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18240769"/>
        <w:docPartObj>
          <w:docPartGallery w:val="Cover Pages"/>
          <w:docPartUnique/>
        </w:docPartObj>
      </w:sdtPr>
      <w:sdtEndPr>
        <w:rPr>
          <w:rFonts w:cstheme="minorBidi"/>
          <w:sz w:val="2"/>
        </w:rPr>
      </w:sdtEndPr>
      <w:sdtContent>
        <w:p w14:paraId="278C0580" w14:textId="58D32AD4" w:rsidR="00C770D7" w:rsidRDefault="00C770D7"/>
        <w:p w14:paraId="703C6E97" w14:textId="2AE968DC" w:rsidR="006555E0" w:rsidRDefault="006555E0" w:rsidP="006555E0"/>
        <w:p w14:paraId="596B8393" w14:textId="5768830E" w:rsidR="006555E0" w:rsidRPr="00385610" w:rsidRDefault="006555E0" w:rsidP="006555E0">
          <w:r>
            <w:rPr>
              <w:noProof/>
            </w:rPr>
            <mc:AlternateContent>
              <mc:Choice Requires="wps">
                <w:drawing>
                  <wp:anchor distT="0" distB="0" distL="114300" distR="114300" simplePos="0" relativeHeight="251659264" behindDoc="0" locked="0" layoutInCell="1" allowOverlap="1" wp14:anchorId="0CA38DD3" wp14:editId="1C186318">
                    <wp:simplePos x="0" y="0"/>
                    <wp:positionH relativeFrom="margin">
                      <wp:align>center</wp:align>
                    </wp:positionH>
                    <wp:positionV relativeFrom="paragraph">
                      <wp:posOffset>55836</wp:posOffset>
                    </wp:positionV>
                    <wp:extent cx="9305925" cy="6620096"/>
                    <wp:effectExtent l="57150" t="57150" r="66675" b="666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5925" cy="6620096"/>
                            </a:xfrm>
                            <a:prstGeom prst="rect">
                              <a:avLst/>
                            </a:prstGeom>
                            <a:gradFill flip="none" rotWithShape="1">
                              <a:gsLst>
                                <a:gs pos="28000">
                                  <a:srgbClr val="5281BA"/>
                                </a:gs>
                                <a:gs pos="0">
                                  <a:srgbClr val="004B83">
                                    <a:alpha val="88627"/>
                                  </a:srgbClr>
                                </a:gs>
                                <a:gs pos="84000">
                                  <a:srgbClr val="E8E7C7"/>
                                </a:gs>
                                <a:gs pos="99000">
                                  <a:srgbClr val="F7F6DD"/>
                                </a:gs>
                              </a:gsLst>
                              <a:lin ang="5400000" scaled="1"/>
                              <a:tileRect/>
                            </a:gradFill>
                            <a:ln w="28575">
                              <a:solidFill>
                                <a:srgbClr val="004B83"/>
                              </a:solidFill>
                              <a:miter lim="800000"/>
                              <a:headEnd/>
                              <a:tailEnd/>
                            </a:ln>
                            <a:scene3d>
                              <a:camera prst="orthographicFront"/>
                              <a:lightRig rig="threePt" dir="t"/>
                            </a:scene3d>
                            <a:sp3d>
                              <a:bevelT/>
                            </a:sp3d>
                          </wps:spPr>
                          <wps:txbx>
                            <w:txbxContent>
                              <w:p w14:paraId="5D6E6CB0" w14:textId="77777777" w:rsidR="006555E0" w:rsidRPr="00385610" w:rsidRDefault="006555E0" w:rsidP="006555E0">
                                <w:pPr>
                                  <w:jc w:val="center"/>
                                  <w:rPr>
                                    <w:b/>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85610">
                                  <w:rPr>
                                    <w:b/>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2019 Statewide Medical &amp; Health Exercise (SWMHE)</w:t>
                                </w:r>
                                <w:r>
                                  <w:rPr>
                                    <w:b/>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385610">
                                  <w:rPr>
                                    <w:bCs/>
                                    <w:i/>
                                    <w:iCs/>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 Ventura County</w:t>
                                </w:r>
                                <w:r w:rsidRPr="00385610">
                                  <w:rPr>
                                    <w:b/>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704C885B" w14:textId="77777777" w:rsidR="006555E0" w:rsidRDefault="006555E0" w:rsidP="006555E0">
                                <w:pPr>
                                  <w:jc w:val="center"/>
                                  <w:rPr>
                                    <w:b/>
                                    <w:color w:val="EDEDB8"/>
                                    <w:sz w:val="130"/>
                                    <w:szCs w:val="130"/>
                                    <w14:textOutline w14:w="28575" w14:cap="flat" w14:cmpd="sng" w14:algn="ctr">
                                      <w14:solidFill>
                                        <w14:srgbClr w14:val="009FE3"/>
                                      </w14:solidFill>
                                      <w14:prstDash w14:val="solid"/>
                                      <w14:round/>
                                    </w14:textOutline>
                                  </w:rPr>
                                </w:pPr>
                              </w:p>
                              <w:p w14:paraId="431804E4" w14:textId="77777777" w:rsidR="006555E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B808628" w14:textId="77777777" w:rsidR="006555E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CA77283" w14:textId="77777777" w:rsidR="006555E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EE0FE75" w14:textId="77777777" w:rsidR="006555E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88E9370" w14:textId="77777777" w:rsidR="006555E0" w:rsidRPr="0038561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Master Scenario Events List</w:t>
                                </w:r>
                                <w:r w:rsidRPr="00385610">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MSEL</w:t>
                                </w:r>
                                <w:r w:rsidRPr="00385610">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38DD3" id="_x0000_t202" coordsize="21600,21600" o:spt="202" path="m,l,21600r21600,l21600,xe">
                    <v:stroke joinstyle="miter"/>
                    <v:path gradientshapeok="t" o:connecttype="rect"/>
                  </v:shapetype>
                  <v:shape id="Text Box 2" o:spid="_x0000_s1026" type="#_x0000_t202" style="position:absolute;margin-left:0;margin-top:4.4pt;width:732.75pt;height:521.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H/5gIAAOoFAAAOAAAAZHJzL2Uyb0RvYy54bWysVN9v2yAQfp+0/wHxvtpx88Ox6lRt0kyT&#10;uq1qO+2ZYGyjYWBA43R//Q5wUnfr07QXBNzdx313H3dxeegE2jNjuZIlnpylGDFJVcVlU+Jvj9sP&#10;OUbWEVkRoSQr8TOz+HL1/t1FrwuWqVaJihkEINIWvS5x65wuksTSlnXEninNJBhrZTri4GiapDKk&#10;B/ROJFmazpNemUobRZm1cLuJRrwK+HXNqPta15Y5JEoMubmwmrDu/JqsLkjRGKJbToc0yD9k0REu&#10;4dET1IY4gp4M/wuq49Qoq2p3RlWXqLrmlAUOwGaS/sHmoSWaBS5QHKtPZbL/D5Z+2d8ZxKsSZ5MF&#10;RpJ00KRHdnDoWh1Q5uvTa1uA24MGR3eAa+hz4Gr1raI/LJJq3RLZsCtjVN8yUkF+Ex+ZjEIjjvUg&#10;u/6zquAZ8uRUADrUpvPFg3IgQIc+PZ9641OhcLk8T2fLbIYRBdt8Dr1fzsMbpDiGa2PdR6Y65Dcl&#10;NtD8AE/2t9b5dEhxdBlaVW25EKgWHJQnQZ8YGeW+c9eGyh95NhbiQ4RFWgG5LE/TNJbANLu1MGhP&#10;QF+zLJ9cXw1JNXYc8YZ3mk6v8/OYoNAtiRh5Ps8WA4SN4CHx13D59M0EbvKbxfoY/TpiuXwzYrvY&#10;zjebUcpQoxNdwSWCvgIx/xwwRpYSwUArobukcFywe6hyrC38olBPz1tI1Ps6zRazWCcl+Mk48IqE&#10;hzJECDt267iD0SB4V2Jfb3gfnEjhBXYjq7B3hIu4h7yF9GZLmWTnld9SELMhgxqUca0aPvrWKOki&#10;muBN6+55gwwHoq41jN05jCoOMyK4APAI0uoIvWN7Jh6HpMNd0LqXdxS6O+wOYPYfYKeqZ1A9KCtI&#10;G4YlbFplfmHUw+Apsf35RAxoT3ySIK7lZDr1kyocprNFBgcztuzGFiIpQPlcoVV+u3Zhunn+Ul3B&#10;D6t56M9LJsO/hIESlRWHn59Y43PwehnRq98AAAD//wMAUEsDBBQABgAIAAAAIQBA9uvh3AAAAAgB&#10;AAAPAAAAZHJzL2Rvd25yZXYueG1sTI/BTsMwEETvSPyDtUjcqNOUVG2IU4VKHDjS9MBxGy9xRLyO&#10;YqcJf497gtusZjXzpjgsthdXGn3nWMF6lYAgbpzuuFVwrt+ediB8QNbYOyYFP+ThUN7fFZhrN/MH&#10;XU+hFTGEfY4KTAhDLqVvDFn0KzcQR+/LjRZDPMdW6hHnGG57mSbJVlrsODYYHOhoqPk+TVbB+3R8&#10;3UxV9Yla1/t9PadhMKlSjw9L9QIi0BL+nuGGH9GhjEwXN7H2olcQhwQFu4h/M5+3WQbiElWSrTcg&#10;y0L+H1D+AgAA//8DAFBLAQItABQABgAIAAAAIQC2gziS/gAAAOEBAAATAAAAAAAAAAAAAAAAAAAA&#10;AABbQ29udGVudF9UeXBlc10ueG1sUEsBAi0AFAAGAAgAAAAhADj9If/WAAAAlAEAAAsAAAAAAAAA&#10;AAAAAAAALwEAAF9yZWxzLy5yZWxzUEsBAi0AFAAGAAgAAAAhAEM7cf/mAgAA6gUAAA4AAAAAAAAA&#10;AAAAAAAALgIAAGRycy9lMm9Eb2MueG1sUEsBAi0AFAAGAAgAAAAhAED26+HcAAAACAEAAA8AAAAA&#10;AAAAAAAAAAAAQAUAAGRycy9kb3ducmV2LnhtbFBLBQYAAAAABAAEAPMAAABJBgAAAAA=&#10;" fillcolor="#004b83" strokecolor="#004b83" strokeweight="2.25pt">
                    <v:fill color2="#f7f6dd" o:opacity2="58082f" rotate="t" colors="0 #004b83;18350f #5281ba;55050f #e8e7c7;64881f #f7f6dd" focus="100%" type="gradient"/>
                    <v:textbox>
                      <w:txbxContent>
                        <w:p w14:paraId="5D6E6CB0" w14:textId="77777777" w:rsidR="006555E0" w:rsidRPr="00385610" w:rsidRDefault="006555E0" w:rsidP="006555E0">
                          <w:pPr>
                            <w:jc w:val="center"/>
                            <w:rPr>
                              <w:b/>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85610">
                            <w:rPr>
                              <w:b/>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2019 Statewide Medical &amp; Health Exercise (SWMHE)</w:t>
                          </w:r>
                          <w:r>
                            <w:rPr>
                              <w:b/>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385610">
                            <w:rPr>
                              <w:bCs/>
                              <w:i/>
                              <w:iCs/>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 Ventura County</w:t>
                          </w:r>
                          <w:r w:rsidRPr="00385610">
                            <w:rPr>
                              <w:b/>
                              <w:color w:val="FFFFFF" w:themeColor="background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704C885B" w14:textId="77777777" w:rsidR="006555E0" w:rsidRDefault="006555E0" w:rsidP="006555E0">
                          <w:pPr>
                            <w:jc w:val="center"/>
                            <w:rPr>
                              <w:b/>
                              <w:color w:val="EDEDB8"/>
                              <w:sz w:val="130"/>
                              <w:szCs w:val="130"/>
                              <w14:textOutline w14:w="28575" w14:cap="flat" w14:cmpd="sng" w14:algn="ctr">
                                <w14:solidFill>
                                  <w14:srgbClr w14:val="009FE3"/>
                                </w14:solidFill>
                                <w14:prstDash w14:val="solid"/>
                                <w14:round/>
                              </w14:textOutline>
                            </w:rPr>
                          </w:pPr>
                        </w:p>
                        <w:p w14:paraId="431804E4" w14:textId="77777777" w:rsidR="006555E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B808628" w14:textId="77777777" w:rsidR="006555E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CA77283" w14:textId="77777777" w:rsidR="006555E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EE0FE75" w14:textId="77777777" w:rsidR="006555E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388E9370" w14:textId="77777777" w:rsidR="006555E0" w:rsidRPr="00385610" w:rsidRDefault="006555E0" w:rsidP="006555E0">
                          <w:pPr>
                            <w:jc w:val="cente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Master Scenario Events List</w:t>
                          </w:r>
                          <w:r w:rsidRPr="00385610">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MSEL</w:t>
                          </w:r>
                          <w:r w:rsidRPr="00385610">
                            <w:rPr>
                              <w:b/>
                              <w:color w:val="004B83"/>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xbxContent>
                    </v:textbox>
                    <w10:wrap anchorx="margin"/>
                  </v:shape>
                </w:pict>
              </mc:Fallback>
            </mc:AlternateContent>
          </w:r>
          <w:r>
            <w:rPr>
              <w:noProof/>
            </w:rPr>
            <mc:AlternateContent>
              <mc:Choice Requires="wpg">
                <w:drawing>
                  <wp:anchor distT="0" distB="0" distL="114300" distR="114300" simplePos="0" relativeHeight="251660288" behindDoc="0" locked="0" layoutInCell="1" allowOverlap="1" wp14:anchorId="6D6CDC10" wp14:editId="11EA4BDB">
                    <wp:simplePos x="0" y="0"/>
                    <wp:positionH relativeFrom="column">
                      <wp:posOffset>822960</wp:posOffset>
                    </wp:positionH>
                    <wp:positionV relativeFrom="paragraph">
                      <wp:posOffset>1271397</wp:posOffset>
                    </wp:positionV>
                    <wp:extent cx="8970362" cy="3265850"/>
                    <wp:effectExtent l="438150" t="0" r="0" b="182245"/>
                    <wp:wrapNone/>
                    <wp:docPr id="1" name="Group 1"/>
                    <wp:cNvGraphicFramePr/>
                    <a:graphic xmlns:a="http://schemas.openxmlformats.org/drawingml/2006/main">
                      <a:graphicData uri="http://schemas.microsoft.com/office/word/2010/wordprocessingGroup">
                        <wpg:wgp>
                          <wpg:cNvGrpSpPr/>
                          <wpg:grpSpPr>
                            <a:xfrm>
                              <a:off x="0" y="0"/>
                              <a:ext cx="8970362" cy="3265850"/>
                              <a:chOff x="0" y="0"/>
                              <a:chExt cx="8970362" cy="3265850"/>
                            </a:xfrm>
                          </wpg:grpSpPr>
                          <wps:wsp>
                            <wps:cNvPr id="3" name="Rectangle 3"/>
                            <wps:cNvSpPr/>
                            <wps:spPr>
                              <a:xfrm>
                                <a:off x="0" y="0"/>
                                <a:ext cx="7498080" cy="3108960"/>
                              </a:xfrm>
                              <a:prstGeom prst="rect">
                                <a:avLst/>
                              </a:prstGeom>
                              <a:blipFill dpi="0" rotWithShape="1">
                                <a:blip r:embed="rId8">
                                  <a:extLst>
                                    <a:ext uri="{28A0092B-C50C-407E-A947-70E740481C1C}">
                                      <a14:useLocalDpi xmlns:a14="http://schemas.microsoft.com/office/drawing/2010/main" val="0"/>
                                    </a:ext>
                                  </a:extLst>
                                </a:blip>
                                <a:srcRect/>
                                <a:stretch>
                                  <a:fillRect t="-11624" b="-114537"/>
                                </a:stretch>
                              </a:blip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rot="496899">
                                <a:off x="665988" y="2767584"/>
                                <a:ext cx="8304374" cy="498266"/>
                              </a:xfrm>
                              <a:prstGeom prst="rect">
                                <a:avLst/>
                              </a:prstGeom>
                              <a:gradFill flip="none" rotWithShape="1">
                                <a:gsLst>
                                  <a:gs pos="0">
                                    <a:sysClr val="windowText" lastClr="000000">
                                      <a:lumMod val="67000"/>
                                    </a:sysClr>
                                  </a:gs>
                                  <a:gs pos="38000">
                                    <a:sysClr val="windowText" lastClr="000000">
                                      <a:lumMod val="97000"/>
                                      <a:lumOff val="3000"/>
                                    </a:sysClr>
                                  </a:gs>
                                  <a:gs pos="62000">
                                    <a:srgbClr val="373737">
                                      <a:alpha val="97000"/>
                                    </a:srgbClr>
                                  </a:gs>
                                  <a:gs pos="70000">
                                    <a:srgbClr val="4F4F4F">
                                      <a:alpha val="95000"/>
                                    </a:srgbClr>
                                  </a:gs>
                                  <a:gs pos="88000">
                                    <a:srgbClr val="9B9B9B">
                                      <a:alpha val="95000"/>
                                    </a:srgbClr>
                                  </a:gs>
                                  <a:gs pos="100000">
                                    <a:srgbClr val="E7E6E6">
                                      <a:alpha val="63000"/>
                                    </a:srgbClr>
                                  </a:gs>
                                </a:gsLst>
                                <a:lin ang="0" scaled="1"/>
                                <a:tileRect/>
                              </a:gradFill>
                              <a:ln>
                                <a:noFill/>
                              </a:ln>
                              <a:effectLst>
                                <a:softEdge rad="31750"/>
                              </a:effectLst>
                              <a:scene3d>
                                <a:camera prst="perspectiveHeroicExtremeRightFacing"/>
                                <a:lightRig rig="threePt" dir="t"/>
                              </a:scene3d>
                            </wps:spPr>
                            <wps:txbx>
                              <w:txbxContent>
                                <w:p w14:paraId="330A4A79" w14:textId="77777777" w:rsidR="006555E0" w:rsidRPr="00B26C29" w:rsidRDefault="006555E0" w:rsidP="006555E0">
                                  <w:pPr>
                                    <w:rPr>
                                      <w:b/>
                                      <w:color w:val="EEECE1" w:themeColor="background2"/>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26C29">
                                    <w:rPr>
                                      <w:b/>
                                      <w:color w:val="EEECE1" w:themeColor="background2"/>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EARTHQUAKE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anchor>
                </w:drawing>
              </mc:Choice>
              <mc:Fallback>
                <w:pict>
                  <v:group w14:anchorId="6D6CDC10" id="Group 1" o:spid="_x0000_s1027" style="position:absolute;margin-left:64.8pt;margin-top:100.1pt;width:706.35pt;height:257.15pt;z-index:251660288" coordsize="89703,326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zlsS1wQAAJUNAAAOAAAAZHJzL2Uyb0RvYy54bWzcV9tu4zYQfS/Q&#10;fyD0vvFFtnxBnEWaWxdId4MkRZ5piroAksiSdOzs1/cMKSmG4+1uU6AFGgEKRQ7ncjhzhj79uKsr&#10;9iyNLVWzikYnw4jJRqi0bPJV9Pvj9Yd5xKzjTcor1chV9CJt9PHs559Ot3opx6pQVSoNg5LGLrd6&#10;FRXO6eVgYEUha25PlJYNFjNlau7wafJBavgW2utqMB4Ok8FWmVQbJaS1mL0Mi9GZ159lUrgvWWal&#10;Y9Uqgm/Ov41/r+k9ODvly9xwXZSidYO/w4ualw2M9qouueNsY8o3qupSGGVV5k6Eqgcqy0ohfQyI&#10;ZjQ8iObGqI32seTLba57mADtAU7vVis+P98ZVqY4u4g1vMYReatsRNBsdb6ExI3RD/rOtBN5+KJo&#10;d5mp6T/iYDsP6ksPqtw5JjA5X8yGcTKOmMBaPE6m82kLuyhwNm/2ieLqOzsHneEB+de7s9VIIfuK&#10;kv1nKD0UXEsPviUMWpTiDqV7pBZv8kqyOCDlpXqY7NICsR/FaDZZzIdz5KfHaDScLxKPUR8pX2pj&#10;3Y1UNaPBKjIw7xOOP99ah5OBaCdCVtdVqa/LqmKpRhJCs1HuqXSFj4oOuxNqkwolcZBSR0ovpOul&#10;EptaNi7Un5EVdyh+W5TawsxS1muJdDKfUp9CfGmNILB8pVlnpBMFGc/gHc1TTX4YjZLxJGIoSQwn&#10;03hGmCKkXh7jLiTaXDX0bhSFGCTDjPQlD0RomcrsKs0lM5zyezwbDjtU9+SQRN1h+ZF7qWQwcS8z&#10;VAZSeOzR8pwkLyrDnjnYhAsBEAKQtuCpDNNTGOms9Dt8LFUDhaQ5RN7qbhUQ373VHUJr5Wlr8Lt3&#10;bPhXjoXN/Q5vWTWu31yXjTLHFFSIqrUc5OH+HjQ0XKv0BRWBpPLJZbW4LpGXt9y6O27AoMg4dAX3&#10;Ba+sUttVpNpRxAplvh6bJ3lkIVYjtgUjryL7x4YbGbHqU4NiXowmE6Jw/zGZzsaU1fsr6/2VZlNf&#10;KBwTaA3e+SHJu6obZkbVT2ge52QVS7wRsL2KhDPdx4XDN5bQfoQ8P/dj0Lbm7rZ50KIrI6q7x90T&#10;N7otTgfu+6w6AuHLgxoNsnQejTrfOJWVvoBfcW3xBpkRBf8LrIbSC9z/ymqT77NaOP7JIpkvFj6P&#10;2jaQJNPFHH0ffD+eJbPp3OtC8na8Hg8n8Qw2ie3AfOMkafOt6ycdk/0g2aF/p8QELAPrraIGNw0c&#10;9RHCy21LDbllWiGn2gJ6sX1Z426Rqu0jfEXeIZ2xADH/52OsNvVvKg21nuwxivU6fKHnls62MxHP&#10;iRBoJoiErX/HDBpooBTw3qamnukJKG5niSa/ZTzBHak1bvJ1H2Q8o8c7xStd8KCwt0Mag/iReMiZ&#10;Iyon1/S8UUl02HH5N1XOXyHa93LxCz3vUzkiL4+4eTW7Sq6SQ53JPpYHbgKMPm2qsgFP4PoFUrCC&#10;V9To2i7nykq2bY52tBlJx/6OXhWPZuGSBFV7rQrHgp4j45TUClzWDG8rROMGrtFMy2f5qzSqFLhD&#10;GXSU+zIv3DUXuBrTKcAZmsAsMyXCcIWR8g6ZnpbIctcdVGfkoDW63XrXXhWh65Wu/sM2QJT+tgVg&#10;9v9C//6Ki7t/KMTwO4V+XOx/Y7z/a+rsTwAAAP//AwBQSwMECgAAAAAAAAAhAL83khfEHwYAxB8G&#10;ABQAAABkcnMvbWVkaWEvaW1hZ2UxLmpwZ//Y/+AAEEpGSUYAAQEAAEgASAAA/9sAQwAEBAQEBAQH&#10;BAQHCgcHBwoNCgoKCg0QDQ0NDQ0QFBAQEBAQEBQUFBQUFBQUGBgYGBgYHBwcHBwfHx8fHx8fHx8f&#10;/9sAQwEFBQUIBwgOBwcOIBYSFiAgICAgICAgICAgICAgICAgICAgICAgICAgICAgICAgICAgICAg&#10;ICAgICAgICAgICAg/8IAEQgEAAQAAwEiAAIRAQMRAf/EABwAAAIDAQEBAQAAAAAAAAAAAAQFAQID&#10;BgAHCP/EABoBAQEBAQEBAQAAAAAAAAAAAAABAgMEBQb/2gAMAwEAAhADEAAAAdZt77Xy4i3iImSs&#10;z6K+t4p68EenxWZ9URbxWLwVm0REWkpMxXvW8Vn0lJt4r63ivpkp6/inpkr63ivp8R6ZWsX8lPWk&#10;pNoI9aCPTJX1vHvT5Ii0ET6a973j3phfe96Z970nomLfT7yxPvHvT49E+Pe94mPSR6fEenx73vE+&#10;95PemZY96a9E+In0lZnyR6ZK+t5Y9MlYv5Kxb1RPplj0yR70pHp8tfWkiLeI9Pgf1vZ1WLwlfWlK&#10;+tBHplaxbyV9by19bxWLeSPT4r6fHotC+9Pkr6fFZnxHp8R6ZKxaD3veI9PiPT4j0+I9PiPe8RPo&#10;Pe9NeiYPTEye97x70+sj0+WIt4j0+PeiV973k96YJj0r6Jmq+t4j0+In3o9PpKzaCPWiomZivpkj&#10;1oIn0xHpkrPpqIt49FvEenxHpmomYkifSR6fEenxHpm2k28Vm3or6fEet4j3pMPT7O49PkrF4I9P&#10;iPT4j0+I9MWx6fRHp9c19aCPT5fRPiPT5Kz6SItBHp8lZ949FvFPXgj0wR63is+sU9bxX0+iIvFR&#10;FvERbxWZ8R6fEen1eiZiPT6o9PiPT4j0+I9aD3vTFZnx6YsR6YX3p8nvT4iZ8RPvExaFj1vEemSs&#10;28kReCvrePemSvreqvp8R63iPT6o9b0VmfFfX8V9aSvrSVi/pa+tJnNvJSbeBZ97Ove9JWfePRPi&#10;Pekj0+K+t6q+tBHp8RFqnvW8V9Pl9EyVi0pT0yRFoKzbxX1vJX1oWvrxZWL+KTbxX1vFPWg96fEe&#10;nxWZ8VmfJWbeWk2hI9PiPTJX1vFZ9JHp8e97xECASu5mbK+mSIt4ibeI9MrSZkiZiPemSPTNV9by&#10;e96SPW8tZnxHpkj0yV9MpX1vEetJWLeWIv4p60lLTMVmYPe9JHrQRF6170+gX0+zqPT6vR6SIt6K&#10;zPkiLQVmfFfWi30W8RE+I9Pivp8kemSIt4iLwV9PiPTJX0+I9PiPT4r6fETMHvekit4K+t6qzPiI&#10;t6I9PiPT4j0+I96T3vTURZRK1E4ZBjXeKeYjn0eACVzZvcaVt3vy+28/ZK/Nxd47NRzOeN/Wivkf&#10;0Drye+mdYj0ysT7x6feI9Pj3p8Vt6aj1vLWZmSszJWL+KzbyVmZqvrwV9bxX1vFfWmKevBWbSV9b&#10;y19eCvreK+usl396Zqvp8R6fEemSvp8VmfVHpgj0+K+t5I9MJWbeWsXgj3vV70+kiJkrM+I9aKj0&#10;wsRapMW8VmfJHp8lfW8tJt5a+mE973j3vePenyR4Xjs67yPmT2XsfeQ6yz5viY5dWanPXG63tpLp&#10;huPGtbwDb2iqUMrGs4GTQmRY1mBeNLO57D4w56c/p/uWW7x3c/MdpfpKj5oPNfQReLnOuxD5muXU&#10;U5uV7vpvjt9Y+0Twfc9ed7enUrNpinr2WkaeSkaWMZ3gyjSKr63ivrREetFkTFlrTX51z39A5LkY&#10;83c1J5bw6/cdPj+ns831yPmzauz8uYbx6ZmqTeqRF4WvreKzMHvTBHreSIt4r6Ztr63op7Txn7SE&#10;zm8VX1vLT1/JWLeK+t5YmJT0T4j0wsetCRPs4v5VkrryBFD3lEW3PpfG98ax9S4TnXOsotoRfWmU&#10;51utLaRWc30ByPVltaAwiR5sZCwVmrfbV1mnvWLV94idqmMUvV/U9Gkeg9PrE6Y+LuUk2fYD/iH0&#10;brz6v0zqRf0lY0kztaTKNvGVrePVt4ygUXNa+5/jsa+l8lzIfHqUFX3DqCVvEvPFutBVpgd247Fq&#10;+mxrkMuo53cy2m9lXCHfc6N3863s+nsfkFrn7DHzRzqdn7nD9Gnkp9hfsiCnp8RPvHomSPW8tIhN&#10;I79y269HYImrQv57N7LP5spzfsXvjbmvpfuVxs6/mOSWSOros87dIplPWjbNgUjy5XpnYV4fUmcr&#10;nvRY9NfR6saLEeiytNIPbRib7B6LauOlayIXJ7YOy7WytHqaYlpipactkzz3HtvNPJvnnBa9nUqP&#10;a9bIj1SJM9Kf9P8AjRG8/bZQ9FvGftorK6cjNY25JLnX0jjeTU8umz7mdeHSNRTM6VMa0DYnKS+Z&#10;I54UvJR8xWumLvps0D5ntvCpH0rU+X5/Rke8jY+PN+V68DJLdsFrOAhGepmL0Q685qQJvFGQFqea&#10;c87l2Yi74oK4hXua7DZVpkcyhDak6kMFlYd4r8ppoJlNnremze4MQbkPat64GRA8Zak740D7C6Sk&#10;52JzV9ys6woYOkVjOzatfBGXvLjr7KzWsQa5TJMRJlptWWtY3LYEGZqkreJdRanZ0tnpRhHV+dHN&#10;QzZKEjMexyu3TrihmqLO2oWOlmJoTLJYwjaW/hJlbFcQVrPSQsMW6roEUeN2Oy569ibVtTi0WMuB&#10;7ahIcaQg01biCm0JcAkvQCOhWM7mhL06PHnzrWXkvoLb85jTzZDEpjDn4ZeGc4OrrVFFjvySkrDC&#10;c7MzltqKkSAmBth9gjtKWeszsA8cPvOcb1oQ+4wdsHYxgvOLY+zMdNNKWQ0ixWWZgYSRVR97eI0x&#10;rB5XPbytxwJNvY+smuWp62W1lctPWZVJtQ8eMAt2JHPou2f147lkh5ea67yMZOz5PGljbj+haQkt&#10;uRQFHqWUpeTejt1R0K2yyKK3D9LOq9glT+S76vnzY9VqdalFeY1k0rhChN3hOokC+kcnLyfQFriH&#10;nOvJVqJgDrLJjyP1OPl2/ccrQj5Y9OeW93qcWWx3ssJWM692fOdOcGH+lL3H5iG/VqY/OWH3kBPi&#10;fvqodnzSeiRICSdnYLYvCKetnaT4SiHYRMEaBFVXVfUYSIOrBxz06OSBiNMA/ofy7I/wGkp632dY&#10;DJ3kuTbpUupcckrJOzpShyhPQSTXPN0vJ60B31lUruu11OU90HjndXFKV2Z1ktiOfm0J9oqM0vew&#10;MjUWXEVjMuQfQddLwtOmEByGnMrpLPkNTp9lPRTIDtFXOnHNmUXmDOh5Wx4rPNExLXGXnmXRYJx7&#10;tbVd2Jj1OV8KGdCbxbWnAbBQon0vmSYXTz51UJGYiftkZcLVd34qdr01griSV6j3FLzqceJmZ+rL&#10;+XDt7VSsDlbmYVX6Ek4Fiz1M1r5uhXMdULQffcxz+52LHgAuk+1R8jGzPsvMrE+3R05ljAXHfS+G&#10;Fw/SUxlTDPzSWjDS5WUPIuud06/KuXuq47vy63oPnVdT7vx/zn6NzoWXTe5b5lP0XF7zSjYvbFzy&#10;H0BFfm5OLz0uNY5+zUa0ezCgJG8gekADcfe2WNZa5qRhpSvaxGejSa6po5U6jNAvJsPTkTGKZ801&#10;ONF7zCuTJ7dhy1ww/Y1l4HDv8uk5tX9PUYcUb2IWah36FvNc2D2IpzNutQ7zsA1UYvHk9M77Y5s3&#10;psPN15PLLLtz3UONOk5S78xlWB1C+FufTxnQRmwfPoTz5RnXFMssOed4qaArmzzo483VZRK0prqA&#10;FWtm0WM/LzBHSTvOOBTLO1OWVrnoGrdj5u1fAU3DkbkAQ9WMx1A6sayJts2U1yHXNAumABOzw5b5&#10;2nQ2564boWTKktjLctcqc6pmjKOprL8yH+vD9+Xxz32+7PyL6Exz6xbnqz3NB2A3TCcN1l0nPEuJ&#10;ALsdoVYvKwlJLioJw0UncS8HXC01NxdNZARmkKmXdbfN4r559n+Hef6f0nPugNeDg691OpwVe6Fz&#10;eH90+C8Aw+mE6nxav1cxPjjT6FhXy159CRRz3P8A0XKXg0f1i+s/PcvonLivzmAa/EDWd+ClCOv6&#10;T5kfL9FB4BhH0xLy7lSEwHL6z9E353o4ox50+qO0uPLp1HHNeekdGAdFy6c1i3Y6nMMhTuW6x0HL&#10;6Ya9ovzEoxIlzaeoU8ajC6WsnzzX6Dl6scQr+hj2fP8AXqSu0Ur+3pz6N38Y0/ERX1HLK/GnXeU7&#10;4pJyqnPbQhYBz0WLjr6eTCFtfN1aaLMtTcyrbplexAul2fIdB0kWRrrOjBqDvDUXxWpgpeytjg87&#10;k0fO9kRrasfVyQ6V2krHLLQrlvnVfWmWsXtKIQXQxnX2oPfYG5M25nBQfmrXnfF979KZI9/Z8FqK&#10;ozHmCPOU4bCsp7/hi8a68JFnD7Xl01fRuO5Efnrs+k+NNtZ+oE8Vzy/VVwKg6SQLokwdIVVveiCj&#10;nWHYLl4BF9PSbzzLuogq65jki0d1scyH3tJUK5vuSXxxln0BRzzaXkWp9DnBDOh1nnjejGzQTQ8V&#10;aYwjl7HmNCkw63jOXO8B5ec7+rcsTGI+5cDPQt0tMHxLAiVYecf0iJT1RSLZbYy5CH4m1htYLHHL&#10;pQs6b1nKT2a0SGMMJRAnuAludpZynaWw6YtbK2s0j1atVW2nWI9N5a09tFdstS+BWILa2JtGeyVp&#10;rlbtnX2b7SI572tWOmCtA9NQkfSUn1/KvDe2m+GC+k3uPl9vp1T5Tj9ZhPiKv9Cer4P9E7DU4RP9&#10;U9z38Py+yrc6+KT9lGzfkZn1k+X4uP8Aa5r484+jVs50x9aAufaMhdsXMqujKoEbuLQgbcmFnBfV&#10;4OZDc8HT5Q25JnoSKkGEi9cvBg/TKpwFPpUL8/O7LhBJoxX7zn0HzB+jNtyBJ0gau8doFy5Kqr9B&#10;hYIyk6F0dBaVGq7Tiz6bXo78eq41G01l4g3N1A8yR19NMqhqPvLbdOIdCqzMQedNhYbgtQ+M67y0&#10;zTRrLKq+2ofos1sLqIBb87+spOn8n2cdMI9Xxt5paLa5ybZ+qUy08YzSTb2ddNbD+gi4kxrbKmNb&#10;bAaSspEv0yRbC9yTbGLddcfBNhbRtbHRLUtUj1dbaxNTSnswnPORCn7iMa+LZ/a72fJUv3NDNfL+&#10;hZVkeG8Osxv6Sb8nvHdNeLcy7kFZS4awvD/LVMEg9WjlVMmlFMZcllk7MTdD0ys5HsttPnq36Rlh&#10;xPVtKK04x2g1nAtX2qfMln1fOz5ly33pHZ83Y9TavleH2JXZwgHTW1OP0bskQdDIcv6Hzzpy7H4c&#10;/OsPOT6cjOlafrhjEr3rdcVCw6SqA2RkSrCozmeqY6xyb7TPeZx1rUZbXTLW0aVmBwjnnPNw66Xm&#10;usznniPXuq20zPZ3JMpvkeHMwMs9Kpjf1tWpPqFaaWyt6ZPe9lm6+FL49R99c9y1bX78vUJoZVIu&#10;DX3ykj3vF7z5b0rJpltBlTXegYOwgSDfINp7W3IkaTbQPaCbBeBVz3fGubG6+mdfLjWQudHdD8Hu&#10;fa1XGd7iw4b0AfWErK2mHOj2Y8kr9JqINi9lfLTEMojrlLqVpuKtmk5KNGudnLmdBz+m+bhZc8Ak&#10;+g8dqI0303l7nDjuuE1P0pgo5fj16vPga2Pyka3T6KfwZ+a/5IkqwO+7nGvaLSNZxf55dMXHG01J&#10;uNezTwhwPrlay+d8o0rW2rHzj6ZwnPut7Jt0vl+rz/sd/Z8SdMvF9MaBmcioTTTIiPZp7StamdPL&#10;StsaIvGgMRqLHrepx6EVGJxsfSm2s7ej3o5RsMVFfRjRFshg/wBhaN7rrwbXL1axn6W18IDIz0sp&#10;amdenKxrekE7B6HtM9I8SJ6UitdV4/k/p/K8uiRD085vG9jyM6x9lP8Am/VY2/24LpRkhz5I69Zx&#10;5sQsch2dypIZSxoPzqV0ZgGKvoidOYjq+MR1tJ5HKd6zl+cc59x3T551TtZNcV0a5Zqddzri0uQk&#10;c7Y1O5ToE6Ldeat1Ws2ebUjeB6TGpEbjWUjaU9W+VtorKRNcyaExFPnPZfIuH1/sr75C48f2e7uA&#10;T9H8v7TbHXLb1x0vT1DQQ8JI9eUmKwEUpC6e0pUSPshNaaTVJjRBNtg/L6S6Tncl3XEdue3vT0xj&#10;vnibxeIiuw5N5uYkwIE+jGXWRjajP1DaaapYEzRc8dPWVppeBNa5aMLA6Za3x3M9xslIT9BGb8Qx&#10;+5cxKvN4Vtz2N0fCJdTpFvbdHm/Out7DaVOq6JBBMcJ3dOuVn4/qUP45905P+k5tDjf6Un5H2nPR&#10;ejbHNCMG5Ya8jfnOuNy5Pl+yZyPNYcr04qa40NXELYBD+c0abzLbZfrOYRemoKNuLYXnOR7eIS1b&#10;zVIyytYZZzFyxvRzfy7u/n3j/T9U75jovm/rexLXtfr/AIDT0jd/ll1xOApnJa6k5GGo2rPthNE1&#10;xym3fQa1QRnSCrC0jfAvyYULtjeVsvcO3tLYY0Xce/t8sEBaJpT2ttvDbHs8ahG4UkW3rFNBCJfW&#10;yuumedg3QDVPWrfU0yvnGRGNSu8aHrxjV9a+XbHWkXuLKb8X18518oVfcKS/BlP0PhF+j9N8ed89&#10;fR+RY9Tm/EiPpmGs82r+g8yc0+ctc35TyH0Erpn5K27nstZr3fz3iOe/vDLiOs56F5nuUtgGvzjH&#10;U+wXQj9cvREewxslzQ1XBFhRmAdhi/S+oTVcyl1lZCTp7IMlH5WHpzrNgDNSSCfJXDa8X2CmapmR&#10;jnuUcmvrmyhYy8+tNhR+uXQgeuNGwJv35X8FuzqMRQ3rTUrX0WzfIiTK+eizSniSVzSUPSw3DqcN&#10;iZZWMbcuhGJWfs81ZwuhgsjWkSGVVsChI29T0uoZNkn1MpdvZStSfChOo+dh1AyjaMapGtNwWu1D&#10;avot97TCw2RyYik5y4/LPpwONfJ3rblJejb/ACzvM0RgyVy9H8uLKOpy5UU+mE/Om+X1vlH84185&#10;5f7/AMPuLfcHqzzDI9n1mjPofnOLt9U5ju5eVqGd6OMx60unsw7NNorViKRm10XeuSdfYF8CsDf1&#10;BwmIzq94yi2gpC0qZbQeZiS2BWAau1LA7mq1hmCy+b7R8wnHu8g21MfD689pG+l4o1yuhORq6Wkb&#10;RZBIOgYemzOkDRWGeyiVc35a0dZHGGDzRGX5fQzH1Vby2NQNKKC3t245V1z0x2rMXqMVKNp4ZkrY&#10;XBb19us+kdTCkh0a3p5ItXCjaeskYaZl4z1WkXzLV3z1JmvgsWJgvauZXSvpQkfSaS8NHdbHH+7i&#10;M6+TIP0fycfGOvE5vN+wLfmL/N+rM+Yf89c78T/S/BdM/OPn33PPpnlfsvxzoMWhfVfLpe92FN9H&#10;HKwjJchzMUp6uIYHtslL5ak1y9LsOPNhWuOdum2KyUsxC+Zi/iAXahDS7fUa5ygk6FxES0NN6ofA&#10;+Hz/AG+L8H7/ACGBbU8PqwOXa/Q8REBNxcyGFNRb3re2gcHSHJgTTQ9f1YqJtgBId+lPm093rXMG&#10;jpzqDPlBedfWCeQeay06LhJO4rw9zsLI3a1vPoXbkYC8gj0udNM6xOjRc7iUgnw5JvQEhDx651nH&#10;sEPISyMKCm6WkTUqyXYD4UGUL1w9m0PC0UwS+AboERGrhBvKx+f9yzzr88O+9SZqgPrOj5753rYx&#10;Rp8j7flgsLqvCfnOiJpbvsL6eBMj3lyJytYVhZfGns62b1goxyH2ImpYJrGq6eB3Ccab1BQZkkZ5&#10;6W4kV8aAmhm85EBQvqylD6jfO9g25QHu8pw5SzxeqhReX0fEJcxYhMUCpjlcQb4Z7xnacgrwh0BX&#10;10ANNc128VWUTcXUGCcUs49V3q45zUs7Uo4CT5vX7Kjq8FrtYqYUZQuM35c7sH5kwXuh/mZknfb8&#10;UavUqk8q5LU9KYjFVW2Ps5Chb3ubB20X2BORYff1FqmGqwpYChOudZNZz3QsK0LrYXNW9Rs8i9Vx&#10;a9GtRv8AN4QL6dx/PpubzbbGvLVrfz6Xl9Ez7Z/O/wBH73nuuAsdKejireEYGRYmpNVRSkV2HknI&#10;Umza2FS8Y70cMMZFdRNasHbYmIOXGo8JqdQIYewoDF5nSi40Kzs1aRl5e18r+78riuFvn7Z7ej2+&#10;XfKRUpjtvpNhG0Y4aUJwoXVD1sQX5ebGOJWYT7P01qGVlRQ04SbhMKmSx1elVzxQ6muaANRCwAms&#10;E6ZeNscDlqQKSi3l+zrb8sRfarH58w/SiGPjTLouProW3yzM+vsvh/o/SBn5jYWfoqfjHTx3pPz1&#10;3b0C8R+gls9zOaar69bymVx1szBnJWJQBWXjhhY1qO4W3R88ZmpI7PjOfTgm74Tz7la3Jmh+t5FB&#10;0w5yGj2+bTcc0wXlD1m3nDLG85GlQjLfHrCE21yEBzazqaevjlQ0pdUMANzAxdVPHUrLrbMg0WkZ&#10;LeLacexY3q8t3TmbWVF1ZKHYlL6vMSqbF6medqRtYAyqC7ZhOg+kRvXKDxsYarrlU9pkTGugVQqQ&#10;C7DlpsgAx+Je+WCHDXMtVKukGk8SsVadbhQrIbeyyrtF4w33EyCw72giwRrW1qixkA+uvzYP6gUf&#10;BOf/AEAsk/Plf0H8j1OarFiLbvIUdKKbKLmeop+FzVtR9pzYR2QfMeOgwWlJUvLCGI31TDOuCLXa&#10;bj1t8t2jv33yBnjX2N6Ow83d4EaPlyF8q+/zYHRElxywjQu1YzIGuoVr+tIBuZIsZCxqUNyyhmp2&#10;0r2YxFF56Xl1DvMmLOgtbxnMtMMdbGYeZXl9Gd1ZvTN9qe8neB9Z9XD2WU9+Oo+exrsJJprlgFZm&#10;jlpE0LSUvhlkCYU0pvLle2K3FtcowB2TGNDFAaKdk3qPFhwJHj1R9KxbLGUomJySmHvSjCq3K021&#10;qkCZMpNI9maj2KliD8prTxAMFsFJB1vxb7cks/MOv1X5NnRAyF2X63bXG6Wonxp1cwDOwDlDC55t&#10;b3065/Neyb75JbsmnO/JPvqpNt3vzd+0zVwPRHLxW/cEcd8m2OZ6c2/V79M8cdOXt8w1cmRjOGJY&#10;0GU31HwW58wDbVwSpuNa2yvpADhUbVwGwqm55gJDYO8U0CwtbBkWgobOQvAZj4vWDcUr1+bFkqP8&#10;HrTm1p7/AB4mZe3mp67U0rY2sDhMYZqhzavGWEWoZmb4zc3GyKi+G6lWklp1ZDC3TYkEqWc73soQ&#10;tPN8c6mXvXsy3sPGZAhVRsHpVpqTGWgp5hsLobVPlQlrMowiaymYZ3yqyHLtK6/gOjOS5j6f83zp&#10;cDcrls3iPrhEfF3rHl6bHqvc+mirtQE5l+Bbm8vkpgQOaWbdJyPX7dCyRdJjeU9PGNA78+Zw6n2X&#10;loVqtYdefAAQx+p5IsPrGBg9TDTS1lhGWa5T4ZKNwvEW9rVNVxqVvt5qwe+wvizdFBGRKjHWCl1v&#10;XE9Yoc3n0eD2A7i+93jMMVvfk/RQ7+E+v87ehIFyZkKeEXvkZbBEGOe1KKw9MbZZ+qxFcY3m2Euw&#10;OvhwCoNDh9cggHY9VcsRoEJpoXIEJpYfXC50xKlRzgT0BzxMqdajZbZmiVaviwgEgOUvEybIEMrK&#10;vOjdfW0BhgUtmX6FwTbpK+M853JfLpd/yTvlrbiW1rEEMvWrur5rrM1YA1V2NCPm7azp1GuyBMXT&#10;TN+ZHfQ+c0Kxs2zfl5P0DlM11ohb+Tr7f1uPRCt0r935uPiTgLdVlR+emVmMEMAG9sYMzsvM2JC/&#10;TPNjEAuxXMqPEuibCkD1pLBFBLLOhXI7ygYOQ42ggHwewgJrj7vKA0B0+V9DApew+z80P02kFM2I&#10;F4pQVhdNABxjtRa4esZ75HxiPRrConMxqaC0Q3BkFHtxBrWWgZEUoYHVGIvkje/lDtfWylPZmZBI&#10;6UjbMJ8GZEZGrbSiBbpenjDOc5XXIoCVjAZBqHOkRk6iFfXopV1yPdY1y2yi/Dq5UsGebwnQtRTG&#10;IiCC1ZxyCLuF1c1tsTrIdgWy9Bmgf4vK893vJbzeU7yzpQlPRct82az53h11Ppb6finS6WCzaB0Z&#10;jr5AT8z1DplrZfPWpXGSDPAnSym4m0vt6BF73zM9J1q+N9oKX5EzR1eXa89M8LV8/cRgMH6/M0HM&#10;SfN9tq7Z/V8BGZmMBt8rwIRaml4zrG45AJram1LmMzFC1xcBkxgpuEVGCNrRcWeKmRxGVKNjGZc9&#10;6TYvM2HWSRTUplsOYla0QaWamt8y4ofMm5hrjJvotYRtOe0eHIyXao+oXGPhkNFI1sPWaZ9LxZis&#10;uL+h0s+T/R1g3HoxlH1GNAUPzhcyVGakkjGyij2JOQD7A04d0VsFLdGRzTeRDpFYJoYtbo83lbWE&#10;9fnI8epsOBtQPWbY2FrR3CVy21XP2XkLoRgudl2g6xxNgWmbMF31EXTDfe0UajJBsyM81imOpx6+&#10;yYDQEO0B6ZYjlV8PpPTZGfT8QuxAdheZukCjliVecoiLzISGRqZx4Y39tvLjT1DONpNjALyjZlj2&#10;GyKVKJvpVKxfCyhG2U0JcyLPaY7IuPKXnhtSa9atqrhrgVvYlFTSbLTbfHL3ht7Z9asUNtz4eTjk&#10;rLYOYLjDaNOl5Apes4fqTq/PWX1Tmsa7afiX0jnvpwGWWbTa2ZA+5IqFbjSrxOsyAC4C1HAgYiTk&#10;3kMzWu5fnlCKerzxlDBAsCgV9G1rBWGJkL51rUhneiB8W9ewrrFZtqLGYg9W1aDmFSSZU43Qoqa4&#10;QWLWdivJ6FWu1emfJd88VstYL+WyVp9vf5L7XJBPblqpLzmxYdpUBYYeje4xNYzXKKSZ6KYlDqX6&#10;g4RmTimOZRoIJtqomjHGBJNyUfQrKwY0Y1MtbVqka51WuJUD+nALppoil4GVKAd61DbAUpjmRhGt&#10;dgILJuKrCmUr7DHQ1nbeXG16R5qFlZ2XDndIfPOT+xcRjpwv1AHmuWu335x9LlqaLBwYldQ5ebAe&#10;MEQe558zOWMa89DornHRxqc471edQTJK0B2zs9BuUbZ6ELmtI1sAI1rLOZE2C310BbMRpVh9yxRs&#10;eKm3p8Y0L1XOwei5lZ6+L0gM7j+vzrDMW3i9OYDbHri2YB3q88Eki0nOpFhS5iKeM2FgSxGAzyxF&#10;tKrtpLA2N0ttIEhgpw6mZ5aIK1W5re0mGYZUqLJWCXpJCa1GJJE2rbgR7MpMFILuGeDV09Vxdd4r&#10;A9KOy8OEbwOe13yKzfUVsdKRjPipc9LRFdRR6lkDvLrJFVbseNapdV3aHN5Xmuox5dDmPwv6bm9d&#10;lhFuZG2KESDKsdOe6CSisnekuTsNOOJXb+njcr2KCngHrmuYJUNyl2LJ3uuegDKqkb5yB7sRbcNc&#10;TpcDx5gfbKtzUiJa3zDIZ3AJDzopefl4/SaNuL7vMrcJG3yvbpuvL+h5BmQHu3M6ghUYin2ocrYU&#10;CtOtZE+ECMs7B2EhrnrLCTCmMjDLHSave69J1iqZsNglvsMWgZItFKpcaNdcMgzXLKta4EgJtKWV&#10;zJyLlBMhVTSlum1xyL0ulLUoNsdKmemq0LpORruJEEht1UrleIUVKi80TShBTGh8g/Tc+tXsuVaO&#10;0+fcT9i+a50w7H499D57e0HJzrQpeMjDAmi2w0WyH6Y46cUx1C9HAlfLvTnW+tQPFyukLxIFBCSN&#10;6VG6gDUK4gcyEiVgGNAvYKWVlPeoSTYtYopaQJX2vLrvXMLj0aKTU/s813iwz4n0q2z99n5+thd9&#10;YHZ4RZqA2FlAPBLqo+J4CWSIFJzx4ItmRQBdB4eA63lHmKmesFLlpfJmLL7GmnmgJ7MdSIquCtak&#10;JlGmwNv7KtBcqhV5sWEwkysxzMWIAynXGITYXD1WIXkozGXENe3FMQUzC0bkBaqOYKbSk8ictJSs&#10;pcS7XUbW+Ee3sEncC8p0tcxh9F5KAdVOXHq+rz3TSm7LAI6ELEi3TBW+Ti6NsfTxCOVGIWB66Wrn&#10;cbggFrFApsseuZ1mKRjF6k2Bp0g2T9AvNikeg6ywwM2tqyxQDTx+kBwvr25lqD1fXm+ykX430SvE&#10;gfa+bsULNm6w6LNvClrjTXGJXs8C0ixRV9bwHXEusYkjLwRNq1uvqGE1GlqcoYUD7fWQfLQxdBLb&#10;FZ2uLSsgUKx2ZKrMV7o6TNKgOtRaN9pnXgTaxp5dvRURlGRYBYVgrernj4VNY21BN8pPNUhhiclZ&#10;VgxDcZLd7KVJJpopY+tYrqJmjMXbNpv0nzY06rlujNk+fBO752ue4e47LtyvVKrdYgGI+JHp4Z2w&#10;CsYqi1iF0L1ryoyDWmRVKmeo0heZI01XInDWTw9g5S1xOprGFYzKEYUtY5kShzSPD64ZK9/Z5V2B&#10;OuNMgycPn+3YQnL63zsiR9y9DMDPbDMDeD3lzHxKoZiJezfLwME6j41sSLMEb4eBttvGmOVYGYV8&#10;ohJqNGN9tlzW7GGYeL1Ml58AY5WkshsVtRLgI10yHqkth7Fe2ZceKEsugWuJphk3sA03XxsQHexj&#10;SArWFcojLU0Y2BIED8xictLgZU2HvpNYQZnIsKghTM8QRvTMQYu+eEPpnNh9AfPU/wBh5FVqF+bw&#10;6c50ajg5e42hb6OLMHQfWdttqkiyDW+rbCXLGd0xzMzI1jAbJtswvn+1RLsNqOGLGIklyZpSjfcb&#10;Gi8d6eL16XHG+h4lzRP0nj9J6hoFw67Azn9TwmF5jxtgYtIs+BXIAw9AhmSgPGbKbMCIJWmGZZlU&#10;3EJX4FQUWq1M9ht4NX7jG+d9oFtRhorNJTwcRoHAjAEmsaUgJGmgzGAKaJypaycGC+DKYWC6j70t&#10;OHvZWmlzHEo8yFuOE0hmLrx400hWrOMgUOKHFCT05QwxkANsC2im01mo8v2CssiZM9Bs1J1tmr3q&#10;Pk/QSPOY7XOvkzLo+e57IDJH68zRRNTLIzOxkjOHksUKdaGfG2oHfDOUwcbaQnK4jWhJeaBsRB1N&#10;G3qlbZrpdILH8/U8UhTx7M1z1d7/ACBO0jn5ftzz0t35RqpM9vlAq0AXcsJiBTfJSgNNLn3sGC5L&#10;nC0paYTMoZrKlsYRQheUQA2Eg1oWuMoZ+i0epLGJWlhKQ/RccniM1r7YwAJIWhIuKHai7GRK3QOx&#10;2wNsazWRynRGN0+5fXOx6ui1dr3EsaDnLJWa1kJZnnsxERtKlGCtoRmaAYyZmXrqOth3OMg5QNVP&#10;pmBDbSuUtLWlNNRCpQum50I+jrlvX2fI51w3GaHf0jhPGyhecUKCmLUcLvF25ztEJG1rplXfNbDD&#10;lFTq5LoUmYpOggcuOLmfF6cDl5nbmWFdZ35ZMg2/x/ornImn0/Evhsl78noS9rAFsTamrEaUcA0a&#10;wwEvJF19ijYW+S3grOCwSclTkGTYQHrrLspY5yV19nLnhMUx1SPpKAnAqcEZQXdKmOEDE0ehhNCE&#10;vusaAZYlbSxjgY0jTZA5a8/R9QDDEdsBTLE3nldjzWTHe2QYGETWNy14Rjc4sVcGCB07dbqWIthG&#10;oVDfUtBK8j2EqzdnnrLHnirRAzO0oD/ni5C1jOt1iVjEc01z1ucErIiwdwt80WpY1kGYXXkZbhWF&#10;mK29ZTpRWSRiuhjpybyzUn1pq6xkvSoxUS3wYT8v310C99Lwt+RZBaNCqX+F9RU1AG+38szbJhvK&#10;qGy8w3JmNRAtLK3Mxoa1ixKadRcRSMIxwc5VN75S2JFtIMRAAVYmlErjwzDfTHOs4PFNmaYlFe54&#10;QVpUiwDbDRYJEJTC+QNM0x2IZjTettMCYxxKkDBZr1ZLWO1QIO9hfOmdiwjbCVoBsDTdS5XSaxYX&#10;SwhmGQj3PKi601l2O5zEL2Tviccxwk0VYHaYyi8vQVXGOA8PR9DZUu+oiC2GZ0i6FeJYwB0JAj5x&#10;J0oyAljSplIOtlpFe26g7YQuJLVhhq4bIpwnOlCwaruez6FBfP8AZQ0Zj9X56tT0I2NkZ7KvkfR0&#10;g0j7PzBmiDTUZjjMbFxqYeV7FGApzZKbGFcxFMMCsaYYjDIdipjaaHnsVBIZpgVKERJtAjitLCkD&#10;quNKDGKqwLp6hyxotaoExX1sIoq9Xmybo5QwegUUkdE1sykKAu1Ro20zZ2rWiM6Tb1YCbC0lAYYZ&#10;ajADSShUaRjTQfS+2wEFDkZGt5XR7MitMbpbym5sEg0x8bZqHhrKvfpjJNMc/EKi3Qsq0IaE3XlQ&#10;rnKdRhdLax0IBtC4g+2p4rQTGrYaTqY3NUjJQ+Vxm2UlLg35ZgzBLBfKcm6ESVWbgx+f7B89ic6X&#10;67G/T8Kpebjw7GAMw/L3EI2n6XgwJIUGZ42VGHQHNMqgBIYOeHRnlwx0KMwGPMKa1UpG6zUJupiJ&#10;WWetllzPGUkfcSrbqGMshMwEA6TJgqicCrFJqjOXpRB3B7INhUC2yg7EcRG+WexfL21aLT1EpJeN&#10;bMHSUQIPEJozn9NDI8I2MczhFo3BukimmAGo9KmMq2AsF5au1BdoI0uozXKgjcxHoRRO9PQBS4VE&#10;kZTE32GMXwNJoivPn3Oui7XU2yjAa52YRzVNgbCZ3yj2bGq7eO586YEXI82yDXWqt3Il6hQPRYpS&#10;6V1uLt8L6gwJJ/1PHj4zlPV51PUoOh8HqIB9rjVd3nM/R8azpOQY6jmGCAaZ5mQMxXjLhmxIFRRi&#10;1N2KFkoVjEVjHy/eBugDuLWbAAz0XO6T33zyDY5ZhOWfrWo2MSWDG6VVFCKiboLL5W6rYwDKyiyj&#10;MPdcBGIlmQpmianDSueGuSZW9loRjfSDQfAwapfY0OwBuo0VJQwYwM0xi4SvaCipyJ6M2q6LdyE5&#10;sXuvPs0rjqpKRvkCt1+57VflDMQraUb1N7kRmupNDsFR2s2ANmMjluNYMQtoaAW9GUbkUWESujBR&#10;1CDU6UVUyl20V2GRULSL66cuhHiMPgfVWFCnfoPle5Nml682LpL03xfo0VEL/TyKKGw+h4/AnvQD&#10;dA6A7sU9jAElLK/8lbG0rNBkN4dfbCkICXpcuqLNrMDE0wDLmD8th5ch2m5h5b5JK2SUeyzDzq2u&#10;WSbXwKXMcjChNlzxGi+y6mImoqQcAQo9ykqGbzWsScGQqoxUhLXPOKmCW0phfCKmFFy806UNxcfz&#10;rOw9SXgrnDHWS3MOz6HKwGy3zTv9D0W646KVeIfhiON2AVZY0IVqw59oGjARnnE4EryrjnTbCjk6&#10;sKIKsmYwW5ZiKPLBw/rC/CnTQuO4VlSygx4vx1lBMWOfH6TFZoXz/UM0FB+58yo3Tc4rUpUy+H9M&#10;M1G7+p4BZIG9HEklblpDB8CJel5jQNyT1CGOAoRjtZF/RbIF2lWMjQFljLofhlLbbPDWQ298FGzO&#10;wipeY8o7MaxffClMgyA4pYwOGAbFdaWBNE9mWnPM1HRCzPAlFDwsdc91RCDPU+wNuQNqEb45qUyV&#10;aS+DMGsxws0TCmoqmYRmGrWZsIGMLqZ41KlqsYFWexIUSmW2X2NAdxoYhgFWRoSyXny/GnPOcdTc&#10;S1MtAnSu0cnBnYGUsLhmvwkv5a5RG/3XBUL+gtonNFzXvNMQ5ehVbIrG/vEJzfQ47qLqsd/H+jKI&#10;jTtyDcLdfqeFeI953n0fGXx+J9NIyyL+z87MrmD+3IY9aclTKAQ8THrLSWa4g3AuJYxFZAS3klND&#10;tbtJuHTxo+QVlwNXONM7DbJnpGRaTQ81R0XOu61QdGsQ6c95RACldmzhW8zpdn0auxA6CciozDOW&#10;2bESxKWdWzOMSlWktAYCY442GE8w0Q2Rd5SscNaJx2XkFKSKLG3Whl7YwLscuqjIPMMzMGCNkGkr&#10;sWpCLsKua0w2HEbv1g9fTZFhZuamV2CgrDTGUbyxpYxAFLCLapSC2WEKrNhaCrqxViOs8nQrVLNT&#10;ktz0G1lcOl2ifFamBsvifVCH0j6nz8doA9XEDVV0XDqyCgv5nvHyq1+x83n2ITfeVNzUoTR+kk1b&#10;DEqoyerQcusInM1mjxRLqg6AglFjJohzo2i0+zfIHSsNW4EDL36YJ2MWq3WGrQPR2bAAYLWzXbJb&#10;K3BIuMMlpUq10qi5H09raIwSNIZIJaCFjrnUhyTLWalgGLC9gVrrw01SxQAw0QbImI5rgzGAMXq4&#10;piSwrnc2FQfTTwMaCwSm9xFx9qMaa4eHSeZDhJYQESOcLyMN7cgSS0W7tAJNBMelXlzScbHWKRjn&#10;RHPdOxXJGKSzBs7iQg2VV30ERd0vJdfoNqnI83boh/Cfn/q5WVu/0nxxgjk3TIbFJ0vj7lWLXeH1&#10;XCkv7Pztkvi9RaTvpGqxsHYWvsZKaPYWWBybag964A3Uq6Q/RrmFBssl0NTV45mLuxsVXcL1OWl2&#10;jCNkx0cqHqqVh2RdL046FXHYgZChlm41w3oZuob2KSCF4K2EOlxwqaUUMambjmNqbaZGSr9xBEb+&#10;QvRfMXrbCM7DLr9zXbEuAQgekry5/wA4F6j6Cs7UBNbagKTjkxSjhfC4mWWKX5irQxeaEPN+ZYwP&#10;rtcpjqZKqvRpqYBHp4Zq2ZAo1LDGqdlsgUNg7aXKyxcWWC+10FXRNUzNLZfoFTf5PvoscJfL31MU&#10;X+98qFlwrCHKJr8322xKBmmGVmf0/CCWoz1CZWkQfduPKjZeqmOeTbRNqUJZ5N0VJVEtwB1ipbxz&#10;XRKt6eDBY5pYuB9gzVUMMF8zTRT5nCF1zfVSrWddbCFxAxQjAuAvaZWm5pDpbaVuyRV5zsoBldtQ&#10;NgnYUeCPnNPbp2MyrK2XL4vAqgmITgxQ462MabbAumusAmrtQ8dNpRDBMyjEerSlbUXdBtsBJq19&#10;irFW2OyMdAMZa65WpkGCca5DajAG40vj9kyGrmVEJYoV2ddNgUXarK51nZhQp2i10jLlTP8AmWFj&#10;7JdljRgO1N5i02xQHmZ35/6wPPvec9vnx7Pm2P1vnqU7UJXDZW6+D9WqB+L7POOxRNvpeIhN0yBS&#10;BvHWKGeVKnPe2TYNRlK+WEA6muZgyj4dIDIuMEw1NL+Vr0iVhGFShK6ZPkRBWWK4IxFbR4AhEnVr&#10;rE2xh6Jfb5hx0/M7dJHP5GLdC6UvJZa85uVkRfG1K+ITaxfKD5dMMsVaUX+s6sGBM6LVBM7DkLMV&#10;ln0vIgNGbYb2TQouOcT9KIBkULsNZoWGbXP2wPmWnrqeXiKpc+0gHiNLcRj1RsYAaa5KXQOaIaDg&#10;NtBZOLyMwdjjQ9LnLmQxUamhefgiwFoteJ1NSVdc3oqwjGIJSLltuXOH5r7K9O4y/QfLdrlLH1ec&#10;Fb1/IY13AK9p8L6oYBG/1fCJVoL7PMDubzY7KUkQ1yVXLDvQDQbPWVwJRdYVkT5fOeabIBOudee8&#10;OYi/okzAvvYOa3X11T2rJXTJaK5TBUaWtVDHeEh3tqOrbHIkvmaU5uHEo+1WCCZtebV8m0b2IiyQ&#10;hgEezlxR20hyjOxMAnFdMVzUWQpirPUYAsfULELEMsixQ+BC8rYb6lJCqYMqc0dU1VN140w+uoYt&#10;WNYicXAEG7V0xWK2CGJXGh5N0auVaYuYDM9bmBNBDrDAU/XKoa58SnRuQdZqmXK96iYgF5S8/kiJ&#10;Td5WyRSDfL6G0EqvifRQGLOh/R/J1Y7rNZWKGWPDq0YC6/D+kjZqi/ufNW9Ql39HIidUsDWbcvvP&#10;ac/i2jM2QJSFy/pwFiaolqpWbanW7c/pDYKjWyiRupRmPhZTV2vjQfoVWb667SxrjtksQHiGglNK&#10;BYhVxokAnnrHGGV6Z+HgIqVlLzrhkuQPXfYA3zZVjurDhkOUusdLK7NeJPGkyWefRzxtPaYsqes3&#10;3Axl3VtbWc28mkHQvsVZGLjoeckWWukVrIMOlnRYCbx16ONJoleNe5YDphNTpwd1soZJZqE84+zl&#10;Qe6zLUCfr74uY73kV6QTGNFrcbPI1Kw3KEB62CD+e1jOcYuLlUx+P9HVY25zjsM8bX7/AMo0alKQ&#10;9AtN8fp6DUHL5Xupsi9935byNY3hgMsV10YeyOzrkGUoxL2czXKLHQlEKhCE80VsAoviuilWKurX&#10;ajBcx9kPqB06r1Zo6Mxa0UdN0FK0rruJuglUV6NThBC4mkrFMr6UDfUVEaZjy6dIjXahtxizRW8S&#10;ybCvllNFop8b3EAGUssRcoeLQ9YXsp6F8KJ2SneysZ2q2+tAtayOhZGlASSyZTUe4hsIK1syA6cz&#10;N5bVVO4bsvMG4CnoJfK3g9yCOI8M9Bh1N54/arOqiwzAIwyr5vyWizrEfbWJFL4WBegrSXVCx0FI&#10;BjmvmnTNL41g/HP/AD/1kHNdOv8Ao+MJwOF9HxORhNlWdDz/AE3zfaaIxx8PpU45k/c+ZpmYPvGM&#10;+jUEbYHyrWOAaG2BhozUHO5beSNyC0Dia5TsAViOhswiNGIFiLpsar7HJqgRMmqCKKdYl6XKuack&#10;C6Kpx2SDk1QPm9DzbM0SNCArPELmcqg2dKsEYYisnTGXPk/og8vPuOKe6khMTrA3fN9BgqU9Ao1G&#10;rHmh17ANA8lFNUkGpgEmRy/CnqIixG6UqwquU5oDcMfc6vmGxeKB5O6FRDhYRNU1j41LSCma3OjS&#10;wbrkPcaui5RqbI5RjeN4MQHQrdRLDPDqlPYNVVKybPU5hwJ6Uwe7eAFWlPP26IbWnwfqJKX2+580&#10;Riuw9PCQKB6z0bZR0Hw/qUBJA3Nr2UfX+e+QHK7joedJ6NVRwbrOuX6lE2uUS9/ivvZiBhR3PIUI&#10;wEr0dECUzhfYWx5w4JVHTQtqbwv6lMJFoKKXTMXKtQugTmB5eBsGSBJbpOdaqMJtzKODFLu1koQu&#10;RrslNjJ4DjNLsmMKcKqYsqYfIrGnNdxyMPTk51Zh6pDpABaHTBDLx6MbxysWuFpW4YZQqJKT6y7y&#10;qkldoTm6ZhMF8ZiPEmr0bJSDlS+LSVcsczvJSsHoo51nsmt6hcFrJYrQKjJh5KiBdTmjP6hayDIa&#10;yumF0XjcsYaDFsWq/sE6Mmalx833F5hrPB6TtVrL7XzQMCq9uaLwuWb1Bo7b4f1PJGKH2+cpsuB+&#10;j4odqj7Nl7HPOl89Hylx0AbQFTVTMSudZ7OM33MutKX6LH9iLRiLnSPZoPvJWlIJz0uqjUvsI5xY&#10;brKEMzIXZXO+sirtOmgNdOy5bbLoyYXVIc2C2hC1KEqG8RNXD1xCLc9QPvO0D49ZzNF+FARlvhNm&#10;Qy8mx2gLEmtGtokWiN8aX7l6mt1WI08BjQr4jnpNZws0/wAsa3JTVRXOk7LKljTnW2wme8x1i4UZ&#10;hCAh6os9DIWETW2CNbIdK6DbnxZrvUvOdNW+WTDIUhZnWttMjp+MIAl3ZYaayYm3Hl83CL+P9ALJ&#10;ukzq7BI3+x89Qv69BrFVmhnHow9sb8X6XP6X6D6fjQbgn+zyB6a9ac3qP6aRnyNvNmyS0Nx9c7cX&#10;fLN4okw67QeZEzdc8dbNWAyrNYhMsLLLD8LN4PU231GNgQu4htuJ7Og4PCsYr3YtDW8xhaVlVNVL&#10;IGGg4jA3EvE1ayB/ZzvR4t7IVtFedZJSn1gO3m9iMvXnYB06JRa1TONzBkhchiwxPGKrph9Th+3D&#10;XXL9WR7OyfBNbB9NtMBTlIVaNMVmlHysiS2eG2dWLxU6jMf108S156aYYKyrBPMmVcV1fKMU68Sm&#10;udgnHDAYBpusCL9/K354wexzQ9bmiHhky6KNK5rNsvI/O/WCAZBfR81JKC+n4hgpf6zzpy83yd2B&#10;2Y3yvfRUXwn2PnfVdfC9uSZmPvRXLdyLYsv03HwwPjmo6pBYanCuKVYNpvKJ6y613KBzItMbKQDL&#10;suRTjev5npM6LerDtwC5eoKDteAhusTzQxrtZZdUSAjrmmhwIVzbGmwXmSom/Pu5HvHsYASmy+U4&#10;AFwm4Cwor1nMmrhUaAytKEK26Sw8RuoDGA6qmGbAVQmiohL4swTwbjPN9upINRyhUzCdWXOpLhOd&#10;5rsFldHkpSY11gMb6g56DfWXKx6ixurbmD9Zhk15+l+jVelgI+iryg8LtRiXqNEYH5Lmt6geTbOu&#10;Uo7QGwvPFL8voaY61+L9AVbkw+18/bLDb08EJLFRrOPQcr13z/Y8VhmfO9fMPx7/AG/mrWOwXXkW&#10;55l8oXTLuHi8HiU0tgosOJEfgnqRGuvNk2m6bZY0tN2jWUzZb0FguBhObzhFcc6IZY5dIfnhijDI&#10;OSXfLuZFi/rktEM1B+bmMQdKnSNKamhUUhD0hCzQxd1iKF/QB5y1WuthTXSUqRz/AElDassc6ac3&#10;LCld9mCALWsomcD2sGL59ldNedfbyeSGaSj4mKLGoTte0obLnMmFG3JIzaLx6YgBEGD0R4co9AIk&#10;XFFBUXkbiooTDE04/vcxYE+3sJX87vZ0ntRFFD6NNHqtZaYK4GR4sMrAdDPCp6icfK95gt8PB6Ud&#10;t9vv/LKTsadMqMylms6dmg6z4v0EuB7HO+KdeE+v8+4fRo+vMgOMgsVjkc67NVWdBklRy9iKQHKL&#10;sVql+n4IOXVpdVTlE/vZAAOQXtiXQkH1zQNrM7MgXQ9cz1iFhKLB80YNYiN1NkMdeHrhKQNeqW0U&#10;dYcey0KVOzUpdTsVxBMZeGAjWannPvMcKfYqWU0er9hikJukK6Z5xiVjKRqi9JDC63SdqJpOv5t4&#10;WBZajqLoxCgVaZfUIUPBDTMoUepmKwJb8u+KrzhIHI8DXVce/HE2p8rElZZBXZYXJic8yaTMVntT&#10;bQ1FZ2KBactCwiQRiPYzyrWD1zW/wvq8v2aoj08sE90n0/n/AENGPvSs6mErB4pb/D+mOdil7Y01&#10;S9D9XwRz3SuNZ43Zmtlmnj7Bcm69MWKcSujJQq5etzGRV0igNxYSmnqDnrkTAy5lWrCM5XRd0CGC&#10;ANFVnYQrHl6Zbyro2BZUKm4ZQJ0IBYHV8kMrBkDtAXkq9V19ZEmnTIzPfQfToON6iM3ndn+SDhQL&#10;aRkO8yBqSt3notkrSXAlRtnR2LIQhPT2st6bYHPM+hXVhpzrzI/n2nlGo4HjSoVLDhVPqr2KkyVm&#10;pv0CcsKzDs8XUaao15npkVHZHzXKlGyDZtwbm4FidNNVre5UO1c5rHFf63EvY4U2UC6z0WJGXn7M&#10;mKJv8L6dU5oPv8t6tU/0vFfdgptEoMNi9jUP3w/pvuOfrvX51DJsm+p4W+JvDnabplw42qbU88QY&#10;GoGlhZkt62lnQDxnosK8muNisc013YRA683k1f8AR8mBZ3fM5RnZQi9iXaJmBa1stZCJZ2qy4icV&#10;UXqBS9qeHZivbmIuZqHc0vm5qVB7XgAs9WwF9mKWtLL32aq2jUBI9rrPqglTTHXnXiLGmWsYI+vW&#10;CypxVh63Tm7XdFbKCr9Pywby7u4k6LmWMq4lrz9hpGVE0bqFMr7XmulMqFbCfqeb0aHXu/Mo3DKk&#10;BzV1nW/Htb7n/8QAMhAAAwACAwACAgEDBAICAgIDAQIDAAQREhMFFCEiIxAVMQYkMkEgMxYwQlBA&#10;Q2A0kP/aAAgBAQABBQL/AP7kV2IQxfktR2//AM5e8ZZsfJTTF+WrzX5TacnZ2CnX+ktvYgNfcjs/&#10;0PCjY+SjIL8pc5GgrP8A/wAw2N7W1xX5LYqOeMbtnHII/PGcqoV+2EjB3GLt7WOTQkZzkr2g2nvD&#10;a/8A12xtw1//AN/W8oCvyyjL717An+g64y8Z+efz25zn8cIR/wAcDDnifHGHBh/B/wCOa3yXJ/8A&#10;H/GNv6aFvl9cZ/eM/u7Z/ddg5/ddkYPlNvI/KqclaVh//JZlTO6ddz5eeubb21VLgT//AHNrygt/&#10;krNibm0mQ+RfuP2G3vJBXZmJ/oPznGf8MZicB/Y/5IXgDOo54bB+MUftnGHP8DsB/TU266xX5aPF&#10;PlqnP7hvZ/ctwClrXP8A1xnOc8Zx/T/r9hgfIfKuuKysP/q4H/2/J3WlWt+gtac3rwdqrEDg5x/+&#10;z4/pu7yaoPymw6MSx/xgH9Foyr1XOMH5xU/IHH9G/wAd1/p/3/jBnTjBhIw0zuBnIoGB/oM54wHP&#10;85/1/n+h/Oc/+BOfnPxg/wAn+mruV1Tr7Etlf/HjOM4/+vjOyDH+XBfc3qdjuzoFf9zDZE3iUzxT&#10;Yp27MhvyltxDP5HYUpt67/8Ahx//ACuP/vZlmG39Nc/uOljfJ6q5f5Sr437f0/4EnnCc/wC8P5z/&#10;ADnGA8Yc7/jB1wkYPzn/AGTxnJ5duufnOPwMH4wf4bjOMH9OM/H9Cc/OD8YeeAWz/rnB/jOM44/p&#10;/jFco2v8rJwvDLx/9HH9f++M+zHmnyGpOc/lNdp139rZatXVertn8rs8RenBnntJX/2+el4r+SOr&#10;h50LM0qh37DOFI5QYfIEX2IiXye0uD5ba5l8prPi7uq2Kwcf/wAjjOyjBwf/ABt8przw720zf3Hb&#10;XH+S2XUsXznAWz8nP+8b852DHOB/4D+nODhGbgHnOwz885/xAcZ/jOQrcoD+M/P9Oc/OcZ+P6H84&#10;MLBcHJwjnAPzn5OfjO2EnP5CBznH9OOc6gZ+y5p71NVtfZjtL/8AT8h8pOEtfd2JUX5ihn6naZEB&#10;HcCyyHdaIHGxHp6ecVd9iATYCs91w2HM1cU4pkDC+eozXK0zYRnoeUPRev8AzVpUDtF0ReitPrhP&#10;5ViuT+Q2kC/LPn9118G9pkN8hqAQvLYX0nzx/wCXBzjODjELj7+qpb5WIE/k9ZsWsnHIym3CeU+W&#10;ID7l9gFMWpRhv7Qxfkm4b5Vs2Nzbvn+ML8/045zqM/H9OQuFFbG5z85wOcPP9P8AH/h+Dn5XOAc/&#10;6DhcGfk5xyw68ntn+M5XOxwHjP1P9BnJ44/r+OeBn5/p/knP8ZyThDAqrHJaZZXm835Jz9cK5rob&#10;ZWNoNk2eT6O/PaGcHOMbe1Ef7OqFv8vq69q/Ojl/kdjbT9kewbZrLgPw3q0ZnH19cPM8Ys5NOUxK&#10;hlq0zXkuuQGFLytRvEcqYdpzqXjqvOt9ZBlI7IC6tmXa0Lzq+u8HD1TE2aEJQDJami0TMTqBzhTn&#10;PAqoV54zUYGVWPHXFaqqEGTvsIPv7NF+5spn3Nst/c9tcr8lutnrTgOUY1rwe2fnjkjOec4xWzuw&#10;xh3bhUbkg8ZxgZhhcjO5OcLnGcfk8AF85LEMvYZyB/TphHB4/pz/AE4/ryMP9BgGfjBhPGDO2c8H&#10;9cPYjg4OeDyc/IwBna2vaecY2ftjEDOeM4IxkYZLQLz8aHOjDGkyKyyhDW21+tUjawaz5rsrnXXc&#10;Oc0z0q8Za7bOPq2SCTnqhmv2MqI3TaGV16xLRVsf0W/Tk1Z4Yg7D/DkvktdXpXXvHFJpj95uvDnu&#10;wJQ4U5zrSa+Niqy2cVNvn3mzK0EwWU5z7UpxrYrTM7ziyNCyKBWea06a2fX+yhjs3xNG5mwuAgeu&#10;IGJnNQn1uy0laRALYT+Sh5Wb5FETESDj68jNldZkPwC+fsW7jzOoenDDFZmwKTnTOf1OfjgZ+3A4&#10;GEk/0/6/xi/j+hVs68j8Z+AQv55/PGKlGwyc54WB6PjDqx/OftgB4/p/nCucZwf6AYf6DnOuFG4H&#10;bCDnTk/Uq2U1axRd3qtvkq1XT3PtEagYeMhk1mz011kfR9d/TZvmu6zq9NDVyldc5PaWNVaIl9JF&#10;ENdiGYHIIK5WVFUNdx9igz9WcSs89v1181fkssbMS2nCd6gxFK1E2XZ1l102jsmOpSdGnNKPWw1d&#10;zUWez1MLw66l9G9to+2NDSSaIgVvkNjorezbKWSkF2GX63tKUdl2ayJL3G1M/IKq7NP0g6+P2Vkz&#10;WtbCwtrSe7ySr46suO1VSO2yO9Y3Ibg+quDcqxqWLNdcZwM5iQtuF96MxqrtzCuKNdDLZl1aks+v&#10;o9mGlPGblw/ACqzLV5j2wXvPPsK6GOvQePAKEC+uBnieFAOUjaedec/BBAGLn7ALy/8ATonQpMZ5&#10;pkzEDvMZ24xSTjIeSikcYSc78sOuHrnDZz+f6cphzzbBN1KSOf2+XXWh8btm5hqbDWkhfdhVE3zs&#10;U+Q0m15rq1zrLXxfE4JXvISPbbgb2nW0g2zbuttnXyn8lU3nSPoSaWG03hsovHmvMEnszk0Gj5vr&#10;bk0bV/lo/wByTee5WcNPpm1rwe7Vmh1PkYshf2dbbyGFBVteevao7psW29r0f5OjUF6Zt7lrw/t9&#10;JpFFaUrIstbWGxm18Ye317TzvcHrrLJ4a/lLceB+n7ZG8zqze95uScR6Fdjba7dl9TR1wckehLdu&#10;ArVz0clsNuwCg4fJ8/XuX/PDlVfifNuCgzq7Z1/Cc90UMs3ATgLnCc/7cMZw5WUyxjPBr8HzCno4&#10;nxxi6m24+j8iFquxHAeB/J1JPViGxOvHlDlVnjS1uo4BfFZ8HIUcY0U4/hmnKhVdeAxw/wCGomdC&#10;2EIMEz147YQ5BbAnOFep4nwQOTr3CnVaeKeH+wiM+1s7Ljb+RQt9gbKNvUkpYJtm8ZJr6qsrNEXi&#10;rrSdu3nsrkdZFX2DVm1ssq48NiM5DWqWovVtXhR4yyk9h8km0jOn3Mk8ZHxTdkfsyxHiVkoNN+2u&#10;s9HZPRrbWxdtTZrSGtqer/H6Hns6iM30+Vf+My2NW17L+axaGLsHXvqzd9hBpsL76ai2+R981Npq&#10;7FwNrI6N9pL/ABSFTqJDPopbNjQbXb+z7V8j/p+/T6cZs3x3yyAaW3zUbUzzXPahPehJbszP0wOD&#10;n6HP8DsuBlzlQOydn4GM3ALFh7857Hk7H8p22OLftgIOd0C9oYaKc66aZ7fDq6t8ITeH1drowz/o&#10;NxnfjG+T3NV6fJ/J3H9w30X7N9inVsC0bPOgzzoMBTCn56Ny0hTAsAiy/JXuqx12La6ZRKrjd8RT&#10;TPChCT/T6/5MnUkKCTNU859lWM39G4MXLKr9WiSU0YrPz/UEdm7c/wAgfpVhTSUPT4u2D42k5HRe&#10;rWjbQ1+Pum8U856ztLW+N1oZf4meR1vTLa4kYoOrx2kHsWdxsXUTvTXYjXPyV02dYw+P15M+rqPt&#10;T26vqfFdjua2qM1dBg30D2/tuvcj4jS9N2Ov8dCXymqw0WaOmaQattOGxkt4wzb1tXNf470xfjdN&#10;sHwmrxP4epaHxlJvsa2wmsurtFp6ia5YRQeGk+Wl8VyzfCSpHd0VOy/w2ytNP4yMkXXeI+HlbPo7&#10;0c82mv8AvLTjFogSVBxY5bU0rEfAfFVF/wDTGmc/+MqxP+m95M2Ph92OLrAF5LwkUGCS2J188TwJ&#10;0GKg6lG58qMXnTPNgRMgN29D6YEYjh2VOyvH4n5Dcr/8e2xSv+nNtWj8RuX0x7jO9RgZ86PWlY6n&#10;1c0frNa0PiZRm0pA2TO4pi0U53BBPZfUribHGNeZYUgwTYny7h8O7Tu2zJsFNSOd5nDsqcTaTlq/&#10;nshzqKE/l3IOdY7WNZp4lmZV1mdW1NwFFJyIm4mi1lLVpiaOmEZVWC2rcvt6evOnyM3C/JPm1r7N&#10;Y6U9eutLd+M0cWp2dra+S+wutsfJvOvx7yVmnQGFwwVwa73i0d6fL7N2pQafpTq9agF+36z3vTBM&#10;IKbaxe9y7dWxaUlIbL7MIfnPTXAbdh1KSFYyQii62R3h0pfSbBuxCX36WaG10k3y/DbW364PkK9K&#10;bjkfxvOpM16UJCKW50NeYprAnYHkuygSew3Dts4+19gnb2Q8PkPkI5X5YnF+Qq0fXZzS3lmzfJRE&#10;/wC+dDH5zSq7bs0xLamyG1tNl/s2l6D4HVOP8FEpT4O8lEvwFXsf2dV4AmnPeSZxIu31WcJJ3cKg&#10;/TiVvrlt/WYO2kzS3/j1MfnNY6OwE9z+MIHBYImztwrkzr8I4V4/Itr1ejXP6sf8Z1w/qOo454xQ&#10;WPmcKOAYsrdThlVSZN26fnwSGMMNGJEm7fjISm5vq6+uQmpi2+NkJbXxiK3yEVR77ZxtjY60tvFj&#10;e2rmz8g9M53HV22M/wBwD9fYqW0ttQdQDKhYme+O1tfbpisMCbBz6/sF+P2s/tNHz62vxX0CPp7E&#10;ox+ncNDVzYScs2NtotHZd8hBtjOk2yqJPEqe7NFjeElmoFM/ajT1n8zGgazeKIoUayT5QtIX3JKJ&#10;n2YomH/HCk+YIMaPgXZDmeyD49CXVcvtHiD0IeOsT4r1q9QSmyDODtTyvPETdoT+mduDRoSSOoWl&#10;Oc3em1KUtXqzrZfe9bUfvec/tfv/AHNYZa6eJt7L22XlqwcUaJBssvW/xdJqutsCcvRsMb1X9WJ1&#10;mGfUm2JADBpjq/x3bPloLrEfnBPnCgGAtM6itZLRiWpqSjl4L5rrWfD8ZZc/s+wa7OrXUp8frzfW&#10;dtLmmr5pGQpiRMsZJLiPNmaI5FPPOO04vF8pczPO5bCuxJdedNlKRu1ZaTqp+P2KnzoRLQM0iZPk&#10;xpTyMdTDeQyPyMkDXk52Pklsv9zgqa+3OZHyMUrqbEMrv6Duo+N2So1XxZMlHY0KRi+uyaxWJQ56&#10;6iSogqiUhrpPdm+RO3Wn1IugmupOS/qOjgnV9ViCuy21Z4fG6078TkjKlJfXuD8j665jqs0f7dc4&#10;2lw6a+sz9fk6Ztz3Oo+M3SY6e0orHV9OsZzIln1vwkUSfL8l+cXnOjKv2dg4r90tV9du9mcDV9Wb&#10;RlnqzLyvYuJ49E6ps/htghRfkpsBhWnR1cHLQ39Wmnt9TUcuXVsVQ539DY9Bq6nacVEteSbL7/wi&#10;UlD018PxsbvX5EyvKk6ZSd2wfF0UvF+KagZVTV4hrRfNpeceTKu58YKYNSYHmDjw+1O3wfsi/wCn&#10;tdMOloRzrpKNfR1bUh8dCUqR0lKfHaV8TU1VxtfW5fV1Tn0tXlvj9FiNLWC/T1s+nrZ9TXz60Vz6&#10;0MEpjAkxnSGCcsCoucLnAwqrDw1zn09LG+O1mwfGQDf2WS4Ph150lTY+QpocJrfExk2zpygqaELI&#10;fi4KB8eZlZSZdr4oLH+zMzf2azY/xe2A3w+1PH0m1oxnsPH7/wAlkdzZqq37xtXNhowWGzc4NojB&#10;8lRE/uFSst99mjbyLsH5bnD8jG802o5A6qR+zrejbkTgpeK/dpVnZvXw11z7+pV/sTc2uRmtvShZ&#10;LzrbZi5aKUkNmfEj5JktheH1wZL1iayR1glO7fhAt0JK1x9fo4ovA82z62rXDrQJGonDxz6nOVLc&#10;+ozsoy/aFPQOIsebxo2Cjdka205+O6S8SM09pKE/RQJNPOc/BBsP5/z1tsU+UU2f5dlTX2QfAOV0&#10;dWTp4AssqsvSBQlGHUuG/VOEB/XOP255A9iP1Vl1vwy/hQOGnLhzww7A1Ms1EM4lsJw/06j+nGcZ&#10;xnH9OM54wcHPyM7tnfO2BxnYf0/fP2ztxm5teGn8OQu8ZqcMK5+s864Zcv8AUGHVTDq1G33Sr9P1&#10;2O3hM6n16x+NpraenqwJ0ophntq0Zc1b4tJ7F0VEnHSfK6nx7jp8Ls2r8f8AHh7ay0hsa+3rsirQ&#10;ppTlSnLGPrxGbsza23JnrdZpYJnuCdu19amtxEz+SJPvVh6ztdpHzrevFN2V5jcnURTVe0h8clE2&#10;ddjJf922lLL2hCkXcteqKuqZa9bakcmNKb7KTcafx+8obUniKAVYkjnsso+1Pgtdh9KEDTS1nxvh&#10;VRNXVMM7pn1dalKw3a21NjavCd+oMLyJ0NZzxOeEKGSUgboHKforGnozk5WF6ZPvKbpQ4WTuV7MF&#10;SgTX4ftTntTkBBiBTZcv1K9lBejLJ2pVE9GHAUmlBj2NG1oT159sOHOP6cf1H9eP6cZxnCjHjJx5&#10;gZwM4zzJHk+dK4BfP5s/1BVp6Wk3S3Nhns+fZz01+C+qB9iefY3CT8mkmnvauzis+e0+fdQ/eNMU&#10;axesvx12naVxC32nyW8m0v6sGTlKfUbJ6uq+UWUWXc16ZS2guJTTNB8fuHNal5ufkRPKbnsRqbex&#10;mn8fTvu8xjrxhz46dRCGr1rrtvCnx+0IwW0FTYcI1Nc4IjumhOeQ7dNj45LT0p12Mv6ylZ9bXz21&#10;2H3w9ftQgvfZ6xVLt8iZzam8+tT7fyGyqauzt5P4ZHbXhqxTbuv2F7o0Nftr1Z42nBJtd/GlPTss&#10;LVfZ1YVq6Pqx77Mzr7nGduM3n+SFxv8AArXhVrEx+xq4zkKjexfc00cbugKN8vo9+3o9b6Wu09/V&#10;4VtOr8zmr7PVS/XG29cFPTzpvqpb5LHpSC/aY4K0ztQj9s/znJz852b+n4zqM8XJMrjONgZ/Ln8m&#10;cnk/04wN+WPGf4zrnkVwz/HD4ewx9gJjfL60yf8AUHxgb5z5CO7WJ4K/N/GHP7z8Vh+b+JGH/UHx&#10;Yz/5H8Zh/wBSfG5/8k+Lwf6j+LxvnPgKGfyWkM/u3U/3nVYP8vqsjfPfHAH5KW8x2oTNdnU3DrfK&#10;7ET/AHIqmp8v9fKb3x9UU/FhwPlNmLanGoPjd+4nDVlenx0Frq/Ey7NciL/L/H2NPidXZpT/AE/a&#10;ZP2wE8EEpUoNqK8T136x1KPSlo8/XSOU1IQTW/ZIpsvQW+vTX2qi6/I63JvrnEGiMfUhSmppa+s+&#10;3O1K62hBZ7DFdpdD5Bdntrabnfm2JPd1qx2KjGm9prW+pKlYGOvDau1abXfWvr6qPsoljtxR2+V1&#10;6mt1qp+NjFF0K0dvvRkvv08UYPPSoF+qJiGjfD1is9gMn4OIHGFFyjeZqiUZtdUWQhak/idKVBoq&#10;M8RLP3lj6Hc00pODG2uJfFQo6qqhgDg/GH/PGcYP6hRnP5wY39Of/D851/P6469sB7Lwyf0/Iwfn&#10;B/RvbsOwzqjYdPSfD8T8acb/AE58U2H/AEt8bn/xf47n/wCL/G4f9KaZxv8ASetw/wDpW6t/8X+R&#10;zV+B39Z1f5XK7HyCC1PkGcp5vsDS3lTW0EZ/F7+etrkxY0p8U2fQ2HYykspR+UQJPeQHa2ufbY45&#10;WBht8v2hWzbWijrRGU7c9d22PTF2tyk5acuttf8A2/WdpRpr9qt5s5jsLMpN/wBXprnxae277TfF&#10;bW039tb7Q+G3H2f7D8hmt8dtI1Y7aU3WfVP26bB3J39tLrGn2horSOs9vOebB7CXxc2aOpZMfTtp&#10;5tttektfafF8qZH4/SGNrDVgLaNMFtSxGvuPirP0Rp9mE1UxnwvcUnajYfbgKZh26Y1ohPSjYps5&#10;NwKuAcRQR9eOchcI/RWnyaU6h+Ubt3NOcWTsWfgd2ztnOc5/2N3Wd/8AH9P+s/45+MH9f+xyf6/9&#10;/wCc4/JY4y/gP1zjAc5xeM5H/gPznOc/0/Gcf+PH9WWbg6kCX0HLLpieeOjV00/j0z6xXG1fXBrp&#10;I08/Lz6KeWZwfNdIwpQz69VbP+wkkDcpMIXmYvLJ0SmU2IKU2BUN6Nm1ZJBtzW28+ru687o7Vk27&#10;Ke14Vim2ORsbNMW6ZK2tOnvaSy2Z2OxTXlrr8mvyeX09CR2Dq3WldqgbSp46l9pWX5maJ/eFxN9X&#10;UfJV6035PJflYFl+SlIf3KNjqfJBifkmk130tl9jX1TlL6erVNW0smlmZOHceLYB+tNzjNalVRG1&#10;oveqTzzZWXscc0Gdip5ZcNXGPtV5DPyGfGZXxP1amysgiNXOqphIJ5Gf5z8f0/AzkLmoeSPzg/GH&#10;+pJwcjOf6H8YR+Oec/OA/jgZ/wBAZ+39OrLnPbATgOcEDtnJOBsH9fx/XjOM4zj+n/eDn+gztlFS&#10;y7GkXzZ0NqkP7T8rFET/AFBr59n5qUrfNfMzeX+prtkPnoXr9nTIW6MqSap8UfJ+C06QMm3I61I7&#10;EdyP8IwScBu08NF42NndQWuNjX+Ph5U1/jko0tSUsp0ZHhDZU6cnmup1zeasLrYdV4Be0NjNJ5zG&#10;zryokvgviX2fkdHi317eWxDYOR+Nlx/YeuW1PO6fDUc/2DmJ+O2RSWpWyfRu7tLYijPUYstvDubt&#10;DpU1dVEmWSrRXK6ytVIKCGurdwoUUanR8KBJmrphl6osgGWM55e7DF9PPtDPaG1nf9q70Y4dydSl&#10;tFB93X6/agR9rT4+1o4NvUz7emM+1qcNsaoGzeQhqwjxZZzoGQ56Tzn8BlzkYvXnleey8/hsPUnt&#10;wOec5HPomesTnpLBaHPrDn7EMasePtRXFpF87KAnDKXU5z0z9sH4z/r/AL55wfjOc/P9OCR+V/p+&#10;P/Dj8cjj/r8Zyc7c4wRw3xPxzY3+nPjef/j2rl/9Pc4vwewrU+P+YRfufKyw/LqH0fkdWzPq6lL3&#10;/wBsE2al+6SNbhkC7rvH7M1pp6+1fwnJadpZDY3Xxp/MYqEHiuPsJCgeVFfVgy0jFmWSyE4TbNjW&#10;LpXbqiT+SMTP5FHhtLo2UU09RZ0L13Z6bH6z8D0SDRkUp8X0CfGbAymj5QrtbAEo8zl9V8udlo2B&#10;bE8zFuyqKToW90b+S93lSUtXS2uOzqisXn34wl+rTnVV14KnuiZ2UhyZ5xtUI+Ljsny1pHpJx9eY&#10;UJE51mMJAAz9c/GfnPkCqx1xm0BnUYOM/wCgFOHjEAOfhj1UnhcaaEmacBEzrLgxlnlPgJPOnOHg&#10;5+BnPOfjserkNhTnPxgSPHWeCMgSiA8dl8ux8Dnmc/OdaZ/JnZs4rzw+fy5++H0Y/vx/Jn8oznYz&#10;m2H2XAts/kOL3znjOSM7nhWJHoeDoajD+z6PRdF5NsbHy8l1/nPkJUr/AKg1uZ/MatZtXWZQsdpN&#10;bT2It1rIH+LPy47Bsr8frtnjOaS1TCkxxXY9ISlqLTFP66411F+JrX9G9H6DV16s8Yvg0rd11Vch&#10;DSlGnDGXWiEPx7vu/TtDa+gYpsh9e86PkP0r/uF16O9BwhyFtfYzYrZGQiyTV+GToonfhZbbNFay&#10;xr5f5HV18r8rBbF39dZaAfZVglr+wSVGDLnYNihFwkpnPJbk4O+f9djn54C4eO26S15g8XXmPTk8&#10;Z/gYO2Elc54YAA8KD2JHDZ1IPAGfhM465xhznnA6ufxjfjOoZyTiHHVeF4DcckFSP1z8EBsRcbjj&#10;0TO357JnbPxn4bB25PbP8Z2A/qQcA4/o3C5/xAJw4DwewAOf/kDxnbjPwcbtx/aOz3+H9m2vhK67&#10;6q7uoZ723JtP5CuxnfrhbnGjyF1ZsfNjVUV8WX7W+SaFrx/uM9XRVD+i4z6vK+dWoUJnOxc/rjWP&#10;UeZCzir2rGeSgHjf4/UiAgeDe2gk5bm3rw1dzSetqQj7aGwn39R1TQcZNTjmk1Jtgrd3/u1Nfaj9&#10;S1pfIa9j9nWYNtyCUaO1szbUtng9lg1NfL7EGKpRgEDYaoz8r2J/PJOdicV8/wAH0JbsQSSucvwO&#10;/JcDPk1rfelrUGakrA9/wOoBc5/ywBgPyMDcAEHPQDD+wDEL+XfuBg4znjB1B9Dz2wftncnOFOMc&#10;/GD/AI9mzlsJ/ILYOpxvznYcH/IOcg5yOwb84SRnZ+efx2BP65x/RmJzkZxyM/ySv9RwG7fnjkse&#10;MHHDMFwc9QxfO4zoc2ueiR9b7UJz19X5Td1lj/qC3prfPyLTtFx6MuLszbKUUj35x9fRvSviaMvn&#10;N9S1knTTpVZJCbfMedo7WtSux8jKFa1+H3Jnz5b5HT1Xb5Daq/3PkYR0vlfkBNfmNm6w2fknXZk1&#10;GT/T7d3/ANP/ACk0l8Ltq+r8PB8gdTJJHg62zrQgPkr13YbgzSh8Nt6+38SJok33BdNqaJKc9KXx&#10;tUSULK/ZS9dkM0kLtNcvWoz8KwfOU4ZVGdeMUr1/V2P+WHK88Adjg4A69MQ99mIPM15kGXFYKn6j&#10;H7LnAfOfx+2HlW/PHGE/sCRh4bE/BJ4zj88YrdFFAcUHkMMHniz6sOCvJGcdsAAwV4wd+OWOH8KD&#10;+v7YOTnTqFKritTng8AAYjfkk8qZgc8Z+eSM/wAkEFuM5AwdcP8AJgXjCOTwMOduR+P6E52Of4JL&#10;cUjJ8fTnE/7iF6N+u18RKsNP4qRGt8ZtaeLtq66+2X3WZw9fkVgkfm6blGhqDdvGjINfmSfH37a+&#10;tWcikLZOdWT+7fG1zW3Pj7QVvYvt1oNCFNyTTtGtvi9zNPS+sv8AZdNyPifjlMdPWgz8DBZjna5y&#10;8rO9dq8dmWzsPTY3oa2bXt8nQ/DameG/qyii/VTWk4hFkgX8spZVySS1UlHi6z4w0Z8DAMewLf8A&#10;KnAQGTZ+HJznOGfGHAcMD2XO3YuVnPVvrAw2tfmG9qgF+zngZyeA/du3Y9RxgBGdiMLFT2HPWYxJ&#10;cA889+2fqMfnOT1BUTXlcag6n9S7sAjfqw4xKdc6HnsVPYFzxg56qOuH/B55TgZ1XOPyAwH7DOf1&#10;7c5+MCFAGLD8HDzg5B/66qgU4ezHh+f1Gcpz+AF/C/8A48sc5nhH47cNz3Bfgg84/kwrGVJ7mtRC&#10;4+ZlPQpTwfQ+O2D46fxVE+40/r/LwX/fnB8e3b6L7TTCTz7/AMfBY7Px29ldevfxzZloy1Wsy1Gz&#10;U5fbqs/jd3Ztg1pNXn0FX1UWW1J1o9ufavF/krxev+qLIJfO7nnr/N7NzPV+R2K7HwloNDa+U6vp&#10;fH2a0Ph+NjS+L8VHKa0t6prsbC4ANhb2pZY67RUzWeEs4bzUI3YdvwEJXjkcrn6kgDhcJmueh8uo&#10;wsxxPxnyfaWmn+Z84uTAaP6PgH6c8nk9V6Kr8tnY8cUVlflm/bF4RuVLfquKoJ/JwcZ+BnHYLwBw&#10;ucqD+uN2OFO39P2OHOF55HKjnPxjN+f+/wDLcZ+FJHJ/bFdwCeF/RWDZ2xqMwXqM/PP4Gcgk9eOn&#10;4bCxUjktxxnP5OB6cguuUcYDznTOnLdVGBQM5/FFSi30kok9Hb+O2vsVkd4/IbK6Ozu69P7t8cpj&#10;x0HZMHPJNs29bQKzf5CNkbaTG2tmY+S3ft2X0zW1djefd+GYZs+2lTS+aftqXIyQOA0oWluGVvte&#10;v/xmwZvhOlNL42Ya/wAWncY3OOwbBTbk/S2BahAbce3svrBE/kqyKpx6pAt3bH7NReq4rLY/rwSe&#10;T++MRnJZu3TFCk9lzsep4E+CHA4z5uhXTTJH8Jmsw8uTn8nHUqC4GIvGJ3B/blfRTyuBiT+gzyxy&#10;SRzzwwwEkcZwAeSp/Cnvwv5z9if1ZmHDc5+nbjrnbkcFcZs5bOq50/U/piMuF+mcsccgDlAOoz04&#10;fvTuQrTCP1BIXseCBwWXOw4HK4p7PyM6qcHIHRc6cZ+pI/GEdgpOFlx2Y4p7L16lm/Ve4zjvm1qb&#10;VET4nbU3+Pg7L8XNBG278RXT+cnsCe7PkU98+ahsPn9upeUPkt/Qsfk2kdxdH5GcPhd1y2p8cq7Y&#10;pF6rfp+VzU2vC0Pm9ChnZch2uzr+G1U628jQVR8at1YkDOe4aUsaztP/AHII48ntZc26rEBH2Fmn&#10;UsV1wDyXxRQGrUDMyuP1VGMnUBgCeCq4eiq7J0W8Hf8Axi8Nhfk8dh892IU8ZJsTNPg43JCl+D3Y&#10;8zw/nJh2Xsq4PwrdTn/JyWChh1UZ16KvUkNxlAOS3bOFxVGFfyf5MA5RlC4EV84KlX74FPT8jFJb&#10;OvdG9GwcgFfQcHjhjnP6k8YQCvCqoXs34JrIIv6hph7Y5TlX6YZMR0Z8DBT24xqDD2zuOv6deuMC&#10;mEFkA7Z+VZizYF4zqxI5U8Dn/li98/Gduyl+S95yHyG5oLn9xaia3yOvNW342bRpEhljisdVtXc+&#10;P3Hf43U7bGqmsJcWRtHum5otrFtTU2Jp8ZPUpGehuyro/HUPO98NX435vV3DS5VT2Ob+snVIbmut&#10;Nv5FE7L0LLzRx1Y+chbslfJwuxFJzSOXdMnegS9qFp0vJ2dSEt1f0m59BgtIN6ywVU561Cexu/Zi&#10;tB+knimfr6N1linqtGR2CstKN+1pyniylkv+bC+evUC3sPQLhcEjkKaIuHocHXln/Yr1HKvnqO7L&#10;wwRRgwFASQx4/JH4/wA43mR2o+f4YioJ/YKcHemNiswLcE/ouFAuKuLVHDBMcmmBuMHKH8sU/QD9&#10;8dFIVwueigKBj/rgIoO8yDxyTRsUn+gR+SrIv6tjsZBP3AXzP4GBlxZ9Q/FMP7oOCOicEcFeuer9&#10;+a5Xd+QC/e0gdfb+HuJakdsJ8Vsazvq7SFRr69B5VlHVf43aXfZTX5DS+ydJHSW9tdi4VV0F2RXT&#10;3dOXx3yBhZqSqx2dVM+U15Q2fjdn5bF/1H8ojt/qZbaWv8XXdno6baWuXQ47njq1cY9W5oMIkwad&#10;WRSkcICshIzvUgHlkD0zsrqSWxlUgTQFqMSdc95IFwDhHVFInJiPM4//AK0BbOIEhwUq7kL0YpwB&#10;yM9JE9g4Zpmo6qvI7eRDjlXZ3xdkcLsxcvYJn8XIfrnTDzyAKYWZcbnjhcDdj+wPafq/Bx/Rc/IM&#10;+UwqCvTjOQM5bqfwe3Gdv0UEFuc68Z3bt14JYc9QMY+gDftzy3fuGAbCDYGnLL/j0BY0OcT4fjhC&#10;y4DgqyYCcTq2HvyTR8Abjspxf/Z2n1mA+f8AEnqGcICGeYdwc/yrTc5bSnVbfH7ISms2s0pbMaav&#10;zewcHzmnzu7PxN5hJR19ci797QpvPCsxs7Udf435i+3kHrXWMQ6L2K/I/Bz2spGug8prvRecY6vx&#10;e/El4Jtb21Aae1o7GnsEDuoCHO/6NGezLyUY6jqD1wMO/wCip/KoPqwRaCQ7Y8BVij9ZfvhkplMr&#10;zUyzp1yv7Ireijsc7UUN2RF6MeWBSbYDjKIiLIGp6uTwpHMpxWav1mXXlk8yuB14UjP/AGVo/TFU&#10;k/qcVB1HmGKHoVpMdnYfZHX24H7OO549X5pJmyY9V7KzKHbOqnOVxkVB6cjtgQ4vKH9uCTHOnfGF&#10;ULtxnQJiocCezATOM643Q4ipn47P2ODhC/oWmhzz7gp0X+PqV/PYZwGxCATw4z/gvfsVZO3K8lhn&#10;ZWH/AHMnq1Ewc9WWZZWDAEBQj5+pJ/LNoarCnxM8p/prXph/09qRSfwnlSv+lNd8v8E+u6/GteGl&#10;rN1TXJ19f5F2nHcTflqV2lmSe3yGmtkh8g+va2/BZsezfEfKOh/jqlviNPvq/NURi0nb1nXAzLM6&#10;9AAfwwAdmDlT5Yx5yo8kI7LYR7lVYIDyvJLTcMtwq/uw8wIyNPXqe5UKD6k9wyKp6iVgs29DRf0K&#10;m6tNFdNcCnRg3I5kjTmkiSeOPQdqJ0ZP5SR3qoBzlmdyi5+zGc++UIxuqgIeeFLdQ+D0pjFwzUd8&#10;9NhFXZqWO9VG/uk44fmPjcT5r4lW/u3xpz72g6++sMD+h3KU101bjZiOxQP1XljhHJVl7ck539V6&#10;ogH4wU88dlGFmYdxQEDE/K9nVJqHw8RxV7Y3Iz0QghOqnsOP1IJEgwc/nGbg8gYP8dFV2bO2Nz5y&#10;6oTx0UGYYmS9s/8AxHGdWni9jjKnfsnJDqBRwxVNhdjSAR9Sk8rsBX2/lNxn0tq6zn8vrCc6TqwD&#10;rm/8NrfIVl8Qyzt/pjRtlPgPk9ddX5SaAznbLfGA7LsyEgVwdmz91nI5WsoifHlL9Mp2inYBeGq3&#10;HVVJ5p2THROpaIUdWXvypLUY8jH/AJCkiT4U7IynGVGyah8GtLs3bkv+AwrOf4p/OR6LSlRRylJl&#10;XchQpDAkJM84X/nn+mN5KlPUqEmzICgIpR/TnHYpiVdsPkynuqsHOMnGPNUb+Tu6r9gMjZSmvEmn&#10;xeyr/G6flGOqyxXRYL8d8Y6r8fXWxW3hlNj5fUxfmKNlPlNRDP5TQLCybC/yDFWas3dsY8HgK/Cn&#10;KdTTrPqZnk8Lg60UoLFPyBMZIidC/B/NMBzt0Du74GGHqQtuAGODqATzn8Yw+gzjJ8YxODjG4GEV&#10;6gcBuvX85fsMWq8M3GflsU/qDNsnshRTUnXNv4iFmf46atLQtq5t6tWxLb0X0fl52qq1XD2602Pq&#10;58b8qir8vufHomtsfHvP5XWt7T7FFuwz3u2x/wA3oleqKGdkmD3ekQaleDTGtTrw/Zugyg4oZkos&#10;eMXhy/VnpsTXBTZ7yn8mrgDoVq48WIACnr0YUnw1p1IlNqD9HebsyJT0MS5SDOyhQWIGdOD+A0wW&#10;ReGyX643ds7AoJ/joWz7P4CMQCPLifKdSz0cYR+p8jipFhxrhqLYUM1QrGbyX4+Px1R1oFm8A+sS&#10;DpVmdqNPJp2TIW2kM/kPTH2uuCP2JH4rVSY/vE2n81szCfMfHUzmJHPpMyblpsud/wAuvKt16dS2&#10;flcRO5CzXO88mEUIi9TQRK3HY0KMtmzllwOThoeBT8C2csCGR8UqX5R1bnK+oUPZc4p1Hdz7TTDW&#10;XAM8UhM9PyRxnXoDnohM6tILxtx29P8AR16LDYmc4bOufZg2fZXNoQo0kgcpCV009bWhlkRpW45R&#10;bihCupPLWegwFWB7zFHJqRRWp2SP83SsnARvrF2s+QoVaro9Gm3M1UDr4q7m6Q11VOwo/oihD+aE&#10;tg7dyDKZLXz80NSWJ6ksf4vTgK7DI8+aDkj9Kv8AyOEQzdhx5I6AIxuzdkPKdmpFAAJr/H1OfkM4&#10;VwhtRQpd0EuDJkJdKG45EfZ87MAWUw7eaCTzayqFrJGSqSmlNaT1Gjy51reb+6LpxVMWh4Lpndnb&#10;kOU04HFO6Gnt/J4fl9VGT5H42+TKMGXCFTGIVWA5c9HuOVbaWOQTYuSiI60ZSrMKFRgUtinpj9Gd&#10;CvmSOSvUchk/AXuaIVapBPdZKwp2FB6YhKYfXBNqBBMoT2Joz4z1GTLKk9v+I/47dHntK+bWmwbp&#10;yNfarC4YNjj9f3WbaepXEts/Hzf5iXLbZ17iNt+QqVwzRqpfxzqGIybzbD2mtdTyb+PstOCzscLR&#10;iodOj/a7eMsnsFAkqdWanitqALVjP89m/iAPLcc4pClrFkk/pjOqynwBX8xn3EHDPiC6ipZs6sVH&#10;GL6g0Rg7M3SjKSj8ymxTJT7FgroO9An8g9HfCOCpxepw1/WiUBcngL2m0v1Id8WjpUMSnCgGfC/8&#10;j5/jglJhDPp7rI981pypsJN4mf3AX/dX+0GKu419GUc/grSU1ZqrTOOmbOhq7hl8L0x9P5PXSm5/&#10;qGGL8zvgL8/p0K/KfF8HZ+Ophusow+S1XbvyVdMOc9j2p3m3IDfnqXH/AOTfkdAQUJwN5Fn8ymu3&#10;QEYfzj8CAJZR1xcRp1RKL5HnjqhRu/Ez3xu64p7D8nNba882NGFhfXmcnrVjhrf1Tr6JwaqyUyaR&#10;YbGjq7Kp8fXTZQHoPEVH5epIz1/RrXMXpMYPMs/XrJ/RWowVxXBPKUCp2bla+tS1ihnxXifRD+Aj&#10;E8d8QOGZQ0kRFHRzTyLh6EY5mROLRode3L9kn6ROfia8jG/VkZ+36AMx6/x+lP3wcc/yIajFu2UZ&#10;iUeFY+eK3D+hU/rMlu55ZcZmsRHqTC1ZFmGA9mX+MASfP2JpZUmqz6cgFkhhGvMfWk0XnzXXtK9e&#10;E7/o5o8mJp+JorYwMT+xXsnSA7YZ8IA3ZqsX4ZgdPXqtPgtXvb4Ogw/F7UjsLNWS9kz+5b4xPnPk&#10;FxP9Q7IKf6iV8b5vScw+V0yJXhQOilVZ+F/59lx3Lh2FG/lcoVlnVykkbGYOzGbY4DYFbG13XOUL&#10;lQWpVAtXY0eMSkVb06lnQdzr1daXhHbm03THMrTVO+I/11j9a2X2ayee1ulfYq4FFiIoAiirT/5n&#10;p3d2afNJqz7AQOdhT28zJ+SnFK0tlFt3b1ZFVUtPrjeLq3BKKy6/5wL5YAFoHk69EOInhXZLiQQq&#10;lZOTObdo8rN6ycrBTQdDlA/A8pMFPefHp+2dvwTdlX8KrUaIflW6K4qbq6MhHCMV65/jC3WYPpjN&#10;y82AyQHZ/wBUWs6qGoLEsHmtGbhspwrRfog/kCmOcntH+PNljg4oj9GwOROQaiVUFKcJg/ILBHo/&#10;fGLvL8CcnKDrbKC7p24xqPw5XBPLaiVSnxmkyV/07+a/F70ifwf/AAFtpMh83tIU+f0zi/P6vZfl&#10;tOjnahy7F6FnfOmI/JTln89gYp5WXard/wBa9VFP0RUFVpSmc/oWcsOJYoRiPTgbLQZl9cOo0Gmm&#10;pPFk1z9HVuEntodnrPKf3DurGZSHVnUCfM2cQ9ZuUDdCRwiA0rTHa/UnnEFEz96Ihbz8iKWRfJmc&#10;ELQx8yCyoxW050r19p89mQRmwnYgwwTqmPZ+FdpE7FOdl60XWFTjjxyDUBY9ihHPbYVP5g2wWGOo&#10;CQ/Y0MfPpTCza9edWmF5VwHqX/QCfab9cV2pjd+//Ep0OMZgqgZU5L+d3JJTCrVxtdHboe81ZjLq&#10;op2LA+bGCcoHTH7SLT98RlzY86Z0jFtr5HQlT7aNj9vONWMw6qaKkjyrsrOW5k6h07Hs5V+jKeG8&#10;ZeSsomomc/fNjWRmb4346yH4DTqtP9Lscp/p75OeU197Xwkk4R/UMRg2tlTH575CQr838hRpfM/I&#10;RP8A8h2hL+8/Iph+a+QON858g2H5vc8x8vvoKfJbVcbe2XH2tjld/dx9/api7u2o/uvyAxfmN5Xj&#10;/qL5ZM/+V/JUz/5AxWPymrsPq3TylfbYS7ovyBkJNsorzoGafZE7nk+gYU7nwVxMnDDgnotldCG7&#10;+jBooLrOD1lQn92dOcB64fyRP8TYlQ7DFI4Y/h3HR+qUqtoZTijTnHF68zr62A4c29MVf3ahbD15&#10;avYyXqbN6GPZk6nmfWD9gMYhH6yXOOB0/VmflGdk/kTBzWb0D66FK41HZlo3I/ZSvXH9OUDzkP5F&#10;dLgV6TT7BFW8uZ8A9fJRToeIkIp78Fm4Va1o74niTTWBxNdJy24fIis+eoUBHCA0POJx3Lo2TpNV&#10;HtwtPUDljzyi9qzNVypZ2HmjVdenckdXTNmu9rBP9R7ObfxXx25m98Y+pTACcELMZfHMxtppg+Nk&#10;wPw/bLfHWkBDYGPHY5rBpD+qqxzqj4dfzRE7P8dqfEbS/I/6dcY/xfyEzL49nThkYOADwzQ7zpCs&#10;6T2dbbrVbbiCsBZVXkr1msn/AG6E4qoqnZYKvXirmKmI4M/2VqGsV4LNsHPrkxkvWiWDoxYNTki+&#10;u9I+BnsUFCoJ4p1ab9Uf9hg6tkaRpnXspHkjHuNXss/4qM5U4EpUEEkGviv86y/C2lziz5pNcenm&#10;6slprJUy6uW//EM3pNjR1FEwiVWMuBw05d3wOSgQtTr3d0qMouFTr5+BE+YP2L2Ve3d3clpuJz1+&#10;5HpEIqnPRZrDvIN0Yv37NR/MBwlW/KUUTHPU9JqOcf8A5U5pnmmfoq/hmKfiV6MtJAZJqBnJ6eSK&#10;GCnOKywOVzscc8LrdHXYgLS39f6620IxxJieOKZ3dircZAbHkdqGqv2pCXZpRhXpKniTTQ0nlfQg&#10;o58Jrs7dTHThvxTWkFM6SnD/AN+lsO2bNP08Pi+89D4nP7DpUy3+mdP1b4VRk4SkVldB1tRNZrVb&#10;YaK4HUZPqhDBc5HR9gDPMihV3NA8gfseEPteP4z0CytZqhZ9GUdclteT32EpUdTiiUhW6wSVEWc/&#10;Ho01U/q2D9Ho8qa3U9BKWxhc0cWV847YBysu88JbCz5YTKq3kielQ05ehDSyPb15MyehwV/Xm3WJ&#10;GeZZrdVYOAzsWHVeWqEnNSVHCYP5MfhZlP5G/VWj54eeENeenfKcRwJBUSXBdHOHxGBZOGSLZ3TC&#10;ZUk6r37PgAL+acDkNOrqeuwqpJzjdnZBwq93kJNHEacgZrwrMAVVR5LLAyvrN+D15VuFUv2crXhn&#10;6yhRaS2YieNH8bP+1f8A3NW0obooLbC22XnNbbq7GsNHZ96+nRZ9m2dTYnRRtdIW6KYsuTefo3Dg&#10;LMYv7whpaMloFWWtO+VrfyFI+77HlRL61MBSLvLjF2xJLldpnt4haUWp2BMSoeg/3GS7FDEKRQSk&#10;Q08+xf2ug7Nw2SKVE1p3Mlmqt5qUr4sOW6IzM6Mh4iWagdjkmWeE8IfP0/StUKWwcozMSJuQfXXu&#10;7NJqP5tjtRVDWeuwEfGOwinmitNTiLwJc5SpNGaufpxsW7GEacOMX2VAMM0pRe8yyIc4/aiEGTLi&#10;N+gKyHb9f/YocgOICAmrZaZmSiMrkyl/DQ29uidVPj6jp0wRDLUO+FmRuvmpKthXorpOuGUOPLjC&#10;/m/mDVeIVPc0ZW569k7UOefmdjqmcVSbOEMuZOzvx1kV/wCOc/ov5yFGi1UWs7xU43x0Hz67nJea&#10;ruTssTKi0bZCzWaOslGtSYRw616fabWjPa1jMVgimEqt5tIttW833/2Xdqyzu1Xid9UW1ZkWo1fB&#10;L09YKv6dVVxiz7YVQEqqnzAakumIQ44pxKa0yqbbK0qszJ+Sfw8/OadezjXVC55p1OdhwjUU9u2K&#10;Eplo2TFE2xeZpbpyHZUqObHr266k1Fr9wy2ez8rJ+Ic+p/SjUHVacBVoTlQuMx54fn/E69PFvM5Q&#10;fwv/AAg80oqoXlLBwUqtfFHLSPcC08/Pb/hgTtgR1n/IqOVpP1Oc61GSj1ZGQn7azz99lwyKqsjN&#10;x+PGpYpznkyEwdWduk5+MlSEpsPXv+WYuFdUrHGMwrsJzm3dVtT1VC2ChioHd1f66x2YbGBOx4cZ&#10;QT6oW6efoyok1bp179SxBwK4d1UnR2O+bsW6lq6l2G0drW1fC7ePRdXtLZSJZdf5LXq2+tZje1nE&#10;tpTrW0WZk0psE01lOy7Wu5KNKoiMoYMenSPx3Dr9yVsi5qvomN+FG04p6l6G2xFA0K5zM0RAp1th&#10;ndHBxp0UKapBQExdpXwyadFeZJ88ZQc/CYv+Jeff2/c9lDmr5ATaqr5g61uD/wClFBVmbsy0Y7Xe&#10;TMimd0cnX/iywkA37n2dJ/yNMUkxTZ9MAmuCUDkJyMO49K8IvZRnr/B38MenKlQuGkkxepzialun&#10;kera8Gn4+sSL0OMe01V/By7BlVcmgwI5sy9WJjELTZxHar8x76gdcNwF6a6FENcMmGdTxI0AYii8&#10;2zzSiGf4tIo9U/WRYYf2fuHlx/G/5wK5D8hugIda1Tr0Tyg+eS0XnkB36yZKhHlgeL0p2572UK/c&#10;ChD0SZEn8FnRbz3I0S0BWkdSaq866wyWbHl1etlxg1G1lbWyIT0iAwfhtj6WyZJrp5as/aH1Jun9&#10;k12SPxnbG+C4RPiKag1vjzpTdovB2fNqtQ8tzalsTKUX6oITVDTWNJI3e8xUdVNEZV9S9BLBEPnu&#10;hp5+qp/GQ8PQ08z2IKIeXebDgNjdFZYpMB16sxbKT/lahGDYhzYvNPJTIMrS5nTJbBUjsM/aKvL0&#10;uPErMKgFDej98alBhoaSih7MSq+krN7K+NSoIoAhqmEGmvJMct3c07fw8jzDO3EKNwQ4I8wUpHXF&#10;6/8AP8YwTK+pEvUHl0ko2FKmeKWpMylAL16d48f8Z1+uRZNdZOyM3XlBAFOC05TaKtN6rMjP5fTq&#10;gJHnaVakft3FPKtj5OyM2cAMUIxOUxqLenB45dcCKwTy6sJqnWfJkPNHR2dURf2I0tic8r0ov8KV&#10;4TqYJsoU21GxsutYbGq9NmusjOddUkAyNR8G6tDvrsO+5fbSmsu0X/uFNiHZIiezrsiBZzaEnxq7&#10;KrzrMxnDi+uryMfNftrfEfhvVQXofRbcL6mLfthWM1RWKqi1FOvmjnqGFT63ADqLKGyars4f4MlR&#10;mwpUToqZIlWSgnNFpZJFXRAj12layuNPPpa+dJovqiUfmcqBmyUthAyX2M6FEn+mP+xkLCf2GZZd&#10;vJqAFKib25Yv1qJeJqlFV/MZQwGfX5PCgjlqU7Qt0RscCeIppUqFHV65+5PqyCbuRPFXtmwYpnjN&#10;sYdMePfAhmha/ROVj0q2N1GFQCDFy9ArKg6/WUP+xXmgKNTPJe1h5gHohfqU6efi3NVizAjEPcLV&#10;aU6jkMDjHq/Y0whgEf8Ac1Y5z2NO3Hl2zw1PUjXAWc+2psK+bWojjYNeV9Lzik+XVOr6evOm5plz&#10;59IJOtFNvz4a+xnBzanVlny0zttFnh8nsz0frdfptoW/lnjWqg29xMpt73vpfIV2MOp8lpKvxGlt&#10;JXU2dVp2vIrs0KUoj4euL3Ydr8PT3xGt6VkjqGprDymTxSV6ziXmf2m063KiLKeyN/znwI+VFUMr&#10;IzNyz0OJxQI3ufN5h/1IpatBYZrmjYkaOQiIUgK1YVXJuHzqy0ZOyNF++uVGVefdHWFB60I8FB6d&#10;p1PL1ai3ql6Q5mb+jYr91DMGse2CrJWq06+SOhRxkws2VeM/JdDyQagspanVWV24daBkFayI4pg7&#10;0PARZy5yqsjATMphqgS4mAGK7GuuSXriqefScsTnK09DyfQ7HFS7YVuMGvsY8gB69GNuAGSWcnqB&#10;2n5nsdh0qrBqKmvzx/Hq3W2T8+/47cIKP3OatXK7Gvybs+nibda3VLejBlzjs1JOMajrTlNgThqa&#10;x/j42pWbLKuaQ2NfDV6YytubHWjj6O/t40oaS7RrtNuam1TH+O2+kf7nt59W1I/W3MrXUjO4XivQ&#10;M4eCioFXPoQoSbztOPrNkW3Wk7OXWM82E7sJ61H/AIPKiHpJfLD0elySvJKwFnY9+DRnygrMue9t&#10;gU1lV6MrC8mvVdnAvbCqZX170vNFcoyuvIizzY90ernqnPm7wzp+VUjDArlKNSyDiiPwWeZwjjOK&#10;UH7PlPPzKhx59IPNRseZ7EflVTuT2dBJs5c4/nKTpwk3d8o3rQhiidBX+IYv4H7KfymLy+f8MnEK&#10;y6qdSZCaHXSYRgSDMV8SSzEN/wAnwgUcdXPnVcT9MCfonGO9JhxMLwqZwtAeoUSc51UZ1c0XmmeK&#10;ijBnH/Iz5dV5TP8A2ZC4ddrQV26dGiNvQ3w0qASl3E58OjZxBcHiwX0UKox49sDBXvOe0j/G9tin&#10;w5mzx+VTI6VArQ5D69I5va9tga6V6tjRfv5H0rZ4YJt6e1gUBedC/MYRlh2ZjPShCz75JGRh5QdZ&#10;HtYVCqWpPhGVXRKUVTb9TNlWeIVZk7Z4cr3AXipDdwQrMTN64ENGeo7JpDyEY0Zdd4MKUcsWE27r&#10;jluleeyg9XIZlWgzYabNMCo969OJUTi/dhNi7jXwrSUPYLBap5/uHjwihUKT6AgM2GitnJVf8YOO&#10;3b8sA5BUTRAcPCFrAN3CipDKo6z6uMLqcmjsys/iZrx+z7DtyWaarRO6EVGd6JjfkM795pQGbdh1&#10;ko83SdIL1CHGXnIkk/scVsD98aauyeqhDSjmXODpFA3fK9lzhBnUAeh6j8vG03za1JtnbyV2oy63&#10;yI3CGi7MG6f84wXYCBjDFJwuj56zRz+c8Hz9QtNvVnmvQ3p4w2EmklXwi+UNopC701YX1bt15bb1&#10;InX86jLUYTWgON/AKdBnEZl5ouL2xH6y6syzAZSzM6Bor22WCOdhitFKvRc4sRSDa56slf4mHlNJ&#10;s2z1Mtcar1j5ibF1WT4+n5yXzqf0Ow92sNfli561ibd/L8L29y5XFJbK+aCYFEotqYG/V2Sy96Qz&#10;9qt3RF/bpIN3/wDS3hQpzSCADorgrWfngoTg69O6Ff1OGhKjqcLu0/ConS/VkW3sZykT1DeZ4bns&#10;wVgvDYispYTFF7m1nByPDY35d3Bq5QKyCyleoBrKbfoV6KTIdervi081qbVxS1DaI54Xv5qX69sm&#10;xBr/AMCiorN3mFdhKvUfqzPThVUYevKEZCqkWiWV2eT/ADaMX0P9SUnk7T8+iyzvKeTepPPTPUIe&#10;0qCfEUO1yXedFYIrLCZMepyj4S1MbuV+pczj7aiG4TDryYfWgzSdUpK0OsYx5qH6pSvTuJ681PZm&#10;NAk+1f2BZuQ/op6Ejxi6+xziqD+SCyoap/AiR5K869UdJ8JYE/XaL9x0l5+ZFqzm1vsj0hmrwRAP&#10;6+UOOwIBmmLz6zZMsMT8E9FSbBk9nCpOfXytODMgVGFnfuQB6TPfsKUOdAcFQB52pS7iktfxdadJ&#10;pNTh9CZOzD/Ki7BV8nnSE6NzyBNexnNlMpKxHQBQtXV3FZ4FXkKGzzTtzznT9GmlEPrRBxPCPRiz&#10;tRSOJgDGDdzZ1dCaKVDN05Ty4mrcZ2ZQOST9jG81xmLYw2p7LUOdbnGCtMKThPli16L1nPA5Cw2Q&#10;uX10sHnKI2vidPdyv2/g9nU+Q1d5QAVT9VJUrLpimXFAzhXlR/rscn2ONJu76/VwnegasKU2uFWg&#10;Kr60bZ2I0UT6r6KR+iGT/tbXPRgJZ3CsQqCCyWamajYo2CV0xndMaFOjASIk/ek+Xmms2LBqFgIL&#10;DtHH6MvIQul8o1VNKeefq44dj3h3mO689W9ZSZJczano8SUX+DyR+2UZQp7TxOqobPsP2tM66twq&#10;RZjGXUeBLGfUwT7NP8/shNXUMtHNU6ooK50MwZqEHbqvTqy9MVmBdwwchcVi2Fz1Dl8ejTA2WaKJ&#10;V737eg6uyoOp6dfsOAWS5Wc3HdUR2mH6K2CjnAzplKJgBqv/AAp+wtXXlV0h4lSfJ4lH46oquSRx&#10;iL+Xsy0TkYEUPy0phgqjZYlq079A9u0ldnlPO6PkjTCJsT2QS2HmzIllvp3mdf1RNv4zV2K/G/IV&#10;WiUBZa07K0Q7yi4lBZp+tEQIhfX/AD7EP+DgH8XTtKmk4tWA3JyAUdYOV67C+E4va6mdO2atfLL+&#10;VGEf3ZcakJYo5doMAgst1M/Z5rSjNsIo9Dh9THrQ551qfGJeP8day5T+fqkleAK8mjAOlUwIS6Kx&#10;dD2OyiEV/KrJiPR555WrGkFpkJ8o0/18DRGdKWK8YiP1fsSJq6ytwhodd/36eY5rZsDuVeSdA/Ld&#10;OcCWM2ozowOFK9ezcIqNncyHKDDWBPiZpFG6coMbgFwpxJLQUYLUBSvVxg4fJKhZAjGHnsHgyXsX&#10;mVY4SpHmnLA5QoIzFO8yEXofNT+8/UzMEKqSwCJJLbJCIVeTC2EoEDrIGsCXZieodQq48+MZERlf&#10;uFSyZ3mq9/QEDzJTJmksjZb5XTGN6Rba0tTeWOu/xOqLNthOnb0KD14meaYfdC1EUcW4v+i+tygv&#10;hK8ArXPrpPLLRl8yR1bgzrQiXIhUBJbGv5hbcyLzakPsF+hlHhB1BPpfmhZXRH7/AK4oXmwocUIp&#10;Oy3Xqi4UMMDbCLPZ6ZqOTe6AqjDlCpMkeQ1eUEalXZ51wF3L6gpi9WapExIcqofjtEmSyWjsn1lD&#10;1j0XYQRqiz0fOgnSuFLtkipxfTGl7pMW6+i+fbqg5riZwjI7kUXlh7r3WizrTsxoVsi/sPOZCUr3&#10;WbGvMJiNC2f8TsGmGn6DmU+k1cihPo1CHeRPDh+UPMCq9Rg5B/7IoFqoIVkZjsHu3BoXn0KmLcRz&#10;1PCzo81XoK/5s+wxAmqCy8LBAfNUh49Mj1Z/9y2eZVRETOx1mWdu3TrnZsKuMht/i0PYCAirsgP0&#10;dbn+6ShuG7Ms9idHDBE4HjXXbzHqZg9iglPOec6hgQGyOx6ZfS2HK7X1q8hj3nwOQvovFCM/YUs4&#10;4I9AnPnOR7/XHMZdhXy9FM2Wc/3E6dHpVqMZOjtdJky4SfGddlbG6nECK7hsUoUSL+cnnSS/YZgq&#10;DFEyLB+yTDYvqgftirxjN1yS+S0UWxJpFi5wOxRE8XTj1rBpP2Dqousyg7P+6mqOpAV1QoxZptNH&#10;fG/CJ7AjkVpbIzitHmkjNjDP27N+beYWoemJJlfo9mC1XFWgyqzQ/wAV5twFSa1VmHfvbrruasCh&#10;zhma1p4zvTOtcER61HRiz8H9cYAYW9cM+NfsfQy12H7NnIq383HD0WYo2DYbt3FA37DywPwv7dUK&#10;qsgIu9+8dcyKqKTLSYhSaZz+Z7rTZWlZdjWMk1T0NJ6+2uv8i2iybM8j+4aNQvY4yqmdJB6BujbF&#10;E2S/Z2VmzkzADrT0FVAMsrO1xsbMjT82QomK70nQQXArB1VSaSorlkViOuSWTYyyq34srN5J5nqn&#10;/Og4PjKtF4VCsZjzPvGKdPFvsAvN+khgSk6Se2Si8KTYeHe5CpjwZTz3K8Z5Hn275ahRuWgsoyln&#10;tr4s6cCbO6awZ37df+WJZfPkwVuz5FAA/Tj/AJ4yHCWBmWpjEFZzBwyVs/67Dl15wnilG2MYiVTs&#10;EUZf4FGthXtirPpRf3HC4rYkA+DxV5A0JMlPdpYs37fyJic0ouzThuJmbV4JmmI1XWPHHZFelvKs&#10;vJMH4dXLPNlZOwpSmxUOaS6+gXO5471oDxJau/BrQFv5EJaM/wCC+fzIec7+jsf34fqPSIjszbLQ&#10;lTPKsi2uLvtVj8JTX+bltQV+yzefHXaVqIoC1Pn0RVak+faQW8g85RClepCVTw6zLU6tekxR01RA&#10;ojrn8YLCYKRK3+o/Yz64xYTiIhmDOFQVzZMfXv1WiieTBo1amT+zTfqz5r8dfsODRfTPYEWN2Xir&#10;M9WFHl5Pw3HiGoCO9PKbf5p2kqEM6ATgKBtWLENT1cOoTlOeJPPHbqjseTWc8pLgfxTbnrnHeZ6d&#10;X9HxOyuvc4v7FooufYZyQofqYmVVaCWCMHXv2Z2e9DMzPlbiZ4pZOV6tSSrzOjODyx2PNUbt1XhZ&#10;TOOVnEt2wr+ClWebglkCryZ52vVuR1aiMRPjJ0W+w9xkIooHo+BalepU8DAr5106rSKCafqWZuNc&#10;bTH8xSs3JLPMjY4FBSLLsJ3WjYfPPSjY/br/AO3G8edXZ817pXNuHMdv6Nsh8f8A2t43a5B7Gf8A&#10;C7Up5yshn+xZlckURM82xgXI7q3EFyZ7paS2VOBkeLUM5PW5Qk81xZ0C+aLTmcR5IqSDLSrUm89g&#10;dFn+69lxkPZ6P68avdnXystWoytG3apjSmsmdFVWRMOqwXrDqgbkrVX6M1OGWlLF8117EkAU4Vbi&#10;HSFpeRP7/wD93QzsDVMW1lMoz9b/APrd35V2dvS5ZQ3l5ftSZFl/dVRXUzZkHTyagEvSvIo82BRm&#10;BkMnSzqooijsCxRxQFs/9Afsy9q8NOc37BsDsyTZGJapZEChG/ZpJ39BMcm1PNgWZZZNmRi7KrTH&#10;X62vyC6BAiyohIOtzGf7URQpAhFuoRxsA0NaAsnTGBGS8iQ0a49gE6PyA7tN19e1RVth/IgIR6Nb&#10;o5RGpMH/ANr91PIXPRJ4LscnQOdnWSwor62eOu9JzZQgRS7bBCTh9dGTrJpFXVmPry5Ddug6vxcu&#10;XetOy7HaITy9MJnIDwEmKMtHip78OEApXYmqL1ovLA0ipwdvEzSEaCYYJNs4gEec3KFnyoQXr69k&#10;6Vl/lTBYhHU5Y0LL60q5eadmplGVZmjOZI7P1mj+KUyqchZ+OURXlqIqhdvtJXtDAA1bnqi9u/eo&#10;bvsdB9liCxxes8862L+Sr+i05p1f3tmuOxCBspHuvIlPpOxWAwdUHC8BAWZboJtWhDLyihEczJZ1&#10;fA0VbYUjOlKkNZMCWbOKZY0TD+mDug1+2UF2NxT25dCk8MlgVmzYjO+Tn2TxouHYn6eaxw0RaNQK&#10;q3Ds4r3d2GcSxTrqPyudtmTuOUPq4WQVnkgI7dJ+vPcKp6gCbs3VOHRzn7jFuZIKOWntcFoypm3r&#10;BRGmzLNrS1b11NptdgEzxHWKTLoW5Ukmcf52hNnPCVrZ2zWLdqFxij2p3pmsFRO/7pFkRXAzlSxQ&#10;GisGM34x5MM4qVi5Ymiky4V666tnKdbJJWSgbG4mke9ld3YCVbInakyisAgQOv8AN2Lzbjp35pLk&#10;ZZnDp5oxRwpdXn51Nm/ZykrEecHSqhWUTxendwypOpCGdaj+YMp9MWxTP1lkzGuUaYD1kTXozIqA&#10;m6oVrWmD+JURfMFYK35yK/Uahp3RGan16OZe4mX8kK9MFZVyaC2U74tFoVX657Gbkp2alKgq6Oqc&#10;treeI7MR3rJQZt59F4YiXCsQA1A6p6PYmjsAO6uD1kKHXaz9J+ZJn+gVlVbd8nf9xsqxpB57CXej&#10;nW7U1+9JVgnHH6PaalHmjcCWPsS2A0/NU86MW/YclhteOI6VF4K6stY59iFknDa1px2thzP+YW/Y&#10;8NEUr43DDbxu9GKESnN1P+cH8RgVZdhEFHUczenbzfjqkrTQrjaqPgjKeGVNdyOckYhiVgvdSrB+&#10;ztMY7qDP/wBndKT79jMzfZUeikd4TFnQsr2YrUL+WoUfH/Wi9uKlSsxN1rqFmps9cDFqXPoBOaDi&#10;Zp6z3MXrhovf164iP5f8Wb0mnLse11W7UsGbpjcNUUm+E0qZjo7LU0KlceaY9VC9TE1RFC0n15j1&#10;pSAed9SkBRFc02Vdm4z9b4HKnsDaUH7tjNKZhZyqgolZTLsOrFle4/L2Vcaj9OYUWoPcpJ8ef4CW&#10;qU7zZkdZ/wDr2eJ9T2YGPM5j6rmvllX4wUDs6h256zL7IDKwSvpVISKJ3705F8KFSthyCGc8rGZr&#10;1mgRKLeWekptYaxyNOxhtzoWSWwNr4+oooQXrsKheLhf7xMZO61R6cN9hncvykjIO1ZrVP3wB444&#10;7KaHPaccHdietHJ2BihfL0RpTQtb9ovSaAqf4QCmCnKqRE7b6/hrOj48e4Ar4sZ50Xms+F7eq/s2&#10;dWCdJ56N1tOk8RE9eOA/qBOnReJvlOK5rrsRFfxjN3nDscZO4T0WhCqteaCyHKAzwz6K/Wi/v5rO&#10;PKFnbhO9SjgzRFa9WjSMyQDz2cH9AOXiTxWbBTOW4iTn66oMPrbSuaUrNxjm+fbIBVmnP+c2aVMn&#10;7RPjJtmGzE0NnEweUZiD2QuzI6N5efd+IPJWL+wbhj1rVeAKV/DS/E0kHBNPXinZu6Y9kOU2Y8Kq&#10;9ui9JynBl9ezbUgI0/CUMDX8kWAX2hcfa643Bcdks2oQZpeZSxUPOJIHUoz2x0sjHwkUuJMDN82t&#10;EnBryR4w2tS3nqfJR+j8lpnW2p7NOkLTnd6Tj58GfbLNTzm0WSlKSa34NeqrM+wYkGwLqq84rklg&#10;vLBEUuqvzDzLcUZwGYklKRtXalau1/H0maSxf+P2oqznrZae+OUavdsmCGY8lad6cIW8nUULriqb&#10;UBIy1+hOs3Xs3givNVopyv6bAcFjdckaZIxdCOo8qgKfwV6NJoJj110A7Za0FSZNQaP12KdMNPVO&#10;yUjHpSdKPxrl+3pdC7Qm60IJpIv2EqD8rNWtQyj6UU+Up/xLZXxx+pJmPsWehiJQI4CqrPfvNuwM&#10;g6+aULv26xCeeerpnr0x3XvLb7vThAFokGq6y2I0onHgw9e1FKKikqk3eZCdozWqe6yalTTIOsCv&#10;5vd3B5gcWw81Alh86YvD5XmmdH1zS8F157OwQBXYVGoQUnUI4JWto5C6bDVTsNiLBgkzk23Fzf0N&#10;H5Ibm1ufDUmiu2wlFCUDLQiQgaTBvNA0S6Hl8tGIxYA4sgpe5kqTY5B5ISdirshkxZuLUooYrNl8&#10;xsMKqvN8A7ipfgSalbNK0qQ1qZ1eRD9Qp/cPRRTnHXjNcBiqTyo/buyCdQt2Poitbxkztmz6d31L&#10;9/rzGMxVZnq8zGgl5JlAYqZucS0BT8th/lyNP5Q9Fx0TYxwkpa8zKtT+B2VHtsd0CsyFZs5lVu/6&#10;+tFqZs9yjOtuon9fY18CbjvdeM7MH9ZwPanWd7jHnTy7T7t+2d3m6bHFq2TgJ0dhO2KnfO0mz7BG&#10;wwE6cBHJaauPKfFyKQ+vMJ44l5k8rj32nx5/qvbr1s6LHqQtlT67hvsOaWoUMHoceYQCc+Of29G6&#10;+ijPRfRaVUOj1z6pVvXh6U13X9Jkd6siyo8zJbCRDrs1+zwri+rxL/hTa1bqNeifJaJWUyf9xiqz&#10;JaMWf9FwNr7CWpiLwQ8gQIK8a6rNP1UjZt2l6HA/oHfgUfXwUR9qb9KsQDKaEBAmEdHt9ms+sVWp&#10;Z0baIb/kUC8PWa4ONmb/AF0p1nkuVDZxRK0sC5jAPOmTWZrRBGgm9XFaRK96GnrFqUNJP0IZKNWQ&#10;XxfvetlWmdFmqhPRth+/VO3oxmNWnQNqPRZoMeXoNjp3Oua4ezzWcXYWIzqnNWFcXmwVNdcO0TUA&#10;d6F50REYDliZ7MaqlRX0vy6qA1g2edWR4UjjN5PU9RSVA4FCJhRnZrOZ/pNrtcn3dZKW8+ipPWpi&#10;9uOC1HJfE12TPK8jC/4bzKRd8Qdj+wNUY5JwQ8OKdFZI9Hd6o62RyEPSU3nt5TpJndkAo/n2Z8A6&#10;YjvM+ZqqLWJc0uzbB6ndAMNugyVFoLacqCmnaObWpIPKa6816+a9knzZcf8AVop4sZoc+q08f8EV&#10;7S89fYf0aytM9lLTl0k6/WhlJjzb+Z5AlljOmLFiJmUEM3tsOf3agRa0TOyWPWqtwwBrLmhfzQqd&#10;ajF3mw4ukHyycLUuJEnKCewTKWpedoUZPsTaMzM9G2hZpzegN3LdWdl12aiduGmySTXgXLKKMc5e&#10;RCirSXrUhGcvJFmf1dtmM7Clsnx5yazy89hKc7XFxUF40THhB2/XzeTPSdO2SlQR/bA1WYOpoEgl&#10;FcmabEdlY9+y7K0v/l5SW1rKI3J2JZ1QtaSF0owQh4rOqpfv/HCn2Rwdc9iMDpWKyKoifxwe7jb2&#10;a0pW/K3pryPQl9eVIqxf7JLpR9lxjS7Yq/q15q78CgHSiejUVqrSX5qUoKutwvbVgFK1i/EBLlk2&#10;NZ5prCIeyQXBKDDr1wP5NDcdwA1Uvr/hRsMfa2NWqvHZ4UIQW/iZ213V7JPFX9WWLU+oRQdePxQu&#10;fUJaLWYVmXjr1Em2J4fQJX1Wweu3lFbqKhis5ulHkmCCpVmhx68N1cgo5yrKJgKQvDsOCGlI489b&#10;Hd0r62ol1tEU2BWwtJciLLnE+WBd0jP0mIlJyOpsU2l7OXnLhmQEBf4+inpXigyXXgR7lV/PYK7P&#10;RMkmL4jHnLGqIHntsimjLE2o8OPtCSuWOzewkXk9QKk9WEmm2SvPAJmYEjgLOwAXOnAdUtN6s4gh&#10;2ADUvGajDXxwdKqlEXPdVn/CZ/Z9E58Z8rsUHoIEumcxCmptkm6YePSf4zWNJYHAyrjLXlRiTKyG&#10;nrNgxZgyVQXKtIOJl3nNZM5q55VmRKUevHZ9aDGn4WI2JkFYRJNG4VGfoqz2QQ9BQWouvOVYbVtf&#10;b8T2WmKt1xqUWo/cSukHgVwonbpEELFadSylgpWe1HBPYpcr1tW6zGty0lga1beMT7VfErVmb7Xd&#10;aHxR+uVdFYbAV2VLELILjejlHv1kqVziBx58LMHu6Vlmx3REblLRJrJt5X1f5q+S+6inuCSr9VTo&#10;xLd55Rdbv+vi6s7WpzjNxFVFchNxnIS/ReUjUjomGyxcystGeU3nQUw8tKhaMxVxn6O8V/YzVh5M&#10;tf5NfOlHwWWMl/nVOshEyckpTPNkc9WlyqqkWek06i3IrGasnUivIifRhWSzIeZqPNxD+EBfNBOL&#10;WyDG793UIzPMLCdG6yVCrLda2eo/WfUzn78nuHsW4VHbHD9G7sQ36LJJM/2nVOO9j/PSB5AXFt2Z&#10;UnXP5zJEMMbhzroutL7TUFu2nSpjUElIytFU/wCYqrUM3twtXmX4XP44zmCqmpOPRtdEAJtQPixx&#10;PryLhKMYxm6bBnlql1okpqhaimad9UvJj1UPrz8ke2PIFVhSk191xO7zBUEB61Nzz2LXnM57V7iy&#10;MGmOpSjZMIop2nGa+q0YrXanNkA6rRvrVV0CAMU1I0GdFOBPrutaZVEAozh7P5Iramy35LbUxsYs&#10;rSaevqay187GaLEcRksyjpzBUm3WSu/YdQaCb4xn1Wy8NcplKUEhtHjiEXbZjXJ2jsL1HE4bIjEO&#10;+MrI/wCnpT9E6tky6INU4ZKJr4xd/BqstJrqjak7eolNWTOvkreXlrxtFGp9d/SiFj5L5UCtWwZR&#10;sxzxlhjw/wC1M9qSP7uaeEmZpBQjSc+Zs+yl8GxwPymVrsLK47NRf1n6cLsHFKdBGHprXCyL6mOJ&#10;mHsCzd6LBNh5dp0XxbssbrRGwOrNKdwp8PR+5wBiwg85nlpGvc6sIXak1nhFUw7UGBO0Yw1klPY1&#10;KRMQUlJqKP5/JTIGpCPYDYgFkiyXrZnswHvMlJrrEechJmfa4SjMfWY6E1BJTzHi6uzeSmlKFJsj&#10;dZzCUZA9LvPzYERX1pB0r/DAzdOf9t1uaTTsxnRTHABbArJjlVxnbVGo4rjN3B2LUxWU0b8YVjRS&#10;6LOSlsZotiKJ4gcKmymVsJs22msnYiFVHM+SjTZE69ba5lNaIxZpJKL1ZW6spfuh9kOLQBfTnOuo&#10;7rXrNnTJPZZ0cxRKUqjs0sSv57sySDNMt3yT+a+mt6dHWlrVRl7Bfw+KqSzl1VQv1ubPMWeqJ44C&#10;sVqsLY/g7efLBrsBtGS9o97XocnM1Y8LVIJ7bIVMLpXKSpTHJ81eqGRNV2oB2nr1QFjStxVXdtiK&#10;sA2vJQEAss61QJ/JRiX5QCFE2BZ2Hgkf+LGaSCKz0Dtkoqkgjdr3mMjZejU1rThra85zIoDHopfr&#10;nlOkbvyEsylX9s84uxkXqTFMEe1KW3bm0i7r2X+i+yhSYNYocdqe0hTOH70eDLLxVBOjUedFU7+u&#10;+cq+N7dWFMRD1V+c4Tss6NT0fPeakKjZ+rN1m0CiBXl7FlCZKU3aE+mVryeGyhWTn/3/AK9Wr54r&#10;B2UKg16FsVKoH2Cw3IyOzrKJLc5tdSB2VPOSYPQm48SkzGfa7M5/J9KZJGalZLdPw8u9FeMh4z2Z&#10;0yYTuV1qRnT3X638uzNXC+gi20CFrrliGxezJd0lT7GyXlbrSiK6Jf48WrycndTSjoRSMinnPzN6&#10;a+GS7M/8KKMcMLdJ9Sxq/Vthmu0KUKKimG0HnN1dEdQmt+MpOr3P4R9iCa0bSrLntk9kus4eqz/B&#10;4iKS1mmy0V8aqSqlPPLpIZsLDXL0FsQEhdlXztB8p6kEmti3Sl6UpOq8OusUp36J6AqGqr2S7FZ6&#10;oIi9IFaa73LEcU5is+/gEwkLmvReeVAYI+TPDdfzRec/M1Z6C82dZyuzPec8HDCUrJOEXxYCeRaK&#10;ih/inYFbBLUpZkJKHKdukptaNkZb91OfV3IiYEjzcsrHuF1VcN3anhhrroiSY5/t511QxslNRWrO&#10;dzJZzi5+5OCa5P6RjTWH2FVewdNnEhWixVVfY8TlNS1s8+mMfV1M2cGXoKzgXlNqsrnPIIGC4+ks&#10;FtMHIlWWduuVQvnonCKtHT2I2tmmtmu9CK8pczklSql1jK9O94Kv5AQgLr+l2j4UcHYmkrNlV1gO&#10;9GH+4omttozu63xzE4V8KlhwtbpiqMnQ8rToeX8dluJ2rRwlySzS7LKtpKG1M618x2moc8B3kN2e&#10;oidDOLELgrZUe+xVC5k4Vksgp6MUGT7+GvsP6sWUa6yROYsaR/SCtNP+DT3L3y224esNjYyeiY5G&#10;tnFGpBIfzT5Xq7N5o1nTV4xOXQa844nYrbgUJ6JD+R3AXa6G7f8A+sKAtjEoGszLN0I5WY7+QZQy&#10;HWrtqNhe6AHKpaDN+Gesdehn/J7a84ilvsfxilLym09fqjzU1JkzgrJk0yweNmAp6as+yLM5WGlQ&#10;kiQ2FVIJQXiyXsVEoz1tl1b+b17euPO7MjfXUF/N6+YHSqob4wIUOztX3xaMk/q8nvrpl5L5vKVU&#10;Sc5yXYaU25E3r1xm16FFasQqgxnENM67LTWR6a/mq9BSfVrVtN0RPsNh2XRW/aB528EvRwfN/G0i&#10;/fixJM1qIujzzXEqZ3KFgrM/QzSqdKyQP/zakRGabD9V1054K5BdnmkVjObFpo8H1ytC3nR1nClp&#10;v9ab2VPFbGU0601Z/eiqH1PlMCZ7Jry1lAFa2rG/ZpfrG1PSrfYdfadeoLf7ds9KietWWrB9h7YU&#10;6zXxlnMlcENkx3g3TrSluVkxxXbKUh0D3pBWuK12Z94h3G1sHVcPeuvrXfgl0SsUwMs8WJ9WGusa&#10;7MwhpJNdavBKbBnn2S04gPJjsKE15SkgkLkQVaz2M4RsZndHlEtSlHxekm9YkKh8Kaojl5jstxVf&#10;O/FIGudpLkmpC4q/VqLmt7Xx/rSvsVWeJ/JMtflZnjvGRtVndZP2snFJwIpdR0H5rTXIbyqq8XEl&#10;pQP6M1ZNzVtefB19kPGTzCN9Yvus7kJTJvaJnZqIpJ13jVncJr49taBS49KWMJS2aPVIAr3CpZv1&#10;R4zxXvV6raOcI78dE9u9PUBr1TBej1pS1D0Pis5ouyVRte9mP2RtEl6mSkqCtloH2Sq2RbqaPQhV&#10;Uu2NOxwAsUkTi1Yw/AE7v24M6bnkJThJll6UDM8inPB2nisKdslS0cssBj6u1emyvKO9EdY9R5jg&#10;nP4UkoCWq0/XYoKhe7T5AX1oma8PIVHG2T5qo5D7I1xQJRklVZ29KuJCJFNWDBYtiasZPLsXn6vm&#10;k6vrPSVsKLR6f7aerRdmrpTj1qxajIPQo/pLXPq9YinE7hgyhdoTkxdwc/n+vrogqNhJOnlsSG2o&#10;Vp/bOxNPjKP8p8W9BbW2GWVbuNblLPKY19iNzSPDcECtu9AHjrr6Ufhvsuk3wNn2OteFrKEtXlxB&#10;B3m4BelFV0yf7F9e7rG/njW0d2dD+r0RwVIUy13TxSuRe+nG2w/ubJVorYAv+fGPEVChOHd6crFL&#10;GVJ9T6IRNA8ZReNamquNiQwHhx6ctPrTtRs14zTKnZbNi1pNJ1nLbstW4OtWlkq0drU6tZpJ2IDe&#10;lB7+LTvr2CP0JDCg9uqFphHSuuI/aqyUZJUACu/RlrwKWOUL7BnrJNTqa6vC9jn2/sCxuqK1VlPk&#10;O3JPIbIzLvJ7LTYnSecjsn7L/wCs+CbdU9hmvLidjzsmeph9Jp69jBr5x3EV27Nc1R6y5mnq7qzy&#10;UPR1ZqOLnmLNzsUa7myHYTqooKmeKiWytxGt5LxrRmuA+ypSPDMyjWNDlfFcmKpCnXuepizFJOyN&#10;Sj7KSGyBKuhPafy8qv7TkqSkaCrPrg8CJao8lzuq39Z9CFkyjYcMrvtSrKq/TWWCaSJP7pX+MHoz&#10;dEPXlWXXtEldQ8GYHkpnYFWXsbIlidXaGLrL4tQ8diCaIpSnm0vR2r9zvML15oWs/CTHWvrLZvVC&#10;NwVNZ0CwBQ8eZ4dujSpJ22eJItJ9tdAUswyU+HDjPPS60ToDJUC+r45StW5KD2uwZ6C8W81qdrE5&#10;Qsms5VWA12cz+zfBUzytN7WhPaTZap7CWstkpsXmg2VNQiAFbRD/AFi/oiU2KdxLgMxZc6sS9GAr&#10;BfW1iuAMwA4Sgt5pISbxRpX7yVNtmWVr5OoqeL+mr2k8Yy1k9aTwMkgd1ahorTapOEgdURVVo+VS&#10;ox2Tr9hm2JhigZ+wSlgBxkB3f+KGHXstM471EQz17Sf/ADOlLRNYGZWrus2uaAzex8S/nB1SUHNt&#10;OgGwbAr1TCnfBys+xKJfYV1vew/h2BVlONyyhpUROzJOx9ls0W/XEbXKeK2SY7BBRTtd6sa0dBHW&#10;Koih622Fn7FMYT4aqbW3LXO3NZWnhBbE42aGNJ54AS+v9nNhZqhv4x6ecpcMsl65eHkqeUmJSgXZ&#10;kk1amwk264ri+FLGdYwdrR1tfCPNSSrHZ16LExa1O3lqGYKUrwZROS14gANOvrzSNe+eyJWPqubM&#10;SZ68dTyaFkwC8zz5TW7TprQvJ66krNO7KJT2LCkZs/8AH7N37OiWZ6aF7EU7KvMnUHO6Nnd+DYLB&#10;CemuFJC/tMT9LcLTVDPlmTtTT0cQzq827NtHqlus8jKnL6nU660k760ntX+DOhVC1xR24yfXzeBF&#10;bPZKvfgI82PftinboibNWyupbZfXpbrOlVyaWrIAOKAmPUMia11grPdZhIBNqs8u87ULUnd2DYRO&#10;+xZFwrsY2qQzkThLZvZaFUyZG2kvxab7L32Knl2mx1q7Ana1elKpQnv1QImd5519j2WjSlE5xeWR&#10;ldFCxQIi9ezUkobyDS1nhGzr5UVU2PJlrNjL+FnrR6LGjtMvCcrngL5wrPfq0m8gdLzWB6zU909H&#10;At1qUnORnWPXZTWekJ7Bo2vtSeBQJRlm2xMapVdd82BXADJI2frq6rzLe8TR1aWum1VLR1HkIz1s&#10;qo5S36R3KljuEJxOSTay7F+yzXYDL3oFKVtayBDHZp5nXm2bHFG19UqmzGJb7Kpj9cUKMpyFm1kl&#10;PtMbDU7rMhYgvTvxj26sfZ6wntzK2Dub2FtdIUTbhIvrt2UPJKpTYpgPuJHY4OxVi/VI3tZWVUng&#10;6seHV0V32rxWGPujxlsfZQ2FXEyS6qVMDKcBV5zYg6ewhYLxnN1SHTypS7S1Z7Aei3CPs1d0pXxH&#10;cFIpBDSiUDkZOIVZm1BZrh05RjOMhQCmMaDD5jF7+If2J4tjC1shRZs1lsn8bIuzYJwfGUW9OsiG&#10;5KTmUCGEc9fWqbae8uVraF6BUFFtNi0qrSL+ilF2DP6wD/uiBIpRn5rsvRs6Awp1s9rPqrW1KOj9&#10;QaP3tZVtTTlVpydVetDgWvbzpEvP7DjxYvyC77M8/uFFnr/hW3dT7I58rewlafNpp2x7oGo7wnSc&#10;UWOyqYryaTddzIw8cTbiJLwXrsh5jmaUJRG1FtIW89atthsmsOjgVSyCuTrtZHjP8Y8k7VbzViE1&#10;bazUdf5WSbKo7HNp/pldcq/oKOG2WWK2JcINebIcdZU10XWWj0uJe9ditUWxRm8YacLJ5n1mjZXW&#10;c0fXLCAEshMotkgCut/LITN3MKVafK+VKzcyDwdQ+wwc/Rk0XmITip7rGi1lSfRJakkN0EjslIUb&#10;vYeb0WalJqLtPa52IbjmVJq6cDjs7Z1br0ojzt+0uTVqJ6UqKRVx3cJBebjFEmXrT2RpSoy9MqCm&#10;SN65Tusauwr2SWdeDY8SAnXGojAUVno+171srzvQDNevlbYOtw1u0XXZ5nf9eXZ0hPXR7Tpkp66G&#10;c+qsfxNypetjOlFYCxx2IpWM9wsaqtnoKenTOzRqa4aLydjWW1Pyhh3iUbGq9R++wtysV1jSrbCP&#10;ElHZ20ylWW9G636ldbIbJRp7tlWVkoK1Qt3CC1ejBUpj/I6jUn6oO7ydZ9cblcYOcUU+tCrIOIma&#10;dZMFJJcgvQ1vVqQec6F6+qTne2zLkCeouhCLqj1Vh2c7rvK0tbYDll1deDaf5XWn6rElowqUYV+2&#10;rSUO/wBbaD80acohqj92lQUARTNY9bLrpKlLM8pXfNkRNujB0TtjbWxHXmBs4aRlSKwCGARIo3Xn&#10;kjdpwSFPm0K93SzjzNNiYiad6edZzsI0gP4kVaO/mSlFWIouCkll3fpezeaFjIoeFpQiaztimonP&#10;o9GfY6S8pYUEndNnxb0RV91pW6vQtWZH2DkwUaieUqXAAk+B34dQ7JJEa0XpBurMuu4Qmita9bD3&#10;2JZGPoyzKMv/ACJocYvN2nIy9PLEdlKuzB9j+UP0D6++K36XYfQ1Nca3VJM9iuoLmsdQk6+vAesF&#10;L+FbjYEmalbYLfq7/YSutDzlHJP0a71vh8pPFr1FtaT62rpmajbtStOiOI8Ufrn83ZVkcSasSFDd&#10;i7SJ5H+Jr5itLluP3VXCvf66mybA6j09F5Z3omzayYh07U52+ZfvJgGynumIr0luN1Ov1Bpsn68G&#10;jUtRmQ02a2jscsBrFP5BReuUGxrYFPH/AL8PSyJZy3oyurrknqiWrPjia1YUObMdnwZbeKpPYyOr&#10;NQ3ZJIHmn102X6lkbqXRnUMKKXXIn80NnMGE84nsMjGYb8ASTjycUUgZ0nbLmsgOULzZFKNSZBTC&#10;y1DdkFYip1/0oaXSYRWwcJjhUDH9/wBPFe7ZRnSKVQLPttsuxKaaxQ1SeuaCerMecqp1pHANipP2&#10;aSPVHgjqKVjaffY2c4pwwkobmOGA8rV5xVizLrrJ2lWg/M0UvJmkpouvrfa2Jx2Nk1myxX4zXUbX&#10;OFjNI2oiX2ZKEh3REqx166hfacEAfXyGxSmSjoVLWebMyPAr2Xn9Way4vkx9ejPTu1V4fhUIHGNi&#10;PdsPXk7FVV2XHnssjKEVdX0H2K1WimcNb4+U8nrbeqvem3jatVxvRGPDUmCDXX1aBNuKy19WdIQX&#10;X0610zcvIwl2AAp3fXV0KMHukG+xdIo2o6zDU0/bWEWb1DM0f0c01tWJh4XeXvrT+NpO71TO7ARW&#10;7WpO9trXNTgTa7areSfZBtPq2OoxzrpNQ1H6haiiPlVkzzRS1usLoZbTJCC1kpSrzXlU2FnQ2VYH&#10;+U0X7Z2BzUnKzmMRXbG+wzC/o8fLL/muulRQ69p7S9Rn6MKJxiCsqKl3Bfja7fyiRo9P4W2GjtpO&#10;N6V2D7S58ws0nQn96w6ZOfYFW9C6LOTfy/t17jFSVM/gxZ9DtVpPWRqXjs1maJNSnNfs/JyQwj4/&#10;Hwbrsnyq+JG9ETT21ZU808ahzpFZSv8AH6rCoZqSM9liZyoyyzVWlpN0Jm08m4z0V6IVi1bLM7Eh&#10;qZKzcS/IRspSKHuyZ50172053eU+sB77VqJSmNWHBaUMStewUtGl92YkwEn6UlatQde3YjU52Jek&#10;13dUMrX+ss6tQ/zF9alPNbSVbpR9jlTlqK1CVTYfv2fXtGhDbK61g859Zs1pZQg5CayrXl6qnmiC&#10;7NZZqsupj9jWVURqbetbaW+5xO/Ne+qZ1lLWCY52JsG9KIW2IbC/HLATcvF26NW1wFcqhX1+1N51&#10;cs5p+/alMPpZK8KmtNaq/Vs4wynEeR49R69qNUc+TLLy7KthH+ZlKMGlTPM5sptGEuaqOvacWaj2&#10;ryW64pkdnsQejeLib5TX2URGghP1kzrUKrP4rVs6LAFdiI9vMvWVXiz2xnhxTUZ467DZnTykqbkq&#10;iFdl4/QpzfTtrrNCa/WadP4Hqdc0qdeLoxAzljkXpelS2xP68UzwSapIw1HsTQJwqCSZ+vCfoiTm&#10;7V7I3r2OuGjMBYt0/Iq/O0ooDTzA2CcIrs4sYwZFXZjJfPEHd3pOrejUosdekgH1sKLsAa5hO3rQ&#10;w1ikrXDrsGHk+qMSfZjPywmjUC2CNXsf+xVnxS7gp6NSc1fU1X7sVUoHpMyVr68xJG1tV5S19jXp&#10;FdXZfeGvrTh/wDIqz8/sLB70pcidFlsTMmXEtPUVnpbO6vlwoGxNnMur5+huVYW83liyYJrT2BRZ&#10;a/lSUGxlEZ+c7TKrJZ16g1SWbFuqxahkZjAGQ9a9q9OtT1ptbXNO8xnhForxjfyLzDuNdWyIfXdb&#10;dGeg7NsbfIWTjqCnVebxHNJdcZLaioaWZTSqhU7dZhYIA0NItbvsikpsMmkpvzqKWMeqWQAFUcDW&#10;F4xUtQyNqbF9akEeuyZVSnGtqYL9U14X3DabpTw3busfq1g4rktLaNvCRyfd5tHUm/XhWI7EnPHr&#10;Wj+Ntjsy+IOa0KI6dp1sMpYJCPnXXZNe2XV4j2RcjSbTYCNFdwWVnoNTSXGlXqJmTuzlqFZo023G&#10;7tBLjVrWi6qw6aF0f/aDumysutR182Gu6attdHXXk+qAsCPJ2eYOOhTCvjlUox5NUP8A7goGUhQY&#10;NevXfSlLR9Vz2IdITFPCFTYVaV28pRoCg2tiaz2d7zVZiiSVsOr4Z5q7310u00nKaUvEitTmulo4&#10;dhqWnsbMUUAI21r66NWdgB2FZ912BHt7QSzuz4O1YwU9vYBq1Xt5FaQeVKN+7z16TdGaYYdXcbcA&#10;Eeee34aUlqzerdQzQlV81mKNd9oUh+ycryqDba1bRKs0XXeptHc/3Km0ZXZpUVdYoXossvr0pmzq&#10;8HV4Vz9lCNKGoabLqfuJ01tm4oKzrGGoZypvWBp4UWSa18KuzCwmyi9q3fzx+jR/3Wu/k+wlKMKq&#10;Dx+zC7Vwaj1xYUy2x5VHm+SISslc41ZEcNR5aysw2OrU05bFGGp5cHLHXkOQ+un6C1nplrJ1nsPL&#10;OpaSMqzKqKGCrmvqMifkmhDNE2fJrNlvw2LOnI2G2Jh2ScrUq6oa7FKJAe05Tq55WsTMRFbq1VSW&#10;0ZotrpKgWNe/6zpUjs9EkjK301bDNw5rzm5tpr1eronetboLqm1OAlGLTzX/AEpsPVij0me31p/T&#10;N2Rnq7hlfX5ykdGee6JIGKJSsGyRiKJaiyKbCTkm1qB+z4KQnTZXXRirCcPZRasusKVJ60pTrSMh&#10;cYV+w911UY/VfB6JX69POi0ZfJamS+TMtSqJSYq5rOXGM6dP4En9exZ72B2FsXZW97dlf9SoVdfJ&#10;01Yr113odP8Amoja+Dk02BMZ9RV14y1ZL7WfBq2SWszOjjaB/ncOdY68VapLzxXqimGuTWZRJsJz&#10;+1RaC9CORn5Va8HAb8ylSNl7elaz5Tl48CgpF1jQ1TJpZpkRkzJE3pLWRYxX3Jt6MjTZrKsJOUfn&#10;X9jflk8ymuxviMlIkbOuBHZbZbaSh9GoVTaKTjQWrt0NZ3EV2JWmv39aiuy3nZ51l+Yv+pSc31lr&#10;9WhilJh31Oibeo+R6PLaWs763DL9g+ZU2RF5VGvrkVWthrvOuzVGw9vKmjNDD/D7KVrWFlyYkdit&#10;xprVke67CVE9jXnkSoqnIru+jo3mZpUIje7Lr6fuwSEDKdWjsRuT5tOyq1ir0yt6spCrlXk1is3x&#10;Koh/5V8w2RlwlPF4w6xz/a7RRGFb91f313Nzy8VUz9VynUM3PPH67HSb6wYhl+xjENI9Qv8AK2Oa&#10;dHuq4JvTKcBdifFJ11o02tsmf2GecxRMaU5TKx6DX2EMG2w/q3rN6dyXbEP8jaLfY2TrRTV/le7z&#10;K+mpzeCbMxrw0IyW9QB0w9ebleNfZm70T3zbjL7bU/Ud1wTk4qrMrS9EM6iXjJnZj71RqTn4+q0h&#10;67GxHgrJNahYQQiTDWhSdf5UMfqt+ZY9IPKlGZKp4ZMd5etmf/k76vtTz9ZNMMrQbBxIn/A2utd3&#10;Ysl4X2e3S8Fs4miaCUGxoBTLY8C+y1qAGpHiK19oiZXn9A6er0p7RPZpCWxQ42xsArOD0h2ab1Vc&#10;tD0BSbY8tYF2RiP5pUtrjNeqtnJhVv8Ab57UEwlEbla0rW+4yUcPttWTz5RIbqNiiZXUqvVOnTj0&#10;rMj3o6rbXorCMRRZ7aF3NAomaK7+0xo70HXW2UnO9POQIS3VF4OHiWe/dZmyBSkc9KMlpyLzK9CG&#10;7dhUutuvalmYUZWpXYNkKr9xpXGwtsZtdgJNgWVD9N7BJ7mrX192to7b0lp7rPSvg3anPpuUiI05&#10;2YxE9zTYQ1f2M/MlzW2vH0GTb8MPwwR81fky77K9cpHicuwyDKU/LIf8OHIVlhsGrbKpqGb3aYyU&#10;1d6TZnd6TWNKbg9GVafW3c/3HK1oMeScbUFjODs+tt23WszbFl1ltB34hW9WRSfaOr5axuw3GOvw&#10;LTWQf5F+jT/fYihgWpr0m2y1m8XnPT/22x7NFlp0awYoX2tkKiO/O0kNeLz7a+xa3D5aGoKyKI+x&#10;Gd0aaTigSDtO6yhdMakZF3jRap+y0s6Ispu/1dUK4YU/CFllSjpVQjnSfT2VXW8rFjsfYE/9sGE6&#10;hRAPbX5qVCHZ6ZMw2GqLooNlCmaB/Iwol1eVm8z5qGZleGzNNf8AlMoLNNrapNaOXabmmvPXX7IM&#10;hzNVmJOlMV9f0dV9Zej5/wAcCdsb8sGmMnXgh7nJlVpSZc9Rd47MJmTV6acpvPpoBxsCBHbW2LBx&#10;DWtttU02u1Hlm0EDy9VyiO9V1W6KfXKbX1ddTrYwT2/zl/ylWomxGaQD+d40kvKIlW1+pX8dnqnK&#10;AuzL0H86JVJJPam/edn1ltDUrnZnafn1AkuTi41uHZYukNu7etSkuFap059ynZfTadLwStKrX1Kq&#10;a0RLXhX0t21lXtT2THIJjJr7RH0zccY6r4z2J1hAJ1+1q8/pR7ayhdLZ2pxO2ArxrBz+YqsEyGsw&#10;DVjta7fHLup4+LtVabM9epv5eS7H5ybIqT/lKok6beqjrEGsbed2p24vpqKG1LSaETjesdQ1B1gI&#10;g9Xc+zlB2sbW+1sB31rzhGVI04ycZ6rFZBaykYeNWFYQ18rWuy2vKiuAURNosQfV9iexrLXV34qN&#10;rpru0uomX1oa77VKLOVWoaPf47RcCXSTfXwBUsZILMXZTpRYeXDUvQ5xAzWqUdvTZk0SD+nVQnLu&#10;rRihD7JrLA7bLXk1Eixg+vRJz8dQC2ts62a3QahvwXQ7SvpxZvs0SFFTYMV7CjEGrct/HanSUk3N&#10;MSZV1jQKvqxkuD9pv+G/Gqr7Nq3pu9nSERiNdH1T47Gw8NJVt3P2Ya2Sr2Gpu+edTYnprbGvrfHF&#10;erSyq9wF9JR850KL4LaDznzzTX2JHy0Dj/grHWEBIXyjJpSXotZsrzcQ7o4nBnlTXpec8k3o41/W&#10;f8/ExqErMpt/GnbegWyqV75rrWWWfVoo2aMJWmcvO74m5ybnYstnDJr7J711ggeP2WnFFRTDnVI6&#10;nauMPtfPpB9Wb/zprVdSFdFnsa0+sRgowLU11x2JylJXY1rJZP3TmzsSQFST0+vNsqkwn7TDd2yv&#10;ndl1ddEZzCf5SlbBFb87T9Hq7QhCyqhVwtuL2mavNfqoKUo1poFijDphfdXfrrGAoLDC5XOvbD6x&#10;s7Is2R2JtgNQqzfv/Jr6/PBWYvi/on2lVkhstKmrsTQbC7GJWQM/jbPV4W15bE50aLtPPNWdHQ4/&#10;Cq/Zm5lJKbVcpuwqXIoXjUN5rnDyR6uc/kIFfXb2IqdknYXNtHWwWnLHaYW2/qqbczp47c9f4+VE&#10;2fLt9ZKIn7YNjYlibM6is6fTm/E3jJs4YM2zrSgdjYfZqnqi6V6N0omKiB3WwdQs2i0+nA87a52h&#10;GNYY3xwrKVqJNhUOj7HF56Qxdd+HNFysIka2uwO4ya+T3A+da68aStUCGyjpOeiesGL6qarTlJYo&#10;+hJ/kVdT8cQt01I8psQktaPKq3EopQWfYn9XI982NcopoklCr5ae2O1JgVP7UNIc/wAVsMg5q7k+&#10;yTC1YjUfXnZmWk9aiqZd4l7NKuztjYoK7vaT01jdp1pBHoo854Am5Qa/SNKa6TlcIBx2ekifFLGo&#10;XSzTKM+rTY4d/Jwx2iH96Dr4J5zmzebSZva7S1rfwRi/yNas3yXL8yUNVOZ+jqdkUUcF5Bt1g1Jz&#10;gmuT3racgru4FJXnr0yKzosjjHg0aSM0WXJTLP4LfZ2vdMGrrek0/RAQHDmzLGEk2RM0dNkSjrNW&#10;np7e/dknt0TgXV9c8OvoO3FGpP0tUNdVik5h/JKGUtg+x1x0LEQZjtV2deGvstaWusYJCEeGi85P&#10;2S1OzbNHezDrOUrO4Vc7nqn5H4RltVn2K0OdvQXkxpA7SotNyk9ZDUdRrVeEXhP39pvQDRCDHM2W&#10;luubdfGb+ezGs7+BTZ7bU9gR8f4iFXENNJEmSomiPUTZy+xCKWXbxldNuTRsTNaGX1Wfq2Q7zMzO&#10;rKddVq2psRcs0XjxmwjMVkv2WXYD2d1KatLGb+jiX2px2IwxmgXJ7Y7rtJ57EUAdcpzOmpdOLSHr&#10;6+mqvMy04bI6UxXTWVkLC/xp413n5+qGaynWuvrUVm+SE31/VZ7Cd8+jBn14NWbax2sou9rnUKWG&#10;6sthVQvk5SwptSZZVtHhkMd+M2Va3SBijLJovHrx+/D8Kq3ktqO5EkhrwvWthtWr1inGCHpNJURG&#10;uv2V3FUgQhNt1dfK69WTb1ZOiwm5tsbgpeVQP0m1JVeKQJjLX2ZPs61NprbGpHSVCBtbVaBLM69l&#10;CecNiUBNGMZ4nkZFIzZhWEZv1NWoWAp9hk1HnVo6itups3SqhHWrxWBYM3rOBeM6aocrSMDakXp5&#10;+K9IlO4fKNHE+hkNYgS2SSADq9WpN1lsTSapWolLYvUzeZ9cj9aW2widp9dpt0p5vVWxROMLbILP&#10;XWYVZd1hRGoPWU6yk6vcE8rw0zfVl/kbOvB1DbON2RNJNf0rry7TRK4PsGUUTxPZnlPjBaq3MYyN&#10;jF9VdaCD8xWS+q8eOfbtamx9rogIWdtR8bZiAP7hRdSg5qexRLqn106xvZqPTzMPSNxr0RgSjolV&#10;zznRFP8At/8AfaeUs21CMJxlzIGiScTI1zs2XaEYnjZjb266sKo/pT61hUq3dF/NFOPRfRulMg+v&#10;wUEc2Eq4HpXIqBGXouN7E0rF8Uwq4kuy8oxTFjfY3Nr5CMrmopFQYYZDcV9iNBGkZ5sT+wqquoGp&#10;LVmu04yb6pqaS9An6sXm1dXxrtRsKy2fkeRIay+KKEoq1qtKYmtOeu/hBkfzxCK7HSQIHrilZ32C&#10;EANc6O5N+uTGuzLaSXm/ZYt4S2et6Nqh2VaeX2/0GpqzzXFdeqx1TLp2cpTUJdCZyVEjb6uaiwXJ&#10;cPMttMzVMqJKdkRTaVdebasCsNf8GdZ+KqK7Ga2vreIsECuWn/tXTaH16yr6Yl35k8nC8YiUtn+4&#10;5CUx04QavdNXb2tY1Y1d1Xqs3uTOWGNGp0bXWLKIBPzx9eEI++bUOaxSdA6hK0aWzkEK25ja/wBn&#10;ZCGUOBFiZ6Owg2UrFpqzYGKOu8+ViNvG37BBq9sKTXNjYkj+sFw01WkupEY77qU+z1vu0FIImjJ2&#10;a/WXNVmOMpwyssu01eZQ+W2r/wA72s9KbFHyPFs42diext219bS+RS7y3lrtGWzrjYFbFN7669uW&#10;noa8H2dOVtq/xD6JHpLX+uBmxvd41J2KS1vsyWbxMxH2gz7bTWnhs0SdgzyXY2ik9HX3NxPN3TXE&#10;UTYWwLNA6e3tcmTgxhqTnNXrFihVwAk4Mutg20xB7iqSTNZY7GUr4MBSUmF2sgp9li3e2zJ4a/Rr&#10;V12Z+G16p7TwTpt5TVtXXjrSye1udvXYo52Um4gbNDTtC81eU7I70omsZT0UWDKkMX1WXpFTrIhu&#10;tPO1bQQTW7Q+nD0Xz4Uat2muujfU7QdJxbps7pqryrp22jsGbdV1VV9a1ZNSg2x+aCdZ+ArTVOmv&#10;tsfIaDqrTsF1xfXyG5tVe0lobz+R4CTe8obE36fzfpKjP/c6fUdcX08uSxmhmarXZq82yIF5ea6r&#10;x1K3tfdWZTZ+w2p0cbPGtJdMCLiPdNY68vtSRmsbpbXkgU9Q282q+rfYeUIMSgqCa+SW/KJwoUM2&#10;O8vS+yqkdCIeik26rZq8akBBmA1MrtXtKrz0U2SNmzlfLZp/B13Itb5d/VNuNDWCbM9Wrpr219jY&#10;J79jrbS009jxKbcdpaNtUN9aRaO59JAe09fYVG9f2Onsa5pwoCad3prQ6QK0n/uDj7TdpUtQ2n5D&#10;W104bxLLfTqrswxdoGk4hTr2ZRa0NlkhFra3ylmcWb65gk8ElWax4tV7F9YT1Lf250wbZ0rV2p1u&#10;82sN0T2Yom7MyswAq98F1IWvXHlAJLV7S2jCkpbmqokur3qi9hq65ss6ayS1Za1ZUmDKmvpsF1+P&#10;Tpsekusfjxso819e/annN3Sdu79KbDBnnrRrmxOha9YcwfrsjY17FEJtrTtsWSckp2Vthl76567h&#10;dfWdNZba+rIPtd+u34yY3RdjWVtbV1WC9/Wuxb65nltigirNrJClmzZ3ba4gwY66AyeKRtrBaszE&#10;AOManNL+cnelq7Foy8T9dHpPzzqFsxoMu37dHKtI31EFEf8A/tSjNJAO8z/EUeaWgyLFa+v19XYZ&#10;tSpL7caYr+qlfLFAKQ90fWLsQtvJL+kEtRlTZuJh/wBdv5CEsXcbWEmnfZps7Jkepej2pUw1YZW/&#10;ajQq1WgNeu3YKKFO4p5PriCV1mvQbL3y8bhdRdjYnU/nYTZhLSfpSVmDmbNFerP2/EDeKyMly9dl&#10;rGWrCv8AFSI/4hqrMIh2Hg4vZPkJNRq7OR6bUjf6x1f403VkIai3lkmOzsbVFhkNdWw0su7OPm9d&#10;TYuXXsunNeK/41ysJ+my+pCVjre0pPs9RWfgrG1L1ppnwEi6wHVjJ9USRp1TyJp6xwVVgebrrDOa&#10;gtW7LcLKPSaY23MGlZUo7WVarr+ptPuyrY0p5GE1jkdiSnY2Zzo9vE9/tTecxrbkNPY1dZu8d56N&#10;hApsKoOaon77K7Ezr6pqH0rDYPVVb9INHYjeTy2nssoyaDNgjRaWrrqkEmKjsrfg5GhfNXbV7hjq&#10;rq7NA+1fZ9a9mMgXaKcZSjPl6VpKkIWVLPNbPNX6veDAprNPXU92Gw9vsa0UuGr6HTRSlfNHgnlr&#10;rrB0qJflUns4t4wzU6779Vc0amtj7O6idntJrUpLUAKXimNb8z9ar7U1UlH95wpYM6BT9dStOkV8&#10;E0187a/hair9qTKkDrhw2v8AXWggEnsd/wDd019f2dIawquw8J6waWrqdoi6bMWavHJ1DKzvtUCL&#10;j6ATYuU1r61oXR99uZjzAmWnBCkqbsCa8TcRndB+09a+jTYCPEy2Z6tLW3a49I7ReMXzWsGCpNMr&#10;sU2BOPCyXYps0ns6lpI3S8k1abPNW2qWWE9s7afXKm15lQSkuLu+tv8ABf8AjwhzePMaX/Vv7qlM&#10;KTz5OShp2cJVdVZ6O4rjduNrFttvNCfrvc7BTjgGlhsi8GjGiTRLcWSgTY3dvVW9J1l7QgzbGlsV&#10;lHQnR1RlQKmzVzGj7s0j5X7lB68qHT8rSjFe+imMXZfR6PWIV6rQWh281/xfsEPocXcpbX2pbGxW&#10;OsoVRYvsIF2RHUWTeVctt6o1lZis9rZDLPe27bO3HVz48rtZPWVtlXveYhWYjzOevsPJCvfPt6mV&#10;eVaavLGdxq4rapzWGw13jFla+v7X1q0j59gtv4Y2g2dJwzUoy2tQWtwjQNqWOhW7XY99g773uH17&#10;tUWkiE7dd15WZ9uevHS2ti9ENYi1PwHSaUQMBOu68/OTV1916rsWLWEnS/7I95vi6u1YuDFvPX8X&#10;1X7Moo1d3woXvjbn8rV88g8Uh6kR1LM2NNJqtPOr6qfX9xjFutm7lfkdszlu2XcXa4wbu0Kwtsof&#10;4pPbhWpLa71XXbVtKNSsNXtP39tuW376t/8AbbkI6dKeiW6VqOK/XV0NZ25w1kio06ZsNwZ+/es2&#10;S9dXVjbpNxpQo9ZVt7KF9Om3MxYXfZ+vAfV09ldBKBtiTwVtaVzVp47bKz6LpbH7/V7lX5HAXsp7&#10;9/IRdGqc2oNMq0Fs5q2LHxUWSGOVINXQax3dscLs1YPyI/XFZt3cnt9F7w1E8nLyGVSl1aZtnyn+&#10;yzRe1RrLXFRXlubA0RBhbU8x2kt8sIzTY83DTcasVmNXZnIPJO8m/lBbrsGwmKIWmNZ0WazOsk12&#10;cOz9bKukoV9/JWSMk19e2s86Z/tSaI5gt+mOe+T1my+08oq9tNfq1pn19bnajOkYDzi3lk4tt02F&#10;ZGntU3KM3nD68GDaDkIkDTooUB9menJqE+KKnUrPk5XzuYf7fY50jq1lKYWZnXYs7bGwPay7aa60&#10;2F9bNaxROYecKUjYpMtZnmeyX62Gyv1p6lJg7zJdnlt62vqGO0d1dGFLJPOlOs2+rddfXdZSKyTX&#10;2BKtDrTL1mU2lpZ765C/GbKmkisqpsTIp9glo/WmdZZx3BGUu/nYPNmUtr7HSVpTrbE7orGtE+qP&#10;JTJHvTXimrq2nhr/ADbhlZlmsoVhCkKazdqvAvDylm7/AAi1VGrz2fuhyZdhNJrlmPglHVyOD2dt&#10;/wBqGGtYa1KtNhoVV7Lt928vruiUdVR45ysZteuanbatHkrPeprU94wtBmKhke4glctOJzWgq4yN&#10;aGqdbofW09fW755LLNTctOibetVX+lS8ws249JQ0qe9tPltNBz9fUtuJqrO27sGFY9tpD1RNu7b5&#10;TTf6y7M2j6JHOda2QoexsDd9A9L+KTveSW15KsaDpljPX2NSYIOv/H9fSpLms12H19VG2oTjpvFX&#10;92vfw7NzKWsj9x9ACZ+02Np/ax5WZa38Jdm6CnVGeLQ1EcnsJ0azIiWnRa+SsRVKa7XxP0a9XvZt&#10;j8VXZnSTfYknTsNLYauyzRhorrVx9n+SvyT0l1lTK68RlaUys7muyI4IalnBFNT632oy1hJRO2qn&#10;u6ZbalSA8LMYMyLeuNBkvrbEZUjrKJfX2djLxjDWaT6SaAC5+zmrGK620rGb/wAisWQ/y3tRxRlW&#10;M01ORuQWby/WNZjXCTpxspWqSnLXkrTRzNqJTULPPVs0jSEJU1dfXSRkMIh0WC1vrO09jXqzg9Ka&#10;pW/D6uIsRtndTX1oP9pdWQpg1tUKq6840QzLqZziCusyuVVh5kurN1uvfVxfTa3X2k+sVajzA1D3&#10;2VzT2HvV9mpwdGU/omvsmOy6bGzKdu1EOvZKbe1rmY9c1oNaltm63W/hbW+WpTA6igpRNT0LJrzV&#10;lYus7rPboknlP7D6+kHpsVb5LWNuYUFHsCzCeUWfFhLYXbTW9fCt46odpQavLWeJdZGdaVjO/VoL&#10;q9dRSVLHbTYm+x0kjSAMZ4GZROmz9jZqnyEdPWZNj+2fF96pKuLGrssjsTGvRJ6znXyNrSuzW2Q9&#10;UnrOX6i1bikaO8HnCzbOvZtqbvOsSZxvBHchk8/Ce5ajS6M7JP5Z3v1jktaxG3L0fR0WeFZv8TU/&#10;LypjO5istiGbFvciO1SFIbFdUTilKJKGQutCi+QobO8uOJ0CNqi7V1qHUfZWq5s7BZCKOo9bSX0O&#10;cuArI+EsJ9ES1Fp26JqDY+O4QVp9t1q022L0meEtF9dLietMu/WUtUSnJ6CtVCj0btLoFqPuS/jg&#10;x9r4ip9j7ntnanQlHnRvSYow1462lsMT2f7Q1x/IUWWxs4YTFNnwGSYX1qDpGFNW2XlsFod6leE1&#10;xRYjcYVkzT2EnurNtjZogZdbafXlRZas1S3psFPLV6LDVlg39h0tM7NPZnnPW663rrRxelsaW7IW&#10;jGaVOrbRkbBYTfbweNi/lLIwpanq/TYbZ8tf6933JJrWWXbEvN1s8ANfVVc2bVNNr06TpOObNJau&#10;Qrfn7a4nFbVb2ZZ8Cr27LVLRSNppdUVJMh2DsMM14pZKfag4tHYWIR8v8ZuSlqpxlB3TVWpnRXUV&#10;1WprS251ruQamfZUDY1rblWglJPuX19eu4b3A+QIeFJa3nrIh1rNkZWD3l6F6UVo1275LmbnuqLb&#10;+Je7K0SyF5SmfO7tQa9QgRNiqJsKztG7+ux2dCIq7y1yW/4PTrNV8K1r7adtqh9T8jV13k1pz5+5&#10;myPqTZb6694KVsgNtFLwI+uZ7FpaKdoS/kkdxdu1o9Vxto9PRHEf3qZD7KPR1/SObW7NVPzFmZGR&#10;CfSpuIzD/bZef5JLswzrsxkaEzkZKNaFK0r401/Q2zf7TXiU8eZew8FXhTPa2JySlJLebtsAbGwt&#10;Iw1tsbMtZN5q++V2padnaFqNTakNjYFzLvqSPSaU2PkvqTZUXzn6Q2e+zauy9S8aM2nq7L6Wv9Ta&#10;+TvsM3x+xYUvxsbPlXXp8mb1yNXllWpGfx83vg1v93tx8JTlOy685ZXxDU22161dRFOLCOtPbz6G&#10;+ydKQUpSuHctVPiNdqI+yA8dtVLyrtwktS8IljTZ89pZvWkeqgtUR9bST0M5PNNvaTddpyadGrv7&#10;Bye79eI6vi/Td6x2euzW6LrTNs+1XTnqvD0mp4sNwl6r5fV1rTSOlNkeK2RGVXB6kSpjPymvpg0P&#10;or9f5h4vsOZLnEUX/lmu7ULamxY1tth9Tev4sWFCk32BCSsI/wC11K7OhPZpJr0ranyigKv159n2&#10;TK7W2qDT0PkET+1u+vrTg2Wi84trJqo/LJUrNNfVCtMigdKIQoK7Mea7nx+vr11eapM9n2ZHXWP3&#10;VyG3L7NNV1Q1ss2E31114S1tAiULUsWT+YbsJjJJJ1bUX13vsSnKu0rNpe77AVNX48NQLa+tR9+e&#10;mwdjsOdSkFCevt1lrLOebFDFp+m1VdffVPuaxuRBnTctFntYt02HpZ1MyrGhtJo1fW43t2bRR9lt&#10;QbUNSahbKBJcqiwZqUOdriNpso+nAmmzbXKfqr7K5CVeWWeqftatFnN3UbtbiMT1/wDXLukMs1av&#10;rPayx10fGpxk6s99zS+1l9R5iqvUI96Tjp7i406fZTzqxGuL23Gih2ITyGum0o02YLp8t/Ly9GOD&#10;2nFfJKGNZ1kmuaX2OzU2XZJW8EsoZ5krMIiv1cBmkFC6jIWSD2aDySKgTn5ZrhXydK9wf32x+Zbl&#10;vV5nNhN3TdPXXUd73m1qkpbYXahWE9/cqH9GyD1UGuqsvTU1At61Sstvh4+cHEnly8Tta96Wl7a4&#10;QWmzb2tN4bIUr40SejbG+5NXbvDXhqCstb7V+02z+cNTcm2IaebmyxJcNedmm9NXtRFleD7WzieD&#10;5LtXGaOWvVqe/wCdauoYRv6nZWJ2ZlshOmo9tsxad5+6USyvrWUV+yMt8gjtr31teSEkVO3tjVDW&#10;XXcruu21szpHzlPqsIo1N7xjq1+RaYTWu0X/ANpSthXI+lSU1UVLToIRprVrqTi9PExltXDrP7Ly&#10;g33n4Kau15Dd2dvbjsXnVNUGBe6OI/7iQe2xKXPTSDgF+LF60T3fz1pSVm1tes10/r6uvRFyzMdr&#10;ZV31lHyFHWNZL1dKDbjsNubOkutRHMtnYvOU6t1SoNW2HUG861m4B4qMWqxbiaOmrWjsKCzFnRJ9&#10;QrjPNCN4TbFWQyuovWkNbyWdPp0e05JbZUQXZ6s7JgaZD7UnkXkkLCXij6jYv1JUo2uFsh2lu85U&#10;WmrsDajaJkP1fqr9ABGe5y3ZKy05Mdv10zpw2QptXTjr/KT20UTTYdHec4Q7d30Ujs37PRUXZonn&#10;rXiX2L6ma0YhbmU2vpSXOXbKVtTYExWuqv8AOWRbSnUYGbzT46rZNpLC2tCD7I6pSipit6Zq/Z1N&#10;a+uuzrLpzrGku4E5+rakpVH8WTkUDo+g3oJi3qzW+xk6bHO4NKV+weMF3DWkdg7CystKHcaTJrz2&#10;Gqjvp7kpRnrP6/ao+amlK1JoJDx00mKRkH1wDT+CMF16ZqP46+2u2xS3ha0+2V+uI3QegdJBIBms&#10;bfYltT2iiJsJsQjqZsmSQQtCd9SjR62QHpJv0Mf3niSAwjXdqQjF+3Vm6RWaa60ePjtR+tzScVsN&#10;vyhqmr64p2TTVIHShKUQ1qN/PVJczER1eddimNqsKymEzgBe9vR06z0tmu0386OO+tZ6utSzNrfl&#10;HWgRPrpt0oOyPTzVOuU/ayzXpwKQ7pHX1rmtLaD3yGjSWa2w/demxnpzsT15M9inxddnZ9zTX/SQ&#10;jY72oz632khswjpLRBf7O1pq664WObM7tRvRp81nrynsDKdfGcdZRFpPmw4ezoNtVbUhmq0PLx0b&#10;N9SOtS1zRtbxdqJ8epTfWAE8ptrqWOx6Hr2eaLV9qVbQ1WbTyZiHNJ32W84NVdmcm9mlIk0V+5+y&#10;+vel+y03rTNb2oNSE65tz6OI2F5vf3rF9lHQ6wm6xudpbUFYyhq6mmj1Dl1lRB5rFRedMQRdax9b&#10;dNfI6Rkj1WhnRyywhXNifSuzNFh0jtUp31l157IGu+wRRfsbrawrbaXskpz1cr5Tz22PJdg1W1NN&#10;sunM1ttmqVjI/Zt1+w16LV/QXbcltfaXNXb+PmBKNIrzPZswwbKzVb0SlyHFl+1gLzPkaCZ11ldr&#10;3skw+SV2dlJV36sO7SiGFLbSxtohOu2q9S6jCpo2svER5tMNaoT46+0Sdmaw2fPN5VrXY7IkobMc&#10;i/8AK+wFpNlrUHZLfYpm/q1lX0/i1e2CEaVWUdddiFTp7PeOa9Z/VqNNpvVa4vgsdeipjPsVhGmy&#10;07WUKXnt1pI696CSlJ693jPvFtexxEi2jsoz5PX7BtieliTgNas0+sZ+c/cujaE6y662pl6a1Y6W&#10;sPrqmz1jr2XKbBz7/eE3FZ7IjLDslFnvbcVUiYpq22KG0oIlIS1P4VnElr3t1okdpX2Ivwd3lUtq&#10;USfqybf7ZGC7QZPZNjW1Fnr+YzY+NPpRmMYqk2PEq6gqz7DXEU2NYU8oXnNdVNmgmrVK8NsT2W8K&#10;ZzLZx6EGYuZqdL68L/IOs9R5G8eg1tUumxqVhJ3ltT057cjYNmwSuPYHKcMNSjpJXFlr5zOudemb&#10;yudcakvTasuvatjBGtIgMOdm656WtRrU47VqE/hzjXFK9ftCkk2pJ+27uJ8dPU+TejeVthfrUaqa&#10;7K2q+l1imrdm1eMkzpHXCrnFPRH7NbZvtrsQM9hY/p8hsyrRGt6xXZx4PJ49UxXn8anpNi3aKJKm&#10;yRTyWToa7FU2K6NUCblKXyL7KzZ08z6bGCTWaHQKxLTdTtDoXrMa/j6XGam04yfV5jY8s9LbO44c&#10;NpBdje3u+pQctSi69G1zKtjOzbFF2BLxLWpqjNhFdmjfSRNeqTrCmnRSnm302q8Q2bCDVee0wzYp&#10;9io9lMOfee9XXrenO+8NLzGhVG/jij/XmJ1dtfZm0ZX1oNKMJyrsRkKjYj8lHjUjj0lF3OtBlhXD&#10;sDCaoVesrvK/2Dusymv2DsSkghNjPYG1fXj7CE9ewkZV129HpRXoJa0U2WZZ67WFUH77MHKxcvbY&#10;Is/FjeZ94eTPMKCLYmps0do7OW4cH3lOkWsbBTKvm71eOhSG1acbSZZeELqRqzX7DKptrzosJ0g9&#10;dgL1mq66XUOftUREpsnU4oQGrbUlst/txn2004/fp1X5RcSiIWrOmWVJ0EKWoMCkmyIond40atKm&#10;XydlQefsOrVYfxkDUjrbMVLT16qnxilKFaMzyW6zDC2o7X13d9nSsy0tKpmhe8eNdVqSLES1B9eb&#10;oAoNUEzB9UZIWpn7Vu/n4OoSOzsUpDVaCYBPVX1TNqbUvBbXVyscIW2vDb9kUbFZS1tYZr0OttNu&#10;fHwcbcNhGanXe2HnsnlHXUG4+/8AHsKabMBfvbb1o6VWgW9aWvPZktNq51S2wir1s22kba+uybDv&#10;OoajP/C+tx6UOvcPSUOYx1KZSQ182F631xLnePZ5C4UUpSdbNSE9iEc2K6j0+tOrvqxlX2001BQG&#10;21XxySSk1DrmlKbOuKVtVaDs85IzVeD5Had5QtIpp6KNqdEdjsvUjUaM9mP2Qj7ki1K7FtmeyhWx&#10;prA17yrp1z20W1hGHRo3113abjM2nYa8j4RO1O2VlzXc22FtyXDjWEgw2HJoktXUq3lWL32e8lXy&#10;pVLzlxQKwPn6w1+JS0A42NenmDEvsS6ber5TElTPWqTFokNV1vGuumcx2YanxZtr12riT79X0jRj&#10;Oz1REjPaQrUt8c++d35DTnq1aa01pSFM2VAsktuMHtrNraFLRbY1562JwmmdetVPZpQp1vZKDYpt&#10;68Wp6TdZWS32+r/YmZjUqxtsrs2bqYQjrSSkNii8SSal7msK7GwdTXQUvpTWETw2ts1xPykZTbNf&#10;0ehnWsp2+s32bBa3kh2La2zKT9mYUrHmzmnn4aiQd29pQkt9nPs2mn2zxsur7Ht4mP8AuapsVfLb&#10;Or5jxOItoYJy+wvvHcuq7Nz1g/8ALN02NjI9Bt0SF6zHw7icKCTSaMPAnLaujBm/EtLel7bGwTkH&#10;96/3Ggm5ehb6KZKqe0KSbXdK67I0+WbVqlA9KNZoU4jta2zraYjOeqJ2DPKb0khoxhrzpKmzebWL&#10;gEIyA7OycJRZIH1NeiRnNIIQddXpXWNdjQhrKqznrzDbTHThR3eUkKTLgyNGX0xu6FNlPTdG0hj/&#10;AHJxv0tMDXWtrxEA/ZwoZFpfzdxNCwkLvraTa0oec4bboG9Hsgk+vOk+YN7tLaT1rpPHaEw14oNa&#10;XlSx+ysbU8jUbGl1lCmvkP2PXd8nr3NLUmaca9BJlf7dntbVtO1OonSrwaNGM9hmlir0n7TxbR2W&#10;L0KK1Qs9lBm7vQ2MVRJRw+Lq6uvu8+FW2njuVibvQprJ25tCPrT6Zfa3+Kt9rxGukxmz8ag15oxo&#10;/wC9NeUntRVDHcpMadfsb302s1te2k2zpbWmutq/cvuaP0oOmvqz2XltbI11bYA3HVRBsSmsuLFG&#10;rs7G3BFY2jHXWORLUX6e0HrsvB13jRt6QorlGkp+6qwph1NMzvPXhIv2G6+stJLPrTcXtt7H1RHn&#10;Yx9ikKR+rSlFHVdj1Zoc4luadY2VJoa+/rS0abueWolY7nkXK9vkPiv2/8QALhEAAgEDBAEDAwQC&#10;AwEAAAAAAAERAhAgAxIhMDEEQEETIlEFMlBhQmAWI3FS/9oACAEDAQE/Af8AQI/0uP8AQ4wggj2E&#10;P3kEEe/Wn+TYjbaqhM+kfTRVRHZBBBHQlPi8EEEEewi0EXVLZ9NiQqOh2dH4NjPpsWmbEbUbUOhD&#10;pi0XgjGCiiWLRXyJR4Ppn02R1QQQRaOiDaxUrrnsdGEEEDPpsWkynRXyR+MKRogg2mw2G3OCLbTY&#10;bDYxUkIjsnrSvA6SCDazaynT/JCz2odKIHSIaItA0QbTYbbRlOcEdEEG1ipNpsNh9M2I+mQNCRBB&#10;BHQ7ySSbiSTcST0Rg0QQQQRecYIFR+Tbee2MURaMNhsNptZDIw5JZNlhNvPJGCtBtRtRBBBtNpBF&#10;2ImztGaWHFuLSSIgbFQNIhEG38jpNtmiCDabB0m1CRA0QRFoNptItBtIFQ34NpFuLQQOlWqQqV8k&#10;U28DqNouLMSGhUH02NOyRBFoNptIIJs7yQNNioZ9Nmw+mj7VwRSQiBk5xeTcegp3Kt/0bptBCNpt&#10;IvBAjcS7SSTBNtxvgWpJwU7TcjgfkdKNptY6GKhybGNNeRWQkh0o+SlodX4N42TZ1G83E5pHKJGr&#10;/ptP2MZJuZuN5uJFUTmxWgjCMJJNwtQ3m8+oyG/No6Wyb6mhqaaTrXnoTg8+CMKdSqnw8lUShReM&#10;kpGrTeCLMTJJJwZvYv76JNxOH6h+o6XqNKiiheOqfyOka69xI6hPFIj82lH232tkEEqTaOg2m0jC&#10;cmN2eKT604H/APVI6Z5XsJN5JOCS+R0/ghkceR0wRJEWd2h5tk5+m9T9CvfEmt+u/Uo2LTWD6NKq&#10;HyP7KjUp/wAl0x0zbnDc8JtDVoIEsm+n9O/TqfUp72f8a0qedzNfS+nqVUfjCOin70ab/wAaiuna&#10;4znsmSScEVMRJJFnIm7O7qwby/SKlTQirmmUfq9G31NXZS4cmpT/AJIX/YoGoyjB5K83m0HkgaNr&#10;PBIyRVDrNxudpJ6FU0Ueq1af21M1NSqt7q2aNG58lah8H0nt3D6dOr4Y5oco1Kd63rOe2SRYSIqV&#10;vkaKfYo9P4bKnLKuNPpm0qqk09TazVpjlYR3T0J2aGmxfhkfjF4x0UcUHyaz+zt3PxnGck9U4/0e&#10;MHlOLt5K+KIKeXB6lQku12WMk9CyWCZutCNpHbF0U+TXqNJTUep89z9qskyllXS+nS/ceocs0FNR&#10;6j93ZPfBBFoNrNry22k3M+Dlc+x0Uaj+49N5k1nNXTPSs1jBuFaExo2ipIEoGjainTRUoJynr0fB&#10;V5PTrgq8++TIIE4JQxX3EiqFqFTkjqi6wXFAzS40x9MEdEdadqbxjBFlAkjb1LJFX7LTGmT7mckT&#10;lF2IQq2vYUcs1eOBeTW4o6pvJJIxWfWsKX2z2RbS8mq+TTX3HqHx1QRg7L2KYp+BYLFE9k2g0FJq&#10;v7jQ/cep8x1v2C6VUvm79hGWnwpKnyelXyeof3fwqqE5N2cdU4eSrikZ6b9pqPn+G8G4T6I6laim&#10;TVZJp/bQVOX/AA02TFVnPZor5K/JSpZqOKYH/Az0p4vs8lH2oqcs0lNR6h/b/CInoTJ7qPJX4Gel&#10;XMnqX72PYpkk9miuZNd29L4PUPnCPYoZPslZPOM3fSpNRzbRpik1Xz3x/FIgp8iphFT5EL9hX5wn&#10;rXuVgn1wJXoXJW4ptR5K39o/bR0T0STiiOr4w9NT8nqH8W0aZZrcLpXsW+tdCJ6Hxfi+lSlSa75t&#10;6dGu+PbT1ThHXObGsNOmWftp5K3zb09P2nqLt5vsjun2M2Q7QenTng9RVwMpRp+DVcv2CzXv1Z2R&#10;6VRyeqrm1Hk8I1PJ5vF0PsVkMi8dk2XVHzjNkaaapNeqaraK5KvBURkl0LGcl7R4zZ2ggSNGndUV&#10;cUlTl20Eplmq+B4L20fjBD9urO3pFzJ6iri+jSa3GEdE+yVn7WLSbr+no+09XV8WRpU8HqH0R0t3&#10;kbk8Xj3CwnGhSxcUmtVLtQuShcQa75IJwb/gl2v+rySaFEsbhFbl20KZqP6NXyIawXasI9osoEf+&#10;DFwPzh6Wn5PUuFf06Knwaj5tN4HhGEYr2cdyItBBBpU7Ueofwcknp0angrxnvd37OMFk8dJSz4Nd&#10;8kiNGhbZNbxAxkXk/wDOt4p4vOcXi8UeMIv6aj5NWporfNqRQka7+LKzEVFPi6WMXi0YxeLyLOOt&#10;P4GImzc30W6aTVqhE200UpeTVusto7POSb82kSs/6usURks9OprlFdTbnKjllCSR6ir4voU8lSNa&#10;rm7wVpYrpXROMk5wO7vN465y9PTLGjVfN/T1FfJX55xd5InBO05Pqi82d0TmkNWm6Hf01MclbNSq&#10;XfQphFXFMsqeM/F5J6Y7J+BiJwQ7vJDtGSKKYpNTx5KhMpNLwa7XyN2fan0xeOSRMYrNYLGL/wB2&#10;Q+jTUsVMo1uOCLUopappNXwO04xkrQPJYoYu1XpY7SM//8QALxEAAgECBQMEAgICAgMAAAAAAAER&#10;AhADEiAhMQQwQRMiQFFhcUJQBTIjUhRgcP/aAAgBAgEBPwH/AOBT/wCoSSST35Wqe1P9ZI8T6HWy&#10;bU1wPGM7Ka5+O3HPzXUkZ0SOv6JJ1K1Nf2Z0eoh4hnZmZmYsRiqnRNp1V15VJV1DHU3yesetSJon&#10;syTonsZh1odc/HVf3okkkk9RfZVjpD6lvgb+7TZlLJMx6jPVPURmROqTMrZoPUPUM6HX9GZk9yCL&#10;R2HUlfN4FUSSZkeoirG+jMNk2kVnWKpmaBVyMTJJMwmSOo9QzTbN92ZHYi0k9iSTOh1rweoeqPGP&#10;VPUZ6rJ+xVPhDZJmZLJ0um0EEWjRFoutEWlEkkfRLE2SZjMZjMSQRokzEoqxfozt2i02/WhDZEWZ&#10;BJK0MTbGKq0q0kiqJMxJJOpIgZJ+jkcrkkbkm0ksVZnM7M1pMxmZOimPJVUpk5vJJmMxJJNm7tma&#10;8Wg3JtVjNuKSl1+SX4Mxnl7GYkZI6oMxmM6FUeoVOR1RyUVp8GYbnRN5Kq4JM5mYqn5NxJi/ItjN&#10;UUuvzalz4JqXgnEfIll3bIzFOE0+RtFdDq3TKKGluIbfgpq+x4yXIsdMdagzGcdcCqYmh1mczzwT&#10;b00JiUcWVMOTJ+RwUNLaSrFpR69L5Hi/SHj1+EJ1vcnFfkVFT5ZQoFTPIktc3hDoRjKNjJFnmXBN&#10;RmM5mJQiSTYykIaMpEETyRFnh7yPBkeDHBuV0uTJtKGqmU0+3kqrqXkWMz1V5KeoVLHj0xsLHXkV&#10;aq4GfsqcFTrgWJiTuhbrdFWG/CMPC/7HpLwKiCCBUGU9Mi06XVBKZECvjve0GUyDoMrIKsKeRUQt&#10;rRpTHaTNeGSbQSrZZHSmZEyrBPQQsBHpIpxKPHbgSshVp8D1tTycciejKvOp0kM3tmJ0TZ1QUvRw&#10;ZmZmciGiCGQ7b2R6VI9tld6lSRowcJ0VNsfZa+hVCq7UGRGUyDpI0NryN7bCb8kM94pEeqlyZkzh&#10;bEODMKsdTM5mJvGtLW+3VSnsxc5KhVZXFWh9uB0mQgy/Q0fi1VVXgWJ9odVJn34KcTMZlSKubJ3T&#10;F+bzF4EuxVRmUH/jZXmnUiSdGNRK2F/yUGDU/wDWr4VSP2e1n6tA8NE3S8GyFUmSjN9HqMdV5uqe&#10;zi4ro4KusqZQ5pT7EDvW/TqnwYy/nSYVaqpldqexBEDUcEEkn7HsUqSpCSexlaKhCylSpsrqny+1&#10;j7sfJ079mtWd66cygwav4VDXo1SuCZ30QR3miDcdJwZpJXgdQqoHWiE+CIEjIZDIZEZVaOzB6dL8&#10;Cpjg6jEdC9phttSz1lmyEdnGo/khRiUwzCq9N+nVdWntzoaGiqRHBlI8jKKl5IJ2KWpKm/Pwur3q&#10;VJSoRTvjdqCHRWY2FnRgVysrvPwotFtx02pfhiqSKlO9Jm/7fCxPdij4MBf8jepa1hpbrRHxGrO6&#10;ZKmSd+1GtmD7sSSt7HRuW3ddqdEk3gj4LRlGZ3Iq5M6fwauDpqeWY7ihs6NbT8ee87sdJXRJQ45O&#10;brsIenHcUnS0xSdVVFB0i9nypJMxNnUZkZ0SSSTb1FMEohFVCNjZuPg9Q/BhKKTrd1COnpihL4a7&#10;fJlKrNje2wsWOSrG+j1CquRVweoyvqHPJRUmQu3BFnfqHNSKeDqn7kjD4JvOh/GasqxqSGL8mIvo&#10;iqBUryOhDwzJ9FWA5KaWuRVD7EaXerfEtj74olt8d9itRoYjKQLYn7GhtldTQ8YXYkeqoo3xLZZx&#10;iPnsqpjTNmQUj/A1PJVgJ7/AxODB3clXBge7En+h5K6fN3edOy5utc6sZ7QYK2MV+1nRrf8Ao3Hk&#10;y+da7qJ0dTVBgL2nUuKDouJ/pHT9D3+RjRVVlKVtB1zhJHSKKfhr4ToTGo5KqXpkntPVR7qpt1rm&#10;uDBXtRHwl8KbZSpR8J2xHCOnX3bF92KUbKPkT8B0yOmOe7Gh26jf2mEthuEYNDeJLERZk/IbvHbd&#10;I0b3XcZiLNUULYx3FDOjXu+Ou9GtjlETx2psrYj2MNy4EdbV7YOhFZfGn4j3HTPdkx28p0tL8265&#10;7o6Sn2z/AFMaZ0ST2IMercwlCm2PXNcGCvaLsT86bz8GrgqxMzgoUIfA98Xcw+PgQR2ladC0xqa7&#10;snkxXCMFZq5EYj2MOmcQVkiO1Oh3i8/BnTPa86OtrjY6FfyEdRVlR00N/BdndDvSu2xa+bxqV4v1&#10;NbqrhHTKKSDrH4OkSmRHBPxI0LTHYjvIWjFaSk/3r2MKmFbrK/dCOkWwrQRoYxa40z3I0TGiO5Nl&#10;fq6llhnSUTUIZ1H+xgKKb/i0Wjtoj4saXr/VnZWmTrqp9qOgw4VsTgbmow+B3TJsxEk6H8mLPXK4&#10;vtwSSK0WZjNVVHTU5abY79pR/tsUcE6J0PsZrIjU/iLTFloZ1GJlpMP34hQoVurbiKTpqXmFoepW&#10;nStCHeH8B6p1SOyt/katoOhpl36nE3OlebcV5tOqNM/Da70XkgaI+79dirPDP8fh/wAhjOor92x0&#10;ahWnSiSb76YvAtjnRPcZNl2otGnE2UlcVYh0tGWmEQVuEYnMnTKFvbnRGmOxNo0/nXGqO0r87CHa&#10;CPJ1eLlpKFnrkoUIg6iuKBbuZMBbWT0Vd+NcdidCtA9H7tIxC/I9xcXfJ/kK/COgTqe9+rexh0rN&#10;sYVO0WSvNnrWtnJFlonsSTZk2gjzpm7JvI3COprdVcI6NbS7QdazBW8GHstEEWh2nVFosxXR+yCR&#10;3WmbQRdmYmyGK0C+rLT1Dik3b3Ompine3g6rEeaDpk82YSFZ/gliVk7IYtEjEydDRFno5IukRp/d&#10;oGrLjS2civN+uxVEHT0Usw1CtVsiua6tzpF5s7KyKuRDG+1OiSbSK06JtEkWmzJvN5+rQIYkQLa0&#10;nUxXXyYFMsS2EYzhFdTnKmYEis/wK7tN1qV32JtzxZ3e5Op7C3tNotUpKKYsrO1bhGJVU62dHR5v&#10;1Ne0FDk6emaezA759CUcnm03gi8aELnTGrLvN6YemLzfq64pKWYFPtv1dOxh7QYd4IuxokV41OyG&#10;ST2FeRXZF3oYnbe70ddVPtMKjeDCUKDyM6vElmHvXCKFCFZMky2kid7re0EaJP2O61bGX+RTUMiy&#10;EMV0LRFotOmB8GJi/wDJ7uDB9z2RShofB1D3k6Sl+BLUyO49EiYxMmzQn4Itm8aKkUra8D0ve60S&#10;QY1UIqqhydLNW5JyivgxKXXXsdPsxWSsrp6FeRPTNmTdD1TZEPQrRdqbxHBSf//EAEgQAAEDAwID&#10;BgMHAwMDAwMBCQEAAhEDEiExQRMiUQQyYXGBkSNCoRRSscHR4fAQYvEkM3IggpIFMENTorI0QFAl&#10;YMLSY5Cj/9oACAEBAAY/Av8A/eR8V4Hhurc+o/8A56+I8BW0Beeuy5mtIUNIZ5K01HR5qdT/AE+G&#10;7l6FQzB6H+lzzA8V8L4h+i7jfqg4ev8A/OPM6T0CIEMB6a+/9M/0leCn+kSpYYhRxCrqhLvP+nRX&#10;UjCtcLXj/wDd3OZPQf8A7/mofTdfBZPi7C4bzjwWP6H+mF4LCk/qhAgq1QVc0/8ARJU6Lh1//L9V&#10;j/pkqDU9sqGNc76L/a+q/wBse6iGtUQ0+K1B9FFdseIU0nB3/wC1S8x5ouuEDdcOgOI7XwVrj6Aa&#10;q9klxMZ//fN1Q+m6il8Mdd1If75Udo0O+kKW5VtOHP8Aw80alQyTr/ST/wBEn+kLSP6TupKkK6P6&#10;x/QT/TGW9CjxGkHwyjwmAdJUX/Rd4H0U1XT/ANeP6XNwUGdoFw+9uFcwyPD/APaAWONjW5PyyuDS&#10;u8/2QDH83zk6oOOjtcarS0HQSsZ//e1rcvP0VmAdyFJyf6y5Q0nP9Lj7f0t0n/q0/pKkqT/Tz/pP&#10;9eZTt/WVn+un9Mf0jP8ATP8A0QMs3arqR9N//wBky4I0+zUi89Sj9occfKNEIpxPy7ImQ6TovlLV&#10;DnjrAQ4bhp6ouaY8Cg6k8tnxU0n5+67Mo/aWY8NV3o8//wB23VDaPFZqD0Xf+i5ZcraQs/H+luB/&#10;XGVP/TP9J/oSd/6Y/pEKCoH9M581p/Xl/pn/ANidF+iyo/6c/wBLmktPVAV+U9dlc0yD/wC5H9CJ&#10;0ReHXeA1QL+V/wB391rYzwML4YDo65KvcGT8uZhfEtf4lGbnH7rUIYR6IubknqpEMcfCVLbX0/7V&#10;xNRugWYIz5q1+5RDTPQD8/FSSrcrVDmiVyPd7qCbsTzD81ljSPZc8sd0UB/vhXMMjw//AGrJAXLn&#10;/pFnPlF4dE7BZd9FZdE9FzGT4rH9bj/TmWf/AGIWuv8A0SsYlSf+jP8ATP8A0x/19P6Db/pytf6Z&#10;/pELqzcK6iZ6jcf+0W9nM1D9ES6ef2PjKxNw1xKay624581Lfikeiv7wGtyY9htYTn5nJ3BECfVG&#10;nUtxGYyoNAR97Eqeyxc058lNQ3EeOfZfE5p0mFdUx5o9rpOaJ+XSQst29EGltrxuFO31UHvbPXAp&#10;lt7PLKLauD1Qcc7K0MjoQhy6/wA0XMCJRL8LBDh9VG/jqrhiOii6f+WV8SnI6hZa4K7iAeadzglm&#10;3XyV1Iz1HRW3CfP/ANrmMeaiS7yXI1xK5pZ5q5rwR5/0y6fAZXJT9/2UOPoMKVLeU9UIfK5gHfRc&#10;tL6qCYaflH/tY/p5f9E/9E/0lQCgx2f+nlWPX+mN1leP9LVb/TAUrm0XKs/0iFB/6ICMTdt0VlTB&#10;G39JIV8QOuyDdyoq7/0DmEteOitdioNuv/QaRfzDwKvNVsea4Jk6Z2yi2g2Ld9ZXJUx4DKuON2lc&#10;SqDO0K5rcf24U03OdBnIWhDuodC5bnujfKkeStqvcSdCBELiOaSOn7ptk03Zm4yIKdGhx5qaIL8+&#10;cLkZEbYyg6oB4g7KCYVgJjXqmO66+BV/Z4BP1ciXZAxjZNbVg25BgAofPPRS7llEtcWuH1QcXjIy&#10;I3QJ5h0cjVaNev5Kyc+C5p80APKVjfqQgVhAW5KhwiCiG4B1UqW1XLNR34KGl0eavLlaWtnxRBNv&#10;/HCmk9/uVfnxyoDi0HYFQ509P6Qsq7+nKuimV3pU/wBLQo1UYWVhQP64R/8Adx/0dAoyo/p0/rP9&#10;M/T/AKA1gLj0GURVY5vmFldVheKC0WQrnvtnT/KyFClOeZLvDRAi7zdlA3abxCudlkajVXNbcPFV&#10;YaDTO06ei5AZbofHzXO5gA0G6NOqOWJgfkjYL2tOHOP8KaSOK9/3Qm03F7XH5iYCsc4XH7tSUGAn&#10;GIUkT/xkq6pfA6zj0TJbYDgSIRpDlfrHVcwLATsFqC0nO6PPbOkqBlu6Am2fZcttRv3m/ooomM6D&#10;dW1hHosCTtA/BFjrRA9VNIz6fmFHBdKJfIafuaoGixx3yvitAj6oh1Ll8gntLg3wOCrLs6+adUcY&#10;DdSN02qDyuGf0RfRJDXnm3z+S+EYqOEkjmhOpkCm5oyRvPmuHq35cRKucBad4lE1KWYx4hCq0lp1&#10;FuIRNbm6QuI0xGvUFF9aS3QO29V8KnYVy4lOmLvb3UHvTojj+kR6rlajjCJIlB2vqrXYP5o/MN1a&#10;4wCoeF+CLLbSFIcHDr/QeGFjIKlW7ox/W7ZT/XDf6dVhaKRqvFQVj66f0kLDSf6RCHii2Qsf0n+s&#10;f0xqs+3/AE4CONV5KM+SiFaJd5BQ0PPojUrscAOqjs/KBr1Ka64h7MeBCHZ6zW666Ii+B4oBpJH4&#10;+6s0+vugJHMiwMvndqFCm0nqHDbzTmS8Actrf3XEZSNU/wB2quZeyNh+hTW8zLu8TqjxIqUj1wfo&#10;uJQqTTPUJzafP809E0vNl5z5+CLhViMRuhw9NnM/NBthc3cgjVQ1rugOCPooqNz1TpsFNvUqnIgb&#10;GUWV3zJxdkBN+DYRm7YjzTeNUFUk3QS5F7aIFN+4lRSpue08px+q4PbasOB7o1whbVutOJ72PFWu&#10;GvzBRRAscNThCgaUnQXZ+qrdoLGhm7Hu28lD8jwV8x5p7rrXaw4YHknUbm1GbbQfBM4j4qkwBsEb&#10;eC+0SZEIcFzbeg5YU8VrSY+bCms60eGVfRL6rUOO6N+YxlHgtlo2/wArhvql72aDQouDA2r8pbgr&#10;hUj8Vru87fZBpupO1Gc48k5uHF3+5OT9Fb2en8M/NEyqgxdOZ3G2EziE3hnsUGk6OkbT5onOmf2l&#10;XvBJduwgIhrmuzmdfQoBvM0p4mT02lWxzsjI/BGiRBGnWVpa6I/yoqQD0lXd6cELmphFw5RsB1Xe&#10;GmhGUGuAePbKzTw36LN2NB+q77h+SF1SS30Uy2rJiB4qWa/dnCbeA6BBA6okCVgHyRLyu6PVfDFu&#10;dkfHWU1tUN5Ndp9VxWgtZOxmFJx5qdcbKWPGmApbzdYQB33Rkeq5/ooKjWVnICMID8VlXPPohlFo&#10;M9FqQQrQS4eCuXeC5stOqkBDdSAs/wBOVT1UR/WOn9NFoCjUN35JlSvzXfKjT7PfTLfI5XDc2RpL&#10;pgricJtrscpkI2F9BjWnDd02lc6kNJBVxvqvqfMiXNcI6BNubEjfX6p1aO50xKNnK0ZtCDjl2kKa&#10;JAxsgBUGNymS24jTKsfaANd3LjB7WBENtnS/coO+dvQomu7L8Er4guZt4p9O7L8hmyd/9V2LQcJj&#10;Ya1+mq5ZI3wgHzA28U5vbMYkKxhamm0+bYKtqA8PUzuv93GwmUQ5mmg291w3McLc4Onko7PAzh0a&#10;+ag1LW+Gkqa5LiBGsH2CPELXe4PqjVOGtGCMz4IPY3l6CIKD69MOLPFcVrWuY75B3ghSqsdT2nTH&#10;ij2kc1Pa3KtpjiRsUaDqV5H3W8w9VbXPCnLW6lXUagf1/wAqnUo/N44RqVGtDYglsYTTwWvPzlpQ&#10;4bhSxPMblY2oKg6kHBVzqs+R1PqrM4HNkp1Oy6cz4dCVYOX6pralzgDOTsmufTbaN0KjQW7SDlWl&#10;mpnPXrCLYx49V8LE6xoubDSdkYOAPor6cDr/AAp1gnr/AIW0wpeQGbygyf8AuPRAmXO/HyRee9uE&#10;KluD1VjgVfENPjhBxz1Q5dOpRYGmZ1Ti7l+iA+ZyMfKUahd4HxQOI9lNk67zlDIBM+hUh0Bf7ngr&#10;WO8cqJaJ2RdcYGylnNKlvZ3u/wC0qW9mqB3/ABKDO0NI/wCQhOjXdZUud3eim6UZnPipgrMhXZlc&#10;zQuRYavibKJK5cq3mnZYmFyb+yOFyiVBEK5uVzBTdHgVy6oOUOEBXQVD8fVS10rlkoPsNvhlFxHK&#10;Dvqmiy7ZW0GqKZ4ThpOJUNaLt3FOq025OSNso0+0f7R2K4baUtCZT7UwgnSRBtUG+pPsEKbwXMEw&#10;IxlXMPCfAgE6K57g5zR3jn6IOD+G0+EI1Xl1UewTqfD5tuqup1CJ/tVwsnqZDvZTXcG9JlW1mXPH&#10;SYjrCtpwGk6EY+itFNzR95wj8U2lrO/VCnTEOHU5V3aA8t/NQ5/Ct66Ll7095D4kuGQfFcNzAZwU&#10;ab+/oOi/1DncQYwdAg2iJLdXfunt7G3b5zj0TTkO+Ua+q+Iyk5+5Gqnt56i06fRGpToNd4DdX03t&#10;oNOSM3KztlUOYO75pppWBm5hXdobg+6t7MGhnVpOfJH7RHN3ZP5IccS3oBhGtUECenVEls7nAhN4&#10;dNzZ6aR1XxmgxpMrjVKlqD31WssMXE/RGpfAPds3HjKF1T7PAi10Z8dUGUHX7ughcRtF1DxBEeqa&#10;81gam4dpCvpljAem6t7TWtE5AyrGP2jmKs4D/wDtz+Cg06k/8SiC1wj+2FtDcqXCYwJGiyvAHRFo&#10;UyPL+nM3VS45G+6sIneSo2HqrmsxsufSIQu2Gkq5um3ghdnx1KBlXsGOiGcfdhdD1RfYT5qwtIKj&#10;7w/mFOh6IDtPaGMOJAa5xlSalRw8GAfmo472z96n+ifTpumIIPgcygXT/SG4j+hZ2SoaY3hBr67z&#10;/wBy4YrVAOlxQ+0VC7bmMrlcoPRWu1XI7C5m/wCVyu1WOZRqVw/nCA0x7oimDcNxog2qOb1CigPI&#10;Tn1QJbEDRG8QrWsEpyFz8DZYf+SkNHjJWacR0QFSnLvlQaOzzG926t4ZD/NEGnLQYwnFlP8AZcMD&#10;zk6Kx7QMTdP4Iua4Y9V/8bn+ZkK2o4sA+7gIVOy31fBxnKurDhx45QqOaSzw/QLlYX+/1XJNp+9P&#10;5LofEw1WcVpJ+dF5LMfd3XG/9RyxrbQ7cnwX2Ls0xqQOb3X2cOq0Ady1XVH1KngWqey0rXHc5/NH&#10;7dVIt06D2TvtD7mnS04KB7KwM8U2ux9us3FczjWqj7oQdbxHedwCq0HYdifD2Xwq1n9tqosqOOM3&#10;RMqnUq1XnifLAEKn2nsbJvwAMz4qxwqunQnCd9pBs6Ez+Ct4Z6B5GP3VxrhgGI/hU1KzZbvGV8U8&#10;U+OI9lw7H50In8ViTnDTB90Gv7PDtLmnRBric7kqKNUtE+6FWhWi3YlQx/DZ073+FxKsnGxQrjtX&#10;L/cI/Nf7QcHfMCsB0/KTIRZVq2huhaPzQ+1xVadD/lNo/wDprGzqZ28pVvbQKd2519EA81Hifurn&#10;qNziNk3IM90bYXPTpXNPNr+SDc83TurhUngN25YHur+01C6zGP2UMkt8ynMbeyfm1KDx2h07XhAd&#10;n7SYmDjAQAcCT4YlcRrabmj0KIfU4k7uGfou9b64WoKs7TSZd7fVG0f+LtF8J9Rn1VjKxubnmbg+&#10;qgOYW+GT7KXNMdbcLmdJ6RCzEaBTJ9FoJXJgq2m6D7LlyfNTHN4KWNPurzyuHisZnWVaZjzWf3XK&#10;ofdHgpc2WrSAmuc1zrM+fRGG27kv5R9UKT6lIE+Jj3hNsfSfP3Xae6mo34rGcMcw5h8p9EOJqMK0&#10;qSzHRCo0xbsuPzXu9f6WdqFwOmYTqjKUuA3JhWNDo8lufHRDmk7rnb6BDGVFuZQDQbuqF2fHxWQb&#10;OiAa2AOuyDqp7/eA09Vww4xMQCdEHCI3CBcARpHgiKZHXxK4riROucoZnxdoE1pd1khsIOYO6P55&#10;q9hM9ECZB1gLlL5H81RL7bHeKvc+y35U0Xd3zKJLw4axEKaDwJzByfZC4tpN6vwrKYdU8WjCc4UZ&#10;s18U/NgmbHC76qf9snwkeqHEt/uKL6N1TOg09lw6jIzzSYVlxJHQaIRTuzzF/wCy4VCm1tO3WfyV&#10;wB166pre3X8mLQjwL2zqUO0V+0uDR8pwvs9FllPcndU6dE6Yg7+qNTtNjiDJk/or4bdp4AIOvxOx&#10;IQNHvHa4rh9kp3/8dJV1elB88D00VjQ2HGUKgphzgIXFlzY6K4gyfvZK6kbTauHw8nAJyreMMp1M&#10;HE6q8anoocfRXteQ9vsgKjh+ah9Qls9YXdsb0G6tnCdVB7yD2z5ynWUGz956FHtDQ7rGE1r6V7Qu&#10;GynDB/NkGOe6mP7f3TWCo57vZc8FC4Y8DA+iDGsaGgRzc34photaC1WwE2wSG4A2VxNil5DlY1kl&#10;2+v1U0GubOrdla53KNk21croWKi4Tm3WFDhPED5NUOI4VB46oy0en5qQObZTW0CJGCcHxRNIOHkE&#10;LqZ4Uxcf0CNMGMoOugHqFENeB1CjhsI00RcKd09T3fJFriXA7Y/JWsAxpkoVG02FzOjtfQrODvCk&#10;ItbT8VzUi7yKl9N4HQuWaI90eWAdIKwMrdgjwUHIPRWVHGfSE8vdLcR4Lmf7hF3E1/sWr/oF2ilQ&#10;BY9jZaSQZXLq7mPrr/T9FxIRbRpcJuzZlfEBmVITKrGhxYZg6I9oIEv5j0ysNVsLIWBChwhQg1qs&#10;hs+aA5Z80GuGSoVsBR8xVzpjyXxMz6KGtCDBaB5IhkW+AVheYHRWXS8pjK5NV2pyIUvZy9E59KgX&#10;POztAuRga7o4YU8EO8SIH1UtaWh+nJHsg2tbjQuElWipv1/JD7ROdJ3Vu+0foh8JwDvBcPhvDemY&#10;Qudb4IEg+quBDgUJKvaD5qHoVKDIaRlFjjJ8loSPAIfLU/mq73sgeI7xlWtvdZqjToNPTOy+0V2c&#10;sdUOvSV8V0eBK+DqUAdVhcZhmNVEK60n8F8X8VgLi0/ZOcThiBa3GikrB0XKr6kmUS4iHD1CY3WD&#10;hfGapGFosLIlQwkLmHrGVwoUBiukkdAvg4HigGq2q0unIXMC1fCMjYFQWeStg3e6DB6qHMtnTf8A&#10;BXZDdDsra3kcrh0zDBE9QFbSABHzaz+yvcQ8zOBCcxtwtRYKdxG4E+GUYsbVIxPQp1NhIfuI6InH&#10;EGuw/Qpr6tFrqg1IbqEJbHScwgO0Mtn5m6e2qb2ipkjPmE6t2atDjtquHxBBzAP5K7tnaS39U5/2&#10;i5r8hw06Lgh4dkQ8aI8B11v4LkHOOpH0Q4ojMEiCrFwHgtcN1Lqd/XwV7Ww1B2Xz9PRFxjp/Arg4&#10;NG6psY64Ef07wWsohCoSNz/AmPoOZa/UE7qXFhcTO8Qn8K2HDQSiY0MLmc2RtK4Aey6J3/RcKrE+&#10;Ca6oLmx0/NcPuk4xKYRBB06qGsY3aSjS5XHxMhAOMT4LhDJzjQKHkeQXca86CUHta1vkc+y1eToo&#10;axx9EXBpgaly41V/KP5qjVeeEz7xKtZDh5rnyVLKrB4Lh3AkfKjxXiE5lQxHQJjMj+4CTHVRbe8n&#10;Wc+y4TQbxqdgiy64ncggYU9q5/E6eyY0P0EbyodcT5L4OP7i3VWsY0taM41PqhHZ2sOxwIXDrtkA&#10;riVHOd4OMD0XKQz2P1KkOFg1kiforXXNnZrCSjFxIOhRdUaXEbEQFaxwsHh+aJa+IyU3hsMO20jx&#10;TuaA3/kpAIc7YCVw6nKPKVnmPjsfALiOe0E7rM1N+bfyXCp8p3lvL+KcyiXPdEObTGELGNps3Myf&#10;dNDyWUh8ym8VKn9zZCh+fAD8lLmPY7QIinTBDtC4x+CDHva7qA78kajpbOnRcmvmm31jbuB+SdQo&#10;06xJy0GAhw6DQOmFJx1CPDIO+qio1rv7Sg9w5o0lWt0XLy+SdcgKWqi0qVaFyDI/pnVWddFzGJTe&#10;LpvCHBpz5qXG1cxlSMq5ufBAIFm3RXOOEQo7wK5eU9VDmyB0VtYERnKvbNnXf+FAcMkO3CEQR1Oo&#10;X2hrmtt1HUJzKz5f1mcfmuN2Qu4MRZ+eUTTpglvTu+qNvKT0J26prXskRh3eBCFbs7B1BZsd0/s/&#10;bm8s8kjQeBX+7rAAO6cxhaI89l9rrNaOpb49Qg19onGEO0vHKIggwFzu7o5muePdG91hbuM6ocG6&#10;rsTbr5r4TQXRpoEw0hjdpdpPRMyZC4mbo9kaPaZJ1wmUzVIsJ72dURWe53lhXNBJ8SoIauG1muZO&#10;UKbdB0XMGjbJV9gc3zlYpt9lIY32WaYU2CVLqQKtayF3Au4F3AuVg9l3B7LDR7LuN9l3W+y7jfYL&#10;DQFp/SHNB8ws0mey/wBlqmB6q5rWA+EhSyQfAr4jrvMJzPlcSgxoxpjVXgT4ThGo6GgnV0nHQBCq&#10;LZ6gFEACqZzmMK9rKQxgO5j9Fz9mbn5gclB3ZhwmjvfMvg9oa7pILUKbarYaPqi51RnQKagD58Uz&#10;tGLneM2+JXH7IzjOaZdBErjOw1uxEfRU6TaNr9ZGAniqTzcuOibQoEtHQp1QMjYEaSsaO66I8Z0e&#10;CtBDc5WHQPZCiwkMHhK+Cbz44Rqkd3xTnvMeC4NAXGM4hNo9oeSJ0GyFkuj5XZKkw12v7q9paGT8&#10;vM4+6aWjhj+7VXuquf11X29zu9oyAZhB9V9gHyBsoll5aMgZE/REnsgjYvJPsE7iht84Igx6It7J&#10;e4vOS82mVgZ2Al2niU0fM7YZKuqcr/E7Kbs9F8XyXw/dayFLSWnzXLUMDYr4zZUMENhR01V5M/ko&#10;JyuZEjPkVlqt1C0yEb8J1mA3ZTVKlvt+quadf6Qg5oOFMaL7NJI8RmPzUOfBYcHw6IfZ33zqAZyn&#10;ce9mOkaL7bUqSx3J0Tx2YPn7yq9ofTEO71mvmmVOw9opk/dxn81ZWp0qd3ztJV3YDI6GF8KnwXd5&#10;1h+qa6q64aubbv5p9OqQZ8igGNPJnVGC7Ocomq3wQpNJHnlHhj0Vxh06iFYzAPRG2IUucYK4bDza&#10;rRd3l6yozzYUvE56rAk9FLqceB2WWN9goAGmFlufBOLmCoo08FA/9/T/AKdVj+tWr91pVGfvLBLU&#10;bKhPsrqoz5LkaY9FloO3ojywIxlGHw7rYhUZVlo2XdjYyrLW29FHd/4jZQ9sNYM3o2MFh3ZhGr2M&#10;1Gu6z+KutD3/AHnAJ9NobSadIVvbGCoG906fRfaRScf+4BfDoCodBOxKDqrAKg2BV72uhmSSV8IP&#10;/wCWyumG7tmP3XLLbe6BiV8Vrj4+CZQY0ydUT2kh2JgZ91xOHaPlJ/ZGzJPTRHgO+IdequPMSPVB&#10;vaakGO61NgQ5390rhl8OmbgYE+icx1vhHj+a4lQZ+WfxWXR45C4tSpNOM4wjbgDbQnxPguNRcyD/&#10;AHFcSvT/AOIBhk9SuRzoPeAH8wofNUASRv8AsiztJeGn5WD8ys4YTiZLlwGVHG7FhH8hNpN31B1C&#10;t+0se/8AujRGhTyfBNaW6n0QpGKR6uXA7W0FzjyvnljzVtYth+mZTqbnMpkfewns7I8PdtboVxI5&#10;Tr4Imrm3S0q1hRuWBKDXt7o2xqrqZz0ld6dfZWuBXe5kRHMjiCOqm3l1ndO7WPh1KcW0+qe3tlNz&#10;amzjp7rh9qAEj/cbofRCo2pAGbiLjlGqKkVJggfpkJtHVnjquGzWen5hA2ic53TXOZeJ1+745Vk3&#10;SeizbYNCJlGzmTwIyOmQqdNs1Se87xU6BAAyuvioyHlGjeC8f9pXLl4PXCtdTmVa9sdd1dGR0laQ&#10;UeIMBSQQEQ3nP1QIfVaemAUS572zpphfMfMKWgkIU8F3Qfmp/wDfypj+mS73KmT7qQ4rvn2Cw/6L&#10;vj2/dZLfYrNv1QpmPiOjB6Jjujgu4fostPsubT/iVkRPQELDy3zlYqMn1/RY4NQf84P1UVKLmxvL&#10;SPoraNRsnTOVe4aLmlWOBKLakNH9w1Qa1xvI0CcG4PUr4dvgbsFWdpsL9hur3U480TS8p8VLocfJ&#10;YBHUCE004PtITnttc770plR9UMpZn/KNpc2k04Ja50hCpT+JPewESLKTDvCv7NVpvpv8YT28HjNa&#10;c8unkQuHwhSEaRCc13I4YBjH/wBqLqcOB0hyurNcPNcplw0ah2i483XJJXDrQTvaLVwqVHnnTJkI&#10;1KDHcuIOAr6bee6T19VfN0nI2lcImZ+qc3hZ1MYQsmjseW6UXCCRpJXM0Y0tE/ijUcTyZbbDdU5r&#10;HNBnme8T7Jje2WPDt/FWwTUjl0Nq4tWsZObYOqAe102w0u/JQ4NeXZfcCmt7IQyn3tOb0nRNr1XM&#10;dGLTrKa/szeEX9IcfJTVYJ22P5oPp9mbWpnMsGhRLvhH5rvyTmjtYubsrW1S3+9+bT4JzeMKjZjC&#10;LXyPzCIskzquDaXO8E+doHguC+JGkLilkByHaIEfNkYTO0UnGk5otxnCHPfTqYF2T6dVbUouc6Dz&#10;MGysrVb84NsRKt4gHSFfRqXNboRFxnwTWPv0Em3ElFzSHgdEalz24zjHshwKjXdNpUkO9FDLS7xB&#10;HuuHXrND9wP2Tn0e0NIdqCUGNrMz1woZXpTtzDRf6quAeivpvaWznU/RQHNdV7w6q4sgjw1UhpEd&#10;Aiasx5K5lwc4RnAPqu5npKsqU3SOiazsrOHOt+vom2jXJK0OfBd1ZbH9Y/6d1y1CPQLFUf8Aj+67&#10;7f8Ax/dd4e37oZHso/6IKyP64K5cIYXcJ8lzU6v/AILmv9WEK0vPnaVTb2d1zWD6lA9Cs12/Vf8A&#10;6hq/3/oVisT5NK/3Hf8AiV3j/wCK3P8A2L4jSP8AtBXPSnyZC/0o7Tna278V3K0eNL91FVjz/wBh&#10;UMbXH/ai3hv9OX805jiadPUMmLj4uRFKnNvmR9U19QGmW76ymtdUuo6A2o8GkLnTBaR+C4Xb7j+I&#10;UcRpYd+i+Cb94ZgFGw0qYOOGMn3WG02v34iFLtHaQKf3aYRDOYN3aPxTavCupOBuAR7T2Cs6lGgc&#10;A5CsSC9mtmJCsrRYd3iUazOSnbjh9UKnYXSW8wM2n64Rp9s49/8Aa0Fqt7Pe/GZd+S/2mgFuzVFI&#10;uPlAAV1B8U41I907tFaTaIBEJvZ6vfI10P6JpqViz+wBGpSq3O3A1/ZGnUdgj6Lg9ncXgnE4A9Ua&#10;bnuv3u/RPY+/GcmPorHOy372iuDaZp7NGvom0q4tu8cq7swc09XafVNDafGJ6/TCAcRT5CdsK9uv&#10;3nGfpomMDDV6GZKupAtc4klxgCPBG+3ib3TJPgnsYDxKp3y1NNCoalw52nujzUdqDeYYIw31/JWU&#10;nMcf7ZGuwTuzVhvNsn8kDUZLzmMqdGjOengrzVMAWjoFDqwdUfsMrh9oc9zYw0d0Keztl10zMQPX&#10;C5+txjdCr2WmWsGsu2VQ8XOgImQfJf8A6jiAA8r2Tg6xoU20gBmzrmpr+00qVX7rgRI6IvfRqSDN&#10;pMn0TPtLK3K4nunfrqrKYLac7g4XcB9EeCyPoF8QNBaYx/hCwxmUbjIU4HssMlZs8iAUarGUsHZg&#10;Rv7Kx3XlzlGqOzBpHdMn8FgAk/RBrSOu6kAOJzIMfRXPrPbJugIsa7IPeOU0Mq8oMydf0V3MMycn&#10;VQo/9nKx/wBEf9NxUKRqrHLKz/08j7R5LmMqHNB9FD6LD/2hf7DfRf7bh5OWtT3Wr/f9l3qnuFiq&#10;8ey5azp8giaLmOG1xhf/ABn/ALlxH9nZVjSXqH9k9qgUcB9L+7vfggAeINwHQuN2qnUtGgFxym9o&#10;rmyBENHNPqrm1KjSPmMIO7Q/GmNfouLQkun5sLh0aUmpnmyrix7D4RCFzXCwT8SXAr/T1Gtedg1z&#10;CgC247ZDR7INfRw3QCoB+CFNvZ3O/wC4K49nc12mSIXHrsaR1arc/jj0VzLHOHU6IjHEPytz+Cu4&#10;dvmAixxtjw/RfDh3hp+KtoMDa42J5f3Rd2gCm47agLDjDM43TbC5lbU+KPZ+IJIyXZn3X2VoDZH8&#10;wvjt7o1OC0o8MuiIxLySraznsGzbTJ802jXpOa05uOnquD2fs7ntYcOmGriltNvNMtlE1SXDa3RF&#10;7m2UtpOqNZjhcO60I3VRdviYTmPmoz737Kl2oY2gq10QcgE95AOdED/EJzQT/c9E0bTOm6dUaC98&#10;59VeKd22IC+z0ppuJU1qwJG5WKjGBxiGjLvVCpT7OKhznp6p3aK9Pm2gYCFXtQqHcNbsradU2udk&#10;J7KDvjN2IldwmdSviUw1njv6I020tBgkW580bzZ1/ZElgJOC4PN3phGnkzjn5vxTaDm303Yt1TRT&#10;AEaDQeyhs49kfhup+ahW3XeeSg8u5QrqkcmfBcXs7RUG8fks8rTp1QY4w47DMhB2nmnMdnOuimFa&#10;5xzpK5HHz1Tm02i9usJ0gOI+4coODMnVp8EQ/uxgIi3m8Nwpq580A1eKz/0GncZBjT/px/XH/sfo&#10;tFzBWnT+uFPX+k//ALBDmghSwuZ5HCu+HVHiIKl3ZR7ByLKjMjwhCxjbh4ovw6fSFLhd6KKeBqWr&#10;mZcA7HX6pxYwXF0jMotLoEbD+FBjJt0zui+hDp1nRFjWf9o2QDHabAfirYn0Re2mW7SWwgc1C3aN&#10;VMFjnDToug3KtDg+3WCiKvKPEqacELldAGqirRfVH9oBC4NVtSk84E59EG2ANd90D6zlc5fVjZnK&#10;E13aWhwdhpnICAc8tESZwuJSqshmrRqfyhA1X0mmO6135p1FxDXRPLsg15uJ8CUeWGg5INyEVWjw&#10;He9eiNXtFoCdSr0rqO0DIXHLeG0Q2HTqhw6zWFo3GV3rhdhB3zEzKsbNkmfPzXckouIMkfVX1C3H&#10;80XG4lkCANT6IMbUJ6z1T/u9eqa9ujvFcM02G3mPRH7OwdVa6BTOh3QFegC8briFjhbjkd9YTRR4&#10;j378/wCydVfUNnoopscRGoLSuHY4RviPZaw5p/BTSdg9F8OgXP6ERKDtvufM39UIMOfOc5TWl0Xz&#10;ATnXFp6fKU/gs35QOvqm/NoDlNx/46H9EeV3uFmm76KOA8Dzb+qLzRd/5BcThu0wAQhVFN/tg+a1&#10;LvIYRgXv8kxzxb/ajG+wUK2P6XKf6Fx2yi475Vw3H/RP9Ob+hKhYWf6QoUf0jRQrmaKSubMLkUD/&#10;APZYqNnzU0LW+6NN9zh/a5fBe8bwU14e71BKItFRxOpjCNUhrWt2wi7tFK47W4Qp1GuaY30CL/tI&#10;j7sp3dI/tOqEjTxRe/yRpyLydCHR+KtbMH0XAeSVziGu/u1UOFhHy6q5oF3XTCud+iuaCfJcRlMN&#10;budfoF8eo5rhoBg+ZR41Y1MfNnXwU12s9FFC5v8AbsrK7A4dHI0qlNpb/N1Y4DGg2TncRon+0fVN&#10;f2ftFOmCFULq7H3/AN0EHqEKwqcSo3+9on9VApmzux0VjKdvr/CvjlrRrzJ2X1N/7B6pr+yw6/5d&#10;Qi7gzVGSdlPMwOEAYj1KsdD3OEE9Ci9z5ZtCbRaQf5uiHvw07dFe2qJ8UaP4Iv0zCFOmDb4okmwb&#10;CdU15EfdQc0HqIRo0zbOoGCfNaXV36yi6qId0nRClVqcMHR06x4lClxqlzs2w33RtdEa7otdAZqH&#10;JpqAT5p7LQOhEY9FwbrjucIi2QDP3o8grRMOOyhh1O46I1XmHHHgU+0WgjOcfimNoVYjwmVzPJcP&#10;BGT/ALepK+GRUtIWAM9cL4hMjVCKjGROLhov91uf7woNVg/7go4rP/IL/dZ/5BctZn/kF/vM9woN&#10;VnusVWe6niN904MeCSNim/DblWjGNF3hjxXeB8l+6gH0n+kyPdRKiR/TyWFhZUyB5lZqN9wpa9vu&#10;ovb7hSXt91/uM91Id6oh7h5qWOC5zHiVcDj+kHVY1/rKwf8Aqyf+nP8AXH9JWFY8TKtNEK4cQeRQ&#10;e2ofYKQGPPjj8FIaWGMRlYqutGY3TTVaI/ux9EeLTczq5s/iuHR7ROe7UELiPZL/AA29k0C22emV&#10;NWiYO/VEsdJnunC4Qp48HQ73TaLqZYDoXGNOqlzKZjaVzssjWHK7sbA+Man9VFKhznPeTuK0s+7j&#10;E+eqDi5jfPKaK5F87GApkZ6IMbmdfBSQHR1ajyMz4bIc0DpAj8ET2ciTvCzFx1M7oCoOI0ZIlcnZ&#10;rWt+7uEa1QPDaekjGU6oWOxtEFMPa5p9GXbK2jTgb4ym2ghviJJ9Uatpcbhdt+CLm17aXQBcM0xz&#10;Yvdj3XDpv11jSOkqez1LRnBEBN4tTvbD8ZU023O7uc+yF7cibcJ9Xtr5bbdynKv7KDeBk1YX2mtE&#10;zauGWgyO7MEoNLBA2PNC41oMdNguQh2OqPBpGoHaxH5q0BrHd2JIPtouHxCQcSRdC+01agDv7B+M&#10;rjHlNPUbEIWHBEyMoWzI6ocR0O8ND7oNeGkKLQZ+6rRqhxwY8dFbRiPHT6KKlOlZnQHX3VN/aJql&#10;ggXHCsbTb4CFL6TM/wBoWGs/8QjyCPJQGqeiwP6cq0Qbu5yYBlMJU6KUTCE/giYmFoFEaaLujPgo&#10;xhaBRaFDQPZc1NvqFhjY8AEOUewXdHsiS0BcrcBQFDfVY23XirSphZA9lHDA9FoPHC0haLceZXec&#10;PIrFR/uu+/8Anou+VJcfov8Ac+gUXfRTf9FqskQtly2x4z/SJ91t9Vgt+q1Z9V32j0U8Rv8A4/us&#10;v/8AtXM6fSFC7yleS181lp/8isMzqJJx9VPZ6pDtrhhcM09slkn9kab6RrMHld9E17aN064/NYpA&#10;joIVxqNjxTx2d87EtGicW1C7zB/NcrXXE7DCuf3eoTTaag8Vb3HdN1xag4TvvDVXPfcfdXOObZxp&#10;PkpGIzNog+qDXuDrjg/5XE47ndRoZRp8/L94QVdfcTjyK+0PqcgxAUURBI7yDO0C1pzcja7ldpBX&#10;Aoscdjj8yprPdpHLE+qbcXvzuYiPBVHVwTw9DM69QF8Bl5IyNs9VPaeadKYU9mcWRzWgwPZOqnms&#10;+4h2qlXc0xFurv0Ce8DuRKu7K15Lm5cenRX1pYx3zEfghX4VzdcY/dND9tAh2jm5J8fPxU0uvr6p&#10;wFFxFP7uD7ri0afBeTmW6lS0s5ds/UKWb83UIWuh309lL3NnwBQcTtBHijTg3fgmiu9wJxICDYNQ&#10;zrGP3WKcNGbsz6SoODrkYK+COYncFo9yoc4P9kHRLhu4QFyyfLRTjyWPXwRGymd4WNlooBUdP6T9&#10;FjdMa0eKAhN6qAV4f0lDRRCP4rO/9JxK5fVZKLv6XOU6LxKly/BZXB1ndRJ/JSULsBYP9Oh1ypOZ&#10;/pnf6rmCu/pp/S2f62ytVzBaLb/qkLCk/wBfNZhbLYLVYK5Hx4xKdUfUDi7XlQGNNfyUNfa3xP6I&#10;tZbWaPuOC4lCD99mhRbUp8KptcZBUCFYcSrRP6q53eH86oHh8p12hXUqpGYh37qKsOnGiNA02tAP&#10;djbZfALaO9y56oqN6LlaPNaiR4oEN8inNv5/KfdZqGY0sICtftsu8RPjCa6pynrP5qaf6u+qFIyC&#10;7ILUQ4S12xR7Q+m2o4ukSbfYrRovGd0617nNgDYx6bqo6iQW1J72PpCddRbXHjj8EDUczswdt+yA&#10;7VXc8snEYMo0qoedplGsXMZSGju9PsoqCPJTTbI1wgbTr6J9NjWGN7tR4hGl2ns9tNx7zTd5SAql&#10;WnUOY+b3xhFtOoXRgwrHVm9DzALnfIjYi79Fx/slZ2MPqOsCLKvZ2UX/ACRk4/NWtAqj+8aHdBtQ&#10;d2A6w49tVbQqZIkSM/VX1yS3x6q548lwzgkrJiNl5nouWAriNFgKDj+brOgWFJysLrhWxJRsa5wa&#10;ANP0WabvUFdwxCh2y5iSsDXRSo6rJ8FOgUFdfJHC5d1H3eqlQoUvK5dFcHFXELy2Wi3AjZWxquVX&#10;jVc2qyrohcqIcIj+uVy5/pDVsoUxhT/TP9QpblY/6pbhDGVDVnRYxKzqpOV4LKO6JrNDc4HX6JzK&#10;QjwEJtJjGcZ3jlBvabrW9R+KLqjjnwx7LhVakDquLRfLSriZH1WDr4LIvj+bq8MdPRGpXY4VPErh&#10;CxrWj78R6ImmHOb1bE/VcWrUquaPke6fwTezVextu2ioVf2e2kW6gcwQbVDIOpb83umu/wBpzdPF&#10;Fzywz4/kU2s+ra5h7jpMqeKC1xkAY/FW9paXT90GZ81/pW1nU40NPbwT/wDTVnNO7sR7LhuZTxmH&#10;zentoOonpMiPonHtFWhTaMHEymjs9emykMHSPoU51HtDCSfm3Cto9oa/wI/VcWvS421vd+q49Xsj&#10;W27Bxf7hOp9nYymAJm21RRJD3iZdkR6q/iSR3XHu+gUVcMz8Uc3t0VzK3FpDJuNp/wDtTjRgVNIq&#10;Gcq+lSF2wkkfVMq1QxjgYxgjycPzTxayq07ugke6BY2nSFTvQN/VRxuT7kYCLmNaQfv4V9RnNpDe&#10;YT/PBfBdFQfcH0KntBL+hjCuLuUIDRAlsEL7vqpIGnmpfzYVjR/Tl0lQ4Lm2Xj1ROc9USVnHmnPH&#10;Vb5VvgpLTlXfVS0KJ5T4K7T8VDdZyvBY3RaIQ5vQIriHrsiIjfKMmfPZEMySgCsadAozP9MGUW1N&#10;0WsEKBLunVeI/pBytFc6FdrCubnz1XJHkowtUQFcW+Eq1XN08Ud1NSVcMqNB1XLldF+au1QAwuv9&#10;OinKECD5LmEq4kLVZKj+md1AMrT1XDGiMwVDm3FXUqWR9zC4jqRGI2XFrBziR3YwvtHZCLidAhxq&#10;Fe4dIV3ZatVt2zmyobVoisNQ79E7s72cJ0XeBR7sR4L49IvOuC2Fw6TCxt2X4OPVOq1+0cN/y/5M&#10;q+h2mBvcMH1MJwb2mXxm1A9nB0hzncqFKo+M6tz+KFG7Ed3+ZVrjyt2PMUWTzDctCJdiDtqR1hWM&#10;5G34f1HRR2U/7YOCMnxlFz69TyBRptJdOP5Kcym7B8DPumyyHHvFpGfzRFRtSpvrChnZ22kZn90O&#10;GGtjouRjzO7QFbDj4aI/L0zKknPgv9QynTBwL5+myLeExzdJY/KH2i6mNsJjezua2iO8XGCfBC2k&#10;2fvAlp+i4R4Vdn9zyDHqruzdpDaTe9fmPVX0KgrHP9/plNZSxJzdtKsqPc/xMJwJhu5OiFOjzOu1&#10;cevkpc65/U5jyRNXbSFjTdBsj80Thw2QEzhcsSi54IzlWzpoVa0ShZsv1QB5ehH5q3QoXLOu6fUD&#10;QYCl7veV/vN90fiD0ypb1+i5fqvi4AQxI6qyfQpxEHp5KPxXMcbQipb8ytME7qYxHmhsuJ/SA2VB&#10;WPonaQ7CtXDc781KvWcbqFAUxqv1yrnbqwK0DJOysnxKNpXopbmPf+khQFOywJ6q36L8FJd7qXH0&#10;Un0UNXh4BZWQuqleqlYMzvCkSp0K5ZkdVog3r/S3f+kb+CuGisdGVaCWwdkabpnZ86JoFZpbs4FN&#10;o1oJGDBTi+k2So4hY+rgYx+aLOFSfteDC4LezcTxBlNpVOz8INzPdTeG0F5z94//AHIM7YAQzTcI&#10;XUm0sRygoveYDeWdZXDpl1Qese6FWm5tONTFx9ynZJ5YnRVK1SlcG6yrmQyDoNlzESNvFTSdnW7Y&#10;Kle4kRm1qvuddrBRqC5sblXdoEdLt46LiUOIW7CIH1XK2Gb5H7rkpuPhI/NYoOeRnDm49F8FkH+7&#10;ZGpUe5xJOOnquFTJDY1MY8UT/wCoYpjSngri/wDproz3HaehTWdq7LM66FGs+mWncZH4KDUIO01H&#10;NUU+LUG5abh6SuEyo7mIi6mdvcLhGoyM8vDtTG0m8QjDgdYV3aGWlpujK4VFhM9YQumfDJ9UHWyu&#10;7jZC4Hm/JZJPijIgbEbq1nNKJqQFBlS3bRH70ZXPoO71WNU5wbBlAhEN5bQhxNCNlVeDg/8AQ1wM&#10;E4QjQayFbsFvCkfsubdTPipZquIPyUNgDdFuFLVZv+MqNxqp1hAtP9CtB6ojZQ7VO3/NS0e65AZE&#10;eSnUropGB0UtWYULJUCFAICkHKJCwubvLqSnNO2iu2KnJWCrvyRdP5oQVJ1UErOqyYWFr7IbqMKJ&#10;UiSvFZUd0dSrVajoFgXK4bIkboW8386qYTqdQXNOyNHs8sjRuxC4rKZsdtTI/NONSm6oZwHEAhX9&#10;pAE4a391l7WN3viFd2ipe4bMmEH05qsdmNYlET5D+hLqgYEWOs4hGpXCo1KYpzgiB9FaY9W4UvDz&#10;YPlEq4vdaRp+yNui4hqBkmM/or21htiCE2kXd0YhQ64sGpxMKKTuI1x66T1XNSt2g5T20m2Fuzxj&#10;6LnIFTez90B9vii/l/hK43ZO156kfmo7bVcf+LZRPZy8uYcsdy66eC/1FAkP3p94f8gP6mmDrrCi&#10;kwuaOX/MoVAZPSf1WC23o4q17Lhry4BP4pwpipTMZEfqvi/CzHNCteJDdHiRcOq5cZWZk6kNlX1P&#10;QBMbIxudVAdqJ6z7LAN2+ykG7yUey0iI0Re72U6K5quahhWhvModrsufJnZc3sNFY6Zc7XbH/RlX&#10;AlqA08kBvsoebfLVHxMrAzqoOnvquG/IKgHT8UNJ/oG/5QDYj+nMM7QgFzBeKuLZJQxcfZcu+yno&#10;sz7/AILpCmZO6yrWg5/pjCn8ld8xUkx5fmuYaiJRP+4hcpOPNYWMLO3XC6lQu7zeCttgndENNx8E&#10;OHyjyV2PJA3K46LEKCYULnjC/RBrlbt1XIsorxKwvBQpLcdVG6vcfRBr5lG7CwYaop1SIzJOVNV0&#10;nyn80Q6hUbUHQgNUPua7rILVNKHA9MtKDO0UzTcemhRbEEDBcdV/tt5tHbJtrQKYbzOz+SFQfEtx&#10;cDp7r7PU+MDp/Crq9Fx/4beau7Dbxmwc4X+skNbpCDaj3AjSThcTs1XiQJAOoHghUq+++VMwm1H5&#10;jpgoFznUuhGnrKD3VA5p3CqOqNsF0NB6dVAAPmuI1th/sMKe1vuYNJ6+K4TX/wA81UNQCoNRGp/p&#10;y95C7UZ0Rq07mu2a4R7yhVeHAbsOo8oTuUkHMOTAwCJ2MYXeIEaL4oxrb+ya2gOUag/qsH0TtHE7&#10;9Fbud2oBsE/3K+ACi4wXzodB6pugdsubQqQ6AflOywZUzYB91Wh3OtYGvkuR8baFWfyFsN/FY/Va&#10;hp98qiwN0mVn+tpVxy0q+M+KEkjdSMn6ozonPYpmVjm6zhExG2FaQoaJf5K8LkyCofAz8qhpmBJW&#10;BlSNfBeCh2pXihwh6rnH5K3Az5rSR94KLS0FcwhQWnzUZ8z/AELrod7rmBHkgx0eqg5AUHlCtiT1&#10;XJ/QOOiFw9ZV4mPFcYd1TGnVExLNfH3XKMqapcf+5GboChusKA49fFWXH6So6rnQ6rBjqrvmC5BI&#10;8FcAJV0Z3KcW+SG/mrnR6K6nhaQobr4rmwpdy+eizp4KJKyQg4LIRa9zc9U9zWGo7eNE8VHHPdnb&#10;2QBuONehQL28Rg3Go9Ux+Yd3Rv6wrn1IdsSU5jiQ5xw4jlPqn9lqsFRzTvn2U06jqfnpHROc8sk/&#10;2D8UwMupydimtdzuG8QVf2hvLJi2Tgo3AsM5bcuJSNxGt2cJnanU2uI8E6m6gwb3CQi6nL6Q06eq&#10;4f8At1DsfyVwaXiY5VahUdgHVzfzRfRLXUGbzt+qhrDadMTPRBpqG4fN19FIdCljgDPzBcruY7jQ&#10;oOm13XUJri+w/e0RDyCNMAysOe8DIkfRcZgLX4j91Y4MDnfdXw6jM6AtJhBr3N/8PzlNeTrsMpoI&#10;M6ZRcPZauHpk+CDnDHXH+Vhri3OgVo9PFFhA6SMe4XNHkvgjG/oorNu3jwK4M2jxTA8keWIQe/M6&#10;mE0u00EYCLWb4AcI9VyT5T9VdcBtmPzRLqbCd/XonN4cbg+CMC3HRWwZ/LyUU2SY06ocvhquXXyX&#10;dddGED7tVnX81D9I2ROnihdEeOpVzs9NlDNtirW6+KndXQphSrgCsY8FBmemIU7Ib7pzG48dV0Pi&#10;hzYRJ64WNk43eiEK4eqhhx4oBzoRxK4hgLopBlQP2Vrjn6om3Ch/6Lplc2UMEAaqMyfdQ8uQkYHU&#10;ytR6oAY9VHzfipt9UOivHVC1eCluUCBaoO6+IcrzRd/lB344hSNPFX5gbIBp1Vn1X8CsGq5vVERc&#10;1Oq1rA35Y19VbSqB4Jm61GpWpOqVHd4kAZQYaZp+U/WE6xjCZxgK6gIG4EW/qrKjH0OjqWnqFNSr&#10;xHu3JtajTpuiRjMric1T/jhcUtdwh3wYJ9kKdT4bHwWucMJr6eWt0LThNp1aXEJ1LPlRc7PgcK+o&#10;/n6xkeCc6ozikOFpBxG8hO7Nwr2uM8p0Rp1TZB7o/FQS3Tf80T2cFrDp+3gnfYnlxHy6yuEaTXPH&#10;UQ5Oab6dX+3couaRSv1AMg+MdUKDXmoG9fFAnfTCMACELuXz/ISg1rgAdSnCnVPkIV2Z2uEnCLJn&#10;PTPutJHjJVwBA1zhcuAZnqUD08Y90XVx66hWtB98rg7zqVYTa2ZLt5CNJlQkaxp7JrA20jPhKhro&#10;E5a6MovyHD7uiD6jYA0wZypax1owDoi1wcROy1ikSc6wfFBjYIB6LOB/NkGtJuieoUVPEqXGYELv&#10;d7EnJ/VF05Hhr+imq0jG6aBLxpIVkc13WQrjUNNsfmg28On0wrW7K7u4hBzceZ/BGxx5vFNY0YGd&#10;FJjxQJJLWiY0Utb3evisvWuDnCNzisiR/Mo27aIbI1A670U+usL4YyN4R88bSiN9wi1rlIy7or6g&#10;/wC7VS3A6qQLi1TPouaEAxtx6LSPBXRKj3WquDwUHt/H8kNBjMq8dfZXf4VzvroubTplEWXFuyyG&#10;tt0CznqpaQLdEDIcfBHZrequPuh8wWoaG9UeEfVALnaY8FpusRnxV2quMjaN1B5j5KGjzWqN+y+8&#10;UZdlS4FqkmB5K4ZVrzDj1QnMdFjBH1Uj2W7R1aYXKA133t1w2vHUgtz6q6tRjGoBP0X2vsrXwZjE&#10;fVClVpVJGpVlR5b1K5WcVx0gShDn0azdnZx5LiuqsfOLXgt/BcVjW8PQwZj80x0Tuwj6ou7E4YEz&#10;P5Kq+qByN+XqhVrNBuExr+C/0z7N4/ZRM41V9McOp95uPore3NvcO46dVUotaOIe4dPNE1yHlvL1&#10;M/2plOo7hVg6NO8qfbC7NPutI/PdH/1HtjLw95hjdvNE/wDpptf9x3RbNcCuSTjQlMt2OgWebPyl&#10;RU2OCrQQJyXIVSS8HZWOm1/dkfmiKgMDItTWyeuf0VjtWDZXNAl/3kYNpAjGuPyXLdfrPnqnNpnf&#10;HVWZmdOqzkg7JpaASOpRfSaLz1OiDamLtzt5LhzIOnQwnNBiM+aEzjb9EWHA10Vzhk+quBEN30WD&#10;n2RIZgDdMvHpC4lIWRMbwE2mxwl2m/1XKRIPT8VIiM4EhDiNZP8AbPuuJw7R16+MKaTBOp/pnJ6f&#10;mntrDu4FufVS2I/JDhnVRTLfrhcI6uyIzlPcM9J6qeTDchEUpOOn6q+43VOmUH06ps06rn0RZoR8&#10;qhrvdOnPTaFLAmsdvsArXWx5ZRdT5mjCwO6rbbpUNtubsFzwB0WPM+Ku0UD3XmrHiIVuSEBoCicT&#10;4ZTQAPHqi446aLvSUQ/T6rqijj21XPgN6hSJLdoMBS0XeBXCabG7HEp0kut6/oEbhyEIcMt5dlEi&#10;05MKWSrd14KyZ8EWgiQucyd1dSGehV251XewrnFTnCOyExYiGOnwUwdP5hT83zTP4I/MtMnYIPeA&#10;jifJC02ypb8q4nzeO65gc+yINIemFxG1azOpmR9VNWs8kfNhQHEzuYn3Qdxy5oxLs+yuZVnrAglE&#10;0nkDdGhSeWFubakZ8inSZETadJ8UaFBopODp5YM+ScztVNzOGM4j2T+CTxxuQUA+mB4DVXuwIxJR&#10;Jo8SpqMpwiyTBGy4fCbBEgu73upQ7P2k8vyuO3gjTdGckOCP2KpwO0t5gJX2f/1CmeI3lcQmwIOb&#10;pz6YVtEcvRdzH3t013E4Z+sbhcOeRm+ApPN4/oo5vBBrhMnJcVs46fwrJtdoTOY8EGkT4qWnaOnu&#10;mDV7fvbr4IP5IUhHhKim7X5ZjCuttB6p4YMa50TDVNue8TIXDqBpY0DIg+yuBunfePBFzBkjXfPm&#10;minjGozhNMTnvbyrdWnUGWhcnTM6HwUVDdjxTKlRxA2ICsbOei4lIc+wGB5K/uE/eV12cXRoQhgm&#10;cenkjBxO/wCSvcIbOSp2QptmTuDqoNOI/uWR3uq4bcAei4biFG0+q7lsbeKIbBPQr4mLdZlQTHph&#10;Mb3vCNFwRhEb7Fc+30QZGBgQVbdb4fuopviw+3nC0Y6MwuIaYGNsoE0XFp6EINLKrW+LV84n+1d9&#10;wLvAlNe6vjTQqW1m+pUCqB6hcrgfUSr4L4IhrQiXMNPOLsIuxKbfyDwGCp7sLNUlvhKh2B/NUA2H&#10;+6g6AQQsIEjUabLS4K/Y9Ag6ptmAjcZRPIAiKZAMe/lKAJHiiQbTshL8n7uq+Fbj5ldr9UMe6uMK&#10;9DNsbr4ZnzXEfgwrg2B5rRSsDvaq6IPVEFYzOytIwrSB1jquRmp2XeIlS+AHFZgXbICdPBGbZ6LV&#10;S469VDwCsY9FIOEHMJjRGk/U+OUW16LXg8so/ZNN26kfqEKYZJ/tMR5KnSY8yOqscfjud46em6/1&#10;Mh20D6osdzznTEK3XyT3MmlU6xAKp/bWh7aRIcNceEZXE7LWNMO0GoR4BFZu4H6FDs3/AKhdQdGq&#10;ZWcA/drgqgq1eGLiW9TKa4NE75RZcAdp/VZaAG7aeqbPMJzGpUkkNnTwKmk63YzotJa7rP0RIudO&#10;l2YRFa287zhcp/4r4XTJOqhzbj97SFoHE9OiHEdAGMePWEyk0YOObVNNIhwPoVyDI1A0hccuDR0C&#10;qGiWsDR3TP08Vy93Ybq0NL7T0+kosbIJyBCtiJ2Ti7UwBdK+I9+nmrT3SNJVjxgaN8VYGYGM6fqh&#10;oD/aEW82fGNFiQ7S3Pv4qGAB0yZCNsC7r/NEC220fT2RpRtM/wA1UYlS2MeSMcz3bROP1U+y4dTQ&#10;FG3nnQ6e6LIN56IOI730CuOrhgnKNNjZtGpUO7p2IyE5lSppstdQobqd4jRXN9coOGJP8yiIEQgL&#10;oPtK4W57pVjhFi4ltgAz1Vx65wg17ueN9POVwjZWccwP1V2GYmJTopB0eaIqUNNdV87SdMq5nbnN&#10;hFv2ymT/AHNXxOzsqA/cKsd2Wq0+GQhxuJS/5MMe6/32D1hAsM/8YKyEIBEqD8uvimsbjqi4zHgv&#10;XGy4Q0bqsi4InpoEOO4z0UNkIWkcvsviDU6qJz/arMj/AJKGu8eQaqHi3zwjnw6KNdlrf1jZWjb3&#10;XgPBd0idMKMkoAuJ+iwJKDHSF8QTH3UbB7qTPqpiPI4VwRMQAuLtoFa0ydVd01Pgg4uweoUzgaLm&#10;32VzXBoPuoImMYURp4qRqFFWIV1KCFNXv7HT8E1rjTp1PukuMppMPBMEXT9DlaOJa2IzlS1jxODC&#10;LKlI0oOvioJvzgkaIy36riVGwOkzbsjQ7U698nTJHhCZTfTFUOMxp9dkyn/6cD4h08vum1HshkZI&#10;OPdHPl4JwB5Rp1Qc2CPJHgOh06HQI07rhuJ/DopPIAMSJ9Fc10XjAQbsOmxQLxd/durQ7uznzUcu&#10;upH4IU6mG/TVTTc07R5eSmW397x9EAbi4ZWDAnPVC5xLvD8UTIaSvg5t8Oiuos5teik1aZE91Hgu&#10;ucMO8JT+XWBduIRaDPygnZAQAVzWj8NE5gAefcSnZ5pXORIMb7+K7lsTrqhe2wHGOqNrpDvm3/dF&#10;1PI30zC4kDxbdBTgAcKZtkeql+uvVTbB1gZ+iDj6SoHXYZPqpG0z1UAlxOg3UVBzdCP1Qj5p7uis&#10;adMOndC2cGN9vJFzs35lyLPnn6INc6WkdIITgWnzleMZXPndSSDI0QfcTGu5TRTy46lyydRg7pz6&#10;vrv+KfQ1BH4+CHaAyo7blIwjo8H5Y0CHZ22tZOLSJ9lBuLv50RgS/SUHvcP+7X03UnQ7oOpZ8ELp&#10;mYIdojceX5dwg6rRY/8A48yFUNdRJ0LXK7s9fij7lVFvauyuaeo0QDnmk7cPEK5nMDupBwN19VxH&#10;Yu1XCpQUHPdH0QZKtiY+iuf3dMICJcncbvDdphOzB8VySJ0A1WeaDmSpqERGJ1QMXzpH5ruXBW92&#10;f56LGfoja3Pmu4c65Cw1/juiDPgiAQB5qwyPFGahd4KGu8chTPmdlxKfPsVloI01QMaIsgeU7KD+&#10;ChxMzlZdp4kLnPLshDGxsuaROhCc13MSpaNFO64g06LngO8EePTvHUae3VN4PO1ux1PqnAl4IzGv&#10;4oQbx4H8E1tVuOh2KFJtW1xw3qjS7b/uHWyYjYpznm+3UR7J77W03j5evqgHzLtbmpz6Ita+QSDu&#10;Nk+l2ioHUKotbd8rkHVM+AlB1sN3u8Fdo3rlM7SXXEe/tur30+QlN2+80R+KHCIpjxVjnl6mWuE7&#10;5hOY0w6fxVje7sfFMAd/lAaG4y7QShxGtPkiwes91Gq144mwMq0kaaAfmocSbdoQMHl55jZS3/tj&#10;85RpumdJ6lGll0cstGU1l0uGOqui5oyBsi3V2wP0TWuyeicahLj4QIKsrAOkbgJgENbpAP0V+KWw&#10;gx7o1LyZi3cY2TBWP8lRq36WrnPLqA0ovGXEyZW3L1R4LCfXEpna7YO53V7gpa7Ldgi8Nw1Na5sf&#10;8sg+i4bzDT44Qc+0unJB+qlpB6oE4HgobsIFxUstLwi/lB6bhS0QVYWOsKm7lHylWuySu6QP7tSr&#10;cmNHbeSDnvgEd5FrY95lODHAINqczvy8U0bFQ8saOgEk+qE674KDCJ3HRPe7V0fKrmzPd0wPyV5P&#10;DO0a+qvebhoNB7o08c3mvs9MAYmTqFw/9wg804gei4roc3YfuuJMpzwJBK5dToWcjgvh9pwNqgBU&#10;uosqN/tdB+qjtAqUZ3LUA2q0nxML4YB21kKIlF2TjRczbvNWtnyhTXZc5nh+aFaSxrs7BS0hx/tE&#10;n3X2itM/LjqgXtaMYwg541ThGBugHwZGSF8M/RSdSg4bI+eoTmtz5rIAPgoaY6oyB1B3UU2jX1XM&#10;eUa+CtZ8p6IEzBRLakuOigkSQg2RdoQviNblXWYGs/qiOH9cLldy7xsoBLoOJWXz4BG/mce7OFdn&#10;HghULcnxQOnRsqysIXHodPNSw5XArj4XRwRf2epIdtH0TTWpGIw5p5wuZ/EgkT81qdwsXt9p8EKL&#10;xxWDDHDWOhTeKx9N57s5n1V8cNzsnWD6JlRrmkjLfm90XVI8WOEu9F8QFkDVs6IX91uAJ6+C5OVr&#10;SBkSi94IH9o/FcN+mgdplRVE/eP7JtlSWa+PqjxZEDT8wUXnEDcq9wknW1ZJOMdPNECpLicTgnzX&#10;DBveMdD7hCo8EObhwi76q8NsfGZGD7pxZi3XMymsAEHWB+KN7hHRcQAgTDpGVvzHDhp5FcPpjmiC&#10;pc4eUL4rQ0M0zqmvo4HVY5i5OuOgPNELmMyM+HojUYZa3ME4RaNdBP1XLyGILhorgAT1/JFpiHnZ&#10;Q4BnSMqZXEFzfPdOFrS0nPWFYYyJlcuyh2Z1OmninCyCMNkL4kyNkQCN4xOqNQn4oxMIipHJ/wDG&#10;M6rkF0fK7ZTTjht2Qp1e8TpKtLO74BcgAd7rhudGe6OqbG3Xf2UvBzjCApd6NCfzXLGNf0Q8Omyd&#10;DnQBGQgKfM92pgrvT16KBBAx1Th4aQuWGxshzzuZwi5rSQDtoi9keShopuHn0U0HBjTItO580baZ&#10;c9+XGTbCdc1tvQTd7r/Siowg/MYn1TTRdS0yKm580XAZCvrcV1xmHfiuE0lp8kBwhE76oNJAjYID&#10;Lmn+aLnbz9dCiWve0+BXwu1OnYP/AHXxQXD/AI/opqUHRvAK57qfU6qTWP1V/wBoaD0O/uFfSrYH&#10;QhNb2eoB4SfzTg92vqrc2zojBgHooBBanAzaFy/5XdDkTEKNgrhmfotgZ3UxjwTWd1x91bV7vhqg&#10;5riRrBR4e6yNFeTJKnvE+6bPy9fxThoPoiG92f5C7tpH1RBdM6JtOczkeK4og2jH6ouOP/xKtmFa&#10;T6It1HQYXDqaHQriUcH8UadTnxpOi/0tls/ONEadZzo1ugQqjZ7p1CbUpt212KkNAdGm6Y7ldd3S&#10;uH2ikHD29lxOy/EA/wDjfqPJ36ri1AH8TS4yUW1XNZGjZyhVdOPHkKDWgAR5qGyHaydJUPjOCNld&#10;SZG3XRRfBI7x/NB9XPiuE7EnWB+KFNouHVphWgEzE5XNMnQH90KcFoO5H5qO0Sc6joM6L4hikBy7&#10;+iBByMQ77vmgLA0a6yPNcVxm6Zb0hW4s2OVyd3UAZygA4R/NFGZXD+cnp9MoNutf/wD858irXONJ&#10;wkYiIXKdNYTKY7hPzZQbTPO3Vp2RY43gN5ZhBwpww6frlcVz+feNQgTdZOuFFLuk6hfDKuujGmdU&#10;fhOnSQ5CZxrOEWNb5FXObLo5vNAM5gMjGJ6JpaLT4riVmkSdp0WO85c1OyNgj76aLi6mEHu721qD&#10;25d0lGTbtKjBu32TgNf7cQg1jv8AyW1o0jTzVzh7oBp7m+iui1CMR03UElpdmTlEVLwRvOI8kTTM&#10;+YVtXJduAcn0TWv3Chp4bD91AjA/FFlKlZ1KZTbTw3VzTEIcNz2M/FOpgyRqDtHkhw3AQZLiU1zW&#10;Eie9GFw5c0z3tvZBnFunY9E7Og0nRSLnLJN3ihTqg8Uf3I6yNQjSfi73VjSBH3/0Vp7u0Iy7HnCu&#10;qUmxpIA+q5bm3dMr4Twel/KVNamS0fdQ4Qc3/kuVxC/3nKHPvH9wXxmh4/8AFfFYWHYt/RCQ/wAw&#10;Agx1eB1IyuV4z4p1hII36oYI/NOIjOS0nC0sQNTTYBfDNvn1TnXOEYWAhUumEXlwHnlc06agqCIO&#10;qwFcIz00CLpycprJtKhxzqsidjlWsba0gLiVNdj0V9SHR3SE4P8AlOxUFxtH1QLibc6bSuINTunN&#10;YBYEQ3mxCNOm0tePL8kJYce6ArG14MteDaUGV6HwrzlhKuZWbwiJaXZ/HKbSqACoRIzg+SNpxOJy&#10;E13DZUdu7b9ldXow5un5I1GjH3CZPunXyPNWyDtjHuopY+UjVG50tJAwr2jA1hB7WkdIQ4tTMyuK&#10;TM6wmMkObnJGAhaSLRtP4JtSowOtOoOfqhXPe6q0sEGdSmuY0tzp8sdJXEf7NOPZXVLWvbjOp9EO&#10;jhGMfgokmO8D+qJg41UB1wGrdwoPK+cQPx8FxXtB8pHuheyGmMIMtAJ1yjUbzucAGifaVe+pL29R&#10;n3wrnniNcchoP5oEnXcdN8ImkXBkyMfinB+TMwry3XWFwGtqFx0tP6pr5tPiuYh7pyQi9+GwcIm7&#10;JVN1Rvf+g/BE0xcBy+MHzQNSS05bIOI6rgGnzeMjC5MmmM9FLyLercSg0YnW3T3VpxG/WU/iOzOr&#10;UGPJMAugIv0bsETo6M+K4bAOhRvJa3bEIPzzeGqxnqhQ/wDtCa3HL56IupjlLvm38EW27boUnGSM&#10;mURxIxutT6K2cnYptMA9NUac5OCryMszt/CmuuGc4CmwEAz6qQM+yloBI1xhOpzHlgIUnAWzr82F&#10;cCTPRC6S06Rsnua7yv2XE+b73T0U6+i5geZNNHCL7teiFV7w7OEdAVAd7KG4J+ZW96fdWupNI91z&#10;dnDR1CLqFTGwcF/tl3/HKgj/AKe88epX+oPFb0K+LSd5iFBDw1W0ntDTrfhYqUybuoXHaZxj+aIh&#10;wBLVFOYA3wiC27xK+CebT+SnUy2QNxCZrcOq6N8VzbaQuS5xJzP5IOc27bxUgkwJwpiNB/ld+Dd0&#10;lc0O+i4gGDqT0QdTHthSzUYQgYOyhkDEHqixrWiTIRNkTrCNdtQGzPQrjTL3aBNqA28PY7hGynF/&#10;LEyvii6mCA3pKcGb7bSnQRJzbOcouJkDGuvmopjI7uFIIYB1OVGs9FxGi4aZX2q3Bwud2uTpPhou&#10;but0zn2QB3iJVSpTZNrswoiT4fknEyXadceKLn8zejtLl8NsCLcnAKtgubbGijDAT5iUea6dCjBB&#10;jZW2BmZuBhOuqC06xOnkFYXDz0CLJh3eDtigy6W/3a+QRp27AN/YoumDMSTnK4VIYGvgVFbPrmOo&#10;VzpaD3HH5vCEKnKS7ukD8YR+Hy7pzQL2bQSE2/EDH7yhjwPgsVIt9VOKd/181c0Nb5Bckzr6rmqZ&#10;3Hmg3Rw3Ka7s5L3aE6Ium0/2nP6IVA0lpw46wuI8F9246+qww80Wl/1GFwiAS7QR9FY/kcjdEnAJ&#10;KuYbRESrbCydzHurn8x2/gV5yTt0VpFv88VFNnN9UQ5rp8Mgeixg7HdXVah0i3UIMdTkeK6bYTQy&#10;61uyPy8qikbTt4q2o4CNCg8ua7plHn1Rc3U6wiLBr5KbYnocImIA2kSpyOohNpiOY+ITHUxbGkZX&#10;DqHQ5DZkKaQfoO8F3cO10Vo9x+aurAHaYTTSgk51V1pYSM+KloNjcRCBaDjYjCBc2fFdYwCtCW9Z&#10;TrYnp5q9jC0g6qe0OmDr4K/0GwRfEIcdocPEZTpojG4wpY5zIPmvgVP/ACWGB/8AxK+NTe3zBUn/&#10;AKcKW1HD1Vt13mpFS3/iuWpPmEGMY0PnvKeL6Qv9z6BYdHkFb9TlQyqfVXOeb/vSueo8n/kVIqO9&#10;1/uu90LXOB/5FWiq8ZnUr/ff6lctV0dP8rkfNvh+KAcyn/4qKlIeMEqKVN4dsAYX2pp5fnZGWlC3&#10;O4Ltx5Iud8T6LiVZEREfsrKbYn5jgQoHe6iIRe/lM5u38kGQG9diQgWOkfr4plEua8jwhDAk55T0&#10;RFAxO6aOX905xbhuZ0PsppbkxqJV+WmZE51RBEnef0Tr2G07lU204dvH6hEmBGw0KNzonMD9kQPc&#10;9PFNeeaB5LicFx9UYc8HpjdcYl2ucIitMuiG/gg8AeDVNIc3jsuNSNxO5b+SLZ0Egx1VjiXyO9mU&#10;XFsv/IIV8h3ugypIa0an8E6i9wbbmbowN4V3Z3EgnU7n6KSMoANkH6IGr07zDsmFpJB2O6N22nku&#10;HNoHRcpiBvAweqbe4ckidkdS2YNuybWywSR/IQ4kRrjTOiyLS7faVZfdA9Vxmk/D8NVbs7Tp7ISN&#10;NtCjcwAeadT0IGQMBAAjXOZBTuM/m+im5pt91hgc3xKcx3eB9UJMdCrTj+7qFxCCfBBwgdBP6otk&#10;5zGkppr/AEMhWlumhQqNc49C7BXemc6Ih2+R+y58D6qIJLu8i1vw4HzaQr5uOmdFxQc+PVNbU1G6&#10;tabnDMdFFamCTqSAuHTbZ6/qhVpVWn+3ZfEYWvO8L4t135K48xP3ls13QqfDFyg6+ClrRcehVlxb&#10;uT4LvjVHX1/VXXCnHimvJOOkaK7SDgFObcRu0D80HXC7ecq4EyfZCm4zA0ESgcRov9E0VCNd1w+1&#10;0pG40KbVDHUL86RCLabuI0Zkf0woDShxXBv4oMog3bqRf9F8N/uiZBt9FdY72XxGET4IE7/9F0SB&#10;qpJslF7+bpasI/DAOmXHVf8A8Pz/AGT+Ch1F2ES88Nw2cIRGhChcn1QYWgeaZtjVNNJzKVmGuzKt&#10;7VD3RmNEPiPpdbEKnQwfupwcQzoNFZ+4hBodmIOE9/gAuBYAHZm3QINPd1jRWuENcRIAzlfEpuIH&#10;phDhnHe/kp5ZruIuGVl5B/8AxVp5hG4GQE6rQ3ic/ki+kDdEfwIAgcnjOfBAtwFgQ7ETosPZJ1IO&#10;qIMu8j+iuEY3K4mbD0IygXQY6nIQY9wwPKU57fljUoxz/NEb+auqzbHd13XJsP5CdWrmBVzbqZ/J&#10;OB9h+SmrTLrScO/JCmG3baRCFottABnX2Ql0x0Ktc64HrhQx1045Vll50KgCPFF9PUbfenZW0WQ/&#10;cnQ+CNnedMBFsExgeYVk5OpPgsAZjlkR7q8VOHHyqYHSRH4o1A12RiDiPELm1b7AJ0/EPthdyOmY&#10;KY26x2cdUXRMbNiEXnJP3UPHK8ANIRpsd66R9Vzul/hp6ygWHA2Oi+HAO4lSxpJ1MYTpaQ3FuT+C&#10;spQW/dhcLhiB8rv1VgEOHdMoFwlp6FEU2yd064F07o85dceW5DgctQm03i6VxNX7sAXxWnhu2OFd&#10;2Yk+qPDwTjIhW5wgSTA1hq1zGHKapnpGAnAiWeJmEOLA+7upba0j3XMT5nKuf3vqi04QEiN05zS0&#10;AfiuA5sEdc/gjVa0RHMvhtbB8cpzKvKOoKybuhdv6onXGI1CiLhrzLTmO8ZQiD4OVwyDsVwqoa9u&#10;vMremiutuaU3LnX6QiymMdVgLgDHUnZf/JxAcbyjxmA+XK5cOw5Rc0+6u7M8vtiQjSZkf3BXv4cf&#10;8EHWAeIx9FcHNb/bOUTyvHymJhYJ8mhMdVMPAi0QE3uujGu3knUnsaX2HbFuyDmmLDPiiO0OBb8j&#10;jh3qjUu7uqL6jjz5h0/RQWNcT7o8Rj2w6ML4D3WjJ/ZMrD4gpt66hFzNHaakpr3tmRkA5VzGml4k&#10;T9EZLTHmJ90WsEzrrk/krqpJ+oV1UiHdeidUi3w8PJAuAB+XxTKbm82hEKLQ50DGgTnOJZ1Z16Kx&#10;1xgHvaqm142OE8MdMjIAym3PdByQROfMJoqAS3V+mCuE8C3+wZHguLSk7Z2V1XueI3QDWB3zQiy0&#10;NnJACFJ3d1zqnT3Dp1ToeAARj9k01IjUD+brn31XdOmN4HmoZa+0d0/yFww4tHRuniraBgg4g6LM&#10;XbFGqbrG5I2lPa1xG8YCcynF8xO6w0C2NToU6kJcWmbp/kqWnB8FeGl8fzCiJkT5KMsg+6Dn8rfN&#10;GqeUXRJOqsY94c8ZjZfCudIjCbxGzrATnQOkIGs8w37qIczJMNJCcHBsTMyPwRoW5xJ6Itphoqfi&#10;m8oPhquI4j8EKjmwJxtPsoAON3dPBXswNP8AIV1wdlcwgDdT94Zhcuuh3RuLXDy+qEEEM0OqNd9w&#10;L9Ag5pm3JlR2fDX5GIXG53f8tfbdcT5iNhotnNfojyWgZRAdI1U0+WPFFlOpNTW1TUMv8kabgYPR&#10;MD3gR95cQP8AQDC58lGq7lnzUv00u0TqlJzS0YMn8kWjH/J2CuNTLSTpOQUKjgA4dF8RzQU6QX52&#10;yFycxOqwRkZWojW0YXII/dRIjQwuYeTk6q7pstb/AA39UOFTORqIV/aIBPVCCHE/krX5+im7Eb6q&#10;Ykt9EBOYRe0XXdU/szmtDHSY3BRpuy9SAZ8FywP+abSrsFx+5MJ9rjTnXcJoptNvXyV0C3WdlNwK&#10;+G4PaVcQGgaOXxSKkj3C4bgadvdxdMqGPuu0p7IMsYXARH+EAwBrm5H+UeJRtqY5jui6u3A8ZkK6&#10;lq/rlfDp40B8fFXWlvn/ACEeWm6dgNFwKTJc3MxuoI72wRay4QfdEA4Gyc+mbXPjLlwrb3twcIu4&#10;VpGO8mVMu2JIym0+JNx16+BT6LmNzO0+xC4l+QMXIOMP6kFFoO5EdB6q/hx4Ite9oBMie96SoYTD&#10;oIkdepTWkzT3/QJrrnUjrY6Yg+Ke91x/ZZcGl33kHZcBmI/mFFPlGwhWPdqYEYV5ZkfN+iLXttLg&#10;JV9SJbidTC4cdw6znPggaY5R1z55UGJ26RsncQHUfwJzIvZGp0V7yqXw7rtZRfAAYdNsp9C82vgw&#10;i6kOIHZhxg+aswJ+b/KHe5ieZCgSCckbOwm8WXiRg5RYBgCQ4j6LlIHmrCwU2n6qmQQXO3Ej3QBt&#10;ny0UYM6ype2czr+CFJrQ1p+6ntdIyIEosa0y6AWA6eKm840Dtlbfc4bpzS4SmOumRmRn1WHHH3tV&#10;aeb6IARzajp7otbmPHVcstPRTpGYymguLU11MeHLrhczM6Aa+6M7GNVb392gjBUtBkbLnacp15ke&#10;MyCmcLIdm3UhB0RU69FDne2VcSXAdcR6rlfgnI7wXLlx1/YqA/I/BC5t1TcFcSBTcOs/irat4Ppl&#10;X1CCB93ZRLYKtdg9N/ZQ0Bx9ZTS3Dd5QxcP7lwnMabt+isaybR0/NNOn/JRdB6Tg+iutDHTopY60&#10;k7aFd7LijTcY6RH+ULZMalcOddCnSIM66K6pjHRcRgHUZlB1MBr3ag4CvItd5zHshHP+Cc9sB3TR&#10;bYzCc+ec7DX30UPlvgVgY3Ra5H7SMs0wdEeEPiAyTuiLvJNY1tzydDj3ITq9MBnXOn5r4VUODRc4&#10;Oz9VY2mbZ+Xu58VwagIGItT6V89J1T73W3KHMc7xBRYdPlkkwUGZ8YlGpTbLzglqbVNUu28R5wrA&#10;4krJxoF5tVhaZbkR0VreXb1VnaLXc2Fy05zmcYUDQ6joqbnNJjPqs8jRurVDudv1Rc/9NFB3Vlo6&#10;oV3sc1o1OqDdHTMbZU8uDCcTU02bgJzKT4LckHU+q/2yQD3xrK+JS8bv8o0yyx2xk+qLIFsakZTS&#10;97Y0Os/ohTdMHvOGoVrnYjAOsoPpExvH5q4gjGeit1aDhfBpkPdr5eK4jznSdblw26uMB36rlF5m&#10;HnQwNFc8nOs5EjVOAghxgB209IU1mgt0k7rhEERplWFroOp285QdVdfd6LFpgxb0Rq9mBnXBUVHE&#10;k625t32TaNt7XDXqRurmHniR0jcyuMxoqdcHfCuqvsaBoYydggKWmMn8EdDb1QcJE5adD7JjcioR&#10;3g3C/udB9Va/Erm+U4QbdqfJWAF0SbjhNa54L9vHxQufEwJG4RtZPj09Eb2yQMSIRLzBj1QYWifv&#10;g6+m6upYJzzoVKg+JoGtMIBwIxEb4TGRe75plWSZRgR18U3ic2sBq5YtJh06qKbSXDX9lpE7xn1U&#10;y3G26u+aOqNSnOPQeqipGB3ZiUQ1nDAOnewuLSc0U/BEPjClpLPAZCJdl2vejKEYDuuvur3Aj+6V&#10;aHkgHA3TpP5L7O0mPxQayGjdE09dVc/HnlqMG5vh+64Xd/NEPcHy6caAKASZGmnumudTLSNYyr6h&#10;8uqaapupBYFrXZ5f0WBf4wi8lpbGqkgnyyCoa6XDaF3g6dFJm33TtW74Q4LQWjWfzU0sDwRqOJnd&#10;AmCNRsfdH7x1TGr4m3srfx/VOY6ZCdV8Nk7tGrIFzdCiOGGB248d5VwILXHMHRHRodq5cG0ERjZO&#10;oVnOpPOjC1Oq4DRmdiiRRFw1REbY81TeHQDy5GhReBc094zhEua4X6H9lwzeDGD4+i5aJM/NOqa2&#10;vh06DMKKrdfCPwQFodiI09pXFH/AQeqHaIJczMbkI0Hvh4PKZlcTiWNHzdVyGfZcw/ZNaO6dFa3k&#10;d4tmVxKsOA6YRByPp7rUZ65UYcevgnCs7iVGiLSnzgzjwC77XNtm5kyr883eKNWlzORdUucdMdVA&#10;7w+QlU+8Gn2RbWeXEHFv7rlJ5xoFEOyI64RqaDTHVZ/yg+jIbpzCR9UW0pe3wTGMfgYtKudc9zhb&#10;AIER0UjvaJz3Q5o3nVCxv+FdhrYz5lNFPw1MIvqjDT1wd1f2Np4TowdkGE3A7HbxCLcSfdOp9pw7&#10;r09E6w51xiQm5tGoMT7o0o0xy6IZx3TtquFUbI3300RAYxgA2+ZC4THr9VHaDMDeceSNPOMgbaq2&#10;JjCyITW949PBGtStnSE67f6FMZUcXkTMboVJLrugRZVF5d938UInmxphBzNNzuhJDwnUwIPyiZkI&#10;Ckzmbg5RYJe5msJmp2hXtONNJ9EHAnKMajGFE++sK9mWNTm0hd08F/qA7JyHfzdGpRZB0GIx4K5z&#10;cbo0qZbTj2Vlc/8AHxT6rXhrBr+iDGtw45bsEC3YZ2Chzw07bLm5kG09PEqwOE+Oo8kbBBJ7+6be&#10;2G+yD2M5YMkfqhI991Lu6emymgAT1uKF+/3tkZEnbOF8VoQfTALd+bRDjtw3wTDRbLQcZU2lkq44&#10;8tEaXEs+kq5w03XHstd/9Qb+yNR0QOv6KW6hF4aT1yja0t6kZRH44ynDvRsrGCfCJHugLMjaAoa/&#10;PjhS9g1V7cdOn0VwxndSMgqGiWR1hO7MyOIw3CTIhFwDuV0uJH4LhVmhjtR0K8FNYSFTpsZLRtEq&#10;+m1oa7c8sQjUpMDrjzYGQndotaKdTu04xhcakZDoMDEehQ4bH6El0Zn8FdUqGDzBn7r44mpGZz6K&#10;O00AwkQWnPqiO106Rno04+quotkHff0RY91rY3x+sINo132uxiPoUeHWv/ttBKFQVXa90iFcwcs5&#10;xuu7M4cZQZVBbnpr+SzH3QrO1ZgdEOFhuzYiE5rxnpOyFKm+Trz5KuhpnSNQofrqMR55U0gW82YE&#10;QmMbOd/1RombxGRn6q9zhrn1XEqbC3RB1LTofwVQ1BHy9VbHkfEbJzidHdFGQ05n/K5cN3LkKZa3&#10;r0VMEDxLdY91yyJMAkyQo0A+Ye6FRs3N5h5IcV2XDXYK2222NP0XdGJBfvH/ABTnU3B5DcO0Hsuf&#10;lbA8E40DcdeXEHxXGZBIdbB26o2mARMt/VOvnmmXQOiucBER1gbIXt1x1GEKJmiDrb+64PC5djO4&#10;1UP336wuMQMaQrZuOiJPKQPmEj3QfaRacTrlF7pJRvyPwUj5R/IXBLZqGdvxTGiQNxO6i4OdvHTy&#10;TmjBdEZ94TeEY1OqcS4NtMRuhVHcOmIiFeRcwjWU8tb5ziFJAc4/ks8vj5pr6by1xwZXDomYzpEq&#10;557pmOqvyCYJ/Yq5+WfWNlzNAaDqBlXP5g7TOQppE+icamZ1JQY+bD3JQHUd0bIvZdIGMb+q4dS2&#10;nvOQpkxU1ATrpt/FfDEdbsrYt6zCutDSB1Qd2dxfccXbJnLMnQ4hHiwR8o6JhLhJGgKsgY0zquLf&#10;l3XfwXd5hqEfHquXHQDdHdxHouAwtJPhj3VtkjqJx+Kve0t2BGSm3NqG85I/NOnF3y7oB7Jn73RQ&#10;3Q64/NaY0WKZnY/ouLHP7FYH1VRj22jYNCc2o44CcwPDum6EYGmNvZRT5oQdgEY1XArU+cb9fJAZ&#10;E7ALhmPLRcKRG2VOHQnGnS5m9dlx6Ti77w2Ca1zRTMz4/VB1J7XAaz+y4khzB8rtD4IO7NaxxxbG&#10;h6KCT0dEgK/spdp3BouJTmk5x3U1ZJZ9V9ne3ITG0HWeMlNHb3tFKZFg19dVx21HU2n5Ov6IOrcg&#10;mPNXFt4HirS5rJxE3LkbDPaFlgu2cE2jXyGGLtVLnYwLdFaYyramg30WKssn0XwgZ0nQIl0icwhE&#10;6fRAP6IF3w3SQHALmME/RPHe3Az9EH3H1ai0OLrtrUC8Na4/dExHVNdc0h2JAVtRskSMfMnPpclT&#10;dWDMdUezv5fmNxz7qKjgJ3CAL5k90fmuHAH5Qi5xuadRuuNw3AER+6Dq7S6MXSriwPEaZnCmrg9D&#10;lXjDtiGnPvorn3N8xieqDGETrqrCXSxt/d190HUgACO6dfVXlzaflum8wne1EFvhCdbJDjgMiPZU&#10;3OBPUg6ocHvf3eKyzI8dFyOI8bsrhgTn2XKS7wRsi4ZLbo5fzT6o1Of0RPtKD7ZI0j8FzmMb6oU7&#10;f9uRcPomguz92ZVQue0VIHy9Va1pDusfWUA0ExKIfyv8DBnxTSLvh/NqPJOqYcdw/E+RQDts66J1&#10;g5GnzlNmdc+mkJjvlOsq5kggyrhaSMc3d9ZXE4YBGpYcBXNMACF8QEjquG4ARzCc/VfEBg6FOp94&#10;RzeCmdNpyD1hWVCYGdCEDSnMTnH7IMcHMnSeifYXTpj90abiR131QqADOJ0TpaXbnp9EJbDfz6Li&#10;U4t6dUWvdEDYY+igyQNDqnVidPwRFp66xKO4mf5KPDgb6omoe9suI/Ph+y5gYjohDrZKmXZ0lcWX&#10;C4xARp96EHVATC4lNkt8SopvIYNUG3XuaPVX2W+ZyuJdodE2p3pV+jeh1R33jRQWW+WhPmuKWlk9&#10;EeaZ9wgapzty7IcxAJUvEmEw8Ic2qvp938IVoXFGTCbw3jlEEBpQPKZ+8nNDM+eFwzSunYfqmVG0&#10;uYYDmqAyB8248UGdi5IjaV/qcdY1XDp6HHNkrinPloVDRI20VjA21u+sLgOeGD+0ZPuqfZLb6vdw&#10;n8NnDcNQ7T36qn2OuwCq3ERd9UwV6xNJ/dGRHgV9yepkpzWdnqPG5n8FLmhjmalzdk13YXgtcLCN&#10;M+Kd2DtNV1OrkdQuJ2h3EoOwQNfrogWzSEyLJ/8AuVje0tDPlZn/ACnt7RVaHkSGjOi49Vt848kX&#10;GWlugjHquIxpLbczCD4hvSPzCf8AZ2g4/mq4RMHWJLfwRY5unTIRqdl5f28ELw15dqGjVANOXnTp&#10;7oyGnEZTatQmOgOquYYDfvZ/FO4Yu4gi87Hy6o9lfII0u3PmFYW93cLnJ5ghTi4Nnl6LiEXN38V9&#10;x3R36q1jmWu1+8uG08ogeco0xqd5n0Ra66RpJwB4FckXE6oMLAS7f8dU5maduCO9Pugx7my3P88E&#10;6rSdaN7d5807tIItiLOsdVxuIZnuxmPAqziWNmRiZT4a0gHIGRIV0RujOuqbWqcnExy7fmrKzZxq&#10;dICn+FT1wVDOfx7whG6e6cjWVNOdlc3vGTquC1/K8adChRpvgU89R6qajb7MSIynCo3BPLlXsZNv&#10;y971UkEPbjm28UxtC2wfMUA8SJgmfwQ3G3h5pxa6LvBQfAQSg0uJMQMpt/WMH8VrOdEZAZ4LW0DE&#10;afqri+Xn+bLvFrzocfmvjk26SEHUjjrG3ijeMyRlfDdbGZaZlXg/Lk9U3k4ojAmCnt5mFvyoVYN0&#10;/dXL+sp1rucGYgQuWG3DbHsuEw843Ks6finMc6Ko0joriDHgBCkgAeKMSZGv+EKocCN+vurS7TfZ&#10;CrUMthcgLZ+9oV8EuZ+/RRUdBHzHdcQ2EzGCQpfDjsJ/VXd38fJTzZWXNJPp9U0CM7zKi+TP3UCH&#10;4Oybw6e+SNh1RkuB15tITnfNpn8pRAfy7gfqi6nWuG2B9SjgEdQg05BU3QGrkPl4IMrEXK9uPJCs&#10;1wfOs4n2XD7tuf4VbcMZOF1VsAg5PVTSMb40H6r4wc5uLenqhYWxudVdSAa44kJpO24XFp98adD5&#10;ppjn8ABkbosxUbkzHMD5oVHsN4yRdGidUpWh0QQNf8+KeXctWAWteQW4UdtNN1IZ5NZ2WjnO+oVN&#10;4h1PcPbn3QdRio13eYevmm1GBoe2IqTaR59VHaqoFJw703aL4Ncs8CTYfRN7W6xxtzP5dPVQ6kOI&#10;4xa3UqHUX0gDMnGPII1armi44CZxWXg9DsnWGJxhNp05pjTmwf3TrakmdGt5oTaVv93imcnEjljQ&#10;D9Ve0aZt8lxDkN6bSm3SZ5srmFt5xzSpqnwk6eC4fZw1zh5r40QTsclWtGn83VjRLrv55JwmA3eM&#10;/umxzi3uaaI0hnXXZB03Wk6nH06IGILt26ZQ4sD/AInp5LhF45zmGmcolk3A4xH0QmZ1D3DXyRqN&#10;Apw4OkwnViWajOPyV7f94CJlAa1NWg/sgI+E+I5tD4qH82ABbkNP5K5jW8x03lF1A2iRiULzP1lc&#10;s27aZI6LlznKF0hF5JnyRa3A1UFwg77pxpWudTOmhhXOtJbiIm1XuIeQZ6IvkAHPKMI2ERsI1KGY&#10;afkiS7xV1AkPbuBGFe52fvfqmMfUvz4o0y68E429Ci1gug+eEariSSMK9o9JKw4uOqudPNo4GFeD&#10;zbThEYFQHXVY5j/MouL5J2cuO0935Wn6wr3kO3xsncVtp0adUJe4OGQCMfshe3vaRv6p3Ic7ArGh&#10;0/dfGmScf4RjkP3YRLzlxjVFlRmevh5q3sxic4jHurg914ORAz6q2wE7pvyHUTurHcrR9ELibScT&#10;+ihvy+6kkD1hfEOPpKDWN0XFrYjuxqFa0vHVXNnyJXEBgjbb3ChwJPiJQuaH+YwppsD/AAmPZNc4&#10;Na7GPHzQcd9E54yXYluy38li+N5hC1ziWjOcFNdoei6H+bLka3opZjpH7otnI1ThnrsokHcQrg3T&#10;3VrsLiUgNETVhjhoOqfx3l1N/dOwQew+oWXae6Am6PTKsEhrtczCLRjef1TeMRfrhTieq2h2Sdcr&#10;m2zMaItiTs7dE1mkt67q/s9SBicI1KdXE9JI90A+pc04xgIXnmAAxk+6w+3wOUXOz5YTKd+WnXY+&#10;YTW1RSx90K0gEdCjVa60nUaggK4Wg7YyvjBr3zaDoM9UK3aaXEbHohc22T0wJ6lE3jk7wGCu61/p&#10;+K4r5YQNSi9xa4uEfuEJDeowmkOD/B2WwoY95zzWjEeCuc69kSA7YnrCmnVBHegBZiITeDIf7NPm&#10;sOsIjCsqjI1Dd060wAMK3MYuOuEK1ObNJICdWAkb6gK5g4bge6BghS02nOG+Gy5dcCCP/wCpF4aQ&#10;S3TX1TeE9uRu1A99w6aT4J9ajid7vyXDfaC0Y20V1SANyMe5XFvkPPm4oUS3kImcS1VKLwTEOa92&#10;DHkuIRlkiBouJ0Os/RS5kP18+qgAC0TrBnVNdZFyuVuRs5TmQddCEKhdcVwh45CEgQ3w28YRv5cS&#10;1p38lY1sFmOUzqrbeYaQmgCHRPh7rjP7tT7qbSe51vkrGifvO/VTPtp7BF125x+ytIzr4Iwc9Z1R&#10;zoPcdVEO01IgJodhh1wgJ73pp0VzmEDYhcMHPjlXnnxpH5qQ3LtyYhB3MC2Z3Hqjc42HXK4YJt+i&#10;AF0/e3RbTLhcImVTY43eefwRrTIPynKFrcDwynPDgHeKDdScz0CbyyQc+CAadflP4oUamSdObbou&#10;Dn1/YrHK1vRU+EJB23KtjBO+QFm1p28VwzM7AzA9UC7lNv8AyCIq2kTjVPDSZ1EItb3Xa4yu8TjA&#10;OpQYX+nRczpt6N0XDeeVQGw4YCkYd83yyiGmHe64z3Oa6NAvlcD1ytmAaHJRBJu6gLRwnr+Slxkd&#10;MLkAbPhK1xt4lZ+qkm0E6KMgDcosdb+K4u4ReXESdMQg/scXbsdofVGgSAR3owQuEDp0RDmCdvFH&#10;lt8srNzQcZiQeqis81emAFDeX/n19EabyEaQfptEQvhvl30Qe51p8E5xMJr6jhsJVQipM7AaBXuy&#10;06xy/gre83x/dAxa4aRspd8YeOHQr28rmHIqafRXMw/SckehUan6rhlxEnXWPJGre4t6b/4V9XJi&#10;0o06mm1p5h59VDO6dcymtf3YwW4n3lHNxGxC4nE9hIzsizluI9Fc13MNv1WPWTarsQNgs8wd0Xw3&#10;50gbBMuAZGrsfUL/AFTLo9NOpVzwLY8kaeramzdl8QhomOXPsE4PGX4m2MJsPcLcQchE3OyJIAx7&#10;q17CNwPFXl84jUq7tAM+Gh6Itvh1wt281o4+W6MVBrGR+avdgN6AppBJtGOUapzgQbROBBXEceVu&#10;J39VA5R/x1VpGH4zoqgrQD4nbxWXTOkdPNf2n0XJl3VAd4k76ZTKfaKZJcSQ9uSopwLSd9fROFtw&#10;AzAyiGjDRaY6LiSQ8Y7ugQYOSd5wjSfJxd/lcOqIxiE1oh0gnMhw9EW1miI3nKc2i9gO7QP1QqgF&#10;rNMLht0AzInyXIct+7uqjD9ITbrvZcIZBnCtcwE7GVaWhpAlHhib/wC3RFlXkLeoGVwm2x4YKF+i&#10;41eY2tymAtLm9dPqvhO5EWP5iXYF2nnKta4f/ihDhzbSiabYjW3T1RcCGOjvQhDrRvlTSx/cMFc3&#10;e6ypqc6+HiPvZgK8EH0hFuni3ATKDC4P1Dox5LlJed/NfGhkaSg2iJjOsJ0ghxzylC7kv8ML4zrf&#10;EaIlskg/zRb3Dfooc8XNPeOU2v2YMInmunRd3kONE1sutB1CIAMeCNXmDmxiNU50ERpiVAZNu0K4&#10;gtO8Jvfe12s6LlaT5LAAafU+qsOn9o1QdPkuG0Rd12REEj3Wc3YB6easvi1WOhfDCsNOA3cfuh/6&#10;j2LXR0a+oXD7bJHgNEHHAd/NFFFkgnNuFaXQZRhwIuzqIHqnAzDdCd0Md4TdP5Ibq2ky1oyha0xr&#10;kQnCo3HXKDLW2ncpzmutfvk6eCudgg/yVbSgHCtMeIhEsfw7T5gomi8cwx/hcAsaR46lAuwPHXKs&#10;tw3r+SsutjOZhOAgnrByiw03YbGI7y5iTO04uVzmwwYuQFQm3aFJJIPytTm1Rc23BO36qXGLRJ6e&#10;yHHPeGJGyB7PPmfBfKG76yjT0OuEbXNufOHeCaRidbjiVwiGy3EptS7iXYiY/BOpV7dD0MeoVLig&#10;j8/RB1Iht0xuory3r0XwXOdy8pd16FNfUugDaFweGefd4mPGUWUpdU+bpBX2gAOsHon13fMSRt9E&#10;KLBF+tzv5hG+nDRqevki6i5zi7BP6KO0Y3N07eSt+bYeCmkMxPMYtTYODIP86KKbznYaQnbwMeWy&#10;sLhdEwfyXEONp6FFjpJOm+U1jm8M63HRQ4ScnP6oECKcz/aFe13f1/ZPq1DhmNdihacHWD9VLclv&#10;d8PdP4z4cOg2QBdzzkEbJw5saDquXLho2JUVA6PUSgDtpuUHUzaDKy60t1P6onaOqHCGB8p/FBnZ&#10;3N8M/QoUnkzP1RFug3EpoeCSNo/NWZ0yJlRaWvBgbKbrI2KY9xLfX8k7Dbnb509Uym0Zb3jOvogW&#10;xpMfkrbuXorSRy+n0X3i3MouIyfKIRawY38FddmI9vdGowC+B0yjczOpO3oofyt8E4vHL0KFhvtx&#10;hB1cAEeKbU7rmnB1Rvc5wPsPzXDLv+1p+qmZH3XbqIgt6wfRTXbk+IUmLZ0RAdcB7/RFolk6L4hw&#10;PFcolEwQGaynGAd8IU7rRthW1LXmcnRW6iNB+qY+k9jGfMN1/tiSMbBfGaYGjQfzTGnlk4blW1cD&#10;odPZRTjA/kK58iRkQrnNLj1VrTbvG6Dajteq5sx6pza+2mIV5m7q3UfkUyXPq9n8dE11F8P3zaQr&#10;XPJ8UWM+GAemqAJEkYC4pPhG7fVGNJ3UZEaQqkH/ALXDPovgnyCh7bXjZeHi5X5PgEXNNrxiCIQp&#10;OA9EHi1jXHN3y+nVE0fiZiGwFL6bmBv3oMp3Z6wkeCgYBVvEDh4dVZXc9viBhcFgDRqHOdzLeSfO&#10;PJBvEAjYhBrzxpxvP0TqMzP0CgEwdJXCaN9QJTWxeGCPASucCPA59l8PIOhP4IVmuYS/BgplF5vL&#10;tLe8rAzm+W7OE2oXZAgx0RGlox0B2HqizkBYZM+SmwvkSHHZCG5239lxdLnwRqfZBzZP/LVNftdL&#10;TufNCoCbTpdpCNd2pEcs5HouUm0/KrRS5dbdDPigDIcDJFu/grazBZtLshOFu/KB4K650VNW4/NB&#10;zXDq0EQuGHaa9EWRygn28JT2NiApebdjGPqrpnoSmh2mmdBPVPp9nc4u1JACFMVOJhNtZcwiI6z0&#10;QY+APuHX9EaYhhGgk5WXuNvea12quYHPpv1acwhToiGA7bI1RtkYyoJt9Fdg29e6nPGeJGfHwUU3&#10;E9MfmoqHOM9cqpdDgfRXYON8hA0w2fVWzPg7REAAxofzUnnP0Ku7g3A/BeZwQZyrX6ndZg6+g8F8&#10;OXMOQdfeVZVgDqdCrqb2DpnIXI6epHenyU3GCECyYGvRc5Bu0wrXGB95WDOe9EokxLeu6NVoBn5Z&#10;wFzCDHVchLz7K6s88w2/BXF2fVpTmTe7q9NDg2R3rvyW87EH8lc/6oAHbTWU1zXWl+uIWc5nzXe9&#10;OiApujzyuZwM9fyUT3dVDm2nbKDTnxQ4lrvTCikBdGs6eiJfzkdcpzoAnrlQ069N01zhk/Jt77KH&#10;Q3Gkwm8N+Ha+C+P3m6TqfqiQeYjp+qD6rZ8FLG97pogahaB7p1IiHKX5c7QBCnUPos8zSvgyB1Ef&#10;UI06zbhppqfJPf2A8Gu0d3Yp1LtpNN7Dpo2T1CnA8Oq+KOH/AG4KjF0Sn0qjMPicYXwuWnsM/miK&#10;kSQrCbY2P6q8u10zEei4faKY07ylo2XDnSfRNpkY3I/dCu3UTkxuiKjIdtsfNBvddvJkFTFxGcj8&#10;04D23UOm0RLY/NS5vdMAK6xrgTtgp2z9Bnp1lNcAJGu4yi14IzqN1xXd4nSNR6KKgHgx5kIB0MZB&#10;iOb2VtNriP7VHef6T7LAGD80zC5nRAxsoOZnYL4zCNIP6BNtb8SMDQrJ5hlcOm0A727hYvpXakzG&#10;Oivp/Fk7419V8NsOaS65Tix8Tum1NH/MRlcJpEDGhyhQAc0uMSdIQBeXgaeHqufvfdH5p1pJt7t2&#10;+dOqFZ0QTDmnfxCDmOgyIB0lEt2/EpjXC3xKNAd096Y1RcGtdTJ905tIQRPVHA5uqvqbDZMq0u4B&#10;zdT74Rd2fGLY9NwgaQawuEuMcyZQDyLMg/dQDXNMCQAPxKwbXt1EariUzH3g2IV4y3NvqiXzJyQf&#10;2TalF15AgjSFYyajMx4ey4NQU/AgY+qvABI0aPHXRdz3xhNluhwZ5R6IcciG7Nyjyw0bA6+KFuRq&#10;DClgjwKDmC9rZEg/iuchMdRl+ZPLOEHkxPUJzYt8XfuofkR6BClLG5kdD5oX2mNQMEonh4n5sAKW&#10;2n/iuJacFcPppAkesIuwfTdQ14g64VtZmh26JxDroGm6hocY9EeIXOLMWlTUGB4/omuba4arjOHh&#10;5JzA8cuo0Ta3Dk6yRn3V+rjqDlcltMjb9Qr34u2b+SeapDcRumhpx0VhbAHVFzIpjxwuYXgeKFJz&#10;LWOyWouYC3zMhWFuu4WjR0lXHn8YCjujf+aIBp+Hdg6q141MSAVZxIzjBKAqht+oTiRceq5mNZvL&#10;hd+K4tINc4jQfkpqmCflgAK5whp6CQiHHA0XNiUWgYH81U1dBHsuJdZO2ywVcBMbL4QNrtnbKztN&#10;PPUa+6c2v8Wkx1wMZCZU7NUbZvIlNucLjMaaImtyj3Vw5wNbcptiMCZjU4/BcQPgOOhyviuY5u3I&#10;uYOgD5MygaFO/wA8firAbPPVc8Eq+nkJw+cm8eCY4yM+GPQqagt2xuuO5xAGNJhE0f8Ay3wrKgeI&#10;zc1PcW2NeYJ1/FCnw5Zojw3Z0z5L4rmujvRmFcDc07FSWmAIHh5osDzA3ONVDG8moO+FJaGGceXo&#10;iYExhNpB8n+3VOuhx0IdrnyWgaT/ADVXNua7rtC53i75T4LlFxuwEXU6YkY8XLi2FsnQn8VJpQw/&#10;dKLSD4ETHsuI25rx95sz5BO44JqPODMc3kpbAAbIzqfEIVA0STmZyeoVRkzVOhaFbbcSMjfzCjle&#10;G7kXW+Cvp5mTaAtTjx/JcR7iHNO2iNNtzWtHonCJ2m4q4mJVhdd02QovtljpMFHl5ffXdF7+U6A6&#10;4VwII0Pl1QfTMstywHVcJxdTG1pMo/Z45+9eMY8lyQ5v9o/VOe0A2mIKLR3Rk9UXCy3zz9E77PAd&#10;0P6rnGm3RaBYfyudMtV533OEGkEGMyrfujGUaeDnfHsVLiWeOqiniOm/nKBiMKGQQR6KRyn6SESJ&#10;u08EyoO+05xCcOFLtxt7ovcMHHLqic4MQdkWwi5oM+SZF5nYZ91w6bhdOP0XxCb58YQIqXE+nusu&#10;AnpH4q2qXTtIRa4ThcoiNR+65GwUXzB8P2UybXaT+qLzdhXBzRO+qNRlTTvdUHOdh2UG08blxyrn&#10;a7DVcTudRiPZW1IcT6Lqz1UU9Cc5XDjXyV1N1pGuJU1XxdCa+i+BPTCjUN2EfijxWy0ie8ZXQO0A&#10;VzXWTshRvz1ELhB+G9TK4ndnInPsn02j64/BMggRqRor67oPgOVQ6fAQuERMiTlEvEAiTOwXDcLh&#10;GChAPlpKsq4PusEA9YR4m2+yubdb82JlB9AcMu+7/IX2ao2w0tzGfdYy2P5lcOnIC4lR+uOqtks6&#10;HouI2oadTdzd1axoBjXxXC/KVDBr4arIlZOUeH+hRphrmkfe5fqgez1KgJ6uwjT7ZpIAfP4xoVLq&#10;lt2y7v1XxHyfL8FaOXEtk7+SE69WlDhnfvKys6S44OyhpGNLeZFzcj6p1PtLhn72R9EbanKekr4j&#10;3D1XBbVEtGo18k2CG1Bo44904tzduP3Q4XKQ7IKIriA13WfZHlY0nrmFY7Ddipk3HM6QUKjW46zr&#10;0VtM3SJOyDTCvD/KcR5hcZ5h/UdVw8GNJ/ZFzh1/nVBxEyObGceCvAIkY+XCmGl26NOkwD+dVywB&#10;jJTqhPJmMQV8QtPQEx+CDDmNtkZVz8It3OXABcO6G6RufqgxujGxG/nK4dK1ofJuaZKFC9wLT3g3&#10;b8ESwTcM7fRQwcznZjCFWm3bE+H6o8cbjuj8VNW2HenujxmNxu3VRNw1hMpjE6eaIs7wXEuBDvli&#10;1fBfkDRyvPzblNYQQHHFv5o0i9zul35Lhui7qTK5uZk4LUdy7HMVwiMHE9PZXVTy93qhVaLZ0P3k&#10;G1DMq5rh4yFNOXHTTRFrQHzlcN0st9IRDyARvnKDmBo8dlbWxvI6+S4cxbmR+acBzMAyuJpHQo1R&#10;UccRExKIpzLsidAnk5tGVqHEdCucxJ6LnAfGkaLgtcYjpIVrCNdxH0XEBunYT+AXDrmAdFE2geAk&#10;q4xPWcqNJEuiJ90ME+SDaQgz13QIdEd4EI1nO7umMLit7v8ANUAPRGh3Z3bkrAvPVFxIaWiIhAVd&#10;BpsrnktdODiFD8n6JrbYdoY6eKijzOB0GiNh7w2/OVDXCTgJ4DYf92J+qNO12PvfyE59J20HKBb8&#10;RuznIMfy52R70jXEH0WZ8vmCAd3T7rlyE40XWg979lax9wKqUuWqWTtML7H21hsBwc6fom1WS4HS&#10;wXBEg+ExCw8g9cEEot728t2U9Nz9YTXwAdZ0XwiGuHnaUKDzF2RDceU/qiyCLdDshPof1VztfzXE&#10;bE7hS9paSYgrkE9SVdSp8N0YA1TKTsObgC1TBBHhCgtDvGAnPpjDdWt0RkW7xrCcKjCCd9vJHgtx&#10;OjvyTXakbN0TgaU7T09FLeRoGOjp3QqNeLt8Z9UHdBP8CeS9rto6IsGHeA3Q4o15hqJhCro0fyUP&#10;mHojTqg6auTRSw2c/wCEXkkuny1V95hw7gxELhOe3XvIVJsaNtZ8VDQGy6T1TabIa45OIHqvhO5o&#10;6SEL2Q7u9fZVDTZprOfVF+JjvR+StOPBcWbm/KpbyOnzQn30USFxGMyN/wDKgYGknVNj5sKWnI1B&#10;1V7D7hB1YWX4bc3oi80y/wC5CufgbD9UQ0/FibjOnkrK5tGv+YVzIBg7/VCg68yO9OiBtJGmNkSd&#10;85GiLHYI9vdRm3bcK14xuQnWjl6uRbdb4ZyhTe+XDULhxE6QQuVhnpoUZZPQzGfA5ypEk7GEHfeO&#10;fNAk+i49OHEYwi+vDh/MQuQNE9T+ynh/LsUNM7H9kG3ZGxMotI5dfNB7jh2IxIWJv8FDxb4ar4jr&#10;SNMbLUnqAdlwnFwjqfzRYHcwyETbB3nKF7mk+yiAHZnTPqgKU3DbyRnlPj1XNBg7AFX2HqjJm7yK&#10;70HcHVXC1/TwQAa/x8EaeT1uGqa14NoGIyi2zGupCI7o31V2uyukGD6omnyzgtcFwsw7N3dXO5rR&#10;/dug4D/xXwwZGu67ojfEIcAc+sDH1QPEDXjmhwn2hcXGNZ0PiEXOkRkSdUDUbZ1Gg90H0gHdXNP4&#10;q4i4k/RW5E9TKs+YdFcWkPGkb+aAmc5nZDhn3VjoBHistGVzMaHTGFw+1s4vmMBN7O0TTcSYObfI&#10;oupRcNWn8lfRf7q7AjwTmtqcu134K5wyNIXwuZElsSVadtyod7FTONeqzDfBc0Sdwi1zIpudtzIh&#10;hAaeuyFNzbo0Ph1R7JeRDc283uudrfTf0QnGs8wauJWB6R/NV8HnIPomidchwThV+IdcORcw5nLD&#10;lfDmAI8U9zz3o16ndEVGyT0FoHmrWNBtwTGfYpsfXAEK1mem/wCqMETGJwU3isgjQzJ91Bp8SXRs&#10;fxVkcOflbj1KLIvb1d4J1K86z4e6FGpy9HfeyrptzOFewNdZvEn6oVnENI1t8fBEmI+4iGloj1Re&#10;ZDj8wC1mNZ1W+Dk7BG2Ik8zc6+KhoE+qzE7oVXEA9UTSIBnTqE0MEOdvJOvgU19QZLvWOqlhD/Az&#10;iE2i6n4h2uEyHhxAJxrCJtuJ+7+iJgy7ONZ9VwXjm+8EME53hQ6cZ/bCbSI16nRcmMZGTKc1vM45&#10;gdFytPKd1YyW+MzKFQx/cpYyBkwFZIL2nSU9rmI3guA6fshwieXcz+aLSHG6NPzRtfAdt4rvDxlf&#10;Ea2Zjp7yml8MeNDCuNa06S1RnGJQb2p4qOBwe6VYO7vJ/RD7oH8JTRTP7Iucb3Tyxlf7fMramu06&#10;IVBbpOBlXM+mChd8T/lqrweY6NRth950BzPqhUNPbrKvpmB/NpQYRcAPlQot69JTqZtEnogA2z+6&#10;EXOgTqi8PaXzoG6eMJvEHf8AmAz7L/dDm/8A3AoNc7QHX80b2xYPP8EXt+fVcMAe2PcIGmS2Dn0U&#10;tLg52udUGM6ZkfgrJJa7VFrB6OhNY1pgZXM3O0Sgx4aCd5go2EN4hjorHkPdogactbvoFHes8zhW&#10;imR4zsoIwf7cJ1N9w/t6+S4dNpYyN8yhUbqBq1E3ubEQ5TRzn6eqj84TqdMtnoVafxlWjfwTgJzr&#10;Gq4HbeeBIJw8L7ZQZ9qpP6d9qbVoENYdQfl/dTScA67ICNLJmTn90akWhokq8A9OXKx5FFxh3kMq&#10;Hyzpdp7oPmekFBtSJG0p3TYQnF2QfmK+E4A/kuamCdtvqo+Y7zmB4lPvf9CJ9Vy+37q7DC3bf0V3&#10;KDGuyF9aXn5QCVLSMT/ITqoxIi7S5cUyXRERn9ldy473zKQLd7Ve3AjR2qtPnA/QpzOECJkc31TK&#10;lA50x+qvdnGfNTW/3D6lQLgW45/NNxd4t/VW9dAArw21oGh72qbxDaD08fFA03d0xrCvls9BGZQc&#10;c27EwPRABxubnrHonNdzDui1pTmzyajCDXOJkd6I9EajYDDqFcMZOvgsq0jwCAe35gcQFzh5zjPN&#10;6JjbOY7PyVaC1pGsGMdFzu/7ZO6i2J0J0HhKfUYbWgxjaVxXP0xMYV1Bto1N2rkLu6Nf8JraWj88&#10;qcDj9kXUnGZ6fKvixe8mMoWNMjquQkvHdkSviMvb7EJwukbfwLLMk4u1905zpFvTKOXR6LMgERJV&#10;3d2n9Vfjwj+aItHf+a3X91AIJA2GfWVFRoe049UWsc0bxGEwVYE9NfquBN48Vw6rp8goItb4HMIB&#10;5bjq236riuMj7mI9IUmfqof3B4IAi/bVNbTBbG2gRqdw7oSSwHfxU2nrr9QmuIifm6eyFuY3+ZGm&#10;WwJxEyricyh8rahk9VadBoVLpeNwN1LG2uGluqNRm3XOqEgD8PdYAlww7ojDg521ohcwHTBWHWdU&#10;5ow6cgZREEM9R7AosDdpXw+75qSIDt46oMYWkaCdfouR90fLJK3LhtH5qz2zhBzWm7qf3RdMeSJb&#10;3tIOPVfDcc6tIBV9IXEmO6Xf4V9KkCdyTlqtloxq05Xf/wC4JrS0AjSoMqxsudEFNc/mbuBGoTgG&#10;2iOkwg+L53OisttxOVaDKEzcr3Nm4mC2dUHk21i3MaT4p3EAzuP5hXh0vH92UJECcz+oUuPKDdpB&#10;Hmp+VuASUDQyPdGYt6EIUq4HLrExCLYDrfGfxUyWDcBBwc0DUYj8FhkDxn3TWl17T0Q4cchzzRHu&#10;uI8xB7syPVTa4ucDzD9F8dlxcJyrZtB/mymo7TljRWNDs9PzXEfJPrH6I1KxHQlXUCY0tadU41Lv&#10;XUKNH+/4J/2gxm0+CD6ZbAA74K1HP9yY9eivA10cE+qZFroMDWUHTIOjLseaax9zHERkarDyB0sj&#10;RX1LrY5D+yZUJdqcaA/quQAF0zOuVa6XZgAbrhUBa0HTqfqg4VIA6b+audzeDfBbS7MeCtZInVxz&#10;CF/NOMK9phg0AH4qR3CNFOI0TqR37sR9UKlYDS7r6JobMCdTouLTtk7n9dVU4uakyDMe0qGYLDoM&#10;H91sJzP6p0Ra7WN90Ikt2z16INZg+n1Vry4ehyhBDjPqiX2txsdVxZB6ypvwcRpnbVYAa0iRnmTS&#10;XRmfH6I2k502WYf0nYptssH81QF5Ou0+6iBrqVyGPmwsNm7wlQ3T/irCTMRugxwlux3CLmHXU9FA&#10;0GhG/iEXGQdy6DK5rD4DUIcPUT4+6D6foSf1UUYg6k5EpzXSIOfFBgJJbzenmg+nrUzywoZkHMu/&#10;TZOpPdygaHGVLcDyELkfqMtdohTdAaPXXyVoxKLXgu/uTnkm3qMLitm0bYP4lDun8R+SkzPQaLiU&#10;7QP7ka4LXF/jAnqntc8Qc7/4VtOvbb6/iiXZePu/ojVZDvAyjTmHO2OimqA12k+fRWF8ln39f3Vz&#10;uT+dFaAbOrhDfNWfKdjK5hB3ziEH038QDbKmmQyfvfgr7d9s6qX6jOYRsc5p15VwqZAMafzCmnF+&#10;jsZRo3+iuGPHBlE9qe2oAe5ogQbWkyOvopDJad1fAE7normxzH3V0eX7qYkDxTeO21xNspr3y2DA&#10;I3VlQ3GdQVziVexpfb5Jgq0+V2m64/c7Q3Q5hfZe1B9NxPLPdPqi+MuwfJWQ0N+aE+jTtAbiZ38V&#10;UtkicNQ4zbI3LlVrOplk8pd4KS2QNJ29lzefLgr4TSI2u/ErmaOI/ebk1pjOThXFsu0J0XIWdOqh&#10;pLqnlgBHgt/7vFOeWif5ur4iPX8VniuOgGwVhDCYRDmjk0/wrG7jQD80Klwb4A9d5Cskwc2kJ1sN&#10;DdZ+ZWki3w/ZYJJ6eSNSpM+GB+Kxr08PFF9t33flx+ihhMnu5Rb25+mh0UUgIA10P1ReQ0gawcyp&#10;vhms6mEXYt+aBkIsbgjr/IRc3HghVdUc0/d6oFvMXaScpxc61058+iLN/AyFbqOqtIBp+JWkH+3I&#10;8pTalwz7oQJHj1TxzEOZ4H2VjxgbIMe0Fgci3Bc0AD7pV72ifmjZX4dcdAnhzYdsY2XMbp21XLTs&#10;b1GfxygBDfoU03CwjPonCn8us6oRkT3t1e/zMqxuT5591nnI91e9jrTuDHunVQ+XYGdvyK4tUzBE&#10;Fkr4l5xLY/BRQMYyHCCiXyZwSB9FxGTnGdlw6kxMXa6o0rm57pIRbUdTqekIvbFnSdETxJ84wja6&#10;nnV0fojTkNIx1B9F3Bne1Oq0rnZnl0Tpm/wx9EeGx5Hy3aDyRfXDRHorOW3z/JcK+4OP8CHFAOYw&#10;i6niNcaIM5TvMIt4nex5JwILhuRt5pxYS5p+9rjxWPhh2gMZUEfkfdXtxH3lLn2zmG5Cy/6apgEe&#10;JMYVrX3eGyAAwczPRfBcBOo7w99lNMkFug1wFxmEwPD9VfVqCDoJyPNd0P6R+EI8WGDxOPJEOBqX&#10;DDmxyKed7dO7lc+Zb0y32Xw8wPmR4gyMhxysttaU5+TGc5HopcQJwLhlcstcNRJiVGL/AHHshUom&#10;0jXEpjXHiDx2norALY1A/dOAfdI1hMqD2RFUOplmpjJ9kXsxjTWVYGC/xlWW/wDdOPRBjXtzpj6J&#10;rHdY/oSzVX1XA24kjm/dHsvbC3nB0x/Ch9gdxma2v70eDkOPT4R3un+FX03H8UZuuMDGkK1jJA2B&#10;191c4Pps3llwPqEHU3YH1QcIwTIkQnvcYn5sR5KIDvf8SiYjGN07u1D5q8G3qNU2myaefk3Xeh7t&#10;Ch9odDukaq17hrtr7oNYXT0lGm1k5kgIUpdS8Z6+aio5xdHec4oOLu95ZKNIF1zZ8VcKfxB0TuGe&#10;d2YC5brh008gUwwM6AlNoXw4b6j3QLLXVBpIu+qD3lzXnU7J1Zhm10SBp+qNVpdaW4EaosYQ3Gmp&#10;UXGNTB+ihrS23RrQm8UBpAklAuk+SNoME83p4KBIkScZ9FeGxeMT9VrI22QZOXIOL5/4hXUgNcyc&#10;+aqPfz1emyDOUO2aRt6Km1o5o6ktCNKTrgpoyP7tEK5GmeU/j4q6sDSjTefVOOpGnkuLORjOMHor&#10;2vuMafkgWWi7Qb+KIYwzvG/mhVLJg4bPomuey2pGVykRt1Q0+kovfUBp6XHZyik4S3PKiKp5v5iF&#10;wxyje7K5HtHW0QFw2PD2bOt3QaO9rqgK58w3Seqa2yJw2SPwQ42XvHQfgUHZJcPZCkJMaQrO+dTC&#10;hkm3wlC2eTopNTnOlv5whEG7Y59URi53XuwpcLeFmLsrDt5B80biGE9Rr5Iu4rZ/mybUDA8Ynqjb&#10;WDd4M+0rj1JtGBAn6oXDJ8cx5q3vGNv1QlhyOa3ZBmQGjZWENPQuQc0XK106b5XDBGBsstFu3imh&#10;/sT+Kmm7hlujO9PkhczUTGyuo2j+0g+ytIh2oA190ajqjs/KdESRf0hGJEeP6IU3adRmPdZyHCMc&#10;qNRvEFvy5UB4g9Bn1QFW2n4nEoNPOBnB/JZYPIn8EaLnEOeJAC4buY+WiaRMOxKDmhhe2YCIMSdt&#10;P8otebo0LSmwebxMyfVOb2lgujbOEaIbazMzhcK+WgbdUWi57iDzSF8V5OcGJUlgdTGwx+atc2wu&#10;21KJdxLZ30+iApF8aiBj6qH4dKIlNNralJsarkbbOAG6fVNZ2uyx+h2lXUJFs4/RFvaGmm5urXCF&#10;8NzSOqunG4Tg1hGYkx7qKg8ZECY20VoJafouLVeGO6nIUNc0ie8NkS0tk9FdUHfzA09VA5Z6fkhw&#10;6ckbudICNYltx+67b1WAD0B/OEb4Y4aY/JPq9oBjV0dQr6bXa7zJUVHgEgckSQn0KvWRO4Vmotg4&#10;Ushlum2FxQ+eqLA+OgVrhe/vHXCBfRc6wY6/VBlMO5hHN19VTZyl27Tr6LuBsSNjurvm9zjxRe95&#10;hw2H0VrmiDmIiCg9r9PT8P6Ri7wC4jZcdQbiM+quIALovjy3V2QD1UB0uhRKLAZ0PLqoe66SfCE2&#10;zkgazkhFtgdjWNT4FO+1PuMzDB16IfDu39vLdHhPcDqQpDnPnTaVNrYbt0UPbDdRvKvts6WoPD5c&#10;DqIiFTflxJjyT2OIjfqPFMffynQ9SiyCTv0Rvw1vkr8Fx+X9F8IXt1jZEVC6k73+oQta0OA8JXGD&#10;XNcdXNyriTafDUIGg+Q84jKmkcjW4x+K5dTmULrTA/k6JzxNpPgUW4HgmvqtNgxB1nxRp0fh9NT9&#10;VZVIN+ceKExDfISg5wDiZgRlHhMudPVNqNxGx7vuh9obcTjl/kpoYGkfdnRc2HtmQ+HBFjxZp3cf&#10;ghbU5T80ouAMMznc+6+z0gTkz8v4YRqAOO0IvbzjZg0B8VfodQEa9XuxvlNd3gVDeWTrovjS8+HR&#10;Px9NlHZ9tMr4lTmHeOq4vJb4ESg7X/ki22+M/ehEtebegwEHUBF0/NKFOlyRpnveiLDBjWcfVN4r&#10;mEHX9iuC4NgddUXQXB204TZFpg46+KLXi8f+Sup0gRHy6q8crZ32Ri0zjXKcG5H4JzHyWu9VxA0E&#10;eGq4vaZb90bo2AZ23PquHZqYuVxF7hudU7LubcE+qApwWu8dUWh59BhW1ciTzD9FxGXAeGvsrzzd&#10;CZwE0B5w63lP4oPBItMZz6okv9FFTPTqsLiUMHpMJza1LUTzZTj2V7XUz/8AG86eRXC7TDqhHN95&#10;p1wo7LbXA7pOHDzQuLRVZgtutC4WomXZla5zvhM4gvInx90X2x0OyPOLjscIQ6XfeA08igahBB2H&#10;7KmXAk6SEG024bmAMz6rjPEO+qa6m/8Af3TqlrSQdZOnjshDbo+6U6o7EeKdXyeJq6dU7R3juPDK&#10;LWtj91aaT3dQ7EQuJ3r9D+RQFoM6Q7GEep1GTy+6a+17bcDafdX1g5wGmU4iSTgMXDugNZLgd0+r&#10;QfxGH7w3XxbwNwZz6LjUfaf1TqzHXAGJbr6SiyHRGrv2VQTBGkg5Chzp3I80flahc7O2OuqLWuk+&#10;GikaR7ppaBrmen6IscA7xA19VwwGscwxIk+4QOG4iOvig8vLmW4O6NghzVxawc6B5IsY0m8Yk9fJ&#10;HhU202U9MiSqbXRYeYz4+Sawu4bdJWGizI1wVaC4+ACuq/mm1+yv5TtpjzQe1x1UTaJ+7cFa5heR&#10;tkeq43BsI0G/7qbSMzLcoa3zOhQe0a7GUBTLcHAdMFGqWiD906R5IWkeE6I0C7n3BXBvvaB5oNDN&#10;eoRqTgaWnTzUVzPrlFlDL3aATHug6szh8saYQdU3+7jXzX+na5xH3zsgZLmnfp59VbZjSbj+BUAd&#10;wZIUwAf7fpKmoJ8TrP5oNdUzpomui2d8Qm14GmXxqr+H3Rm0x9FxqIBa7VvmsNGBMym1qj7T7rZ0&#10;5JDVDiDjzj1XBu/7SMFFuWtb5SnOeWlpOLk0MH/jsnUyNNZ1XDLqfD1Ic2MptI022HIiT+a4bb2l&#10;u8aq6WvdPSEDRZIJzaAncWWB/wDcm1TUdEQdIx5qJuB/tBmFJEz97E+SDXN73j3U682nbOy+G+cz&#10;zJrqTWkgc1oyqjNPp9U1zc2+Gk9UG3EXjJaPxRuB/nki9jG2HJ5oKDrG8M+NyLqbabnAjTovh4Lk&#10;WjmjJ118k6oWiwDdA0YsugbEQnCo6OaNc/RctMu059HK6iMt88+oVzJxqLc+hVz4Yf7vDqhzCGzo&#10;dFfmBqPzQc3lxLbZUd523iN1zCHBYOVziC7cCV3RcPmyPdRVaMbgmCPyXEqYqaXjB9UyhaHMblpI&#10;j6rENt8VykGdtZ8oXDaQ605nB9lxKWCNQeb8UKryLnfeiPpouC+0HriVFExO5nZWcYDHT8yuE55M&#10;80jDfdQw41R41RpIGPNXXm5wiNkXHT7sfipDDGYz0RpgBrnfzJXDe0emic14GNmmFeWxmI2CYK2Z&#10;7piQuLSoFru9c4Y9lx3ObTxm7quKHNdnnkH/APpUioHNcT3lyEuAxA/dcQvFIU86Z9kGCXHvXlNI&#10;a113d+VW1It05duiupSdvTyVzpk6IuqODs63LitqNh3r5pzrozqN1j8ELsfooa51N53xnyTS44e3&#10;l1k+JKcHwGH5h++qdTrDOwI+qDbctB3gK+Glx8Yz4QrdzBLTOEKtW6waEYjzRhzWxrcPaE4lunj/&#10;AAo1y5tRnQtynMAAeNZX2a22/OMZQotqSejvyRfqY9kKr3lx2xA/yi+qZnSNuhlS54MajTPmns4e&#10;IwCfwV9FpbB3OAhVPNn2VriHYxdIMIn5NvBFrZpz6hOY4hp8NCocG6Rt/lBzTjy/BF7Yez+/8lx6&#10;UU5xAg+yDWEjOHGITQ0OMnLgFA5Wf39fBOaHk27fora77mu0JwZVlEkDzBI91xT2hpG5GPohNSXf&#10;8YVkAA4Ilf26eSikW1Omy4ZLASND+ybVpuDScOA6fqhUGQ3cfmFUPe6iPxV1KnDS3IERCLKjbLdx&#10;r4aLiNF5/wCXVYrWgbg79EQ97r5XEpuBPTRTVGNwixl3p4q8y67F2AfKCrg82HaMfRB3EAYRoEa7&#10;MB+6HBZzHvSmmQN4zC+B82deX2K4Tm8voi6lLWzicx/lBnKKY6HJUNjOMt1UMGW4MQfxQNJvCt7x&#10;IwUbDdjRuF8MXdeg81xLtsrjUngN0/gTatJmT0wjTaAOp3XCPmOvoms7rwPm1WrXAZCtNRsnodkD&#10;Y6PDMlHmjfwlB2mUOA5zfAtG6uqEW7+JKNkhp81FwcdObBWItcrwLxlE05Y49NPRBrsGOhlAiQdZ&#10;VpwyNVKMHl3CLXA51zj1XG7M4AD5d/QFClWBeNHXN3VxaXDXmcTqgKT3NB2aI+qEn/yzhB7viQd1&#10;xOLZbmMI3AVHNd3jn0V8SR3ZyPZXvh+xjX0UcPAGDquI8uNRo8mhNaaZe5x75iCncSnI2mBC4YED&#10;7wwhVqSR4wixvIYyXFfBfygRHVNaXAkmHZ/Rc0OB1BRoNcB7n8U43uafmP6SnW1Jx836oZJ8R+GF&#10;gjynu/mjRplo3nOnmoM1KjgiWnhmdWhBtfnIEjbKfwnPM56iEarTb49V8apGO6i2mwVCM/yUab2l&#10;m0gYR4rvEYhAuiVnohHK0749ITGFjqZfvaXR1XO27h90/t4pl5dyj6J3BdJcSIJmfRNdRuDvuCP0&#10;T45TEy3f/knMeSbl/cGw2YKbe11YuG8ShNrW/d6+CJ7vt9EG1J8C3ZfFPEE6bhD/AOMg5A/m6aw1&#10;ZnTQj9kW0yZjwC5Z5RHgVyYiNPwhF1IR9+Vw3jGRI+iFUvDvT6wpeWzHi36pjGNtAPVF2lQeMjCs&#10;qcuhBcMe4Td4G0yFa0HlPNtKIbT5enRQBc1WcV0/dJ+micykJa05g5wmVL4jWTMpxbInUnr0Vlpt&#10;+8dP3TL7Y/tR1+9v9EKtMkPmTlW1Jz83T1U647sxKFSo8F4yGhcaoRcflt7yllJrczF0z6QoJIc0&#10;90oz5ySpkPLtwYlNa3LQN4HuFyMidfH0QER9cLlqRU2zkoXkTuED3vPVq4mwnbdNw5zY+7BCFlMt&#10;Z8ze8jTFPjNPu1Xdyn45iEBRm53p7LgVpcJxnHqnVKgmmPDp5K8crdIOiNTkpziYlXVtAJxkH0XK&#10;BBPTRNdabpyeq4boj5U4uuLdOibwnQBqRr6ok/jshbLm+f5lSypeT4Wn6KTzG7FownvIDo0g83sr&#10;HnMxywFAY17fwTTVljnbjvfogWRbME/eRc48+AG7AeCNV/LtJ/kq4CbhLPHKbANMlEupAZieqdZB&#10;k5I2XI7Hjy+yv4ZuOon8wr2W2x3T3kWuaDVG0qxzDd91Ad2dna+iieaPVeOmcrlaKk+i4zm8B+kt&#10;dBVrGuI1l34yvgkVLeU+K5D/AG6zauZ1O1ka6q5lmfAnHnuuI82jMQCJ9FfxRO+JR4Bx8z9RBQbf&#10;DR7qyq4vHV2ZUUmHk1twFZVpExonMEgbt/yr2wWTy7o1NztojxW/3Ezr7qJFNj9xlNtIlo+Qa/kt&#10;YDmRHgqZtY4NHXmRk4B2xgKOzy53jlGpVwOjYDvVCn2cGdg4rg2XHzjKuZkjBnJQaXAmn1+Vd7XP&#10;mr3DTVTw7jt4eSFJ2Y0Og1RuwJ1cYQ30EBHPunMqidMDfyTAw8MNIkfoVcJ1G+g6lWBpIgn7o8wd&#10;VaxzmPGsHZNrdrrXsxED8YCJpkPfBgzO65aRM4Nh6p1QEvfOpHKi0BpIxgwfBMBc+5uM6e6upudA&#10;7wOQUBw7h128kwREnRoX3hBgH5fZRVzb3hEiDoieGC6Z5VIx/wAh+SaytknQ6/RRT5rdjg56JznO&#10;JPn16oGoCS8FpYTjGiufQPw9wnNcwAn72ih4b0Hj5popgAO7wnVW1iLfvN6J5o4IGT19FZTfdOrr&#10;UGsgnrNplc4lwM5t/hRt5/TMIPe1p8t1fcaLzpklRt8ztVFO+nbm4Z+icK27eUxp6o1jUuB+ZwkK&#10;/iN5hqNPZFlMg9Rkeq+LUvedBP6q+k610dB6riMJcADrhG5jmkfVGqCAH99pGSm0qkjGLsT57J1Q&#10;htzMZ1+quLbRHQHPVcehnGvQ+Svc4PBz6oOc5w6yE5uXWDVW0W66pjmZbvPTyTqkRnl8eqdVaLOu&#10;uQnANaCN+qLCDJFwbjROrvHJ4Zz6I0eyua8EZDsIipzE7fuviA02nSFxA4lkZBESmUmTaT3EabOU&#10;dI/hTaUy+NA4tAU0XMIiCIg+kIhjTaTufyUuJBnu4j6ppZLcY3ygwtsB1wm1ADO0beic9toI9E02&#10;NMnBjKLW94/eP6I8ZsRo5mfRG4FpPL5qyqIdpATgPiOZiN1c+jPnlNuP/jBHlCptLoPR0koumRts&#10;R1TqYxeQZaNFzOu2n/K5nvA6DdQ117h7riAXO8DzNPj1Vzm5ImY/FXMEHoNT6ommS0zBn9Vc/ljc&#10;lW1yD1jRAN0H4fVPczXWSi7s/DwNfBS9xHQo8Ew/r1Rurc57s/suFXkHwzPquI5s/TVXsFTPU4wp&#10;pnJzEaeITKFVmhm4xquNUda3ziAr2SHaX9QF8R73zjIyR0RvbpygRojQdJt06AqXOv655fZCceAH&#10;4Lh0Q1zTpOy4naHAHui2TCEOkxPh6oU2mf7mosfLANjueuE57WmQIyIlcb4hNTS7KbTsNxE6EYXF&#10;pEDxk3FFtRwPkTMeSxLv50X8yi2m+1zfli6ffC0taPqmvtYLtCVtrmFzbHWEajdeqZWquN58Br1T&#10;WstcHYucc+yJxVI5fJcJsNOpOs+AWG8R1sRkR6qxpsacWgSr7TGkDEp7XNdfN0MOR0yUQ0BmRIcY&#10;dOyY1zTaNWnInzVjTlw0Eapk03eJzHjgp7KZbN3L4BBwbpnz80ATzTo2XYXxJ1zG/uuHB/tP5FcM&#10;2zu0jbwKMRoLgd8LhP5ugGD6q5rnNa45/ZHg3OZ138VwKpJp4RE58Bp7oCoHB4EkbLjXEkasP6L7&#10;TTmRtH1QlodPzBq4L3F1MjTSP+5PNCSW4EOkz5I3uvA02dhcM/DxdzdB6IVaT49PwhEd49SIQ5nT&#10;9CviNAJ1afxwvs1AQ1pmXIh2N/JHAJI8lILmydJx+CkvBt+X90WuONvM9FAbjTWM+C4rnWlv/cCh&#10;9pYGuBHzE46pzrxOxnWPNRUBadbnY9oTmUWOMa5j9EeMZIkRjPmhV7LTnTG4V7W2Xa/wp14Mjw+q&#10;IpyW+cea4hDmQZDVw5c3z7vspbG08uE9wgujvDBBRp6OxM9R5IPczMp9UXBxOmRPkoIOu6c0VLXH&#10;B6fVcGx7QfKQnUSTIHKSMQjTvunPKFyPifliJ8U38hB900PgeMICr3TpBlSHBwn5ZBTnPuLYjXmT&#10;RbAPumVWGc4gT6ZQgC6JR7rXbEHVWvHK0fU+CaSDM97eEaLTc9jpmYd/hPqHujOuZQsYHwdUKjKQ&#10;fV3lbNe7fZE1KghxwBOVHC1zlfGGNRGkIAssptNw11XOObwAgIVC7T3hOZmfAYUVLC7XJ0Himim6&#10;CAZ8fJcKo5zvTRYcvtVB12xEkK+1zZbr+ia2Z8CjT4TmSfL2Ttt5OCVDSJdnG3mvtB5iNtLkamR9&#10;2HYHor6bYn7xTW1KZJJ1/NX1JdnlwVfGWDI2X2qtD7e5AwFf2kh7x93JHoi5sktdmcI1HlukRkge&#10;BX2fvbNslPJeHDQdQndkdEjQA5Qe5raXVs3J9BnKesWy5Aue04y7XPimlzy8Y2wjxKTo/nVcRxd1&#10;zGVfwTaBlwdKuZPqPxTWNDQGgkEY91cJNSPYLiOnG+VLqjjf3rd1aD8PaOq5hDfFcSm6QdiJQNIF&#10;4jIGITamR4HPommq7Bz0QpCqxlMnfM+SLCDY07jK75I16LDRvPki4ywie6JJ8k1uXAN0ONd02bi3&#10;GEalDlOW2j98Ih2H6+6BqGddVdQt8CcRPXqmg1BeNbTsppt9twi4jlA/LSFL23FAxE6/d9k1tT5S&#10;T0R0nqAnPFW89NMKZ4NyueGOzK+YBwiMeqhhLXxv0QhzXXZuJUPxJwAFmOYfPogQyBpDcSjQpNtc&#10;/wC6BohNjoxkcybUqy60x6HyRDiHNmeXZFz3OAdoVOa3RwBwUWviNyDlGnBqTqFLdG69ceC4nBie&#10;6YhGo2pA0t1/wgzBJ7uxlDmLY/mic/iO/u6fVGjwQWzkl2fNOmPI7hX0Gweuo+ivcw9HOn8Fw+zk&#10;6TJd+CNTtDf/AO5NfMvbkePqixjYjvdPdfAYDGTCucCA/Wf0UjkIGufqi8yQBy5190+h2m5kCA3y&#10;RDuZzemSP1Wt+8kRKsrta4aZJ0KcGUppjQtRJpY8zP6KnVLJaw46+oVzW66dQD5JxpkmMCCZ9eqE&#10;uGPDELj3ST+HgpY7IznULEGG3LnzOiZzWYwQFxe0uEjZ+seivp46/kscwnJn8lgCRp0H6pl5NO7+&#10;0/ig/LnGcJr2HQZbkfVSA91TUkCRCvYJnMZBhFteQyfD8kHUYhh16hONWmbJOQU9z5eNoxgptOgY&#10;HTl3TRVJcx2HQBp6ICXBmxbv5qpw23gwIKbSfBLfkJzKmZPesCNTlxiHndFg+fIIbHphTUwTiQhd&#10;ULh9QfNMpi6oXbn9kHtfzOE29fRBvDcZ1I0/FGtROR+PXK59TnJX2ZzYa6ItwnBhbaNjlW06dnpq&#10;QnPJmcYzAVtG7hnputXOps6mM+AXGDzkYKFozGuHZXEqMDS0QLTlF/aPCAJKtYIkJpfpPdOAfVE9&#10;ma2s8HQmBlX2hkwDOW4RJfc89MaotDroAt2jqi7HD9XnzQve8N8MT7pwIJYzeZlGp2V1rAO6f3VN&#10;gIYQdP1HRYdMDUaFcSpBe78Ebcg4mTKkObrEMP6ruQzYa/VBjzaBoHeCg+61nZFppv5dI0lMnQRz&#10;R+QXwmh9nzEdU01y0/djXCkvaLjiTzI8nxAJH8Ctumd9DnZWM+LYMz4o06Qc8CO9o1WPeQ4gkTnT&#10;ZQ1wl/1/RCrRdL9TPNohRw9jvZOo1KjYcNBmFlgqTqdsboUKGBOoTbRHi4nK+C3uxryn0U2gzlx8&#10;U6ngB2U1vZ5a77p38jKcC2XdYNyYaUiP7Z8xlAUDfUzmIELhMPM0d05JnK5+W7QItIMN1Qp/Lt/A&#10;uM03NBzCc7mZGcJvaKwaTPy9FFBhFI9dCjx2cumCrnWlzRMfzVfaS5oce6NNFxKZNzTloyAqzKZt&#10;aROwQqUZkDJMfmudsud7GE1rrhGLevquK6AZiBg+qFMBhfM5lGq5sOOvT6qQ9uMwTn2QcIhxMsnr&#10;0KNkvs26eCNSlRsv/wDEoNJ72YyqjqEeEfmrXWNv6TcEbgRGoKa0Raebm1TnNbPnqV8d0Xf/ABnZ&#10;EU3Xsd4fmjcA67bw8E5tZjLfl8VwhyyZAzr4ocWDyyLcrhjuNzIPVXucC/aDy+qFLL362zyriVXX&#10;GPKxNFstC+z2nXRro/FBr+sjb3KJcbqc6eP6IdpgOYTmfwTK9JrvifzZO4TiBHzLhgmwHzlBjBc8&#10;ZMwVc0tfva/CY9gcGNzjKbXozUEIveHDGhdgq3h226dQCnCnDneG6LzTtnEdUH1bw7ZsyiDytPUY&#10;X2WjF/3m6kJ1vMcQU0XXPjYRjxBRfSa1zxjyHmgawa+RgRErgsGNIE7eK4gi0AY08soyQHVB80Jz&#10;7d7ZCyZBGAeqFwdb0PXwKHGcGHBtKtpv5bjOJHhhMZeADoP1QqVHEu2Bwjnu/KJlTzBg8YWDLm+K&#10;aeIWkCM6LFUR/b/hcIvLCdOqtogf92FFPvnUj8Fe3QDvHNvkv/rEz3tPSEKhyDgBqLg6WzkHVGoc&#10;PdvCNRpuLQNsptJjpa7w6IMovMnSTn2KbQa29880jQIimMOMeZRohhDvvbeiNOmfE3ahHhnm+Weq&#10;p8R/e53Z/JB1r27CAPqocXWNG+JP5q8dP5KtBM+IQOvg1RVp+RA/NGsKe2viofieilz+VBzRzdJT&#10;qt8A56pt9RtNhx6Jt4Y+cQ4wD44TgwlpbiyYGVY88TUxCDA5zQT8snxTq1o4rjAO/ornsMgYIJn6&#10;Jrmc12Y3QDnl0n1agxnOZ0A16hOY29uZ8kxlOA1rnZOvqmPLeYzLc4UcQO6Na1d0iZ20RznYalWm&#10;ZmCR08E3s90zOo9pXDM2Fs6/zdNbTEQO74riVG8zTDT4q17rQc8uiNCk3B1fuvh93qmhrGmPAfyU&#10;YJMbRATXUczuRyhfZ6hkTIt6eSPD78zBTn1G87NQDylWtYYI0OfTBTr6fFtOYEfupdRAbaYfJ/JC&#10;7l3B2lfa3sYcaz09E2tD6TrvvCEHSc+OIQpNDb25CuMl2+whOa5usxHVDitwzbwXEDiWawc/VB7q&#10;cE55tPRF7mh7J1/ZTaCD9VdRth23T3QFa6NoQfRMz1H4oVK0uJ1EafsoYS0nz0XxHb4/myL7ricY&#10;RmJadJz7JwqiRvH8lCw8xxzZhBptf1mVa1t0HBTW1n4bg26e673qP1QALn/92UXubbOD5osYA75j&#10;lMsqGi6Z2IXDqU2uPzPMx4KQ6fLSfxWbnTqIVwcWhuh2B9E0MAeQ2Q49VtIbJA0/yjSAwBt+CJ4Z&#10;Z/db9U2uTxWD5o080HVYDh0ELmc1g0LCMptCHU2mYkfqjVulx69EzvNI6DVGXuZ4eKDeK7PyiARG&#10;653A7NcMGfwQNJlz/wDjE9V8JhEGcOP4KRW12C44cYyMEc3muGIpkaBoj0XAYXAu2/mqb2YsBYY5&#10;pgq+QY2iUW0qeZ2OD56Kymw2vOg/UocF+4wfBGrWZya4yfqrmkW69Pfoi+0NcfEHHki7mFQ+Eeqe&#10;azi92PMT5JxAl285BHmvlaD0E/uuK6p3sd3Vcjob5Jxo8xHhkIdmcMvbdMRlcK7hwI/Vf6eXMGsj&#10;X1K4NMkO+6OUK6m7vdHyQrHYOnTC4fZ9vdZtunu3SuIwmk53Xp6KGtNV2ggZwnOqlwNMdwG0rRzb&#10;/mchVZW5zzY+bwRLuYnUYx7p7GXwN26eaa7g2tIiZ7xTaNNtOwOw7JKpiu/IMevkrSZUu9+qLTBO&#10;0+OwRpUrnSOv4K6pIP09kTo3Q2aH3QdUiOmpTskzkBG94bynMY8k0u7nug+9sA9xw+q476nePy/q&#10;vsvEIdODrITeE41G/wBw0jdE1XcQ6YEx6oOE9CAV8S7Ls3O281UpUXYaY8SOia+CRInIwUavdYZn&#10;02jqjwyagmYjKB7QHCPS3zXEq8rtf55p7q9Sxnlkq2m95zthTTLmO+nqpr1AHgGMd7xkIPc+7xBT&#10;21+a6IjKILLGznVRT3xIkHyWajrPMf5wmRS4sZTqbAW76YXH4YuGg2KdULbuJtMtRdUDQW93Z0Qn&#10;cQeX5lFgzTJ5S+MqqZ4bXOwxngm1HjkcflGY801r6J5syDH+E4Uy1/8AyJUup50huRCdRD2XGIbn&#10;CsINUGe8dfJX0IcPln5UKtUhhftOB6lNbEvdra7RGynI1y7KIY0suga/mm8SmD0PVOp0XQ8ZEaIg&#10;veHM+8cYRfS5Lc695Nc8z0nXyXC/+MfdgQjVhuvn9VbVaWhuTBgJzxyNOQb7pRYcEGRomu7RJYDt&#10;hPNuPE5AXw6rOT7zRldwuLjrP4eCNOoMawSAAgKlMFvUFBwaDTI7wyE2pRpgPDtNMeCDuELtM5Ke&#10;ABG6yMk4J0VnaWs666eq4Q5KgtxOvqicvH923srHUrSdgmMqSLdcHdQ99jgesKBVnqg6mZ/FE1HN&#10;dGfH1A3TXhkgO039FNZ5ZTOnLBbHVcem9tVu8ggqIcwH6JzHA3HZwgFNp0qZp+fgm2tjA7uT5lPp&#10;gBhb3QZ5lxADykh4G35o1aeHDZ2PquJ2px6Qf2TqdIYOg291c9okDXw8ygGh2NQHFHihzXt0uGVA&#10;PDt3iPxwn1AW1GuE3Dr+SENa0/NCNrg6Ng0BGg9nlOUbLS5uDGNdgr3UuceH5oijTcPvdEaZaQ09&#10;f3wtZ6/d900Ug+14w1h1jwVN1NvnITS6Y+aAZVhc5pJ5Q7R3opGjcGD+KIFhGuTHsg4fDjZpiU4G&#10;A0bAXSooicaQI9kSGMYDEGM+yFRhJn+SuJRdB3l30ThXaA6fYLmqOk92BiFDXOdn7uM9SU82tbcc&#10;ZmE+9hdjV6FJrW4//HzTOGIc8wROq+A6pnJ6ABVIuM5PykjzBVtEhz/mI7w9fzXDYyIzMymh4tRB&#10;Malvonh1z5Igt5VFNtzYiP5qrg+PDqg867K1wJjodvFWs5myBzdVxatIEx/Ar+0EAvPd8I8VLLXi&#10;dsLkAJaJBGdV8NsODT3IEe6gm+6HXf4Ra+XmPl6fonntlYgOxa/SEGDuDu2N18lxQ1tMDlI2ny6q&#10;HwCfHU/km0qYlrh5FpX2cnGhJjHoUW8TIxzBMYwy2NVYBYdMGEG03w5o5guHbzW6RrG4KFaAQRFo&#10;d1WDEDWcjwX2hrzP3eqLWjxNx38EeM0n5pbGv6KOyOLAPv7qm99Thx6+iL7i4Ti3p5K8XQ4/Q9Qu&#10;HU5IHeH0OURUrcSm/ZmqcxxcNhOdPBPc3lgydfq1fFAIPiSi51Nppn5szPqnEAAO5Zuz/Ch2SoXG&#10;/ICH/wBWME8yq8Zrp3XDORE4/FFtLhkJ1DtLtu5GfdCn2Y6DF2PNNDHPZ5KSb7e8f2VlvJs0HGUW&#10;ZcBnRW0WuOdCPqjUzLuo2Rsp8xGpwPbqnGZYzY/sgKlZ7mu0DdPwVtVgbd7fRX1IDJnZDhVdthEK&#10;o18Oga7rhv8AmGgCNOyTOo5IVgF2M6Lh0eVozn9EW0n2AZwbfZN5C4H5/wBUWcpE7mHfVB9v+7vi&#10;PdGlXkeZCIIj/u28lLwwyrandPcbJTnONpdy2zKa0XQNN4lMp1mXR4wpNrg7Ej9vxThSI6+SuPKx&#10;w5pGES1zeI3Exn0TqtR1/n+yvOrdmGZ90753u9mjwUtmWGD+oTXtlsGBnm906ZaXZBuwP1XEqFzv&#10;GArSS27f9URU+IDoRhOFYkD+YhQ2eU6HRcS67cN6e6DKWrTK+zOHd1IEz0C4oZynGcaeBXA7R2YM&#10;LhdPX2X2ai/h0wDFoIcVZVc2o3yg+/gnPaBA2nbqiWax9PNOY4XjeJlNLpa14APXKNd2ZGJ76vnm&#10;+5v67INc0Nd94ZhG+2Nc6lOqimYxOdVbQFsjW6UKrmCoNZB0QBF7X9NkaNWnLxoLp8sqKcNIy5sT&#10;9VFJzdNJz9F9oqXQzTYeK+00xN2QTnPRNqtmHHVpxKe4vEbwdVLnMc1h/wCMeFu6c9z+SPnMZ8N1&#10;9npQI+b91a7WIuAke4TW3cO7SZz+i+JUc4uzf/hGm9rng4EY+q4heBOA3Y+ams2JzhC0zCLgdegk&#10;4QqU+6eXP1Vghtne8fJWtNvTmyrtLpyTn0C679CFnVwhymMd1vRXulhaMhzfwXGZSddGJz7gotb3&#10;TscR4YRa8ZweqFRzQG66aoVeyS8PxvhClUYR/cMIsdlhxk7hN4QDL/u518E643HPibvRSGNLnYGc&#10;hZkNYBc0YJPgV9lgGB028ZTw1mWwQR+CFeA713K7obcMN2xuFxqLCS7vnJb+iYaT+/ONh7q0f7hd&#10;8o1QzdjbJRqVDLTofxUcKdvvKKXnnUeS5Ja5h8YPmVMMc6Y0C+09oFoHSZBTXtrU3Eo1qQHL8vzI&#10;fDydQNU/ktLhykt6eKFSpDamk3QSr6zQQPmEoMLg5vidfJAMpvpnpiChwHm4ah2voi+7uDYGUO0d&#10;ocXOIIscdU1jW2joTgDxRsYR1xKipRBIOLkQ8W4+VCpzO/uuEaIVX6Y5sfgg+jIJkW+HgURRqHXL&#10;XDKt7O23ESchfDAYdRH1Q7xPXUp1ANvz4Z/NS3DBkTnKc6pUN/gML4r7W/3DdX0ImNNZCHEHd3Bj&#10;CLaN1scrgcjwKII5Y3FwR7Q1tMndCoyk8uI800hsHpuophzXOPK3aN5TqFUMfnvDZNaYI3mYH7q1&#10;sB10gBcsOfvphPpFz8/c6prpLuGbtT+aNQmyHecJzKBDwNcxjVcThifco0Wzy5uxg+CDm3Xn5vzQ&#10;7O2s6n5ncL7N2hxLji6CM+ate9od/bp+CvfDfHSSpL5jvNCDKT3UyP7ZB/dC983ZnE+ylrxUAnNh&#10;TnBzY3OgPooyy9uo29EODUIj7uvquG58k6oN1YMcuPNOqTEd1tou90x1O5hjqCPVS4GbrrZyFD4N&#10;3WYQLtXSLQEBRqyMyMwEKNQtBb3fxR7Q+o29+gt8eqh8Bs4a2cq6rUv2tnPugKJBxoXTCtDoB11y&#10;vhuwz0Qa5+XY8vFONZxP3YGfdWOLRbtGT5owwSdTuhYfQIsbNR07nRE1i9rtYblQHAziE53Egz9y&#10;PwQbUF7T8jdQOqc2eGToNOX1QfSpOJO/dCbSrYIOREYUsouLm6ELnIwIH3k4vJ6SV8XO05/BGlQv&#10;GDLiIkeqFwqSNMy3+FENqVGh24H8hWVjjqBlRT5W7eqLWOknXKtpDm6Igy67AHl4INq8j/plOl2C&#10;IAjRCWmFO2/kroxmMZ9U2XmZxtthcTtFRtSz7oyofkOznYpj6PdiSMgShUDwwzoZMr7TVioxp7tM&#10;mDPVY5NmiP0TncPif3MOUHPLgYw9hx5Wr7RdfB06FP8As5uu0jQAqC0hzYD7ep1QbLnUpiTgjwWA&#10;KjHeGbesrlgYiP2Tpy6P5qgxtMgt6wnPqNhhnywu61gxkdFxHA0+sDKe7s/Ea3UzhF7C7mO8wPNW&#10;YtjvCQgGsmqzoYKZxP8AbOpd03GVc1r7NJA5R5L7L2eqWhmu8qneJBBucDkqGugfecZtHinVJZY4&#10;+Y9ll5Z46fim9oDWut1s184TrBU6jdoVxLTjSAqbAe8JaDOq4Iaab+sz+yteQ1gbBJH4pvEF7dhr&#10;6KOQeB731V1aoaZJ3bsNFdUrhuZ5RCv7K5tRrtn/AJFS1oF2SqdMY80fkPjum9mp2hx+V2xRcBAi&#10;10Y90GCpLNHYkfRWMlsYt2XHpnTBG6tjk1J3lPuMAY5T/MK68QdTpPgQnPoEQMyDj2XDlrrYjdX1&#10;afdE40T22l5abnev0QtaWtcIhcOgHuMazP0RNb4ZIz1/RWibgM7BXVGYfr09YQbTa0UozuQU3gC9&#10;386p3ww12hESU4VGVPO6Vd2cuz8xx+KFSpIfp/b9EH15P/Hf1Qq0ZA3BKvptP/LYlCrVBc3QhNq0&#10;X46O/Iri3uHi4nElB1WAZiAMnzhUyQXfRO7Qw25yx2IUDUDGRk9ZRqP5XHy0C44cPVNHyu36LhMe&#10;XhugyCUyXOadlNXUf2x9UOEZG1yAET59U9vadHC0W6DzTKbjiMbhNpXOiOUZEFZAcIMefmhTa1t4&#10;m0s6dCg3iBzunRcHtVQO3AnKDX0zZOevoracNNMZadvZCtVaJ3Gkrh03nmI7okq8YdvhBrajrTqc&#10;R7KaGcw6cSi4/DjB6+6ht0DM/usOL33YEAIUKlMNjXOqexjfh7OByvMxzmFxGmBuPFCoXXPJuEI1&#10;Ko5dGERKe6sCSO6P1TjEuccXG6E3jy7wa3RfaGkkvOn6yvs8jrAM5TaLxa92+4KBBcWjQ49oKFJr&#10;bhScHQ3EQuG7kkTLTCL5vvOiADYXJzeeydxu8Iy2E00T3fmnHkn1alpn2EfouXQeih2Qg0bfgiw6&#10;Z3ynPqaYgNGCvikBjzPkPNXdmNxnwRzYNAPEqK0x11+vRcSldc/Ut7sbCFzNt4mronC47SeHSIGB&#10;Hmn/AGht92W/wJtJmLsiByrA72htOEIIxmTqorm94yAU+lThvL8+yLXsutyC/ohU7Tzjd1uB0Wam&#10;dZiB4QjdUlr8wNP2QpwWu3J0TgypLXDEHCHFFrmnbun1X+jnm7zX7hB5GDAxn+FGo1pMa7LlZtPP&#10;smtpvMfMJ/kKGi3o7og7GOi+G4c4M3ZTQ74LvlxI9FNYGrsbtJ/RC9gGIn91ayaVRvn3QuL35zDc&#10;eeEaTHlrjONCRtEoMqvsIbrgYTb73twf4AodLbTqWptJlUVOm6te44GWNMhOYznh38wVFa+46Rt6&#10;LkIuAgn9Fd2kXN1EbeqFWi92MxM/juuO+i+4eAyjUrYa7TGitbDWu6afRXVS6Inwx4hfFbc92fGE&#10;0VTE4hwj6p7W87gcgTHupBbZ905M+JVl1rRMs29Fe425idAR6o8KRZu0Siy1xJTrsXYmTARb3LT3&#10;o1TnuutOM6Y8FFVjs77+icGVCLcjVCyrM6gnGPNcMPiq3mu6Joq85PdzIRdeW57vQ+CYynDyPLmQ&#10;Y+KbfmByPdNFF0U9t89Uz7bmpGAEaL4Y5mwGsoikPiNJuBKFasHCMgF2PbZcShUvEZ3gq+o/I6Lg&#10;U3HwM9PAo7vcYnDsIMpP5hrspfdI3dBMrJ5mYO2CrXuL2uG3eXGqEB+0BW1hb5BO+z3W/wBybMCz&#10;XrHRGTy1By6AKxo1ODpHqnuqkScOukQUKdGG0x05i4ea4ReGeM59k2rVNzYx+qADhnQjfG5QqOpg&#10;ADvTKsLIvzdPuqjaYHE1mZM+MINY0vee9nbyRoUKZ5t9CmPfLHDEHdEyGU9hCv5p6ThCmaBc07u/&#10;XRRlv3d0G5dGpDoz5LjdpdNuzdUKtHvH+RhWm24aZP1MKK1rjOCD+CfRB8/5orYO0CFxrXE6FxgQ&#10;hYeLGgMBRV8YDTEeoXEqS1wmA7QoVC1lO3muu0QqXw0mc/ug1zmuN2ug90KLJFQEw7ULgOhz36u0&#10;A8goLZnf9Fl2Oi1LANSj2Z3dcZk5GFbXDQNIiPwUEckTAOPJXOwTkE5QFXCbowu/BS4X2nBJwrqr&#10;flx+ESsttDfYnyQp0muM6OA1JVlS/wATE+eivdy0wbbYgevog2nloG/X0XBbBcNCTKFO86/IJbP5&#10;rLYDRmfxDVxnOjocfXorWVC5xi0MMZ8dlZV+BjBMEn12TXA3bQSLvJXBgkn/AOR2PRcJvwxMulcA&#10;HU96MNjqraFrZMXN/Qq5zTwgNU1kCXADB/FCnRq2tYOYaSfzTqZ20t7pXE7Rg/dadvBN4BkHBbBy&#10;uI0Z1IJkQVxQbMxElwx5ouc1zj93u+quN1TOn5otcbjOA06hWPFodvd9Fc6Dt19VzvdZ5ptMOnwT&#10;28Qi7GfwlSyHN2dOR6JlWrYAARzDdB9cz4DYIUomjsKh5vRNfwhScN3aO/dFx5QPTPgQm2O4Z3x+&#10;qc55JM+hKsg2DR12eu6kAh/yzp+CLqx4YbklcF/eLsdPIq0MIdEOmCD6p9Gplrjk9B0TnU5L/lI0&#10;hF7g22f+UfgiWuiG5bppsrazRbplWUPm3Bkj9kXCnvF2yNSi5pdOmYPonfaAA46BC9ri12SRGPNO&#10;pupmB938UbXECOYJrXY+9hOY1zrH6823kU8NJOxB70K6mxzJ30HsuJR5sgeAyrn4jW3SE52HMmBB&#10;tjorxhnzNBwrKVvWN/dWuDSHfIz800OZgd2MlOhokuAaY6+adcS9zR3mjdOLy14fgbZ80WOcGhv3&#10;Ofm8ZTS4tHWZz5woGIJm3p+KtYA205AM6oVTZg8mR/ArqobA9ZQcGSLMdD+isgPu1KvY/Tu7kKe0&#10;YnHj7KTcR0dkwiym4tDpBG3osN+JOpzp5IVK5AjbSfJRcBLe94bKxruJOs/qmnl6DbRH4fGIxJyF&#10;ZSBE5hgwg+szGkyVxGVHOzo4bIOY4SAZDdJ9VwRTAOm2ybR4fGeMYMfVF9jrmkDxJ8EHWW2nmDuU&#10;oZub5XfXRCgaefIGYRoUaJp2DLnftsgBVbaNW6AovdUcR0b4p1Np4dNo+806pp7NTdaNakYTezsu&#10;bTGXRGR65VjDmNtP0TnOls74KBJmofl2TmEmHa4ARvYHkfMTkIRT5T4kuCioH1DMGMgqKbZJM5Qb&#10;WALXepKlpsb4mQhRc19VgHJt7FccS3PXvBXBa5O6y9xBVjXk+gb7+CDwGtxOCclXnmc9B0Boaeoy&#10;vuD3Vs8R3UYXDLoqOHWRCdTHIeo0RpctYnR3dcnFru94n2V9a1pbEWO1/RBziX3Ty7abnROFGGk6&#10;W92PVGnW72dN+ie59O3e67uneE0N52uOuVzC9jj1keCNOg6wiOXU48EGBlrXjmdOiDHc7j0Oq4zm&#10;uE4Kc9jyLsC4481zQ6TAIRZRpEbOnw6I9jLHCn99+PooPJDgZ006pzxDy3P8wnU2NAJyZTXtboPT&#10;xT3AztB70JzK/wAx/HwTatKryTkA6+MLhVG50tVxZyeehQNOBuZBXCazTppCFS3Md3chNpW8nQn8&#10;ELHYcNCm9nY2N51MhOdW5mOGXDER4INILmecfUp9PtJLmuAtJ0QaMt0J/RMo1SWOOY6+6NYua0dF&#10;ZVjH/L804vgznqPRGqXXCcf2+iIfAJHK66F3AehJ1PmuJWoNbYYGZ1XOb4zoArqnXmgY8N1jVuMa&#10;e/VMa+pa3yI9ygKAteD828dEKdUC52lo3RuY74eDOE6Tww4yYF0BF4ddTI7qunJ1ZGnujNzG0xsd&#10;1a9xn/knC5xDM+H1Xcm6IlFktNxjmTeK2XADQlA0Kdw1k5hNd2cgZycCPRW1GmqzomvHxKZ11x5o&#10;Np/Lgt0LoRFMWsDvn1npKdhs3dd015aeQdcfVNkOzs7RCcB2ouWHuNp5mSnNIhlMYiQfxVj+Y2xA&#10;5vVcKHN6SJlXC0jXlCIpgOdqCMT1VrqYnNsnMdZTH3XZtjdcC4nrjJRNIy7VzciR6oVakGSQBqY8&#10;VwuJGpbB1/tTX1m8XUgfRBoaGZ31HhKa80LzOtyHZTEjqPzTKV4a4O+YwI8kWWQceQ8l3odryZ08&#10;EL3CDi5uChwnNfiAELaQPNkgfTdP4jW8Vv4I0aj7Huzd3vTyU021GxqQQ0E+SZVcdZnqF9oeeOHa&#10;B2fdNfTcA1o7t35K2q5znH+7EIU6ZcZnDXXWrmDWsOs/zVHtElrSNjqFyMFz95lE1nTDuVp/QIPp&#10;kEVMAdPRZZEmBaOWfVQNT1Ep1Qi9+dAhX5upvMfgnMpMFMxE6ygaYhu5mAesgontFQcM6NnomvDz&#10;EehPSEAyGnTSVw25BbAkYBTKFCta9sy1jZQLQJI1eY+i4cAdVa8Q1RSMGcapwrM5Rn/knQbQ8YAy&#10;gxhyCQCUHRdaMyuIbh4JzW3XWzoncW5riIxhNqVLqQGGtHUp7Kr2HpcEKtNrWuJ0AMBQ0saJyDsU&#10;6nWcCTjGmE5gEiNdPqFYMvIu6/VNLaBOPKFHZ+TGhnX8kRyhololuCrq3wnxy74XG7KbzrpkjdEC&#10;lz95p0cP2Um03aBxu9VkAcTd2gTQ8XAZZ+aNS7vC6dfwVjSPN+deisfMnbQ+CtDSA4xnZCjOW9cR&#10;4Kpx33WyS0N6fRFtMcLlw5M475dtBmSqr3ta5oxjCvpFojXJROXScDcBCrV77N5j3hfaXz/yaRHq&#10;rmdoeC7GOiDK9Sc7hOoTvgE4hOp2ktdofPqgyxumRB+qp/ZanDaXS64QJRAqX4B81FQMOboE7ptB&#10;tWXaZ18j4rhAtutyJhDggDkzcuK1oLIjqnO5hboMkhOqVWNAA+cfguLSNxHyt0Tm1G970P0X2UyL&#10;D5o8oljYEhfGbImbh3SvhXAN8eWeidayn8QXBu/nlSKrJGYYLf4UarbiSIxlS+haDjvmf2RAqGdg&#10;WmfJDiMMETk2oVLjaD11RnI3dH0UECx2NSuE24g7DEeqeX1JM/Nn1KDWianUb+iNVvEYyfljVO+z&#10;3VJONIU1OVzm81nXyUVjc4jQ4H7q8XG1vgo4k58hKiowzETthA3uYDoD4+S//Tlw3IOETTlmptn0&#10;XF+IwO+qcWuDh96E5xLHTi6MouFTmjlH7LvMdr1TQy0mMg6e6DanNknB+iqOlz5EkdE0kOaYEBok&#10;ric9KBglOtAPl4nZPYeVoEwTkoPpNgE4Lice6bVYOcwLk5zx3cd7byR4b2xGklYLpnf90adNx5o5&#10;tpnouN2qwCQA8/zVF1HNPEFu/mUA6n5PiPqnVmHJEDcZVtelTzDQXGELiTdv+ydVrVOI2bWtgoio&#10;0UzqGn9F0PzHdA0emd/yXPdj72mfJX0Rwh1GUHVabnlrsE5+itruvdOkQPohU7TTLOgd3f1QfTaX&#10;b7n0nZHh0bGD1MlDihtEDfefVB7mkPJ1MnyjZF55rzhm/ogzttMsYMtaDr6onstKAdrsAevVH7S3&#10;wDQc/VNxyDLnPbB9Mqlw3cscoReCCTv+yB3brbt/3FcOqBDxaNz9FIOmELdlMa9U9oyCIndNYCKb&#10;dImQVbqxw0RYTEZ8wuG4mEGtzPt6L4kiDgblcz4dGRiEC3LDr1b4ofBnMXVCBgeC4Vai407iP44K&#10;q4xB+Vwz7pvEpR90NJ1R7N/8Wpk/in1qYc50YbGMYUOvZdjH6p9R5LAzu/e/dMrPfw9r3DbyVn+8&#10;H8l05KbSB0zj5fdfDfI28vML4tzah3Ax5J1eoec6490+vh1o1UAhrHAZRHJVMTMZQeXXMwB1XCdY&#10;W4l2qNFuPE+G+U7hVDbIJ3UOPL8x/ZXUHyG7xqjWpxrBk6eiq1JALddYVpc21zSAdY/RWVHDiA6+&#10;HqncS7hnqJBQfSbaxnebj6IVKD2CT1736FT2nBaY+9qraT7rcyIwNU2sxkvIDSdGulGlVZaMiPly&#10;v9KS2GwdDIRqCnY6Nj+qd2jhsIOZkyncPnmMO6fijUqvJt1AwR5p3Bcc9Vztl7eXGE41GTO52TaV&#10;su1VjT8TzjXx3XN3rvX3QrB53hNDfmk+u4TZDvwh3WEA9xEHI2J6qaUmm0RDWpzHBwe7SfoVYD0z&#10;09UeJzYI4k6BMpua2DoRJlGh3XO3A/FOm0PaMgEQi6yXH7p0QdQMgYcHCXQgZNpxcMfityN3HX2T&#10;7oAdBCbDry7STEK5jibTGCryWPB72/0KybKg9U51UeJMx+KIpVIeBuNfdc9QCpPzDM+yDu0OcC0+&#10;WvgrK7LhBcHNdCpkuJbtBy31hCnVqEAnvEHP7IC69jNOnkvhMAaPl09Uxx74zIEj2CaKfdG+vonB&#10;7Ja/038UO0MjA5mT+IV76WY7zXHVR2xxnWCpot4hIz4eSBa54ETrp5xoo7O01DtbKDmDm0P3sLhi&#10;raBraNZQoVDb81p6eKtlrI2I/NOdc0EjLT3gfBNJfdtzjlHguBSbTa1wiGoUe+RMcpgeaZ2mm2wP&#10;Gg7s+XRcB0feloQrvLeXEaT4ZQex7mtP3RjyKBYA6ImTn2XO5wbM2nw8EHdnbY65cJ9lV3mdVqC4&#10;5i7A6hEQ4TpO3ijwzLjjx90wD5Z/dcRzCWg6DBXwnWhwm7JIPQq6oW1cGGuTKTnilb/adegXeBJk&#10;dPZC4PB8NvJQBzd6TlB9SMncTC/3OGJh3KIUv7k4ux7aAK1rtpgb+SAqMbazNuuyt4dlJpwSROUH&#10;OO+iN89FeeafvFA2vjAn91xBgYAHXxV3EaJhNo0hc6cm3UeS4YH0VreXyQc8Xu6b5Vz2C15mDqnj&#10;VrvmJ03TTWio0h0PA2TWvebP70G1wXDLZnSfNFzSWAdUXBzal3TWR+iFDiEtGvXzlOdTcx4GYTTU&#10;eGh2By7o2vbYDEOMAdUbG9w5/byV3a6hwZF+4PRO7PRJDAm2uBJcYE4DQuZ7mhpE5xP5p1OJDccy&#10;4VJ3O8bjlgKxw0xLj+CgwQzYBTUZLdfRXOkDecynfZpYx4He0whRabah+ZuSf2XgzDgRiArmkhvW&#10;NfD0TrGS93KRt5whTi0Zi04Gy5i06RdOvghQbaDGo+q4fZRkdT76ouewgPOmxPgix7Ib975iuMb4&#10;d1Go8YQrUG3s/wDkt2nw6IS2WEzOqFVsBoHymCD1VkXtbrOPNWOBDTu1h08VxKZsjENN2PVO4d1/&#10;3SnMbTtjIj66oPrvIBPmI6SFFfE+uEALhaNSuIPlOBv7o1avMBEkLiQ4wdTH4I8S67MS38EBBEaj&#10;qsNLR1G/mteEH6nIRpPMzkF3XzQbFl8XG3H0UhznbEgdER2YREa4XIZ+9/NFUaRBP4eyDqmBEh0d&#10;4qx5a2o/Rw0/VW1je8nTZXNDQ2IItj1Qc/G/om1OJlyg3Auw2JzCFSldewZC5v8AePN/lcKrD37i&#10;NvVaAjRnhHRMdWvuIgTElc+HH7ufRSal1MiXNcrS91Kcszh0rgveHDSei/08iMzt+icO05EYlBnY&#10;xxQNWt0V7XFrCZO5nqUWtfxbR3d8riHvmRza+sKGhrXTjp7otrc7XaWxCBFzTMkYVwgEj4hbb1wc&#10;LiUK4uDciPzVsGH7iFFpsXEgl+jeYhQ82kCZGQPGd1ysuYe/GDhNpWBrR63JznYjaLtVx+IHA64I&#10;XIy0aHcKm4AYMExv9F8J7w2PBOsqOMEHmG6p9ok1HdCIA6yoe4W+Gi4YIMjeJVKsMHoPBDtHZ2tb&#10;sSYRa9zebqJXFlsaZwodIOO7nXzQ+xAvNPUu/UqK9MseMkD5lxHMDLRPdifVFzAZdPkEKLqUjqN0&#10;1z2W2EZnH1V9SG3j4drcpoqA3TmMyPom8F1jqp+YdEXvqtyZ2j6q2lzFuLvLp0ChrW2nQtBJ906i&#10;1p5jqCuVuRjPVWt0nM6p17hBH81QpUw1vi0XSjc2QzBAzHoi7AcEQ5xnWV37QD7o5xGiNOmxvSXH&#10;Ck1Qboh2nsoYbA0RMakp7gLsQAzb8lUdHMBvtHguIHZdgtOdN0GGLdROhPULim1suxG48YVlGwAH&#10;GpTiw3XY5flRp0ttZMiU6hVplk987TtCe9/aLQDHsjUaYg93wUMaeeIJ8dlgXRmdcriPpmMDl+Zc&#10;KkSxrs2OGvgnj5g04+6fVTvGCU1tdkOLtWn30/NOvP16Li1jbsekI0nUXAEHUcrlb/8AGcBumVYz&#10;vba6eKdSyd+sYQqUXku0EthNd2t97mzho2Piv9M8dDOoVzXBznZPp5ouyD9UG3G0c2MlXBzqknGe&#10;Yfsj2d0txmWr42byQCMeqLW3EggnRv8AlODrozF0afqrhScabuvhuucGkRs5pM+R0Vz6g9tFc+TM&#10;RacZ3XDYHhzzpGJ8UOz1qca5hN5hUtMD5R6+KIqMiz5wVz0+XecyE4mbXDunVcOlIEY3hW1LS4Z3&#10;Kp21G3H0/FYqFriYLR3R5lBrhAd43adEQA686BC0ksnM4/BXTGbcZ/BWVnAY6ZI8UXtl7bdZj3Qp&#10;VicCRsf8ICqwNt63JrxZb/PVOgY0LJTTUdhuseGxnKdVIMeIQqP7pOwTatDI6dE4u5HP9fdOdmXR&#10;b0VOhVMmdW6wtJju4UVHNzjYnzUXcxGS38UH02NcThxGoCaadORu4iQT+S4hJpu1tEFplQRvh4JH&#10;0TX603cuo/JBzA1rpEwY9PNHtLDeyMt3XK7hnfAC5nW05kTk+qLqNgfMgLi2S4GMmGhQxouqAZGq&#10;qVGkttnHVNq8PhbN9fBNFRwcQM4jfUQn8NxcBkXZ9kL3EE7u8UyCYbygjH4JjHm6oOUtu1JXe4cz&#10;IPkgKs6ajJyuG9p4XdwFbScwPE5zsgRXDGu0hghcR7Ta/wCXr6p3KW/d1OVc323U94fdLFxO0Npz&#10;jQZCNBld0eHVF5BdMd7rPgqjK5bdsY3TWUze92c7eSy4/DHv6prqUtu+YktCDBlzNXyh2WtVcHEd&#10;MFMtq5ByDyymOqM8LgEBT7txyNPqrKbDcNQRoPAovfT0MnVFz23nQeqcOS8bOaD4JzS1hc7dg08i&#10;vs7i8MDYjqUWDlJOv7qS678FjKJY0GmdbnagKTdRJPy/yVZ2d5cR3nEFVKNMdMnKb90/WFc/U4iF&#10;kTOIVraYu09PFcPTHl+qpObUm7WDmfLonQ1zf7yYkHqnO7U7is0uYmNBLJEw/GAhzNcwHSfwRdTe&#10;WuGdPojYG/3k4TXOcBnQjPujUbTLeXvbH6rh1qRFG3ldrPmnMrxA0t/VNDoD/H80IqtOC7TdcRro&#10;6bLh3c0Hu6A9VwKz3uDOYRCcx0OB0MQYKaKV1zD0kBB1TviSCNQuZ1zmN+V0a6rg9T0B/wAJ1F0t&#10;BGBci94ta7AnmH0TaVOb86fkrG8rgfx/NYfr836o1XNDWjfc+CLKMNMZa4Y902lcJi0kKxzRww27&#10;x8UGMzdrIzCmpkHS3vR5o02VLWuEuaUC9139smPJcBvwhIJjU+Eq+mBYNJ/Eq9tTQc1pkeWVLah4&#10;bxhn4wnU6bXh3ify8UadGmbbBh2qLX8S0gQH/wCE8hpb5Oj9lw2Nmp1OU1nDNN42d3U67LfuSR6o&#10;1nNdJjm1VrRaTLvFXgmly4Mbr/UcsZEfim8sycu/dC7WXZaQix9sDynwVryI1InVYi0jvBXVaZd0&#10;OU7g6256oOqG27lnpCDMMjY7p99oDhhNqAtAxuqnPzk8xxlQ3P3pwZCbWENa7UHqu/xSflCFSQ0d&#10;JgDw6r4jdcyDhEVrbmaEL41MsA/+QHELhxB/Pxha3eOmqljOGX6yjSIiqHaDAPTZBtQmW91o0802&#10;bndRtHkr6OA0RgBWw5n9rtFw+yyAe8T9EwVTzCcOx9E6nSabHHYnT8k9r5dt4gr/AHy0Mw7MkoPf&#10;XP8A3dFEizXorQ51n3dUbXu4w2twE3s3f6uBhHiUix9Plbc7C4JcJHN4IOqEHoRshwGOfd6rjDkj&#10;XErj03B080bwm3ta4lucdfJXvfZHkITnPf494AFcJgjc3d3zlEV6sXban0V51fgXGNVwmuxq5rfq&#10;JXGqMc1xdhxK49SoDAw27p5IUezVMO7wADiAjx6gfHd1kJ1P/wBKa7m1Jgz5EqK+Y1zPuE0UmsLN&#10;BEYnVclEiqx0/wCV9o7QQS8nA/hTqb5FFmdYKZSp2nhnEDVBhuYeuVyP4oG3TxVrYY30lOEzGYJO&#10;PVPNw4bcQ0GFfnmPKr6oItM7z6eC4pkJ91rvIwg3maGET+i2cNzB9kCXw3XJ69BunPpC8u0c3w6q&#10;wn0KgbIOBCDaRu/PzTzY4xynKvpMw3BzMLid50fNoEPtXJcYbZpC/wBOxhOBDtYTa3baIFPwMEey&#10;vp0C5rcCD8uyJc0C7USfqjcHFr/vHA8k+pTLaIeeW7P+EWXwJ12PVc74p7Db/KL2U3FjYAkanxR5&#10;bQ03R8voia7bWvBs3/FENGBrPjt0T29n5fkM7pzTVeA4ZxMIVW9Y0/MItvy4nI0TaLTlxAJI08Ci&#10;13e2I/CFTZVeYIz4FXjFk6eHmmiSST6sV5qE24hp/kot4rGz7SU9gaH9J5h6QqheDc37ohs66p7n&#10;Rztnm18lHDLnRHWR1whVa0kjf91UbWLm0yRvmSrWmfOInwVr2EXYdOyfzEWnUHX0Q4c2tHezlNq0&#10;3WvOh/XZF76jLhiD9UM3Nc0cwEx5qG18P0Gp9J2Rq0S7EywlPDiGGZ/dOFU/EJ7+YPqi+lUD4y2Z&#10;lXF3IemdfyXDa52dWhxtKOvKAJjMO6o06znEDMjOiBpc+5nJ8/RWtkdOhKyLS3eMIaPLBc8b2+GF&#10;NABt3ykLhEC7Yg2wfNdQB4n2T61PBPzHRDlBAGOuqD2w1rNj1/RU7sOrb7H0RpdpcAGYxoeiAqDQ&#10;94DW5cGmC/Gmvom2thjtBiJ/JVO0UJGfRfEdGfr5osYXQNuifEZPK49OmE403XX49U2kx2Os59fB&#10;Wvbc3XaCiHSGjZpn6lPLi5xnAnI8kHialo2OP8oVLCyW/ghUAa3h/gnOYAbDhPqXiHabx4pnDi47&#10;hFr++f8A6f5kJjOzTRtElzRKeyqLh1w36IMDfhgf/cmMuH3Y/Qp9N55XYaNj5nZQaDqZiOspwaSH&#10;O66DwV5dPW3f0TahtNJn3Budiop4naMnzKBcbTGg5j6IEO4kgk09ynPLxRDADge6vuHh4+SHKIcN&#10;Hfe8UPtRNfOJb9AETdYDmw/hCplxDozsYHkvgvlzImY+hUdmqXADmgQf/JTVPEIECOiBNO2T/NE0&#10;0mcS7vWjRGo8gmORhOM9UKN9ktyekLgUrXCOuE+hVZRsPhERurA6m8HapjyTGtLXOdN1sYRpis0s&#10;Go3hONOnJGluyc6o8Bz8AHAb5JtTmHy6/wACNuZdIEDVFtVrad2pb3j6Ko8Zpt7uxXDutgdPrlB2&#10;YbnzjyTnNEIAjI1MD81yOL3O6/im0ni9x801zu9EkxsOivZp7GFMw4+uiN5Bk4jRNBAkn0UVeW/d&#10;F7Q6wbk4lc4h+uDmD1VlIPeynriCEB2W9wbmD0TqbQGPHyoOdrbaRENkbygxlS3qBzSVbdmdIwrX&#10;97prHku5Sg4lyBqDkGg1yhWdTtDNYOmcIVuzPtuFxB/VXvEsf1HdKvqvdeOruVOtJJB/aVzTrqjR&#10;JNSDA2QsPCxsd1wi7iQNtvGEbp4e0+CLiLX3K089I8zfmPkU6D39A7w6I0gI68snO2ECTJ/tx7o6&#10;EAibtRKJDrXDTAggo6mmTkETELlpWOA+fcKx7wzOIR+cARnEIU6w72Y6o1qXxLZIzI8AuJW5amO8&#10;cIvmwu3n8le5+GmPCVxHDhMHef8Aqg+jgRy5xjfKuabqrhkAQD5ygaHwv+O383X2d510hWsAx1T3&#10;1LnEZ5Yj1UVXQ/MNGYC+ymYb3cGFaIcDrhVDHNGSdJCY425w6dI6JtPsoDyZzKspm862xKc1/I+T&#10;pofBGpWcx2IiLT6IPN1jd2jmCeXVDAwB+yNKqyo13sPRcZlI36TrEe64YNz2NxeE4ublrukD3QfX&#10;bLdjuiKbhjJEjCfMjpHVNhx5PvHHutLPq1Frh7aKnYIx3iiHxy6BwkP9k2pa1ztmtaviWtl0Fm6F&#10;Qgt/uH/4yqdMsdeTykAHCceIXPOIOAgx5t8VaTLHHXT/ACvgECNQqToGTnm+votA4z97P+VzMOM+&#10;Cu4fI52ngmhgl3hsAgAy4H75DceWFxO0m06ACUbZBJ68q4h5HM1ghWmHmMVBv5hGlUEA920wY91H&#10;aAXBp372OqNjgA7mGfwTz2iXT3px5eKaW8rfO7HqjVZ8QN8I90x92N2nRCoWNPgengqPaC5jQJBu&#10;b+YRqUDaDuJP7IufUbI0bTUW5OpdqVf2YOfA8v0lfHaCOjfBcWnDBGQNh4oEy6zuAcvqnuYBULsj&#10;ceSFWsM6RMeSJrOEO0sAn1QZDg1/LE/yUQBiJDXOlsKwNBpxq0zCtMS728F3bXDxKNUu+I4fzRf/&#10;AE7RjCbcHViOUaK+s0tnFrvxhCk8vvdGB+o6IPI5mjvuP6r7Q57eoiVxyZ6YkK53zeP5L7O70Tot&#10;DnbbnyXNfB0iE2mXEhuObBJQZT5XW/Kicmev80QODf7hFzW3EmXRnK4gHe9Arpx/aD6yVoXaabou&#10;FTlnFus9IVvZxzVBzxkSnUaTrjEGDHou+CKbsieY9U4vexzWi1swnClDyRjzTKvaJECQAM+MwmOf&#10;8MMHen8FwC2WEE3O5oXB3f0kkeiDOzi/7w8FxKxgdyBprqjVqkmwi2dEbmgBzZBIgINJBcc5XM6L&#10;NrtVxBDrtbcRHgqfNJjAGnuhAbxSJiRlqq0WF3Fn29VZPOdZg/VXCo5u0Rj6JzRPMC1sDprlUXkG&#10;bhJiMocUhw+UxlB7O9Ilt2vmnxFr4bDdVwbnf2Qc4Rv5jGBcHFOoOfLt2HbyQpVcWkQTupNOQ3HQ&#10;hfZQxonEhGyq2o93XCLOI6mwZtLuiNx53Zhrct/yu66tI0H8KlrrQNGubOuyBqiDrMfKvhtLczG4&#10;8R4J1N7rs/NhcB2OXvTM+qbSfMOOIzp1hH7Kzht6EJrgc/Ny7+6NPQOEkjRYB/t+81Ma5zrju7G6&#10;P2d3DzdP7oVDVvfoToQha4NOCHRM+aLg7O+MZ6IMYS7qcR+q/wBO9oLubHeJ6IBlT4h1BIj6IPc5&#10;7Km+OUo16tT0G0/kiQJBEgnJkI1AXW0snbVXMbw2v0xM+6DAT0uGUO0n4ny5/FNsaHEtjl+idUru&#10;gPG8/mi7IDjGdT6LkqWUjiDEhOFNk4jDo9ihy3ZEXd5Cm9g4dM7HforqVO2MzI/JcV5ue/RwjHgu&#10;Jc4mMiPHqpow0UyTnM+iZUHPLttEbGQycT+acxx00G066q7tWafXwUsIeJ9gjWqHvaASi+zmfgF0&#10;fh4qx0vqOz0g/ouZzWv+YtJKLbSWzIOEC0gR939srgOOXYu5o+qFKkAxzlfW5bG6tbv1VTtFUczR&#10;BIz7BB7Btd4eyFOlmRlsalWVBxP+R5mpzW6zu7UKoyqBk8weCfZcJrAwHJs/NCrVZbSmWObEoh7b&#10;oMiBsvtA5LcFp0KmhyEnNoVtfn6xDsHqgKLZgcriES1tQRqQfpKwxx85P1Xw2AaXDEHpC+0Vy2Z6&#10;Eo9q7TFRsRrByjw5ZI2R7TSbL3Du/uETYBOpH+EPsIc9ww67KDe3UqfOe/u30VQAO8LTmUTXJBIg&#10;z95O+y1C0NOhd7osuFUtz4fVf6kNaJwBn1TXNp6fMMyoIQlcQZaXY2JTKdziHDkOdd5Vld5DamRb&#10;um8V7g0bx1UUhdadT49U2o5/mBpCLHMtbs4Iue7O3MnMf3tDjVNqm1mcDTT6riBwYfOfWFLZEAEG&#10;EHB0uOoAgo/D5iQRmIV9SbXaSdE7gP4jG6xsnVSzlAG+xXGYeV03Tn6JrOzZbi4zs5RRcLpzjp5I&#10;l7pskn/C+1UWHhvEEHBHlKm8NtaNT4eCsp/EDdOI4Z8h4JlQhzbpm6Dnqg2OdrfIqWB17to3T39o&#10;cBGMHMK6mOZwmTMx5KHa64OfVRTI58jHv5pnAqtDPm118OiIpGo6dc/kuIajiPubH3V7SBDDgRgl&#10;B9I2OZ9fLqq7zi0ZcE1rnFzn8tzoH0CYKJlwNsC2f1V1Vpfa3XcRqqXZ5FhyCOifzHmbk+aqUn8z&#10;W5291waD2uF0z0TXYfGPL3QZTDafDNp6/RBtO0Oa3IPiuM4tbfBkZHqi7sbXm7PDLsRvCDq186RM&#10;FqbwnQJ/+QINc0VI37oRigQ5udJn2V7gamOmP2TZpgeMiI8QviRDNY/gQc2rw/AiUXzcHczSdAod&#10;UJvAMaeabDuE1s5ZuOmERflulzs2oim24HrMFDs9ZtNrdy3+Sj2ppY4xnEiAv/jp9DgifxCc97mM&#10;vm6AOXyzum1WOn5JkAoW3kzN2y4tUOHF1LcyNlbVLTRpxHEbnPlom06ZDRt08pCYxj3OcRNrCDHs&#10;rX1g9uhvBBQqPjQ2jPsgyrFztA44CqGtTZeBEXIS6WxmMAf4QJlzCMGNEDRDAw6k6mPBOLOJjYt1&#10;/JN4RLSSfPyjRctRrY91jrp97O3RXDlp/PGMny6IseddN/VC8aYJ/RNt+Vui43ZxADZ1yi0w6oM5&#10;x7JpuIMyPRVKlPBdODjHrlFtfaN5XFay4TjRVH1aXKdOs7ohpqF3zR+qLQTnDf3TTTIttsOI/FN7&#10;RS5nNd/AmB1ETByXRCYHC4jf+ZTmdrdD37g5x180/uteWj1z9E2oQ6of7XY9UA0cIwbvHbVTVeA3&#10;e0yT6I98MHcAxPshT7LxPXxHjorGuIn+1snzTalSoGueTPL+uCmCnmm7UucGhOZTqS8k8gk3euEK&#10;ZaXXbAR6JzXsBe0wHT/NE7tNfAczIblBlSo17dm2kFMFQWHNrRmPNBjHm8CC0YbhNZQEQJMEx7K8&#10;sdc7fMwFmo6JzoPZEVXiPcj06pxo/Fp0+a1/zE9Ve4C0ieUrhmnYG5Obv4UeDIHyhF7hcT8ya4Eh&#10;ae3RGv2cuaZ0IEDzTmvfc4HmYB+CILefZ51Tu82GiRqSd/JC/I3E49ULOVhyhLf3WzrBt1Q2fv8A&#10;n6os7PTEbfnhNdTNpB+XYI/Yy5zhgTzT4plLMuGWgCDH1TaNVsOaczIQrOmPlPXquKHNFxILTJiV&#10;LLfhkZ2P6qytTN2toFu8J54RGYmZ+ifa1143/mydVgl51e3HojSq3XGDBy1OAZZUI109k1p4bv8A&#10;kuGGhmDF+B5J1atBAbtquDTba0ulpbNwVQdoxaYu1u9FUqtpiIy85ONwr2C4iNPFWPFr5tBdG2yb&#10;ToO5J5pOMq4/D6gb/wCUHMd3cS8RqjQ4Rdu490lCWNOmpkea4wLWh2w0x1CL6Zt1HU5QqGnDQ2OX&#10;rvKFSpUENMEZC4T2Xh4xuQrKDvhxHiuF2jEjleqnKKjmnUo3Q2dxgBq4T3N1iRKLuGx1+CWk5H5I&#10;cUO62tnTqm16VT/b7v8AAnVqrsi12PEQmUWNvLx+KNCsJZ4jRT2aqDn/AIFQatg0NuVwrCSctcAJ&#10;HovtN8GOXwTqtT4rnal8DHghTuLI+WPl80+jWkkHFxFqsph3NsOqNbtQmNZci2i5trOhTgWF9NsA&#10;xrPqiybGg6bZ00RdV5C7GmrkOzsbtDgIynNc08HVl3Xomioxtg26Lh9nax/FyWzuAi+N7cZ1/JOd&#10;Vkh+ACM/ug6MOIN36o0y7JmYVpY6On6KmA39RKPBtq3cwdpGUS6kSCMjqhSqttY4SIG/SSm9jFjZ&#10;3enB2LT7+quY+mWalpObkHGJGoDo13TLw03buOgG6IdSDgMjYoGm22cEHQIuaHDFtzdCFxozrHh6&#10;oOZNzj8pzHRChYXcPbfKF8g94T4o06bxpOTnKI7O0ta87nOE46vpt9fZDiOJBmQcR0ITabGYnutd&#10;JhQM5mHSNlxJggaawExzanOD067lFnfccnOpTHupWtYADpn8lx6TRTY7+1DjWd3EQr6YBuzIdGOi&#10;FMczD+Pqmt4QMDEGDPihSm1uDDZmfPopq6nW6ICHCpEgjOwlXVGxUqajCLiC7/8AFf6ZzS90GHfl&#10;IQb2eo41HkyNBjZG7DgJg5Rr3OqWgd6W67AK4WMfjXmx5p1WuAHD69UXU2WugCI6IvHaLbeqF1Ul&#10;55ddFwnBxETndHtAa3A+fTxPVAcOWnLo8fNNDKT628viI8E7s3B4btcnAHn0Q4ghrt1a3XqgWnCL&#10;X6luSmup5G9vU7reYMzqvj6u32xugbSTk7ZC4lpMO20TxSfjQZn6Ky427RqhUaRB6a5TWO5Xm7Gk&#10;+apvqNy6BAJwE4AGye8wwiezuAkbd72XHp5qjePwXxQLqjpkjA8Mqo41Bw25t1J8VBFrnuLh4qmy&#10;oC1nlv8Aom8wqOxMnVCh2R3DFTCzMHlKcaj4bScTJEYR4BMP3OvlKwZAPKHZRJrWDWHDEL7IahcW&#10;t0CspwWn3XwHBjA3MjIToF0DYdVw6nlcdcoQ+0HlzujWIBYMm0znqhTFMNnMgIsp1O7MN0lNeJBP&#10;eA18MFMh2I5sb+aveAwu0wnB8lhGoGvqUezAm370HVQx7XMAI5jHorn4fGeaQEadV/xMWhptb5yg&#10;2o28TseYlWdjfaw/K/ULg19dRg5hXfJMGcegX2oHhjTGQFl5a7H+2NfyTa7Kvh3TFqc/tDA67Qic&#10;+PRNfwzLjAcDOE4WSybWnxTaFWk7h4knTK+ERULdP8Ka7xYToXQfRFtMEhrrYjKw0i3bonOqVId3&#10;si2fXdAUabnjYg48Z3TW1TMZuB0QjktOW7QOkrhV6gYfmadM6eqqikLrRDST3p8lh1l27XaQjWpy&#10;KmBdI/LC5j8Q6nRMdWbzaAptG5/KZZDZ94RpV4v0HLE/ovstdpD6cza3J9VF5BcSIOGwuF3H0m4g&#10;zKLg+1jjAQZScYdo536oBwptfPegoCowRMXDY+KL2Y4U82glMc/L3ZMJkAEtnTWAqVzb8ZbsR1BK&#10;cacvZJFoEBOBaWGnnGpTTw22zFzjnzMK0b5cT/NE7hOD/wC3PP7rl+E/p/cPyV1ctbaJ8CPBB7zy&#10;kwoY5wESIGi4rD4kxp+qvuc6BoM5QiAT6QoqFxdOTMjPRTXIlw0GR4ZQZQF8x8xE+6Dg0uPh09EQ&#10;RJukteCYBReOZwO3y+CA7XOMB3XqpbLgTyzsPVU6TiGtedv5hWZc1vdOw900jEz8vTxUPOG5dMCP&#10;JS6o+Di2ABPkvtDGkMfrGHY8Uziy8EcrW5yr6QsqdHIMr1jIzAx6EoPrc4jvDMe6aypJnLsxjyTn&#10;NhjPAZHTVRTHwztG/gmiqCHaHTIVjjaZ02Hsi62esZVzKjjVfjuoMfzHHl5lGtSrcrtYx/Ancbhm&#10;nHyzr5rjPyBpcYEeA1QDnFhJwQMhBtWphuxnm80XUppVBpY6NPBNxx6lTGDoR+SL3th285+qsbB6&#10;oeKFJ8yTtqjQAtFPXWf1QfUe4Nxp+aLJgOi3phNNQXGdun+VxQS7oOqyCJz5IBklv1RlpaG/OSPo&#10;hWpVYmc7uV2tNwBEm0jqiRT5WGPMea4jm4b1wmtZVfTt1DvyR+11C8tPpnquE2jw8anp5KnTrHXI&#10;/QJsNcDoQ6PxRZTbILZ6ri3OL2g2zoqb2OAtAHSfCU5rg7nOpPXw8FhsClgDcpvCaWiYt/dNpFwc&#10;dNE2o6lhzSA2MSuI17oGIXw/hwIzkH2/NBzC609N/NP7Q2q6mxuY70beiZTaBU5uV+6LzdxJDSIg&#10;I1JZw7o0zPROd3cbZwmtHII0jJ65X2ZzuQmY6JtPN2wGnoue5rctMrjXS2PP3CioGtL3eqde1mNT&#10;cmVbGgHb9Eym7M6XIv1Zs2NPHrCAvh33R3fGCeqewEg/Kx2cpwNPkyJtHmmsaCHPzbt6Koykd8Nh&#10;EN5AfonfFcWM02TXvcHmCWwnOpzUq+eI6ZXFezAwTGPomPNxGlmPxTqL2NAOju6UadCHP3d0HggR&#10;e7zXCov2kFw3802o0kVIyGIvruknAYBzK+k01GEakbt6q9vNVOCNAAn1DSd8t1qDmtsLhzAfMERU&#10;oioRuPFNDGu7082cL7eJa2P+MeCbV5cZamUnF108pC4TxyxJbqPXcJvAF0DDwdvRN5XOvbJ6hAVR&#10;sQIzH7rFO6lblwdEELh2CnOSZGv6p5N/McjaV8hPnnCJcxzdjb4p1MUzykd79U59NwpuJgiU8jLm&#10;ZMfrvKL7eWY5h/MJk0302j57ZnphF76rXU/lMZJ8ggcBzdZbPmhXptFRg66whUYwHiHrunM4c7R5&#10;lB0EhpGcDRXMcJdm12pHmuKaZAO2ufNEgWOMEE4nqufzwZT2uGP55LiUQQ6TOP4EYfjljbO8pzms&#10;zOcgIvqEkD+BRiq12/T0Rba4x94YxojAkDYyEImwYwceqOeaJ12CsfB/t1UsY6sYyL8AeCcajuGX&#10;Y4YIkeuyb8OHdXFGoRBbyln5lMtqVNBNIH9UWtDXvxj91Y6qQ7ZjTP1lfFe5+zQdI6rA7nKYHVW3&#10;wxgmVJnSOgV9RjQNiMmUaxqB3OSWiQf8KaNjSM5PVOqVSBoJIu80azncRw6N3TXhsAwBn8Qg2pSd&#10;YwGXWge+5RFAG4kn0OyAnubSEA653kgAD0yjUbAKNSo6A3JcDt5Kzs7XuecSIHkr6LTTdgkYIPou&#10;I98XaxspaCYhcUySd9k3h1Lc5hA3fTWFyZO4A2KpUwbR91wny8kHOYSWfPpjyKjNuvkraBdZdOdy&#10;vtfaWNaDudSfBS1oLCINuvnKDe85w65IHgiDTLbdA5Uy09zaY81Zp2gRdP7J1Nglw5fYJnZasPjW&#10;Ov7Kx7nHT4nh5JtCsC9rpwImeqNFrbXgjA0gK7icrugGIRZ/uNGAPFcVktH3mjC4tKoX1X4M9D1T&#10;e0Mp8Qt5e8rw60vBwen3SmGi0yJkPyDPQI12GyIaWq1jiTrhxKAcXEbl28DqrWtgaHfHVPEirUd4&#10;eypdmiakZ8PHOV/qTDxpvmFxLgS82bSDrKPHAe7XXp0RquYSX937oCbOcgQTr5Iuc2c94jdU7oyL&#10;YAif2TrrXt0tcLdOnim0wDgGblxGCC/br4qnUk8uSAShQbRLCyS7qmlpbjvGChUc6AdrifoNkA20&#10;64MD2Q7Wa5M4O/vC4r3z8styM6SERQ5djH7p74Lcy4YdlNo3G6PCMo8S/ibxBC4fZ3Rtpr5SviDL&#10;ctjX0hfaQAT810SnXBzXP/8AjGFxHtLrptMgtuTmXkGpBbtp1Cu7Q+4gbnu+iZVotJuG4sn9UHcE&#10;3T3Jt5vVBtYRWcZk7RqjFUOY4TgDveaFOoLa+x0RP+4Wd8xIlO4L5c4zLev6JzKzHHY3O19lc5lo&#10;nTf0RqUmPds4xyynQ1vIZicym8F8G0XeSdZm10sG5nxXBqsa2o7M/qnVaobJ0dmT1T6NhIOCfDrH&#10;VfCLmka9SEHdqffLZ8PZBl0ioY5owfJSxmRN+IAHVNdTYCHAiTr6p1ECJ6Sce6Y8QwNxynljZB1z&#10;tdJuVVlIBrdJDZz5IcOwVfBpAQa9svGeV3VOFoPjnChrCTETjbbom1e1XukdVw6ZuImIP4qwm7xb&#10;pPiiMGm4S8nY/ROLTfpEYx5JgpQ3Yj5p1Q4/K+QRH81T/jFzdw7f9E5zAbvkjVOuJAbryxr4qaFU&#10;Md4s18059Ugm3uQWjKd2g0B8IZIz/lF92oju4hPoVbpn5crjvZyN7pcAXJ/aa7g0+AiB4FTxIM/I&#10;c/UriMqktd9/Mn06K1j22DLm/eKa+uWNjQhcnMOu/wD5FGgC4HeACE1lSjaWu77Xc6soUXQ0Rc0/&#10;mUGU6oOeYbhBwqljT4EqyuH1dwLs+cJ8Oh8RBOo8FwiJO5+WB+aAba2qQDH3kBgg5iVLQjTO+EKY&#10;dDHiC0RonGiIkeH0yg6qROGua3BTxRF1jd9R4lYMtpiXGYXNooEg/io6n2Rp0XF2Ddsi4uJPiPx8&#10;E17De92oAxGytoEuL8H84TaVoMaRn6pjbuSfk2QdxLuHkjTyCc+17WsMjGI80R3x4T9E1722YOTu&#10;Oid2ilFuu35o1D8Ks05BRfzVXtycSCuOxohwgR16pwa3iOptgkzzeRVMNupSNGnKui8NySfzTmMD&#10;Rbq0GSVPEqf23df51R7JwXF1olx1900VTAGm6Bxc0xM7+i4FWKgB1HeCdSDf9wZ6f5Q1dqMQuapa&#10;zywEWG1xdBLv0UUm2F0xJx7K7tLri9sTKbUoRdqDO6moAYkFwVvbQTOhGp90A1ruQnF0cvl1QrVu&#10;4Mc3eRuaHUvl5oXxDZ91v54TqTQC7Tw81fVEukZDY91VhsBw5c48k0vdbjpH4JrwXgtw57din0mv&#10;m/IJNsoB3JZrjGPEIdp7MwBvTOoRNCq6/SThCl2tkNPLcD9Qix1XitjBA0Pj0XDqQ0TnUa7rgVA1&#10;zRq+Y+m6bTbYbR5DPVTThkgCdAD4yqbKpcHgxlMqGoKZt5xm6UKnaHcZjMh0Gffov9OJxzSLTP4F&#10;NpVWFxGk8wHspLrNmunlnon0q9xDu6dRjporye60fzzU15fZqZ2Qvc0SHRLgCgZ0zLdfVEU2ZIHz&#10;b9PJfZ6rQGgEQMSUG3EU+m09VwKpALMGSc+UL4TbWuf1VU6OIOv6oVKgOMOxI8EOzgB92eUa+qqO&#10;rueLdc/gfyQqCo8tbjWDCdYZbo2/kOdwmO7O/itd3sxkKykLR4pzS2f12yicc33kaDHA07pLm7oi&#10;vQpvnFN4Me6bR5ptyNZ8o/NcTs7C9jxzAd4JtLhuqGcuOrZRY2m40xqehTq1KHNMQZtxpGn4q17s&#10;RrMenindnm9wjTGU1tJ2g1b+EIVn3U6jjnYFYqlzT8rgmtqgFz8vE6dMIOi5kW3YRNF1hOWy6Qm9&#10;nqPLW9PlJ8053I/SIwrW/DfT+e5fEMjed06k0ETk3ePRONX4gBnm09kKd1tOemAhXrVAGUx5z+SL&#10;mN4bp1bIKa40yHgZuOJ6lcAVGuuwGjRFzqbGPuy7B9ldQ+O6eY6H0RZVpAOOzoOi4lUgHYN0RY1v&#10;N1GdQiTc8O7727ICjPg7Vzp6nwRqdlq8x0vzAUktNUzNsfmrnNA5YmfZOo0QBEecqH8lQAAmdUeQ&#10;VBrzEE+yb2irT4dSYIOuOinSHaIQhbPiVl/EDtcW2+Eo3uYHuhoxhCwT4FOpsP8AuD6oNogBpPN1&#10;VvZ2OPWYREOH5eiNJ0id4xOyNlzngS5nVMpgl894NHdHRHhxnAjlPqhUeC/WHF2BCdTLYn3tT6VS&#10;W2aTEALiOeau5b97oqbeyh1N9Xcu5fEI0jrM3CU176ZsEjm2CLh8VlpnphQahaK2Mj1XOOkOPUbq&#10;atQSCSOkqaL7o6OmPLwQeXguGhnYIsh110ay1Xksp0+5d97zKdSY9ul0yrpIe06tPKE19zSRnXHj&#10;PihWA5NbN/FOqh9xpjuuiEXQW8Sbi0kq9p5g0cp39k+r2x3d5YOvRAWXlo6bnZGq8eUE4R+0AQJL&#10;uWfw2UR3h8ms7p2/EGQ7oFzssc2JPjthOewX8RucxB380OHTJsybuaJRlxcXky0kY6YTWOAeHCSN&#10;D0XDbcC3PLynoib8aGdvNVC43unDnd2OiLu1FjHF3LzbK0uALcOVz6fEpsMz+a43ZRaachzCPZNh&#10;zob0zkqKtJptycwbuoXH7K4cMfK48wQ4MyMPj8ZWXNL2xrr7qO0FrDraM5TqVW00arck/ur2w+kN&#10;C05jyX2+q4t2E502TqtWP7i8xqixpBY4HFN0qKZugawfbKupm15kH91MmB/uUy3r9E2rUeLW6bIl&#10;gZZB751whWabIjTuwfBGmaZDCcSP/wASnVS9rAWYB/mqpVSDxRO+Fe0sLD3oz5wEGlhDQ3Ice90h&#10;Co1zMYgfKgBZLXAk538EWw2ow6QMtCtYLQDoSuBSAZUBLwAdEez8pJImMiUzs9SoGFgcHwP1QNO+&#10;udSCuFUimzVofiCUHvdcYIEHlEIMY9nNnXE+iaJkfMep3iEasixu5kFM5xRJ0z8vii8VBf8ATOie&#10;68030293OUavaarqY1LmiRnqiC51TGDo7/CHCb8Qlslwj6dE5oqAGBpv5L42PH9FacEO5Xt6lNoP&#10;qB+I3wPVPfuBIjom03GnUJ3xM7IUvndioANFFGswkktOBJ6SuAaTqZJ0YMKpVZLtnb56ptTSMOv3&#10;nyQdUYC2oMGdEKrakEadIXx6RcSBAHdRsabzroI9dkKDiY6xInrhWuebbTp8seHirGmy8fNkmVe5&#10;vd+QYgeaD3Y3HVNp32cusbk5TchjG6ZhcN78syzTHmhTfi6Sfu+i4d8MOoBCDr+d3QaRjXquHBrG&#10;M+ELhYk7DHuFb2aoI/D06IUXG1/yuY7Pt0TRl2O9JE9UOKWgAYMao13OIzPqhw45lc4XOOFzt5GD&#10;MHZGGEZiIX2a9rXakHVClWqHn5Z0z4FcLs9wsB+WZPmhxtfDH0XL75R4Iu/5FWEcMeMkT5otvaCM&#10;43PROJaIb93ceMKGtsonIu08V9kaNDynGUS58EQ6OnRGsDxnA90jX16o06LJOMwME5Ka03VLHZEe&#10;4Te0shzT01b0CdfTOc6o06lRgDvPbRN7NygA95c9TiNZ3Z0T2Cgwup9Sc+MBfGljG8xjQojs7XFr&#10;TMuGIKIrCIdMN6eJQrBhcQeUkXQi+0scWyWjEyrcsYf9y0I2vh43iCf0QqRhu94JPlsi5j7GujUc&#10;s6INp6MnunJKnN3zfsorEBjh8w0PincAuFM90EyArhq4c0u/JUwxkv7xPTzQY9wmJYrKuabHfJjV&#10;d9wtcW3GD5Il4bPyk8pP/FB1BuW6tjMDxX2qmQHwTp7/AOU1lTnBh0ZuAXEYQSM7gq6nbX6aXei4&#10;dS7mkTuvtPanOG4jw0VzKYu6XwY/BcOm4BvTVBlEO54Bu/nsnt1D88u35o1yLWDQ2r4hDw4C4/Lb&#10;4o8NwaXC22Yx+a4bLhxRkD/+7ZFgPGe7LTs1cCrSLhrk5hWuo8MY8VFLmZ/ZqBqg57LB1flOp0qc&#10;k85c02o9mbaert/VDtNH4oN05nHiuO6abnyIGZPipq1Hc4GABB8LU65sdQIynND+d2w+6m06nM0f&#10;/GZkeKZUq0rvkB8kHNJkybcR6lCKJcDyyNkwi25k4J/NcR1zXP2boYVWqwSWDF3Ur7RVhobq0SD6&#10;o1Kdtp1aT0O3im1quDsR00jCtc3mPKLRbCYa9bnyNOnVcV1TnMkyPwTLGkPn54/NVanZW4GC3WAr&#10;m2Eu66wrnNljX6aI0KfdGPPzhCi1xcw4tjSPHwRbRcXOfqXCdEwMc15IguI/BObJ4rNehb+avqO7&#10;kG7byRayToB+qa20uM74jwhMpvm8GA0cxOVeCTSqCLCPoptbT6gnMfmm1mAkNJxEa+KNJwg9AYjx&#10;XBc/MaO185XM3mAJJjPsuJRJ4d0PA1HjCtaXcMyXTAz+i4rrc58/ApraggZ8E6kXFse8K9r3Bx28&#10;FPIWu1AEx6ri1KhfmeUImrVDw5s5Me0BfbezkVMzYDt9ULWCkbZbmQh9vMGNNQmdusuukSJPlI2V&#10;jKM1QJN5P4LjEMbrduPAZQrkAgGy3X+eiNO00hHL+w3X2OnzNYeZ5nG/uu42mxnLdONU7Ic+no4H&#10;lkp1epdTczdmMdAhxnGTpOTA8U11OuJ0BHRcJ1aY2Gg8xqgHE6a9fRCREbrOB1Q4j7GmZKFbnPzE&#10;EzhN4Qhp1n8Ffe4NpQHDBHoqjhIZdgaNV1Kpcd0c2wsE50wuZwEa4Rqtc4ny+uEKlGpzd2ADuuHV&#10;qOcNE1lxa52LnaynVKZBsFuTjCdTdyW7xj+FBrqjuGdNMx9UHUgGYk/ecfVPovhrO94/RNbRkTEy&#10;eYRsfNNp06XXvfN44Qvdkf7Td8/kpfTdTgd3QFOBdLXd2Ma/ouE+oCw8wEDMdU+jUa7axvnuh2c3&#10;Mui4xnG8J1D/ANRebfkLcHzwuKH1CxrsE5l3ihw+6dYEaI0XOD5nvfT2VTswtgaNgHz9U103XDP9&#10;md0RfPE0c0/knP8A94tJmdFfUbFukd32R7O/Z24/mEanDaJHebgu9FY9wuiWiNfNWvIZjBzlWNc2&#10;7qO6j2d55zkRt+q4XbHC491pddHj4BGj2khhbMf2+Z8U2lW5IZqBj2Cp1KTwBbJacHyUdnydm7dE&#10;6m2lafvGJVkXRoYTqdWXCJBmAPROcQ15nLP0XNl5i0+A3TaNcXsf3XbIUXttLpg+EKrS7NzY0P1T&#10;Gu5NYncJlVo2yW7e6pgNcwOM8vKT0mcKHMgDAbp4ygLIqHfOW+OUA57ajt51Qc6aZjEHdUbHXPOX&#10;aIVOKGHbw6hVKgh1/Ln8lx20yxpJHp49VbqGu7w/RGp2VzRHyxH8lVHMBd/a3L4Pig6jS4bh3gRP&#10;qrO2QJF09AntpvIHecRpjdEtENOS7OYQDef+0mFPZppcs5zPh5pw7Lcakjljlz4I06dO1zM2vby4&#10;8VcYa54EsjveGU1nZ6RpOuxunUBLbiGlwn8FbTN9okuzldB8t4hB9d8uotjA/NDteC7SLmwqj6DX&#10;BrB6/v6rIDJ5v+1NGpnL4Eea4wslxnlgPwj2ftDMNMSdVy5ZPIRr7J/CJtAxcIt9UWUqhpP8DLT5&#10;qoxzxUDTsfBcSo0Ne7u24GVTe8Gq6p0yuF2hoc06eCNUMNKkzHNk+imYtOQck42Ka83C7fzGZXDp&#10;vDQ3lB+8viPuA36dFxLrbtXbT4pxpuYy/QsugjzC4rnOFx5gcn0RNF4bZ8m5nwQNVjoHNbEAeStx&#10;O3UfqouJjUYK4FaaevdGvmU2u5htdrdjyQ7O6oSKYw3b9VLL+z1O9ndX0Rhs5nXwTn1Yc+dOn88E&#10;X0oZTdy3HE+GU0cRry1vxHd7Pqn0i7IIJAGHQmPpkgDYQpqVW1Hu6+H5ot7M5jGO5rVUBPEAJH9s&#10;pwsPLhmcY6I1WHYSxxmfxTixhbOtoAidsqaI5wS1vUq2uzJ1OmEAxkHx0WoIRAnO+yDKzJt7uJQF&#10;W+J7zem0woJu5sx+Sd2Ps1MRqST+a4TeZ2h35fBBr22+PRFjHWzkEq+qSSg2s4tA1BGIRHZmNDXi&#10;3mnA380OMeSd4keW6cexufY/mEiUz7U5tNpHfQsN9sZZv6J475huN0aDKTQHQBATXPeWO1InRG4y&#10;0wLpnVVmvDK1MxMHohT7GImcu0b4ZTT2pzS2ZG8KlUqOIbBucCPfKLuzQXOinduQpaIiO7quJU/3&#10;QcQdEHVC+m8fe3V1+KerYzJ/JUmuEloMt7sqldIbnfTplGmajciZHgg1zpfJt/crgM+FIucZulMs&#10;ttPeI18MIufAviY2VrHmcgT010X2ftb+SMECJVwc41GkDyKvaRIPzN2802SDw8lp38k22Gl2c518&#10;EaDmM1kloghPdWwQIJBGui5JdVbkHYwnPc66ckA91N7RW6BsSZ8I81TLTAcJIIyTOgKF1QltSYdn&#10;H7Sn9naZjOuHSv8AdscToMz0hfZ6XwnRvEu99EyG8+ltTrvEJzabnB+YuBgeSMZDhPl4p1OnHMCe&#10;klRwwQd2vTaT4NWmMhmJaM5TOS7iehhM4PcG/Q+CeywQTq7UFTUqtkjLdfwCcaehMvt1x080xtzh&#10;cORmJPinVh3xlzTomnaoOUW/gmMF2dW7+MLh1G93uxg+qFWnm52+RPQKar3NJM8ukRpOqY6kB4Rr&#10;PnuhXltSNJxBCPaBa5zj3IOPDCbxJa3HKrmmnIO+udvFNZzOLMWnA9/BEv72rrpggeOq+CeK9z/G&#10;07xCA7ZSayMsszMeqA7Pc551nZWMYadvzjePNNq1hxsY6hWufWpOOowQm1qhOvNbr4FOotpm9ku2&#10;TXF4qBoJkd4eC4lSseLEBrY9lDu+2ZHr7K/szrbTAxdEouuPFOM6f4QNd0BulpyPROpP+Jc6emPz&#10;R4BgkaRqiWOMf266qmGE4m7p9V8OoabZwdTI/BMbVdkd638SE1tXmpO/k7qypUJbrAHsiTVNNnQT&#10;lQ4F/wB0HBHTRGmXCkw62pjs1T84c6EaAyMlrRhNde5wadJ7qNSXPcMXuMAey4XGa1zBq7SOkqnU&#10;FrjGo2X+mDIfkxkeu6NR4D3udjMgD0Wf9u7c6uGwXwflGXHXynwT6namm0G5xdMFf6SpDY7odOPJ&#10;F7JPL0/HVMp1heX91zwAATunCuL2jW3Cb2dta0eA6ZRrdkLnACy77qLe23C71nxTWw2zYt19Vbmn&#10;U7xL+6fYoWnjF/eTQBqM4OFwQb9SDhcV4NgbBJ/FWs+IBv4Kw/LodFOTGw0VlUw0fd1Pgjw3nTpm&#10;UKQA+7DjJuQpvp753d7J9Su0Dy2jTRcugBOMBQwZd66oxzR4J2Leq4Nu0vOqAqsc+2czDVyUW1PX&#10;bwXCtIc3pp5wVxO0OHKMXd32Q7UaWgjG6NRr5eCLWjadv3XF7V8Nz/Gbs5wuK7vGRJ6N6oscC5g5&#10;S1rcT1UdnFThP7zd8IUw5jPM+6sHKYh+cIis+G/JA6p7qfDa33Do6JzuKcbPGGhXCx5dy2zGNRmF&#10;u92gjw1QDxc8kMIidtEx5M3DuN2A6J7nUpazoIjouHVDQ1+DgTGmE9skOdpuDhP7U8WluHT+SDXA&#10;v35s49E5vYTbEhwdA9k3tJMNtJMu3j3UXRGYJ1GxQc5kgtgGdfNF722lvy7fyEavZ9WhcKpDnVM8&#10;oE+iDX3PlkwQDorqjXQ/lzpOyIDbalM8uw8UKTXtewTc7p4JlI8zaZ/FCkC6mG4zzSVUZVaXh2ka&#10;KoKYtgzdjCuqmX6tIjPmuJVohh8HJ1F2X/LmT1TmVWZGrgBr0Qo0zAwbhGPNOPaSbjllo/DzRZVL&#10;uHEnIPnonvoVGvGu7SE3s1Z12eUidOhOFSZQc41WGD0IKLbMEzBznq4lAU5qSZmNFUFNpcNp5T6J&#10;3FaGOi5pJwnNoNvnEs0+qNGk4ta0/wAlNu5h/dr/AJRN7bwbgHanpKbSruEyZmBCFKl8O076u3Ta&#10;ryRd8w2PiE5tUtmcbS1UzRJEC4wJjbZcNhc03CN7oRpV2tcYk5z4IlzhMRzDONMhOJp3XZ10J2TW&#10;0qhPromuLRWu0N0T1X2htPFL0+qeJDeJ97vieifTDXTOM/kUW0wWFoJYx+CehXHc57HNz5p74c4H&#10;duvoiXO5XC7zVSjWcXCOQAZz4qlUptqHEEA7r7IwC2bZjQ+J38VVZ2q24mbgCLI6JtlRrtCSMAt6&#10;FO4TW64gcsD8FfVaY+63WfBNHZfhknuv/mgRpl7XvtNwnVTzBxPcA2+8qlMNkGHznK4he4F/ynQo&#10;ua35Rh2i7ndwXDb9UGsb8QaudrHguHxyZxpzYQe22o/umMfUIssHFOG5Tqb5BYDEDcdVzW1IM6ZT&#10;qzH2Wtu2P4p7aFW2mYP9vsucN4rubTA9kKdZ8XHb5VUp9qqBzmwWx/IVb4kuEuxnCNHtdSWxs3Jl&#10;BzaTi0HYx4QmdkD7C/wnwhNfXebflkWrv8WndHj7IGqeG04gCYAQ+y90TOYB8f0Ta7w98DOMeqp/&#10;Znh1zi6S0geSEgOAOGyIg6ptU0wLzzASLY/FcZxayoTDbTkpzHOeSQASIUVe44a+Sy3XOdyoyBr7&#10;oyfZcOs+f5qgOzczYgY/GUCxtsZ5WgnxgpjwSwvxzHWd/FFt02mQNPonuhsDZsAJzmtc3Ajog6mT&#10;SPQrAc52nSVdUpunIO/LCsDuGBiPveuybfRxdPJ+qDWjkjP7lFjg3HKRqTjWU+lUon7OfMBU2UGl&#10;1VwzmQMIUqjHU3A2yM+SFr3HiGBC4PZnF8fKG585Q7S+u0WN+IGfVf6doew7uBAynCqGhpYbS6OV&#10;UR2lr5bgNiU5tRjCGTaN0KzyQy3Ya75R7fTc0awCPxQb211jQSAOpn8FYySGkzGVxuGLTbP3vEpz&#10;6bQ87icEHT1QqVajGz7wPBOAfaKeJjb91FznaxInEbpxpZyN4/ko1eHFWQvtD3NdaO7trBhFl5Dd&#10;BIG3iuer/bDh3SUadRmrvLyUPDml0xPTVT2rh8xhvRF1Iw5w+UTIRpRNWcZxkeyp2Yxkk9EWg2h5&#10;BBH5rpUtgtaR6EBCmW1L2jfMDdU6tF22wB30lC8TTPeaMEIU6jxazERKNVoxIEWRcmMqMFKN2mDH&#10;7pxo17Ae4Xaeq4bOGC4bf/kFvXaJaJGhXFY0n7jW6E+KuE0xHdGc/om0n0wWs0dMSn0ncTlgh048&#10;081HC5oiLcuHXKa20tiJGiNAtjGXHvEQuD2qIMhkQT5+aNj4G06FVKJc57m6nTl384VrOaw94u0n&#10;dNd2sw6bZ3/wh2mgWvFuEH1C2tWfiNE13+0C4ggImrUizuuGydVa7Ym4ZBXEfzM+83rrCvjvREtx&#10;HzQi8Fr+IdtfYp1R1UMp9DqEaNvIw4daJnWfVOqUXcbMubb9UaTSW3ATOvsnV3N7uJfPvKB7Xhv3&#10;rsqjXY+5jhbEwuO4hxaIibsK7s8OAbBbMT1hXyQ8atI28Fd2hp/tjqmU6VQNcycO/BEG0GSSQLdP&#10;FEMs5WmWSeb0RABpPDotjBTHVm3NdMWbqKJfRY4SLs8yulzjB5zHoEIBAI1lCpQuDtAX/LOqZxnX&#10;m7DmqC+7WbdAqdSjV+D3R1b4FW9pdwjHK7Q+qv7W6WNgiMIjlqPOc6EeBV/Y4FSboOHD13TKjXBt&#10;QCIIRqCsGg7jOf0Q7TVbI+dwMEeqfW7LSabs3fj5rhXBnzc2E19atLD8slcK0NDMfunU3UixgwAG&#10;ke6NEzacz4/3FB7mRT3cJT3spOhnzM/n1UUq/COoD5Pimte+540IJ09VwezUjdJ52nxQb21rS4m7&#10;xjo2E+n2JjG5i4mPx3CdY5tr/vZu8JQYZfb0NoYnUuytLpPXT/K5Y4sDvGbY1TmdrcHCLrG9fyTh&#10;2JjXCoNT0KPGYCD1Ow+6sGJOmisrEOYdt1xXxT+WUGPzv11QqOy2l3nD80H0I2cbTGVwXNODcKmS&#10;MeeibwiKuMk6CUGGnknY9EaQaMfmpZAt67oPHMSdekq0Bv8Az1lUq9U3vJMHAz5qztI757xJgBM4&#10;ILy+OuW+SBpVADALmnEQuETcS0kBvmmvouNU1XANaNk+rUuvZln9yoVHwxozBE6qpxHWPGciN+qD&#10;6VK5rsm051wj2YfD4R7jzlBwe0deo8fJMtPdMESdf0Re4/Ed8g/BvUI0qmWDvAhAMhkSbQ38U7s5&#10;jhjwtBHij2jsgLHu0jPsgwFgu1Dp+quY2m68zjMLlc10bwmMpzcdx49E4Eh79vlxCmxoh33t18a4&#10;w3QnHuuH2dl9kug7QiK4Ea276apxotfdoJ+aFwzQ7uTurKb2tjAudnKHaa9tVmWWbri9ldw3E4nA&#10;jpnohxH3MI+Jw8gW9fNOqtPIeUhy4Tea3m06+SJqU7RIaDbGCqzXOaTEjKbV7PIE9z5UKdVppEHv&#10;fL+qc5lkNzKfTDibtQdk2k3mAxy64O6vbTsa7qZHipc58OHcGiJpAPPSMH06qmyQNxGicKrKt7iY&#10;x110R7TTue14gs2B8E7itd4yeYA6L7RW5rW2ZER+6bXufUlp5v8ACDua8NE3dU5tjXA7Tt4IU6Q5&#10;i2E/jG0TjrzIiy2B8oy4+MLhxLHah+y4tE2vpd7X/CijUZU+a3quJXvcB4ZHt0TW23kHJG49UypT&#10;Bp8w31u8fBCj2to+HqfA7+abQa6/duYOiPZiCG9/xwh2kTUo+O7vIp9Q302dNvEYQFOoMnDYBAb5&#10;6pz31YJ/+nrnVOZa5rbNXSY6otZSLwcNOHeUq0ONEU82yQZ6rmBk94N/F0I1W8rLuG07I0qLgPvN&#10;gxPlsuI/uMdDYyBCdQAm8cpOmdkaZAAYfYpxeaU9xucE+iDO0gQSN01jbjTZMcswrG3VcXQCfSFw&#10;qgLqk256I1pie7HTdOZxTDtyFTqUgKls3HRA1BcBOQrS5zoOADlf6drWO3adfNAZhhzP/wDaqlUn&#10;mpRA3iNPBD7M53Icip93yT31iSW7a+6uoA4+U+WVwyyNnZiT5JtGq22pb0g+6w6pUbvBhOuw1s4c&#10;dP8ACba/kbiHHXKN5Ic93XEI8WQ1hxB16+6rVmU7aNv3jzJlFtOmfIEenmmMdSfSdvGmEXPNjRu2&#10;Jz1XGa9wDhbk6LhNfHDx1gJvCt4cxIgplJsPbFwBVlF4buZ6a6dE+l2UX3N72Pyymte3hsGtupnq&#10;FTFWkXk6wR/JXBoUxTcNRU1KDpgPicBc0kgYhWMjOhKbTf3dDhQ6nyDV2p8NEajGstY7ugxr5qK1&#10;K235WzKur0nUSWw2fzT6VQ8l0xbr5ocoznwVxaD4qHOV3yEhVeE+AO60u3VOpVh8f/GdBJTGPLWx&#10;y2hXWw2CMjl80OEzh807+0q4Ndc3QbJtdgew2wTpEaITULnnWdI9VXpVg3mbAa5ONKoKWQTMloHS&#10;SgA0NcMXXIcovcYk59YK5amRibUa1Yvv6tkDp5IW3jJA8QnVqdIvxcS75Vxnua3waooNBJ9o2Tb2&#10;cMzrpbHkrKtZlQA7s1HVGobm034ub18kXYgnH6QjSY0NfbkREDqmvdfxC3BUvy955pA9UGUWFzQJ&#10;A/WUC9sXAztCta7iXcj8SLRuvhVxZzfD038Vw6pqUnTyFp+X80+s4XvDhLXga9cI1O1MHw8gg/gE&#10;a5ts9rTsh2qmLHGZnR3RHtHaGC1zTGxlXdnpW3i3mJyUBS+J95uNthKcA1rW6Z94TqTXDl2jQ+C+&#10;I4C/u4lWPqnnzIb/ADKsa4cNnexnzRq1M3dcwpceWYx+MfihTm4anMekqkajhJHy6tj8ZQvdEuug&#10;ifPKPAq8O4kNeNTOzkKb6rsCZiGjxMKpVa5ryG6jqE11WkbmjMnUdcYR+G4MpyPumTvquBVhjqne&#10;JcTd+64Nd01G7jvDoF8NzccwPUqe10y11TDjqE1tAZMtzn2XGA4hc2A3bxRa0Wx3uXA8pRpUwTU1&#10;aPA/RMrdgccs7p0HoUXVJJa3LtkKOeczH7INggty4E6+iqON0julpnx1R7SfiuNMS0FEsbb8TQmZ&#10;/wAJgqAZPPAMjp5oPo02uGDLwEx76fEpCbv7cKqxrnFjzga+OiPamjuuxpC4fI8t3a/8lzOdL+8R&#10;oPVObRYH03/NV0B0whU4TWgABzu8PPCta6xrjDek/omUu0QwEZtzhE0eZzzBA1jqOqqW0tMaBufF&#10;WtMOZjOW9EKdEwyoCRnMjouNRcWD802X32nMjEHUgp1O+AAGkHON8K2m53EO4ED6p1DRu7gDLvZE&#10;uc3huzpv+qbwKvE653PQbIM7TTs2afm91zF1NrWz191NV03YkjIVrNPcj1VtaqyqDqP8o02Q67R8&#10;adMrmzTjUmJ8la97w52gkkADZB1B1zYGmHeyIDzf1iPxTPtNRtUUtp6aJgota4DJuEQNkOIzJPLp&#10;B8VweymSyZDnRHoFw2yajTiRg+S+IGtA71x13U9ldxHakHbyQ4+WtG+yFOp3HN7w38fBO7PSZc4u&#10;Lb3HH+VTpdicBjO3mnUakl+oLdJRbSeZiRcIn/CBou4JdkuPXyTaLYqXEEuuPTVPAPM8wcGcY805&#10;s9441H0KcZXEefIrhFljQZ58j1ReajWM3jrpsj2qiyHOdEuyPNcWpU9HN+gXCrYc3w9lwqRkOyP5&#10;4K6oIHVvkjRqOu+boskAOOI0KHZp5SZKFSqJMd6YKb2VscwBJ3TjVkvbOjkKdHmk6DxTgW74k/kq&#10;faqjHvja76rmcSzX0KbQsuYM3fqVda4gNGXaRohTZJIzjITmvHPP/jP6o9nrh/G8PzTgA2y1oh2l&#10;ytvZUoHNsz493Zc7LhOnSUWPwy7WdjoIUNEWDzExr5IUry2iRo0eqa5rRY9p12IVMtJc3YDYDOVx&#10;GRbU5gXRyq5xa7dmBgovrfEpkAmP1C5Dyh3Kzx89vRGnVqBpmcCT7qjSdzxhzreUNQmxueUuHeT6&#10;r6AMkmdjt7I30pc8S1jTzJrL+DMkMaJ0XGhxI7xJ1Poj2mjdzHBGfNOpW3EjUZyeoTeEbbT3tfMF&#10;OvbyDDIzaSm9ncQJ3PVXgjOmyNSsy12joH823T3No8941zhW9nMWZ17v7JorNscTtzAjxRa2ldy+&#10;6Jq3U7u+w59lyiKbiIc2ZhcVpPR0gSUaNU2OEYOSqrWuBjdw6jqmtqyHnVzMz6FCm8X04sPNkKm1&#10;lQQ1scsA+yLKnK3tHK6UbyG03Y1u02QN7r5yMRnorKhubkC4z9UWCW2Dv6r7Ox0mcEZDrvJHlxoT&#10;nB6ZTK1DlcXRyzpuviVAbpt3hcDmaXEDPn/ITmUHBzNTOCP8r7sGQ1xmUXVXGRqAIMToU8ODzUIh&#10;sBPoUcNfhzdThD7Q0sc0EZy0+ioOeG2TxJ/AK8CLNbfqJRa21jonWY/VW9sby2kDx8FwaJcHagRG&#10;fNGo6iHFuI6dfBEU5Y2BI+7CDPs9zO7nByjTqRz7ahOGQ1+2sgHZU6WDHPnA8oUsbJ5g+en4rj0m&#10;XtGGxt1yncEHiBumuhTn02tdcBcwarhEzIwHYP6ItBMDIAVtIyDiJAlFraYdtkcw841CpEBrgZtj&#10;YRpKNR7ZBbtAOOoRua57XGeUfquLSBexrbuhQpOD7OhzlS6pLjgADKbSq5fj4lPJnoUW1C91NvKW&#10;tb+KHHbd8947wG2E9hZcDzC79lwW0GyzGXQB5Jtp0luuB0RxLmnV+WwnFx4s6ARICBbqdBjZC9zL&#10;ahgvz7Lg9naLQ6JP7qpRqcrjo9ojbSVw+Fy/M45+i4lSiHQbcO6+CZwaMMdjGqZ8s/L85A80aIwK&#10;ubZyPJCjSpF4nvPy6fJF10ua3A0VnDbcHaRAz+KNGsWvJiI+iaK3ddodZRZS5XATzIV4h+ucFqLn&#10;H4hIyNwuHTE7yoIEDdRxB442JQbQpXXd12uVX7O6HNbltgkyqb38sauH5ygaDrzUyPRQDvpvJ8kc&#10;7/Vcjmz5YTadKCBkRlCgBc7UbBDstdlNsY8v1JV3Cvs/kfsg4hrHOaTHiuS18YuBxhcPtIq3nNw2&#10;/wAoU6lUy3OJ/wAJzHPdawNzrPgreETcIDW6hU721LR8p/GEWiIby82uEQ2tThx3GcItf3i2IAgw&#10;gKwYBnXM+i4nEshximwRjzTalRg55aX+XT8kP7pdHgn0g205cTrcOhndT2c3uOrThNpuBJIInW1O&#10;pU6Qc8HmkxHotGU7ATb0B38SjTYA1jO4Hb+ahlAsGCc8uemyezszHN5iQSOqa+ozFKQZOuOhXGnP&#10;Rv1lcHs74AMt81YWtZoZaMHKbwntY5v4f8gi97stwI18QnZeWvOkD81Uotp/Fb089gU8txU0aXdF&#10;DyG3HP3DCdDg0tM+Pvoiywl7Mh7e8fNGm+MneEat1toM2+GwClrQ12uDlw8k6tRLrYy0Y95XGa8U&#10;6bc9fbwKb2itIeBa1zN1y077G97TIGhCZUbSvd1iFUcWPaLfE49VNB4dcySHcuCnmrXPyx4pr5Aa&#10;HYOY8PqjUNV0aEsE58CqZubUc0Qbtfoh/p5PiZb4wmU+z8oc+6ekBWVKjHk4y2y13mo7Zzn6+pTG&#10;dmfYxpyzyVgFpboNMeYRBxGWMc7OUezF77sFzf0Vxq2m3AicJrzSb180KjGAOGoOcDojabrhy9PA&#10;oYJGr3N1GfFPY6XGZB0PkU5/DdcWSDd3Qi/tD+LeN9PdW3/AdPK39UXWcuGzKhl4eeUnRPNam2DP&#10;UeqZ2unIMZ0hCrVbB+VwH0RpudYAWm35kOPVsvNwIHghSfzRoYklS6S6Mi1FnbWZ1aSCCosiZAgg&#10;wCj2erUs8NJXNDpGRMa74Qps7wEtJx9Ue0PaDva4GR0yi2pUIqdXao1Gsdym15H0xqm8OuQ8ffwh&#10;gagHx9N0C7uyQwae6NJ1GLYb6+ia5jtwYz7SuNRkdW6+ydTBjO/L6K13LVBGHdJ6hTT8tJB8k1zK&#10;bjza7jwU0ZDvnBTC2m7iE75HsnNrgcgiG4/hX+maagjuq5/La0TdJifJcd8vvjM4lO+z8zp5bcW9&#10;MLAvn73VFtUttbBEzBhPbazhnuHx8CrqxaGeB0/VGmwGD3XxJ8ZVlSsHOGsCcJ1bsTLagPdccGVw&#10;y3a63cnxTDWpznZfZ33cvcnZ3rsnOd2a91sl+mfVClRZDXRaTsSr3WVHxP8AcfVW3Q/GRqmww43H&#10;dPijUqw0eaD6bsHIQZQZxHbE9F/tAutua2I/8iuGSaQMS0RugxhxMlpdcPBC64xnAj0CJa7LnnJ1&#10;CDjJHj+qY6BFQxdqnVG8+YMfkqlSeC+ZB72VfXYAKZBvIxjdFji54pDM/wACDYLmsE+HjCpcXlY/&#10;I3HuFNY8mjS0zcuDTFRwb1MD2Th/tWbaCUOO5xpjXOc6/wACbDSS1xsDdc9SUQGhokkg6z1lUSwN&#10;bV0DTuOpQqdsa03Y5Qmup8rc8p5Zxt5q/tDe7Mx+CrcBriKg5aY/misYTxHN+Q931T3VXEOx6jp0&#10;VryRc0xZ3Xf4Tuzs7gnw3Q+0C1xbPmnVOyOnI5Tu3qjUo02vnDjOgTafDiSRHT9oTmhnCgi28GP5&#10;0Q7Vo2lIgjWU3DmaHOZPmnNrNbI3cDzT5brg022jQXTgqnxWBt33dSnQLBqBdupqVe6cwNM7oOa4&#10;40E6A9UKDA1z+7yr7Pc07txdg9T5pn2gANqDDd7R5J9cPc14IxJGF9odUNwGSG/QplZ45W6f2/qp&#10;03xunUaZOHTkQm3Q+N9InqExvaKk0icFmxVSphzm6A4Pmg6rSD7uXBxjdRzhx+X7yNOmNMjUHrp+&#10;SZUdPJzaZJ/BMfRYC95hzW5aY8FIpw/5wcNzsi+m1zX0BmDPsjUZL9+boeimOG1vji/bVXVQ107D&#10;AT3UG2MDrYiZ8ii2hULnODTgYndZZI2LnQJ3HmuNxIv+UzEfkqlK341tpLvNP4wax7TgjGm0L4kZ&#10;Hc898rNYZzDeqc3EuAYE8Vnd3RzdMeK4dR0jY3T+64NTTuW6mNfqhawC+QS0nlQlxLTvMeYwrqB0&#10;yLsj6ouezhyZz0QfTeCwtEt6TquL2mlFNvdaF/pqdtAwcieYq4f/ABg3sid9ir60tL5IGsBF9Fzs&#10;5g6gq6q0OLSWXzn6LjdnLuWRbOg6ppday0TxInHQq+k8VqjBI8B+GF9oaXsqECdcqnUL3XAzpq3x&#10;Tuy02Br/AAdBVSrX52nc4eEwVcP++MOlS0SZtdjdOZWE8sMdOiY0l5ZdbjJb0RNYl7YORy56p5L8&#10;BtwYdv1Q4Ve26YIiAncRwqS6A4IUsw7Fw0Pog6g2H01NdompBN26aezcjhiIlp85VzHuFrbjGmU1&#10;upeRa7UzvKNjfly6YyN0B2lrbaY5gx2/imgUjWaQ5w8EG0RF2oM5KNKo01SNbMNCqcMMfjRoghF9&#10;NoMCLZmT67prK7eYuG+vgmljduVrXJsfDbrH4Z/FA3CKmsZ0WKU4jUekJ1em63WbnTkdEx9OrnfW&#10;T5pwfdxnDeTjxRquF/DGhJ18l9opzc3MD64TjVp25BgdEHUs4jCAAkOHqmQ+GiABqhT31LtPw6Iu&#10;dW2noXT+SFwDycA6Wrgvde7wd/MLI5WYdKkiQemqPw8fKCe9CIIJMSAIiU5jTzO3Gyd2eoSRdGmm&#10;fcrDw1p8dfCE5jXBxbkTlsnqi2s8Nh0Gw9dfdU+zVW3siYnrunl9LuCAU1j8z3iU6gBiTzQMj9UG&#10;UHNqtOD4H8VWeHsBqRgH+QUKdaOXrkZQ5w52Ic7Dv+3wQvbxZfm5fEZY1rbRJx5otru4zZtGMwPJ&#10;S6haGmGgDvBO49XvN5Wtb7BDslVzgzURqJ1kJjmVC9gNsIsZzMaTgd6JUVLi10ht2qZXe6Ds7VpT&#10;6raEQchO+zOv5dBMz4Fc9Quojv3A6pzaVM02GAHTOekJkQW7Fp95Ulg40YdOC31X2jtlHm8M6LhU&#10;3kawKg/NGlSaSHYjUH907s1N4hhutOo6+yb2imA47gOjP6IU5AfOsz7nZFxAJey3Pmnw6wDdxO34&#10;JtKhTY/kkGQfPVOqVg7PLy4QGA2Iy+IHkuMA20POmQr2usaAJLdTHh4Jj2kPIcSXnHL+KdSbcTqL&#10;evsqbQOIS6S2IwnPYC12p2/8QE89qZc0gGY/mVxA+bnWtPTbKc+nWloPl+yY4UnMqtOrSf5lcWeJ&#10;drcDjzhOkkNq4nxC+C+RjnJhcOu8dbu8jSb8QHQhsT4ymBr+Hnma4/pujwK01R/eh2Wty0+kym8U&#10;lwGh/tPVfaKL3VGaFp2GxlfaHfFIiw7n06+aqtdrtIjx9EWtLJjSYIU1plu41j81bdb2d7e8cD/K&#10;b2mk81BPy/KZ0ynOLJa3UkSCPAhN4WN3t29vFTYSd2jEjyTRTE0z3A46FNbcHbtLgDnceSNO1uRr&#10;Gn8Kw4cQw0CMyE8ipzsyB+ITiGvg5IdlpVPhmRdmcTd+SfTc3ORkTJ89VTFppvzcYhC4tDnfMMfw&#10;otezh5lxu7yPAfTyIgj5T+aFR2G/K7LQVd3jAbdobgU2sxjqrhqMNwULw5jhIHze/RN47XE5by/v&#10;gq2ndVaMEiMeCde6OmAQB47hX0b7w4wNiPBW8BmcZabh4+KtfTbAzy4ITq3DJmHC7AjdMdRhtuaZ&#10;38fAkItq5fN1obHqrntvpvGJwQfRN47Sy3Aadk9topujAmDPhsm/6r4jHSNtOpTat0VDk/3Ite1z&#10;r/kDsT49E3hDBmbfwQY6AYxbyu9kKTyAZzxh+iFLiZfy8u/TRB7Ozhru4Z/FcCo2HA5LeuyPZ3l2&#10;ck4TBUDW2jvZ+q40vqB7r5k7FfaOHaw5LiPHYIOo1J6+Mp3Z6VMOqVAPK0nQSr6stYdBgD9UXUac&#10;HVCmbLnajOvVCmaNs7jvISdclpEJzxkjZB4BDgI9keWYmZ/ZUxTaXdQJuyrWAg68yOo5byW82dMl&#10;caNXgBzsQ3/KLHRUwd8ddUDR+HdmenUJlLs77M8/goa7iP2J0RcJd1M/kvtdExJjxzui2pVY1wZ6&#10;ly4XaXkXZ8wei4L6ZLp5nQHeSfXLxxOVvh/hcI1IccknTruvtPaLrn+WPPzTbyWPBxB3QvE5lGsW&#10;AuZcZHTyT/svNcIcwbHYr4zGzFgLjp/hGHyCQyQcecFN4xmm8Frf+SAq8lOoXbbf5VwqQ1sw6o3b&#10;xVbjuJcSAennKtqvhw380ytTMkmLv2TNXsdlwOGprKoaW6Dr6J/2cTb973hOrvaKzyJDhIg9EOXV&#10;sG0Bs7z5o0KHeJ731hcN2CDrr7KnVpTAdH8Cv7aymaTcA8wAhOqVWXzLRGB7qjTbTDDplBzGjnc7&#10;kPgnGhDz/wCLggO1OgtFnjI0K4LQ1xG7cL4QmqNZMG78k7DWub0hOPaXlugaQNFUqMqfDaZ6Owg2&#10;q2M8xTmdnFtzhHWfdND5OdZBnyKLXOFNzfn9ZRfTfc9uM6o0eF/x3j0R4uDv1Ce2nr9w7+KLyGPc&#10;52W+EJ7jTdnYAj3H6Kp2eq6KpgNjTyT6F193M52fRM+wNc5oHP0J8EHPLmQYPL7p3Z6bnVW2y20Y&#10;Hv8Akm02UiSzJbEfivtHbQ3s50iYx5r4fxMCZGT6lG6n3tLdGr7K6KzdZg5bGiFOlTgMduIMH1TT&#10;RzneZI8Uy8tacyJg+SDL6l390Y/VAlzXcxl3RGjLXMjcxlVGVC6wd4icH0T7Jc1+hbiTsUztNZ5Y&#10;9oyM5900t5wKeLTp5pnaanfy6RnVHtFQi3vW7ovovu/DOiaXQX/qjUpwxo2jTzUVX/LE7hU3NYah&#10;2dE+6BIy7GBr+6u7RnqfyhcSwX03243HinUu01Ba4ZxqAr+zdoNwPdO/kn1odazYaT5briCNJPj6&#10;pxe9siY5nSvttJwvmHfLP7q/tLcx3dvVO7RSABEi1v6J3aqgtcMvB8dJVtCm51UmXWn8uiHbHNcx&#10;2IGoQ+0DLZBuEa6I1qj3VADaYOybDBbnB0B8E00qdjnkEGMqm2mJmbzpHkmVarnHe+NlwO2XHOvg&#10;v9xlpxFmPdfaqDjfdHJp5pvG11vHVGreeRuHaHwVNzsTp/NVw6RbVDNds/endU+0Mjiu6pvaKtWx&#10;xPeBj8la2qHtuKab8v1jZWZjPQLs7qPJSHR3Vf7ttPEG7ecYUuPKPafFO7S/tFgbAhwQfUrB4LsR&#10;j2X2d5fVa0WADGi4lN7n2uy44jwT76vDpVT92ZVlOHCSQfDaU0s0/twCVz6E76z0XELYxkuOnRPL&#10;BN4hp013CdQ4s2k6jUxoizspZTFQNc8AZ9l9mkVD0A8dlae87QHH0TeBDTTwUWsdn6KXQ63pOibX&#10;qUdToNVlpY090DI9gga4aea5yDWknZop7BQH8S7Vzm90lcY1LnY1bjzAT2VmiSZaI9JlMDmhtSoY&#10;iZj+6VNtsH0PiEHdnp6Dmuyn3U3w9puDjtqU09lY4BxElriOXeUWvrQLu848zekJ1VlUGj947/ug&#10;1zA6SDkLiEEsPhLfRcJjXAEzaw9PBMrh8WTeHau6owLW6l2vspotmSIxAPoi2mW68rdBr4q+scjY&#10;dQiaI707bRCsrOJA6YJClzRSLbYD1wqNMYdcfzyj9lZ4DOU+lUfa5wmHYyqjG03OJbawg8unRP7P&#10;U7PaG963uk9U7tRquAnog7Luh0csOL50HR39yIc8z1AiI8Oi5i0Sfm6+eoRc0Fzptz80pppyHD5j&#10;zDyRPEZY8+FwjROFenUby7GJ81bRPD1gTp1TqRo83zXQAR4IcllOWm3aFUNNnw/lzuEG2Nc7vX6F&#10;w6BHWmzGCM/VcaswvgEXxrsPZU2vdDWGdRoOhTalDR4PI2SuCapsInGyp0HGC58jMOHWU4icnr10&#10;Q7P9n+DA0/ngqdSr8M6S35pyMJ9ODfTkco+XzCpw91RoNx3Odim0e0Oe5mXGASuJw4BOCRH4IWXC&#10;npzbeSDuxPdUfUy7E9380BWEuJxByXdU1lPNvKR19SjWZU4dWke45srNThOfjo09codlfUbxNHEY&#10;1Rc0Rw3YDQM+6f2YuNGpUfAMG33TaNNgfiS4OBjqUw1mhn35OqAaL2OEsj+aJtOpWcIklpGiIay8&#10;ERO1wzBHjsnsqUopncYIK+G4vvOHAc1vRFrSG24LWiAfMKnWsFlMARPXdB9YWOLYI2zgCFw3U3+p&#10;u8oIRquPIPvZPmiLhDZIMcyY1ttWm2BcYkeCc+iAKXnBnyRe3u0tgYOd00UXBtoFuJTeWwDlid1e&#10;Kt/UEYbOE0OfULRIbbAz+iDSeEf7p6a4TqdGoaj94y0+/RClc4VHZiB9HLgCjmmMmY9UH1wSSIAm&#10;dP5qvsoxdg8TWPNO4XD4RGmwhVDQqHkyWunI3go8K4OfzAb++6ikZqHFvdI6qw3Ad7E6+CHaeJcA&#10;OTl0/wCX6qO1FzBOjBEKRVbUHyRLSuB2Y8R3zGJx5o1xc9sDO3oqnZuyMqDq/byQ7LxfiU++T7wE&#10;6p2J7Gw3myJM64Kf2an8N0DoPqnvr1KZI2k69JVMNYC8meQz7oiONTtukjc9DqhQqsMgw1s/km2G&#10;wNwacD5d5Q4Ti8kYDsiPFOilRIf3pKOQ58ASFWrwL6m04tVtRoAA5Y2XFu18CnU4daRsUGNOW6eC&#10;cazCGtzy/kqdaKt7cAkbdOmEOE4uqPde0gZPgVPanWlzcfelXBvwe8LiJHqmCm3mYdU6mAYE4Gie&#10;apLZ0RY95adhOPZNc4Fwg+B9UGjLwZ1ITHVXGx41I0PRClPKNDpLehXD7NRFITNxzlN4d/Fu5o0x&#10;v6r7Ux3GqOPdcf5oqdG83RAtxKbwQS94+fKZdbzCC0DLfGd1Sp9md8be7efNOtfEasEa+aLe2EOq&#10;HP8AiFb2RgLMyzP1ndOcaVjyP9z9VfXq4rQ7GB5Jj6LiwxuPzRFrePESmPJ4vCMWjywmccW1WaA7&#10;qmKh+LmLd1wqhY5mZLhofNcKmJbUbrEWnw807s4ubu4xkQi7tAMkQNzI81TqiTggjx2KtAgpre/x&#10;MtBXxWWAcr4OyFExZMNjK+zGOCTj/tO/mhQdIBddyTHkq3FIdQczvBAUzffuW5BWTORqOqbxJuOn&#10;j6Ko/seGYPDIwY8dkCylEO3C4FRpB6tMNAjSUOyumdfGfPRUq1XLnG0/dwn1Kph890mfojWdUpcU&#10;R7+Sbc0PqgaNbzJre00g5hA7+ufwTnUmgzkQ6QnOc5r8zamWAd2L406Li9ocS/OWjH7qXvLrQInB&#10;QHZ2U7GjmD8HPjuixrXToTHTyQpcWXPw3lNwhDg3NhxneT5odlLxSnl4h3hVKXaH3UnaluHeymk5&#10;/eEvz3fJFjOVwwDbMhAENeS7UadT7J7qbC+pGcJ1SC15bPUA+KLmWPAgaWovdqDAGvtCfw2W9eaY&#10;K4dMy6D3T+uymva40dbNz4rhAWyBc0gZ6a4V7ql5AgBwgeqd2qg+27EDMeY6K95uERnwXEoyGhv+&#10;43yU0uacw/mMneFfWpinD7sSD5eAQY4GkHExifKUBXe212kTCDeY/tug6uZojXZUxSeRTqyO7pmU&#10;5sMkd2II+qsAbOC60fiAuKyx9p66+JCfxWOolnMCPyQqRy7Tlyr0qzN+9+2qfWoVA4saBZGCj2er&#10;Ry7TXlR7U2HPHIJzEKztlK6x0Atx55TnVQGOzY8c2umifWIc4s5S5u43TXfLsYx6wrmMjy+9/aEa&#10;dXUN7sxj8EXdmbDdY8FdS5A3Qxv4tQc8S2oeV9MC6eibxnF7DgAzMeiltwtH8whUDr3tbkHTH5Kw&#10;tazMGNinVA2zWnjT3XCoPbDhDQO9hRRN0DFwxd0VT7RDqlTbZcMsYyPuRNydxe03XYIjbxX2KhTs&#10;Dsy7H6rh8L/cdyme75ItFchwwBM/RCtSqOkH/uPouLDrZklwjPkhTeSMYIIwPGE/gtcLeUiAJO8p&#10;rX1XxqGUunirg0i3TJPqiNZw0ga+aYwmbtfLVTUO8DK4ToxmE+i5jQAMx/ITi+oOI7RpmI2hOHw6&#10;lLvYMaIVnWmRtMDogHOaaWvLo4oGlyyT3ToPFNgExqYVMVG/7k56bq8c0eGqPC/3ow3yXx6dvn4L&#10;koh4Ixj+QqTqz+R2WNmbfBX1u6QYIn0TKdS60id8+Cmm5rbARadRGYKv7RSAHgNkyu5t09NCFw2W&#10;kTodBCqWtvcTERr4z+SHaRTDQzOuv/avtDWupjSYwT5Itptd8TLdjKdUov7wGHm1P+0vbyZ5Tj1Q&#10;ax1/Kde7y9EyuK1xcyY1wvg1Glky8BsETrCPaKXcGAfJAv53vHXC4PaWtvqC6TNyfwrLmEQ06eab&#10;Y5xII5kadewXGRd9FwxTFSk4wHgfyV8E3fRBtKBbmHI0axDGucIpN3n+5Ny403mTuR+iIAmxxgu/&#10;MnC4denBpzd5o9obUc10SGzNxQ7SbmudqyOmNVfUhzx6NVV1SZJ5o/LyTOzdne0kg3OcY33Rodo0&#10;YdT1P6r7PTJ6e5Vpc7lPdcN+qpMxc8akmARusu49sAhmObqmUOGzM8zc77oVH1MPi6MJ57V8XEz/&#10;AMT1XEodn4VQHTXCqUo25rXDCNAuDqeoOyLQLuhaeTPh4r7RXAcaumkaYmU2lRpi6Zlv81QHaabj&#10;iO9BBVPmFk+b/HRHtXMLRDKevrKD6j/hYjHLPn5oPYNO65h8M6ri1MUHdSNPEK99Wo5vgIz/ADor&#10;269Z38R4ov7H0OCSZMqnUhoFt7rXZkfmuMHcQnmM4Mfgmh9L4YPyRMKrTDIA7uRKa6rVFmMMGfHx&#10;XwWvmeU/qE51GXh1rQ7y8E6oG3U27jafBAU6DpO51z0TacDkkuu1jodFxabSL8WjY6Jtatq/SO7+&#10;/kraTixr/b1RuHKDEn8Ruqd9rg7LWpvFcIODEyPyVTsrTc0HHQD1VOtLKjonBM+ydSdaHTN8bH8F&#10;Lqb6rgPl6IFwwNjh49sKmztIdaNxB/Bf6XLGaE6jOIAyVwatO851GfTdG2kWCDrvHUoVO0Mluvek&#10;wcFFwLqR0BYZBI2Udqa4hhGXH2XK1r8QBBnG46r7S4uo2c05tI00VjHEuB5g3HL1CDezVCwjJxjz&#10;Mo8TtDbo6RPug1r7XaZODHRXTD2H5fxXDrOuaYJjE567IC6x+YbdmES99T4Y0xP7riWEmdRjH9yb&#10;Sqi45EDX9EeBf1xovtFBzry2Ie2fNOqPqvDYnlwQd097HXMjAnONZKigL43xr+aPEh1hkuOM9EWP&#10;uuqd3l3Q7V2h45HWhm5XODa84G4TQYGrkLWm2Z1nbBTqgDsAC6PqmteGvl0mpGfDCDyWfFmS79tk&#10;+se1ubce63CDZLtf+RQtGR4ppy505lFld04hoifdPqmOZwBa8+i4dH5e+TtOkEJtFjTdMguj1hW9&#10;o0ZhX1A26OXbA6q+OV0hCm1sYydUybXN3OVFE5AnxTHfOPldiEKjgOd0QMwfDqi6lVik/Z/8hB1R&#10;4O97BcWwuJ2hoFuRabfdNNN5AxzOMnJ26hVOxtPJfrGUCKfGOnkqbv8Abc0THQJtSoA5tUafiqbh&#10;U+cNDJ69YwrKzDxDOQdEKjX8Rzmw0OGA73Qq1mP38P5CZTNS0PyLu9/2pvFttOGxzehTbWOpWa2b&#10;O6mUKAeCIyI+iPEeBaBnG53AVSiGhnzTt6FcVzxxDBtHnurbXl3d8M65Tn1KfCYHRJzj7quoPsc5&#10;rp3Hoi2m6/yJ281dScWBmT5+CbeYcHSZzGEaN8kaHwXCa3kbmD4I0KUtDRv96UK0gOAGpwT1UuAy&#10;JmPm3RZ2qncy3BPgV8F5h2cDTxhPoX3P7xLddMJ/F5YbfkTP8KbTqgy8c38K4lG4kZJtOVaG+E9C&#10;NfVD4wN7CDdqFxW2WjQ7EjoVYxs31J2/gRDgbqZ5dMefUK7swLzkLiV7saAaJ2SOYERrCqC0suJk&#10;jePDRU2EtZUiyXZCDHUmm27U59kHVGW35008MriPhlgnTU/umUc2yJ8T7BRYGNv5ZI1804U2805K&#10;aKrxUA2tmPMaJz+zv74jpErh1eak3/bnIjzC4XY22tpbRJCY26HOkOAHRO4JdUc02t0x6bpzg1uM&#10;Pdppuni6pVOgGY81dVaZfiQSD09kaTmuZtMYHiralEi/oVz04e7uk6ADyTaLKTXFpBxn2TnNdEnD&#10;dvUJtblkgC1u3RcOm9rareV4fmW9fRNZUkOza9s5yjTqVc3YboP0T20rG3c3hnx6oVS85mT08IR4&#10;V4cMNuXCotBB7w73nBTm1HNbOtpuzsT+CNGrnhzzNxDl8UEnIBnPVcdlT4zW2WxMpn2gMnYt1TbW&#10;wRMFxzPgEK1YgUzgHofyXHruM0xEgbdRGuVx6T2sJBEPw2fAqWGjczxjaPVQ5zagG+h0Ti+H3asP&#10;Qeavv4bWnA2+ibW05XOLQfu9ZV3amh7GxjQ58VZ2m5jKulp1R54cOWTpHXRQSxwc7v5kIsqU7mXD&#10;O8INo07bNXD5xsn2O4VRp0cMj2VlYtOImYx6ZRc65mPc/mhxQSXiCMboOqUXmnOndj13Q7I2kS57&#10;RDWDTxlGkx4zGTt/2hAUKQtOHVD8y4bm8Mgd2lsFw6NR/aAAeU6BChUdlozqQfDzXCIDabBrr9Fr&#10;a0OEH5oG3ROqVXTOpI7s6N8VUYwHlyZxjaF9qaWjqHkn6BX8pqRgOxBVQVDzR8ufJf6ohztswrSJ&#10;1drt19U0zaHaBONR9xlNqUqkDefBQ8kaOL9E19O6tTeZfPKSh8NwMRb+4THUmuPFbJgYTKfZhzd7&#10;lz5ynAxeDoB1QIADiDk+aYHVeGZy7EFON17tZj6Jze0Mks0IOfJTJb80Hc/29EW2nlbc1zhA8Qgz&#10;mY35x1/yi2rabjyh2qYKV5pzozWWdPBOq9j7Q60SXgafVNq8R4B3cfu+SLar7jiHHc9E2pXbxgcA&#10;A+uyd8NzGnmAxIM7eKZZSPDJy9x+Y6oPua/OCc48kaFJ/wAJhOdPp4J9En4NPfx89l8KOIQe9pnC&#10;+yUnuyAAW7+J8FZVILDiBkz1jdcfsjCCR0lOL2DjOx0+iqMDeV33tQ78wnU6ZssHxEKdZ1TOm6tD&#10;i17JdNveHgmVLjFTlMbZ6eSt4jPhy0gTofFBjKd2ji6NE2pSZcWzcN/VcSy0N1jXzXGL6nPoRuvs&#10;wJ4bvy28VTD6nwXTG0HxCF1YWtHKGmdE6viIxB0/nRcelgjZron32V1ao1nm7veyqNe29kSDF3sn&#10;9rNaWtHK1uIneOiH2Z17hgkH1OvVPrV23NLcc226FDs0gHBnQf3DzTRc19LV7fFcSjhs4t2HiE1t&#10;SYYJgnU9QEbGze2IOvmmta/NpjAluVUNpqvdzSMWnyTaU3Ob3ckO/wAJo7aajTbaLM4/FDs/Fvox&#10;OkHpqud5IiQ4g+xTWhnw3d4nNs9PAIspVQam0g/RXdoy6mOWCfJGr2qn8QvvH+NE/g02NOsyPwTa&#10;tgtPQEaaqYbbVdbcmu7LUuqb7ppa0MiTHzT1u8ET2o8jjrH1VQcaWjmZnMLjNcWj+7QyE2g04u7r&#10;Y88lXl5LmQX3GAPJBrXtqUwC612J807s3bDaSTECGx0DvFXdkgE5gZPhKHZSws/u0JIT3/Flvec0&#10;6eaFA1NRDpjTwXBZRa6k3nL9DIUhupIfm4qq4QNHWjBI6dUXHmaYuYTDhOih1V7D8gCPDjlLb7tZ&#10;8EX0Hi5/ekDQ6AptJ0sqUhqDiVfxQ+sMAAjlnzREMcQIGvrhFuHTEOGh66o1C4ugRpOPFVAfPlMA&#10;r7M0fCbkG3Ep9KqyxwyGdSi55gDWOWf1TRdIcJndNuEP1M91w2TTVPDc7LTr6HaFfUBDqhEO1/BN&#10;rdqPEZGIjCazs9a4VNWjEe6+z/MXTJ0cqVjM5s4WfdDtpfvzs0Ka0gHYvk6KKcOkYJHN6IMosAY7&#10;BaSXGeoQZ2hnxcjz8U2meUs+Ud0E9E2qXQY0nP0V/a3c50p7p5pG64/e5fKFUFJzbak3kSHT0Xw2&#10;lnDF2Tgo0W1b3akDX3XErUm2GeY4QqvMSLs5/Zfa+0NbLzp0A0wEeGQT3vHzyhZZpzOObl9u7UTj&#10;cD6KKTs3TB1QFc3F4MnWJQ4XMQLJPgmVCNNfBF+0ZkJ1WnSDnZ0QpdpgQ07Kt2Smbm1cC/Hsvs1X&#10;la3MHROo0ahDGbNmMo0nXX6+6ZS4bnuA1bos6eK4vaGyRoIxnzUnEfKcT0XGENz5gyqbe/Zp+6P2&#10;3uNHKJweiI7SJGW3t2Pkm0gBxGjz16ouDLx8tuPVPFMmmMnoPGSnVA5ljNB5/inCtLejz3Si5k1m&#10;xEx6Koe0uhre+IAIOyq0BytLbm+Pmnnsz+JwxBgbnyVz3Oe6rkhvK39UT2SoCyA7m8dQU2rWOGaw&#10;fYDqmUuzl77+abeuqYaJZTawTG6/3ngjvMjT3X2iq90TcAYwnUGt5nm8gbfzVce+KuA4N1cqbaZd&#10;xGa+u3oqjnE1GEYHT22TmPFoaJAbj2XGpU7HDHMe9KLqjeGT3hOyDaQsjWOu6BniTq46ey4bmvLW&#10;/IDGn6Kl2qi251/LcNgFxK1Yd44jr0VpF/4o1u1CGd5zSLdO6i5vK93cuIxvgo9oZz5ABPN/hPNd&#10;hY5ptIHRE12aGbmnx6J4bTIeDlzfxhNaHQ10jP4o8J/JA4g19vBC8CI5SfpIRYH6ieXuunVCp2io&#10;KzQCCPmHQeKJaWhhHNBJPKuE94w3WBrOE+lUk1Dprd5Ivse06G4YzvK4HxHkjlk7IUnQQ8cpnOf7&#10;lFUksY3Dp1TB2ZnED2y7wg6Iii0W6n0zj80Q0OFIRh04V5+M0GI2mF9oofDqtjl8FTb2p+wxEi1c&#10;aeNHRsfRfaS7hUzsPEdPNGo+KlGRBn8huiym8O5e6eWCBMrhVLXNdv18FU7NzXU5LP0cgHAfVN+2&#10;AEx3XHlHlKMgFlvUTJ6eSE02Pb83E28k59OobnAjPKHKm0g8AOw4A4x+qa6nUOLrgPDrKa6A6Wf+&#10;O/sql1S4OqgwNLfRfDYHcTVgH59UwUnHkPLUmRG48TKa0VeI5zSXGM4/mip9potNhbc4YQfSZa7W&#10;Nfqnuq2OB+WR6Sjx6QFSARzLh8Dv6fsvhWvIxAdLvMIXsIDWxbOhCZVcwta2Q7oovBp1ObmEeyAp&#10;QaY0J28CNU19RgpvBtdjqn0KMFrSOWctG8Kk57A6keWYugfirnOLsYqH7vkm8wc2e6c/h0Xxe7MT&#10;1Rv7gOWj5eiNUE32FsRp5IPpH4s5JwEKz/hyI5DqE+hVDnGQXSVDAAx2RjHqNk2pWJeGd3b6oVez&#10;vBrHFhnPiE+pUm9v/wB3ouIdzc7wBQ7RUpDiyBBwI8E6rVbk9I30TafZaTauzo7vmmUYaJaYadv7&#10;ig02VQ8kYnX10VrKLm1Yj36OXOY//wAcnB8E4gOaxsWz1QcH2O8lx21W2CZnxTrQSacEG2J6Jrah&#10;FriPL2XaLNac40kIVTUNR7sXn8lY0xOisYMkZhOpscZmOgKntBd0wd1Totbmo7mc3YaRKc7tF1Wm&#10;zEbIZNuMRzK1r3PMzjlHt1TKhBFuPZNYJnWRugHCScmfonUyMamSiSbGn3R4bKbSCdMr/bcT3Q8e&#10;eTCpnh8hwPHdVKZhjn5bORCPaWCQDBPnlc8OsMkO/ZU/sxa9piWtwJ6ZQqMYW8UyBrojUqMimMOO&#10;s9JRd2QhubeWY9l/pWXGMzzA9Sg6oy1/UY85Tqoh7q0Dlx7hO7NWkkHFqh+alYWw3X6oVKpNN7Dt&#10;00UdmvMsy6Ex3aiQZ039AnVK0sEyCZmNlZJeWj5dCE154jRb39zOxTQ+T0+Ut9U6s5sxAOIOs+qN&#10;dxGZlum6lsNcw3Wjmwc6o1jTfTc0DA0800zfTOl2TnyUgBzg/JOkDqrG4a6cs/P9FVp1GwGf7YgN&#10;MptPtHLjvnPlMJ1MsutLbmDTz6planSYaeAHsxH6lTXJdxjDh90J7WUeZstu7347KyrFj3C0Am71&#10;VMg3XHWcxtKBAcwtwLgja0yJLohUrTIEk+pQy5oa3D3DUeEbJxudUdR0dBuz1CFWlWbxXYb/AIT6&#10;DHBtJpguOYJ8NYXAcIY0/Ju5Ve1teHcPFjscqH2jvnDfyRb2t13y2N/HK+G2I1czWE37M7mpnDXj&#10;JndCj2ulpEZj+BDh/NkB+keCYHuY1wJutnp+KdTNUvYYPj6LhvqAQQ5o+dAdnpB7agkSeb6qKvPw&#10;8gb+6dTa+4VALbjoDs5HgXS3B/4/8l9oNQVRTGWRb6T1Q7Q6aZnlgeHzXdU0umG5tZmAqdj7Lzgv&#10;Gqdc3hUxMGQGlyqfaHNLgBv+CFEmnHyD87kaji6vIg24hWsJdOOHMlX1C6mTn1HXO6FMH4jDDpmT&#10;J3lNfXeMM0IM/RcOmZDzi1sAodnNNjS3uuYZtcqlSu23mMRoiHvtJGtgtOPxX2cPDYMtczQz8uU2&#10;l2io7jN7jmtgW+KLWtFQ8TIIjCbBY+Dyg7DwduuLWtmcN6H9E80QwtGXTgghc7I8RMlGhSbIeIIe&#10;T7plGqTwmm+G5+vmiexhzXDW/Mwn9mqQb8XaprRTPEiHbOVvY6hLmd5rxoEaD9jEbR4riQRUaYkH&#10;WeiNGqxzbAJ6480H9n0mf28UTSqGpbGC2I8cqnUpHvbs0/8AHxTaThaccwGf0UCBZEHTXqsUybe6&#10;4eHijT7Q6GNPdA18UKghx2a4addFwG0pdOv+eiNPs8HMP8B5boMY25zNg2QhSeyXGIdANo8k3n4c&#10;tkgBWUHcrt2CMRumkuaG03zDhr6poEVSevIfYJzqFRlICJJJJ+qZ2Yi+9sFzz1P4JhqcopNtlp6/&#10;kjXpc8m1x2nxlBg9bcNB6BPuJsBw0508EKrD8Q4jwXDc0ud0mICFHswl2SJnCIr8s6b5V3Z6hYw9&#10;5p+YtRpzrt82NFUY50meYjprKd9nLqjCMt6ey4jcOt3OZO3kn5A4Wg1n1Vz6LXNOl0yVyg+qAc6R&#10;qT4J9YYczGSmUGuAdAOevisFwjUNMSvtbCZaRIce97IVbrrgOQdPNXVWkUy7+ZTqdXV3L1xoqb3P&#10;a6nP/d00CfxadzbyIM6eCFSiDkxrOE3hCwO5dd0+5hpP3mPqhTp1HFr8hw6DZONuNLvXVTSfyM6m&#10;HE7lGvUgh4ENy1wHVZptvZo85J6Lh3BzP7tSg2oIpOwJ0RqAObtJ06fin03RJhrRoJC4jfhOuOJ6&#10;7KO0YftPe5fJfaOICXQ3B0I1lM4hIAG/h+Cf2anIgSVXZMOY1uHfMUKjhHIebBAk7rOwlucH3Rr1&#10;pa0CBaJJKDnU+HBul0xov9UWicmSvs9KDTblrv3lcOtsNZ1P6KymWm8TY7QEL7T2otjulreqFtS0&#10;N2iU6nRYDmA/ooHNTbDW4+b/AIqLg5sidTnxHgmlpk//ACgDP+FffwjVjkjEeip9jucwQRg3b/RG&#10;yoHS4t0z5+a4V5c0C8jRwPiVdSca7anebu1OLsOZnI2/mqZwnNqTykFU6dSn8Objkg411TBVqO4Z&#10;zy6+6FTsGLMZ73r1Voa3jty4jU+CBqODxQkQcyHfzVNNO8hvyaRvAT63a2m4ZYG45XKq8NLZdkO8&#10;EHVKfM4ajOdsaqyoHWsbIfEWeCayva+wYjE76p7RxKwqxd5HRCjIaIse09J90+j2aPidNwnWuLYt&#10;3uE6GFT7QypwwdA/WenknFjuI5wOrhjwhNp1wA1ugjJTqLGmox+ngShbTgsw0kDTaBvKYatMv4g5&#10;h49EytTDTB0w2Nkez1roz44801gqNbTMi7byVtEuqOZDSDp6BGrRcBgkWnZZYHhnLcNfBRU5jyxd&#10;Ky1tO7MTIP8A27L4xDGUswOvovgFlpuOfDpurbxL8Fnzf4V1GGl8McXRCaKVlwEukd6U5lR7qdQi&#10;bYkGB1UMMD7mMTuCnUg7mZtueplGhRdnQ+PouHUimHNxOsBUK1MyTgdcdUftP+6AOYbTpopIvfsC&#10;SBga4X2N4dQd/wAp16qHkm3S4qyo0GqP5BQoRawCS3Vo8iFUawQZAzP0TOz16PJ4aFWU2F18i3cA&#10;Lhi1jRzZOpjZQBaWk7/gvtTXEuiZOxXHqPgzoM8wQp9kaQd29COhT6TC57qe5P0hOpMik47v/VAv&#10;tOgBAMz/ADdOtcbS4gDeOi4LG3uA0GA1Ci+8u+WW8yaxwi7LnRufP8E9jXWtcQ3MGY/mU6tTcLGc&#10;sDP1TbHzUfIOseqNdzWtphsSMlvQ5VGkWtaJ658z4J9J2WkzB7/ouJlgJluh0TGPBD+uivqC4Xan&#10;oiGQ1oxjK47X8p8MH90O29m71pJcIJlPp2h9N/mCm1WtbQbOGgEH1KJbZucRqhVYDwnAEtLs+Q8F&#10;5e/XdcRuB8/oseEdfROkOk/yEXPkQ3Eagqm7s2fA6yqbKTBIHM0j8EbLH3kywaiNYQbwXjic4+UC&#10;NFVNSSScPBktPRMqVHXdWjprKIDTzHz18FaxrTjb8fNDtlpIacA6wE7sjg4VNXFzogeSdSD5ZTaA&#10;6DrtCbDdDi7TXdDtTKsO2tbjOkIR8XUZHVP7IBLQTc7QQFU7ZT5mvEVW+AM4X+nMOcRrnXVX8r21&#10;CG2gnUa6qKtQta/vFvN6rnYG803/AIXLiN5nVC63y8f2QZwDjLmk/wD3H8lYed41DT8q+0HLgbhO&#10;SVw6jWtgcW7Hp6I0yw8J5BnQYynU2OsJAyGyBJTG0e0AOb3h3cjrjKLi+5s2iM53VvaCKmNMiPJU&#10;6gc5oInJ1U9iPMzJI69FxqwJv6hMocoY0zce8vtDeZo5d+qI7PbD+YsPelf6js5pmk24PZ9E6rQq&#10;QSDykTPmUC6OGOhPfnfqmVO1kxkNdJ0TzUbxS0xcYHoncVk2SGRiE1gJ4taCU11R7bmCxrhPN4In&#10;sxf/AHNkOxv9VwqFrCwzORIP4ptRrxPgUabmsuYcXpo4QeGjJZytJ6p9ziX3mcaI022mqJAOjSFJ&#10;p2G7JbifBCM6Ei7AbuDKcZc+qxu35eSeQGHBH3XSpqVHBlvdBmZ2QvfZ0P8APBWl3CaRyO1whW7X&#10;zsm1rhGfZB17iNoiAQgGjBE84Ty1zMQbYxac4/ZX0GtJqC4Ed4SoqlzQXR6x4J1Hsz+GTsW6hMr1&#10;W88N7jsg7Ke2sLXug/2lPpPA70B4d44uCqVbOK26MYQoVaLHNHMDdEYV5LqTtAdW2+fmncV7C/YR&#10;aROqbXY5rpEOZ6eCl7iG653/AJsjwnud/fE+eFbSbdUEewzhfDJsbnOokKn2bFzevXX+FNbWLTOX&#10;NIwn1KTXPFMi3pCiZtzIN9w2wrO1NLWkRtnfCsazhkHLQI0G6bU+cFzXdQrWXBrm5BzLh+CcKJbS&#10;gaEanplRUB4oGGjrtnwRaK01NYOIO6NK2JMOyTptKHZnEP19D0J3C+00+5IJE9w+CLKD7c5ZIg+K&#10;u7O4Ndo+6PcFNbIcxzYDmnMr7Rxzj5toRpvtbc7BPj0QBJaaR6S0/wACrOe7LjI5U6ieQkDl2d/c&#10;DsrKXPV1a4beJX2ztA4155TPeO3iU2m5zmhwDrQN0arqxI0cImE8tZ/t5jr6IW4eSG+B/tAQ4k3a&#10;t6t9lAipHK50Yn81u6kBGuQ464ChmNpGsrgsLC8CdBEjoeqLXul/eeHaI1WN5wbWvBGkpxa+0DLn&#10;O7qbe4NGGyhz2wdeqDak2A+coPa21xxsvsfbWudwxMR+aPaOTpYREJ1PtfDYSeQ/N6JtTtBdVbHd&#10;I06qxo4dIbNHUT0VQVsU9rY9EbwXOgE+Spsa7+4mFx3EDxnxQfxLrtYzp0VlBkkc09Vf2ppiq03b&#10;eKY+9tlxwO9nqmVO7E6+fgmUiHOqd1xHXYQnUvhxpa0bblFlVwBDIZInlH5oM7N3euh9VwKdane4&#10;d0DoqZy+WlwbtjED1yo7ZRu4hFxcNJTe0yLLSLSJ/BOr9oJpudHLs5Wtdw6bW4N26ayi83964D9F&#10;xWE3O2xAbvMr4TeBVeI5QnHtRmoD0/mqcK7rmuExEw7ZVKtEZBALvD9E97hUecSJkTsnU6QLKwdy&#10;tOw3TGFg05nifJXDvt8JLW7T1VtFoLzvER7pnOJpjH5eiNd1eS/Yb+EEJzLXOdTAgu0LU1rmX3Tc&#10;GjQHbKZWqcn9sDP/AI6q7DhPcjT+BU6dZs024Majon1Wthr+6H6YClzXVC3MB02o9va7hPaLbJif&#10;TqnOrcrX82/0RNCKjRgTgEa6ourS02aNPpELgUKhNS2A/of8Lj1qt10t4ZMS4DGE5hlzafNCv1Du&#10;bm8NlUdEP7+CCNN0WtqzAnBnzVGqxhcMlwYJOqlpl41uH0Cb3nl4kA4ACFRzZe5vLbKA7PLC0gnU&#10;x/x2VznOn5C2PquLSpOFzj+3ovi3csN6jxCfc1vFYJqMJcZjdVKzn5I2/uO/knWEEwIc05jcp1dh&#10;aKoEGcz4hC7cFrSN5OfJATDm4h2hj81xajYp5BBzKb2WnXbw3m4gCIKcwEMA5mW5uKdXdY1rdQNY&#10;/FO4d4cBgWlMp/Z7y7MsOZjzRrdpwYtBt38V9o4sjQFoiPbojLpaCPikS6PBVKzmSwSAG+O4hWdq&#10;Duf70g+YUQ59GJhwiCmmuyXDfwGi4dR7mMLbjHdnfVOZZPDcQSeSRsoaOE8jl1unxQc+XSYtKD2A&#10;Ouz4BCqXWhuHlzeYE6aI9lDPilur83HwQrVbyBgs1z15lc3ldpDtCOiiW26AgZGExojit64DvVDs&#10;tWD0IO8o9omLj+PVWST+HhKDGvshsaSEadPnrPdpboeufBM7Q+pzDvuBF3t+aD3Sf/tI8QUWsy67&#10;kccTCDnWEkf/ABxE/wB3RN4jZzDoyT5J1KjTqE7F2o8/0XGaJgkFp28xqrhUMDIEb+ae7s54jRF0&#10;j+ZCfY/4ff4bxHsnCqZaenylRWBLR3XGQ2PNRTe2W6NZv1z1TqTb8zcx4jHgVTLns4kw1j9ui+zu&#10;Mwdd/ZOpuGXD5zEKaUM8HcxcfPommq205BLYI6oGiSXTBwWjPiE1o57DlmYu8wj2gxTp0xLo19Vx&#10;YGe9zSVxuHc1hDdcz1CcymRLt9TjxKsjDebonllax2MDedMLh1QA3Yrj0qr2aeX8KLXiXDSfFT7W&#10;FNqVapI+73fqnfZmyGm9sGdevmjW4dJluDOLVTZVfyuBwN5XCpusJ7zQdAu+54BgA9I2V/aTbgAR&#10;9Fc6MCfI9E11LnDhkfLO6DezU2nll2VdSunroI8k9/aRUFWNRnXomwXPLDNoj6oBlzGZmJPMi+s8&#10;kjLn9IX2ksJznI7njCq0aLHWD7+md1/p6doY4ExuN8FAUWWS82ufom0mVBDhdcTCa6k63iaycY1z&#10;4p+QL3Q0ybQqbCRUDZjPvjVP7M6hzF0GJz5BS97uykxOCf4V9hrsN2Z3UyA911rXbNHgnCrdUnED&#10;qE5zXlzBy2HwRkcRrsOERBGkr7J2E/Dukee+ifU7Q215+Zuo+6FxwxzCW4cdDj5vBcIkER8s82eq&#10;mg3LYkNMgT4rjUZcNDpyuHRNDqTmW813WfNFrYJc3lbODsqnZgAw4gjUA7AponubuOvkvtdZtwMy&#10;PomjssmJw/Mf3Jh7P/uHEk650VSr/sVD3qeLTHQqlTqM0k+Y9cBB1F1jA3QNnzlMdUblw7vyx+qJ&#10;tBpMwWHGP2TXkNe12IbMCfNN7SGgtpXD+3wndONYm0wGHYoVKrOGAPl8U3tE3ZtluvmU+9ttVwwf&#10;COgTKAP2d0XGdyPyRqOdxBIAFo2QoMEuGuwjVE1eYjkDHDWMJ2A2nUy8HY+vRH7M3mZog2nVLm1G&#10;tnpd4lcR5+GX4AfvvKuvcQRkDbwK+HWaYnvcseBU1HWf8QDPoiwEMaeaP+OVZXubnUYTeK0ZGs95&#10;NrVIqUruWyT5L4dMNeB82/n4ppqNAOgxofNU3V2Euf3Rd7oVXuLQHAFo6Hx3TmdkJqRqML7I8PuG&#10;cx0T2vqQ17oiAGj/ALkKRqF7/DaOnRBzXAOAAAHtKLHjFoa494QndkaLNp6+Eq/iNbA5mHWdgqjW&#10;l1x5HaEQUWU6vJOjj7JhrMDnM1DtSNMKi+mHcvzjO+hTK1JzYp6u8/JclYt1F8mDGybQrZcBg/d8&#10;U91CypSPw4yVUYT8QDl6eRVN1WqLzrvptKfV4XFZUi3MnzTQYPJ8h08l9txDGxymJ/ynM7K2A7UD&#10;VU3Ne5tQzcYwnRWLdDOT7oM7U01aYEFzdQOkprKgt4Z7p6OGCnMosbZdIOJ5fAK/s9NrW1eUtG49&#10;FfcCc+cHoi2uxkRbuD9FeyyfvGROya1wac9dk9he1oOGT06+K+y1IqBh2djxyhIcLeUi72/5Lgsq&#10;FzDMsiRHVv6LkiownBO3XRfbn8sR3c58V//EACoQAQACAgICAgICAwEBAQEBAAERIQAxQVFhcYGR&#10;obHB0eHw8RAgMEBQ/9oACAEBAAE/IeP/AIj/APCMcjIyMjIyP/iP/mP/ADn/ANj/AOj/APOP/wDR&#10;f/3D/wDB/wDz5/8AqP8AyP8A8I/9jIyP/iP/AKj/AMjDI/8AiP8A2M95H/8Anx/+cZH/AJGRkZH/&#10;AOMf/Uf/AFGR/wDcZGR//nx/+Uf/ANUZH/1v/wAj/wCI/wD4IyP/ACMjI/8Awj/5j/2P/wDZj/8A&#10;WMj/APC8jI/9jI//AFMj/wAj/wDhj/2P/H/2P/8ACT//AC4/83kf/wAkf/EZGRkf/wCDH/8Ajx//&#10;ACR/5H/6R/8AUf8AsZH/AJH/AMRkYGR/7GRf/wC8ZH/4R/8AUf8At5H/AJH/ALH/AMR/8x/5GR/5&#10;H/sf+xkf/Ef/AKx//BH/AOUf+x/7H/xH/sf+x/8AtH/7xkf/AJx/9uRkZH/8cf8Akf8Ar/8AUOsp&#10;mfl9DCpTPMBnEmv/AJjIyP8A2P8A94yP/qMj/wC4/wD1j/8AKP8Ax/8A4Y//AMaJ1k1R8Tf1m9jy&#10;1/vBy6gVfvPQGH+XJdHRwSXYxI3kK7G4zeg/6Hf/AI3gLlQZo/wtPnHCV8EMfIngcPX/AMx/9Rkf&#10;+R/+Ef8A5x/9R/5H/sZH/wC8f/cf/Uf+x/7H/wBxkf8A9XoV3ucGZdGE+ThjI35ypJ85uOOsZQ4Z&#10;J7jJMRL7yxB8YmJzR5MhY5YDynCnH4MtMPZsySjCY4Tx/wDrH/5R/wCRkZGRkZGR/wDEZGR/8xkf&#10;+ROQN6xufnr/APCP/uMjI/8A4I//AJo/+Ij/AMjOcWlI4WvRkSWOSH1kPvfQckeBlxOKY1OVp2wu&#10;bKxxGeDTeNkrkYzT3BhwytwE+Iylk47wC8/eKGXGNbjIIcdznvrhYMvhMcBngNEYptSeMj/4SGg7&#10;aMWGU6P6Y0ufgfm8Bz/v8YxQTe2KoSPEv5wJ8iL/AKyZKLqJ+sDkM8p9bz4Njf1/7GR/+Mf/ADH/&#10;AOA0A9qM9pKRBkRkIroOtXgyOO4iujn7wyckDu73/wD5DkZH/sZGRkf/AI0Jdcnoxn4la+eMAkR/&#10;pvDQCb/kxwVHSZLFdRs8/wCmS4nKOchA4ieTCVnGZ1hSSo5xi9wYEN9YhXHEEJveNs3l4bYBuTHC&#10;DJZLnLijrErBvDDLWIUR9YxCYc2VkAc3NXvGwCaKn5rFAQ1sfbxgQoT3DCOfaOSBvy19ayTl9Z2e&#10;MVxjxE4zZTNYXgaNuPJKDxTiPgFQeucgYblSf/UZWV/4BnZla/8AIyH/APCOXHunwcjx5ySIVvq9&#10;R0wtgLg+hW8d1NkLfM1khNnCQ9EVilmQ3Fxkj/8Axo//ACj/AMj/AMRlR51fyy5kaEPxm9Zcu8ZU&#10;Rg7j5w7GuIxSabg55AP6xKr1wMsjjJhMk3kqf/NU4AxNRkAs7w3Ne5xIqE54M7HOo4C0+Ms6NDDi&#10;ax7B3hzXzkPzk4tLlkqxzxip9ZBKpgPRkXGVQYX8MGd6yajAzkrBDiymdZCvA4XmkMGed5uRM/yH&#10;WcPm1Q+P/gMjNP8A0DGcjvIyMrI/9jJNGTqEeTB+Sigk8by2AhVGBz1goczxig0QAmpdHrGDudjr&#10;i7nJ+Qm01Oaa7NR5ViXNLt34rF6B5NnrJSUbaEOepy7MPGJP7yCgpYijihtDIyJJLyRx/wCxkZH/&#10;AJH/ALGRkZGRkZGRkZGRkZH/AJGR/wCIcjIyP/mP/ff/AK9CHKjNmnqTnVd8sM2ugj94Ex7zM/4Y&#10;WXhmVvCYIBtq8799OHN08eDJYni7HOcXLAm5Lk1gSV1GCDCUhGERhCC6b16MkW71iNGXQx1DbWUL&#10;p3gG2fBjOZfnEMpYNTnk/Hxii2nI+WE3LziDKXy4dryMgJxgw7yUg3knQc2jF8XkyGhkKBhzlp6w&#10;Agzf+zF4NZDYdDNVfe6f4xGNYE0/+D/4jIyP/Cf+UqZJs/8ADbTqwThh2UVJ6vLQSexX6ZFAE80s&#10;8HzHduMBgivcDx/U49eb2ZGQAI3PQJrvKJ6NWTuyspYSgMT7rCoy1rA+mcYG5MJPmLHC6t4cHec6&#10;EQ/TNJNjByRrJ5pJ1k3tGmQ9K6FV8fHWSgUc9YOiQERPXnFpD6T57Mk3iJWPnK5k/wCAwE9mglfF&#10;uGhMcifyYnBHqX7ZFh3KcvL/APZ//Gf/AIn/AOYyMk0Y/k4hivR6M5GQZGRj4nNClBHnnGKnSwj5&#10;zUBjsY90lph+8dZu5S5SIZyvxg0HeJqbPrLqbMg5UZaKXziB5MguIXDvL4xGMoZK4tTlg4BzyW8B&#10;uHBIdL3mx6NRjrm0whCzRhFwhC/Gcwk5Mln+c0rByqbvC3OIq7ymdBGME1WIEGs2OspHJA8YVkxL&#10;JTzhIRz3rJoMsiUu8AzCXmkTOaN11nErzSae8ir2ZM6esmUW6xmaHCXPy/rNH7ZXsMjIy/8AycH/&#10;ANrbxgRRU8ed4UrhMV8ptPGC6duh8YTh3BU+ZghmwoSJxAozTBPRH7xxeiMAfVHnDYWZLEDjrEgQ&#10;3COfzm948fvvEDKIkhV2/rGbJ2ph4cDDDahIfRWIr02lmPGSC1tI8kZwqRwNPOSKT3i81l4IEwfy&#10;MduESywejXhzt7DIi2JOF+4RVD5y6yEbdZpkg2H7M3MdWr8OL2j+PrNkR8t9ZDXCCfh85ckm0CB9&#10;4YEpRKhvkwMHDgH+WBhDsY/dYSx7sygprYbxNN0G1+2aOEdku8r30wQmt5L/AMjI/wDIybjJ/wDl&#10;ZkfKP3kDepk+8m3lUGcnfGvszykSGQbT7wOh+1hqqTbm/WJgQ9D8Y2xU+5wsiDQYcDT35hr5wIfW&#10;YEgGrXl9YLeH/XCNok4xvGcUMurArXCNYUY7Wb4n9YJEdZHaXzhHnYy2pyW8JS8HZrJm/wDyXjCX&#10;wxdnGTPLEWkXCKAkyAaX3GTAU8VkrwyYcp5x8kOTOLnLeBEg65xRPknDhW/mMZJxshr3iIVNY3Ee&#10;8IGKpYneXBL4w1y7JkVSTtwoSlwucJmIjNP3YadZMkowEJsxffOaMxZAfica9k7YgjgxoSowGq1E&#10;Gx57yG3fFMVkVo4JY5EkReI0SnbBbG9w8j+shybjJ9ZxUhBA+YjGIHtgwPI4tvmsXvBYYvHWJJIt&#10;0emQk2AIhvzOAZFETUG6Fw7YsspVqDU4pGmsCf7OIjMGwt+owm1ibw/WE++WPJ5nrP40UsXCmtFV&#10;PiWDKEgQfyQONTqOX+jJYDhEPBsypba3/V/OcsXIPhDkrMRSNfM4qejAup42YDp0h3aTx/zIpd0x&#10;Q7FbPGKKco5QTVw9Y7Zc0Lw/7OWXLSywWCfrKqjWbl5K1lMbRBQyYGU3UUTUfrKJ6WbkuwebyVfH&#10;4P2w44u6a9YyGQYPBezK0PR/WRxdX+BhUtLDHJ1hMigzMXnqiHrF7f2ZWfQi7DvCDCA7w4B1bFe8&#10;YA0dQH6hyNBcFnv3k4lfFBHRrE4pXT+s0KZku+8BaXdU5fC8VPuc7GCj84SDhCJaO4w1M/eToYFd&#10;8IEtHLj8szn9Jko1LjID295rkPGAWl5x8YkNE9uBYR5QOxwstkWsBN5y6WfGQ8VhxscAwa7axTiW&#10;8IcbYF0zhzaMhyGGo/GMsIRHIrAoOOBisI2qZCH+cGWB4DeSZgvPGIRFx1jbQvWI6tjJQs4xGy+s&#10;txnJ1LPOHQ+WBU1kqBgNyYNMTjBDwSwCHdyGVqtVknRD85ErJG6wwJJXiLG3J0TvOKfcZBigp2fO&#10;J0WHEmWFJwu8hMX8esImMIuB89mTE5SsR+Mgctg/yry+sCXS+HD0AmoT9YOZxWKejisQAqEFuOGR&#10;sk7bfusq4oILLrSXOjUiSNwYnjGI5tic5LIsE8XhjjJjM7FyOckaqkU33g9e+uEiIjki/BjAriWj&#10;RDl9krwvbe8IC1EWu2NZu444KxWdBbUHxl2kpRU7vONlNwFOO8tAMsLPe2TFQFW51zxgimP+5SsE&#10;FedFXti3xsX9hyRODCBMO9hkjyPH8uNCI7T9YkPrZhPvnH3wYd+E6yKSDNBPV4C2zsj4dw+THp77&#10;R13AssenF2mADmeD/mOn6UWt7D24Fhm6FhwW+WQ6DEBe2q9GAIzNk5GIf3ihGqfAKSKnIWMSsF1v&#10;jKHA5k07EOcgD8YRCE3F/OJTwgpl+a87wlwgrBnirkyiRJ6XMQznYQOvzk/KuO7N+MhNFuR+GFUG&#10;iGz56zp7+ON84hKWESZz45FzkyhG617wBCWjlAzzEZZ6akUZyz4NQlS1ORhyT6vLASIjszyARP7j&#10;FhHP2jJ+hC+d+snX6y5EedZLmGCYvG+aHFO+Ab1khXPXrJcDtOCVSifnJsN+ctnLIDvFtay8ivLG&#10;SCTU6wYa8Dk6RBO8kbm1uTKkRyPaT7wkwYo+XGVkpuXxgtXrBchuOiT4cGks5qo7xeSA7xv0Xc4X&#10;EjjkqzHnfr/wzqK+cAtoxJwzTAd1lDksgJUz2yZ3GAEBeUbxRrDyU3ORSH+TIUIexeCOx6WZMlBj&#10;6yYIjw3/ADCoDxf7cNwE6i/WOz1GEFWpxtiW7KOMCUTIH4Z1QqwPzvH0zESO8fpVb5cYbyhJBJHb&#10;lpQxJMnZGskEkQlIsTgJL+dykLCTJT9YPMNJl3qZMYZAYzTu82SWCUPcUyXkubJPrHkgSugwV+1T&#10;gdt5Eo2qpH2bMHh5Bb60+c6KID4f5xEOEzCR1GmRA6S0QnzlCR1A/Wcteich11GAqm0PufOFi6iJ&#10;8EX4xxlYKZ4sowckF0p3cX+MiaB6HUSvzkFw0y37veLp6UEPLbLoFMvN9VjX3jb0ecPfRF92Y1iK&#10;5LIQNO3xj2ENFIXLhORej8vGF0JSV3McAsRdPtIb+s3eJNXabMhwTyUjnw4BAbwQ/g5WQElvXjWe&#10;C5avjLxqGiCefjJp+IEuK6yEC/tr8nuctiGci7lRp4nA8VERoYdEa84Dr0k+LQNd4u8CFlKrwYU5&#10;SQsxLu/WKThdBI8B/FOOTqLSUWH+94KggDKk+45kwgCqEgfQPGqwHrfB+iIIcZDDcACof8YCtJEQ&#10;tS6PGWaCaP3M/U5eWasGH9bxuakPMfYyZ9098rpwvEodh/kddYx2IkJOfzkB5os7NfvBpXO5Kjg9&#10;5qKdz5TLHjILUKd0NBWsngUMB92PPRHTtvF3ubCO0fwZIJLPk9u8cOgRFjifGUnIGUMdF/OF0ZGk&#10;gzzJOFqTEonjf94Ll1m/jHKBLu6PBkFoKjziBltscc3nCJWg1JkAUjUNP1h0kSJH+WCHxE2hxGW2&#10;gTpvojByAAfRwKXUWXD+MaVpeSfeTaB04YpbJjpgocPli+oW45P9WfQArHh03VZGHn/TiBJFhpw1&#10;DKU/zkInE/Rm5U+B9+Mayi+H1OJO/JfjEVTAJffgyGFH/d4WzyHHjBwydY04fUHxl7Q4ySQQiuMX&#10;9/8AGPVK+TIoUJ+2Lo+WEJlOCMN4HGEsDZzYt54+cWS5yhHwnJyEaTRPK6wqDImt5Xxi1QrLHsQ/&#10;WC+LFfu7yZsCjXs5x/Qnn+0zgbk0TennEWwsVxINiYfCdMZkqzJ2VFVkOTRXEUsW4Aywk2nrKGGC&#10;OZj1kBLImX4DjJkhoTO3w/zkYSzbl8lYretpG/XOIpDEaH8RnBCqMt+eHKKtAWfrrAuHkDR/3jCK&#10;aEV+3vI8RHuwrxkeU0UM8p3lRFnJE+MJK9Ad8cUMkQJbOGusKnguJKnw5K4LNdPW8mJ+6h086hxu&#10;St1n9ZN46g4HhK2U84FZNztE6N0r3h5QPCV085puiISc9mSWhMIezCMEIEEVQ/ljK+GIAOlm5MVE&#10;nKivVZTjUiCvWTIzYnyLzTQ9ie/GNn9FCT7/AIyS3m/gPXvFAqu9epZreHgn0AjW3ORSlHizGKcY&#10;JUmguFDJAJ4JjhCecW1D1l8dzk91sE/kjBpqJSQfgY+iqBBCef6rJU9jxew45NN2Epgnqs03OkXe&#10;P+5HiMSGYPJgEiDQw79+94+EaGj5LW4XQQyN6ckxXjCHE3wyjpmsX0mtBPEuzFMVBExEv3kBLiwG&#10;B+P4ZZsEkLBfIsWngwFxEamsIDxtKWeXnFQi2BiDoO8WoAGWJpGmVzAmz/YwiVAWuOAxZJR/5XOT&#10;2C8CDFLz8ZNpIvRfc42Kgvya1kg3Mo3rAJalhKs/3eTWGSLh+8UvE5J+d4iSl/kVksaz5dzhpFEL&#10;+AY04BLg8BlUNXmuse3eSUEw/vNAzhyxCnNEL/zJgBdCB/xiuVrES4h60f4cfTJZy43SJP5yQC3D&#10;WtAYq4AsOox62E7BeFAq1FZFJUCZbLhUQpw8+sG0s0RAfOUaIeYn7ylgLaTOIWTM8f8AckS3UxKO&#10;UBbN1BiR1rd4i72cgSGZkRzgkuGrrA7rRP8ATF7Zmo194FULS+z1gCREKLjCodcVCGWN8/zlDMKd&#10;ldZov8vrLATOpr4yCRm0hiuHgxrIzuMRbVTBP4yXIht/xiEkQyCj6wGGgVge4xJfNsNB6y07Dztw&#10;sdkBP2JiogngR5xHjWL/AIM89w11yTLnPcpJ+3JRvrs38OBgoWEeyN5fEwORwrvOvUIAdecbFYtl&#10;6wNgbLKHuMtVxIYo53ePCkqLl5jCtB3EHIe/ggkYsAGAAfDWRgxIWKZkusSmZQZ+LL85uCrYHzp9&#10;YBSyXW3R1iB+oB5ayBGTAqHtOb4hlXKP7xeWChUU1iKmegV/TKdhpKB3JmpBbpcVGNSS/wCovA4O&#10;uLvh5ZUPJnUTmWDNOMIhehB+HKg6/wBiP6xCWMhxDSHDAQ0JA/DGRhEEHxjfS6zPKwwXcXBkDw3O&#10;KAUghQ4WN+c+y4EtaVkJDfJ+pMYkwhqSEpOHL4E3SVweMiM7RSmBnBio5aR8YyGZ7CPyRiuz44Dg&#10;13mmxkRZtEVOQl2al9AY5yIXy4wbEyQ4HPycZaBBNKnpLkE27E1owXCCpfJchBeUR77xKMDQj6z/&#10;AJBmBwx1ymaIyZon4wCIUkCneKCFYuHjAoa1ApxglJsPB83kxFJZH7cFkE86HJmsZKB/F5xEaz/n&#10;NXBQLTj6xg9ICHL1DYwyywKxRXJxBShd2yTGAhyxECR3OLpGJJ5HUY0JHnkb25CuDN614yGHjFiJ&#10;Oo1h9F50QezJcsq8sRf2b+zGMRJOp584BKuz0hgaI7JkTBuNYmAYgCLhgge7zlTNZfuUYkBoa0j5&#10;TlREhECcR7ySgM684gQL4l6yVJClcZphuFyFwApt94DPNCjD/UIHOBCTIKQ+9YQDs3dYrW9jKSLO&#10;E8ecOGSyimoT6GQVpEs1fvGFOxM6AMnBHFXeHTJTB34nE7KUt+WsuLwSMPeP3eSUfGdiLyBOkYkD&#10;Mj+T7xBG9VZIjK+X5jJOhAakIxEVaCExiaTS8ziSdGwOG7l7P4nF0p4G/OLAPSGGom9Rfz5xTQq6&#10;T1DbkOIeCX+uejySD/fWC/GDPhtxqFM8J9XjJocgoPwORyQsL9n+Mmdh1s3Q5pxuWRB9H6y4VRKJ&#10;vqzOSMMLIPRrBLARQqUPWjhiVC2IDtQ34yPJC7QeA5wKJclWXkScmVKpSZbDBiS2Ll2SY/GFElw5&#10;8GnJZ0qUBeyv5wNnt6O5XEoOTBv2GnzkzvKnol4PWMlhUxn3OA0RDrcIF52eEtHqTIngICHZnpxB&#10;IByiJcf0lx6VbYtx3/eUz+qw9mbx6iwTvmDGwPqZ7XkT65B/OIzinX8JDisu/wDBYcCwOwgb5xKv&#10;lSHm8nSACx/Y+8WY+wR8OhgOSsT3dqJfvA0AMoheQZxKECpnfWFOQ7fr2HzgaHJ+Pd5SpYlrPvf6&#10;YeWlnxHmJv7zagpPQ4lxNQF1Pwf1kycyOE4nv3jSAS5+V+sALOA33e2KqpsCjwwLLymAScgbcYSo&#10;RT+cV1lFpCtR3gEQhIQ/JDhWEiCSx40zTCooyHsyNIkaz5R+cj1H83w/nIpOK6N0udeDDo3vDwp0&#10;Ca7OciVsgP0ZGPVwD4PONlhE3KbrBGKtH0XhnQa4mz+cqEf5MfpglkKPIInA2o7mXm3AAFLIgn84&#10;uPf7IRge87mH8sNeVRu91JlPux/JnE6s6ec5KcOk5fktcJOFGwbQ4wt/cztnCj3MpcQKA3PY+8QK&#10;bixPxkw4igpnCD0QI9YsAlpME2MmAFRl5j+ctS56Vgrrqb+t4PQuOqxkE2p2/Zy5c+aPOA+RmZvk&#10;IH3kZDVhPlTAIZ8fayDt1ezA0JM2tIrjKYU96/GDoeb/AGcqMielf3klKcwSCZ7MCZvCZdKFDkHo&#10;EnyWOLxLz2pW+G4w9h3INvGa0SNmAPf6ybNE2fWEoQ/rCSpWvj55wglAFJPPi8OioleXwMDTG8YQ&#10;8RibaAx001d852ziSdRHnxmmCCASdzzhESagpCt84qpIkYXlJtwTZIFqPfrjEG+D2OOsTsn1SHgJ&#10;c4CxES6LyUYFwpBPHk4ubsQNxySzg43zI599vnJkcSQ0eV+8DHpz2OjU+cKCh0SWNWax0QbCQHmc&#10;YcuYH53kTOGTHPQv7wUjGpv2zGPLckn/AJ9Y7Heh+k7wMEMLEPja/OMSCBSLXlMThXwEsMu7mYMm&#10;DNqEcQDC1VoXZHMORbLSJn5NYWM+AFPhm85ZM+unxl845F+k5s4bvzM7xCHgFzGi8dO8gNOpMZXz&#10;wj8Ju8HY3NFOXwxDrFQC8Rtiu5IF/ATeWkGSofHBjf23On2uBNWbAH4ryBeVI2O6YEKQCT806rNy&#10;iDMCdGMgg6NPoxSr4v8AwwgGOFQD4wAOVgK+6xMmeHB6MmD2y5ezIRLRPJymETFu8QXVAWXiM0kZ&#10;LZP8GSV5FNmLMrwCe1ZBEeBRlJrgcGCjRYqywQ3VN85sKo0I9eM6zqLlBLoZ3MnheABejCHYCixJ&#10;wIaDUTI4qnqLmSXEAR5WB75ZI2qUOPfHxjcwGpsvcTd4erQCwyUjem5cid9OyJwfcws7HAsctRwZ&#10;5OHuPvFyV/hxmwyQrPRpj2Y5rlWzv3naO1J+85wVejy/rJtampR9r3iPTQl17/jILdkM3PnjIq/N&#10;YGTYDkPuGfrG2aliPbFiY0QmEH+sPfqJH958hAv3kSuRCH1iZKWWh9UQ/OJPtMgB+OQpGkgiPzmz&#10;uytY5AvCJQkkCA8ZBWxe8lsJsUP+9Y8Ey1TB55yd2jA58hkiCDoXMd7xmCH/ALN4eN9Ezr3k8Fui&#10;7e+skrYmRPhTKvgYGiKydsBw3aIrLFS8JJ7yXkOB/ZwIPwBfmcVv2RFdEBn5NTvADiYm1xa+2E3j&#10;e85OzSYFrqCju3vDKZ0dYnKrichKBWr2YNw8AR4DxjoN8xXqcIEHPfHxlHcd8fjNaI7Sf3kxAiIc&#10;DPcy+NdH+ceypeWu3jCpJdS/WV1GUkmMgnSKt36wzG03iy4ZN4MSDSuWKLWzLT6xHRTd4aOmpYxN&#10;H8wR8uRJV6Bhy5oSSeHw5FRlES9Z1Ms7YoRQgDs1imelot5xGbNUAxJkq4C9UDAkloRJ+cWtR2jE&#10;eMAxNtFQwLSHBDPpjcGeH++8FPGuR5cmRJakjil/nh8955jKmvvBxK+NYRUQuX95D6ucDetBEYOP&#10;Oi0D5csSJmU31lNLuhNdYN18zf6xuEdluRMKVZ+pxbBtxK8z/OUZxWn9ixlbCdSt7xcTewn4wgFP&#10;Re8Ch7Zyq+cTVLX/ANxFEsYeSbprAaPc6Y8h3tJnIhxDDJg8mcIMwc+sVHDt0PGKBOm9GIqei94x&#10;FjU4ddNR0Y9yYQWneUXPzA8GQO/ceeMnKjGusikUHTlEUMZw/fcZftGowyJfklnDR+BySeJtdfWB&#10;d89Q3jrLslfxi2qbMHiLiVkkSOmseEXY1g1goiK35x6GlcEPiMJxgsNfGIp+xafMsaTqURHxOCYr&#10;dH+FZO0GQ2P3kQ52Fn7whrogp5JqM4QgkUeH+EcCSHYKTsXvxgv7+A5AMOVBDQBVJeGqrQdJTcg4&#10;lsYkaquIkwapOPDeNYLDSr8hVPvNeoOK8ElD1heaAkHTCr8ZESy0KM7FDkAH2L9l1ikhPtjWnAEQ&#10;+QfNa5wlkqZoJHv/ABjMCIeV/JOsgPnAgfs/eUYHd0+o7xUaKKw/7kLExpv2MDB2KGkTrJYHpfDo&#10;wSKE0dxy9MhO8zLFUQZN3F65wSjWSoJPn+sgEPpP8mGBh1iFzNqcP4ZL/Uaw7qGDJaNtDc4gxEXi&#10;CQjxLvBxsCFBlwpghLsiJ6wJQYhOj5x9xBJgAklEqZ3bJAhZIf1xk8DEVkeqckmMSZpxswmydm/v&#10;IGJIAkS7V3GBqaECw6XFCWBmwfmshyTEqhj9ZMWlZU+umSDF2YiupDWQ7GhnJHnAIa6kRxvABioi&#10;YmO2HXC4V+jDysuQRHbOsUFCWNmNItM0Ij1glPSRYSNstZMAWvPvFFydcnauGCut+wH9cYbfQsol&#10;rpnneHRMdXkPw9Ids4NdfoAyOmAKgjw7/GMBUSEOud1gicmou27nJ72gtMcM4w+0ekb9rjxlRLJP&#10;k5xTycj/AIBvIgZQkMBMkUWX/LrCDsVIz9tZ1ZMj+e/GCe+4D7WYjAnZAEyPCyN6KCN8Qxjktyer&#10;yqY94AgHcCZ/JnUFJh6n3jmABur0o7wdJLNyAMGkNJkqx2MXmqpKRgXYifvNKy0Z+0JcuzCEeXR+&#10;cedUQVbIc/ONlKAIMOoCWMngi7k+FxiovAEfUNfeOnhJ4L45vJS6JScdmmQxyTAflxhoQLJbyeMh&#10;AgQpIjyuQqtFBC8lpvvGoRPBJ2yTihNuViOzeQoR1t+bisNKvok8GCAnK195OtAUmHQRkKM7xzHO&#10;MZOmsRg5Eq3BvnJdeMFjkz0t58Zic3uqyUZomHEcFQ35xZJ/4YZQpXnk5VGoqdOHCe80h7jvLM1p&#10;/wAsg4816yOECJ94MujQGBbSblufWSRL98fGaWFpT9mGBEdOaFiQy5IqFJmvGj0yY2BCh9ThXKSA&#10;uDUI8GCeJswlbrxPkO/OEsnoLuCThyO0pJftDj7xYkQYQPT9NYFNkV3TwWvBiwmheKLJax3quQH6&#10;JMhSVGT0nGaAPSRaMZLXs2uCS8OvTwy36b/rBEatgDgJEYKEBOnFbd/WSlWRkTVkdEGQ4qDdGuCc&#10;pBmSAU0IqH3jDa1M6pCCmcEwCdBzgbrhyWAx5Hc5yjmo7tav4yTIEmVZTU43NKNsS3GJxJFwx7MW&#10;wQwKR1EdZOibKa73M5NAWqvqMaiJa78+8DTEcAOJncsU395L4gtDGUThFQn7z7EcMEgl66ZtBjY+&#10;ZeSpXbOHhA0Z1Ya5+nIv68vAcHLLikKFRFw/gejgx/EwxWFWeuIyycSlhkQT4HEEOJnXeTTN3RjX&#10;0jMfSYEKKn/JnEULJ5C+e8YVxyET8kVkTCnIqDWNC65iU7l3ktKPNjRvklP9K8HKYqwnsoxCxslH&#10;wX+MQCCCH2cMVBHR7J0PHvGlgdpx3J3mgJiSE8j6xv2jcz2Xj1eDUQkT3zr9YLUuzhx94yJz1YDg&#10;sMgBsDUNp/jE71AMQrxCFwAlsAT3OvLhzTmob+EEdY9qoilqiYmsH7KK1c0wB5USZ+XeXIfAEnoA&#10;qX8ZaK8DrxyubNJmZfwM5oi2PmZnL6KbAJOZcciIgmUv1k2uaQt8ax5ABf7UrHHKtvu9esQFNroA&#10;6nBoFaXRwllwkgyEqH+fjGXsqQk+6awRgrBWJ4qr85OUmsqGh4/eMRGvYHE5NYUHYmIvAYzh4eiM&#10;E9yKETctuRfESOwsS/eCB62wNLwkEAQNLG6j+cn2tmIA4D5wCOy+G8r9nEshDYuMr1aXxH4y6029&#10;Mmx5SXE5BQnxH9YpBcreJFJMqS/jJOFGGdYfUYhu5Ey6xWstuY+8jcj3zkqS6bdODFwWo1dfWBkf&#10;g+MXPUQcoN4VWUpLY/zguR2HjPHDE6EOehfBwZCoQgt/3kwuUJ94JJPXCGA5Zb9qoRR+njjJ8NhO&#10;+7mnWbNV6QrfY4vKCUL/AOAXlGAAdDzJzggYpusy7Jr6vFbs2qMdPzWTeKiKvdjTzhXNdMZ5I1Li&#10;2C7lCdk5yFiCt1/lkz6pQFcoeHrNUDeAY6a+jBZ3gUH9OCk8nsT0mOcZOTZxVVhtATCkx7mu8MB1&#10;6RvWBpwKRZuHxieoNIyOpSuNy5YooQVBmi0GLyd4KiUctE5cNhGjeIR27GuN5Clk2cjJ6Y8nzjwB&#10;agFh8ZEx+b/oxXnAQDb1imVeeE4db+CDeAGXs6HWR/kye8hORlF5EOHLAOMMRN5BeeGSWOyMm0lw&#10;Qkl6wSRrJG3NBzyYw6x8hgw1n3YjTwvaQYoasH5M/i2cCoN0R/TEaAx5l9ZVCUbRgY7QQbqouuJw&#10;5ElQPpyuUIog+LxN29ze/H3hKQ3KE/jHSikbQ5x0lClj5awcHaf5e8e+a4jjPlYOg1+Mg6DPkJ8Y&#10;8qBUlfyxhw0yeBPLwnzmge6B5jeKGI2x/wBnORV+CRj1GMTdbq/ozjasaWOp/cZxBIgze1l+mFZV&#10;QTA8rzjSAjcp4f8AMRA4kz9YXQIP1BimdgFUeumP1MLQ9d5CsE9g8y+MMK0sGhxDg7aRNJ74FyOv&#10;aBiO1nWGgjlFXBDWRUpWqQ7VjzOUa7RkjIERwOqawLEFjo8zzkhEQ0/gY4wc5CS2+eNuFLRN52OR&#10;cKQdAcA1/JxdQ2TTQM40kqO17eO8kwoI1I0i/qMUWdLEPVV4ZGWRIafQ5WLTDL8BGsXyCFXsN2cY&#10;n66G/hOS1h/shMK0GG1ryxZakMud1/OMh27S9Vzk8akrckXmxoMyhTihcJbVtbN9xnt0mafvHlE6&#10;jjEZNxPfWDixcrbf25Lh8inn2ZAAiQOSXnABBYBlT9/eTSOlKgzz6wyMbun6zTJCzEB5UaEawHpS&#10;n2NpKR9YJS0O71wrid45LVgCjUjnJBGoYqa/Dkba0QfE8Ak3ZNR4CNYnFiCJAHYHBg5aaqQfKXkW&#10;ot/A2xbXUGMHxWLSfsg5DeAW6/H1ZkqiUp8Cj+8cMRS0f4+cFLIT9bk/WARqNwZDTCGTl95PhXTK&#10;R5xWYqqynUhJDlmFBCoPYaxIC50jfsyFO+TT3jdzF5K4wGpcmMi3/wBjIfSk2VgIsMkR67Exzo3C&#10;Z01hUpyT/lhb1kQyatO5wZkvTT6PnHWcREAMa0ltefWQSRkxz8YuscR8f+ADzheShnIrEeMTjvVZ&#10;GJ5wK1wRQ5KkR7FMb4vJFnMM8YCsCPr+sf5SP4xYo+T/AGYGfycc1/B/OT2fn+mHQI7DVnjIH3B+&#10;8vT+R/OINP5v6cgEB9sGV/qVxktUjc38ZJpaTInCo9oFD3TGHW380wyci6Pf3hChC4j7xeKk+HGh&#10;p8/hxPziH4EZckKS4PGTAVWtEe6yXK+X9TAhdk/SWPGLTNBFON1gT1pv5ThGAxsO/eDKD0VZC5vK&#10;J8jKMZDudDdHtuMagAPhg8M4iAA7pdYoUvsn/A85GTMk8r1M6+MhwZbCPgc4B8AT7pPjEHgqdHwx&#10;kqEQiEduN8E4jHEN/ePS2ESAfK6w+GimP9Ms9Kaq+C47wkKxrA8suEhAqKJXy/nLq0CKT27jxiWC&#10;QkzTtquDOY4OAuXI0gkJJeykUZA9kIDw5vJ+ZKCH4ce8JlLwS/f9YCYJNVH8MUvAtYeTGRqREgT2&#10;6ziVRCPCeXEE/wBwrg+Mouon2mmM5mEDNaRz84TcK4p2RorqMUXc5YS2cD1nLZVjk3+sR8oVm18G&#10;jAzk5gv7hka4ct5mS8bUc65L0Mkcy1SvMDhZtpAMk05nIWjIUBOrw188vJzljERVjdQ9YtiFRplJ&#10;ea1c4ed5ewuRuJkPnrExDEjECnDPL1kWczDoV6zUbSEulz9w4xyRRJF4kGIKFwgx7POMoXGODtw4&#10;Nsatt3nSZYoI8wOJhhwxtHsT45wN7gO07hisqQbZQ+VZVMWYC/0GRvk3ufjZhpFQZYPpeSYxJa2e&#10;ZZEQxWqNxV4t21WYPxm4BZIjLAzDCZjffjJlZ7AnTaskflhBapN6yZ5UQHt846JlqRvHnhCmUeWj&#10;IGaAvWtqfON2ItdHvWMBJyDIpu/OASicKdNxJXB4nVST/jCNCaRD95Og4fGUkD3OHJ13lmIrvGLr&#10;hynPZ3GWuqx8H3lZMMZj2iZLSPeUypnzz/B2MF5QxqUz7nC8P/AKbJyZreRauaFXGSA+gy3FuCpI&#10;OorEJKXXGBCbc3hOXxYv85YhrhP6yLE+m/Wfg0jJNCsxFn+M8MD9OaCPn/DK1fy/1l9D4/oz48iR&#10;j/dYQbb5/wA4ifjh/OaUtx/Ay5cuhfY5WwlzD4v+8bDE2N+zCfFuMqvDpP5XHi8dCxgvTj2ASPxi&#10;koNsM+V/WbK5n4dFRh1kvEk6lvAjHrSGK+LkiAVtSP5EwbyKmvc3kplyQxfTUr7rEORkVHpy4AGs&#10;pSD3BPxjQ3UIr25wUdvJrd5wYuJSx7CMs38Ux5njEAxakG6v6wWMCC98CcZNoIKI7MYfK0FJ8nAn&#10;SiUs3rjEZykyAk7h+sqoMju/X5y7BqxjuUMkH6lCPJuMipgkwh0S41d5w+7C0IsGxHmrceAloXAz&#10;SWmCukt5IrDbAfIn+cjPPyFOi+SRvFYeXlPBkF+Gh5isbIJgqruvLi6JDSp9Six8YMCGEFJ3dl6x&#10;YlhdjsaYFbBTJE6nh84QFE8szzwe8PgzAa/gQAcqdqCLzn7w3wttg2CSPOBc/IEjUVvLjB2hSNEx&#10;mXvgkXFHquWR9wksDyP33lB4sgq+VWJHJRCuJm0PziZkSnIcQ/WWgl4679Yoei0HWns+cLXGeQPt&#10;de809aVIDllD4w4TRkgnigUBklLAFPoPfWIVO4P0Hj3hc3NWco/gxMVtFMNSt/nWQO0dGOlE+8Kw&#10;lF2bM18OQo4hQfgtreRN6ADJeoyVlxUt/uNeMh0QKIUfjH3JomHpkYIDmAeeI/rEB+wPi8iS9kB/&#10;ORQBUCA+cuG7Esjq+cm7GZR66iHBxGIZCXYdGNwZspI3bGxVep+HWVwQbTY73gw3wSZLUr9YEXrw&#10;RL3JoyDTSCjub344zYHQIU7rafiOMQqe0XSnuIymR8oZFpiNeIzgyShcKRjAg1g4Csqaw7xATTxg&#10;CjGYnGl4WJy94qSE4RGTGsF4xdsVCDXGSoDeKKIaysYcHDY4cNjbODObKGT3rApB03f3iKJGP2tB&#10;/wDMUcF/I/TjlKeU/mckUHx/rHoPriQoP9Oscnxds/LthxMGVfMGIb9hjx2IgPdZ1j/tis5WGwB8&#10;bR7zpC0RfQTiwmspHpN5MSSCEnZbN6VFOOo5ycOkNE8ViO4eNHrNEUKATF46HEj9GRXLkKQ+JxOS&#10;gKJlj2jJhdX2rHuF/JiDz+T8BhmW6Kfzk9BISx5pyQbqEAHyTC5BCC3BER3oYSJzoj9MQTIoSfq0&#10;4EmnwD6x4ojpsz6OIgbw2S/A7XklXWoAPby8Yqb3LW5sXV8ZHCI1dMyNJWy4Pmgyb2YIh4cPrK7g&#10;MpAh1pi+0taSqlI9ZxgBuTtyDkEvpCRhLiMqVPb+HEi1qE+JKiMsr3QN7b484goBHG+d4OIWBFA4&#10;5byI54MZXt0GCRdQL43WGBJsQSvtQZCjKDRMW/jN/ICgKefBu3GQ3tGmeAztSSsE7o5+8rA6pmve&#10;8huozWJ3IN1hOMiRal/Y/GJST0HzKW+ZziE7UfDTgWnyHu4afjCJZpUL77TgYigLkOjnK21KSHf+&#10;MNIwSiReIT84glBQlHVRbkyi79+5OsqKMtgXffIinVDw2HOFKnBJdH9sK95SPDRj20rJpF3KMN+i&#10;XD7cgxKyMD4U5Rb8SY/LOGygPS/rWCYf0/zOW3tFvk1WG4vZOnr/AGMQMTcTDrzkCK4XWo/PNNdR&#10;9G8tKQPwTjKTW1Eo/GW+tifhJkTYnIsj8ZNdg8HzmpI+6a+M0KZKDe1jNJvqz9/3hRDTAXt5zVtK&#10;GoPPnqMok1E8ey8cSSeUx4O8kRQ7efGRHWCFwlrF7CIyzJhLD85uKZxEY3hv7x3F/wBYSeU42i6w&#10;WEDzjDuOc/ni7cSxHJlP4Jlk0e7xkgK85KuPbO+E49EjoZ4b+YyQKE9Yzmntk4kv1ktdEXlKxAiZ&#10;cWPZjKQowRyt5scKRg3CMRXnjkf+eMSsZxeTWC54RwmegU/UcrJGz4sbMY+pjfI5CnPLMPoxpFST&#10;z+WMCGhyY+FycCJsgp6j+sG6GEs+5xoTAbTP3pkiIKxM8k45r+3JzpxctwTnsys4PUGqSHMecChi&#10;C3SNxGVLJbEi+RkwZkEqC3qN/jHE8vJXqcg1EYiF/wCMMVQnFvMYyTZamvK6McZMsAYmZQUR3iRd&#10;GnfoyR6kN/OOBQktn7wBicsue0gk4trmGQByyU9ZQGbH5mYbwG9KhA4YpxCNSETjQDzORqgWZfiX&#10;SW4wrkYkK9qsOBdSsh6nGe0SG+JdGCeLsxtywSZbGTH2mWmQgktiZ9cs4mVQWE6ksXxiQgwoHh5x&#10;6kVKC53hYVSabXzzliNgSIQ4N5GkCTX2w+uoRQE+ecFYFp+GjxkGpDTLEdDa46aFUpJrhXnBqsAp&#10;DDt84DwkKFK6ui8QFJq7HfMGsjSwmBJHxeOxYZBMxEWxRlBtFJmvjm80Ei0vjULV5qdIkUzrZj4y&#10;WLQ9v8M04MtYXRg/aTY5eEqnJT+2CIa1CvL9esirOQXHpzn+EAoe5jEp1NDs20yHraTk87wwNwJU&#10;x/3B0XSVyebrFFQSKYhbXR9YXE2CwL2g6/nIqUl0PkXA61PDAesEWncW/nJZ0kTswupTXP8AGQqp&#10;uGI6iN4xKA6k3SZcNewRF/uMlJDQftGJpn5JntDwfOeGNGVREa9YajfblJDD3iDbTlUc5GTAFfF5&#10;Ou2r5xQLEH8YSMNeMiQzf7xKkc4IRiggrKnLG0RXeM9E0ZAMveLZ1g1IoqZyW0VgS2xgm7xkjY85&#10;r5xkfg3h01kvf5ZZZf3gHg6YTFPM7MvGvP7ypASYI8TiTZH5xrOUXIuXEODKDeUOTPOFnFcY4lxe&#10;Q5I2Ec8zi7ZMkYmckbyGAjMeGUEqinQ/TiLIhIrfnCkyV6p+G85QekH2XODnSgGHMlW5BkQhT1E5&#10;EhHeH2zxHmCfMLhKxvTHr/mKZIg0I+ckshfXzowOggfSPjeFeaLj8oz8ZaE+IJinrjIJGFlT5zfF&#10;QSGRxGEUSSiD51hsaen5jNQnzQ84EdFKTPvGwHvlkdbMXBQANnAX94tWu3wR/JxINUjt/WNyEurf&#10;4Zj4wiJ7INnOTQlo39IyHK6EwjWLWW9gx2X8ZFaY7b8FxWDiGj+JJ95ItyJC6L+U4mi0BJf4zPWE&#10;negfW8Ao28Ef9xkZdQoNx2ynVYZoqgn7Mje9wEToGZrow4c4AAPkiMvyHBn5Tj95OYIRXv54MjuJ&#10;ve/0wTBwU+TgEDlTUjnC4SmlSPrDJEIJ5eY5rxgC4zapjn56wKCFH0VkvhRJX7ScQbm8gjmNmNES&#10;egLt1nEMgtmHgNfeR4q41+hrJIik2y0cmQ16IKI7XXrDAByfaqN4AWoLAXmYD4yCCJj23vIxkbkq&#10;X/ll0p99LqJn6xYTwRqPyPWNgiZImR5KQ83nUg7uVRCTkMpu08hk87sPaNDAvCwIortj3nvuINMa&#10;wvjXiR7nOMkrcT77yJA80lH/AFnqwg0/OX/IIWfK+cRhOIqb94tMn4PvGNsT/teVhm17MQreN4WA&#10;+DL98jgv6Lkk/XyO9cAd4eXjUf5yk5gktGSMekME6HYzTqZ1hNbmbM0kh84kl+TeDQiDzkS0o5Ky&#10;ehO5x7hTclY2IBz3eBFjxzkF/wAqEfGJwleDBVX/AG7yDQ8KcErHWTSoK1wlScjplUp3bIKCe39Z&#10;cdxuP3lmA7Kxg9MO/eVTUcGRhd4/iXF3NPE5Knxr+suA75wDBHHxQiZwVTGLyJMk41jSVOElf1GM&#10;OzE2MRMXEjEGzrBsL0ZHnMZTbCSEYp/0neF1jwKfzlmqa0n8/nImQjNtfzkF2RKl8V/OKCb5LomM&#10;WmgNJdsSZBUMC6v0/GM0BEWUYByZKCmeB5zQFN1/JgegmzL3kAQYLTiwt0Ah5Ylx+5jxSdyayZ6E&#10;H2aT8YKKbA/LWQmdF0ru3bllWwEwt9OViV4N4E6dJB8UrfWVluhSfjN3mD7JBv4xVmguY1kSLakh&#10;YcuS/CuCp+8SEFVBJ+mG049dLB3W4J/wfWBLbyCnCoJ64D1e6y+3fsfNuO8iA0Kv0q81ZuZknqeP&#10;OInEWD5IZ6ppPw3cY7wzXzhayGHBwVo7ZTrRPSXqP8YBsylcDhHGcfe81cgJvCGYGiXjd4Y9l2af&#10;gyokwmfyDBiFLzrRzfBkoFhISiD84hgwdgaYtWce7YrNTEd/A4vG2F1F7zoaTytVs5YQUpYbZ5Dx&#10;hECZECPIG5+MG1A2CqPDxljcb2wWX+XKh8okuyvjeLnJqMk4DS+zGSWdveYFM44LMHM5oxsnSIQM&#10;1cYcZeqR+RfrGAh9j8Y2KNkE173GB5Qg3MR6DnPcmQSfJnHvM2fgXwmQEBBC5FV/E52BiJfXOTkj&#10;JFA+8Zwb8geMTdKHsjHgv4Csifak19YkACODjAaoefGWJa85Uge0MRaBOVzij2AThUD0s/ORoEax&#10;kCV5IzhgRx3idRNZ3Bq9s2pFNZdlzxDH4yOgNgjASRlEwtxAqGnvDQxxVc4DkDUGFkGb0wO7WpJ+&#10;6nKxFEzCfiMoYx3H9GQVD7gYDwJINd4JYPRE95FQPZxkXrdo1gqB9H+MAH5vOOPX3gShL1/eIKXB&#10;yXCAC7jeTyVGlMWgaSuBIT6X+8jQX8pWI0TBm1uo/wBZUIUdo4r2vr+s2SzoP8Ma7QdtgIL2aZuD&#10;6/7yUiHyZRuDoyZB/LL1ehLKwUvoc7B8FxQqM8piK0zwmI0mytYlCD6n/LnOXrCqg/15yfrYfExF&#10;VPWCME/v6yQf5YyBMPYc1wJxZzbN40pZSfTGHwIcj0mciAjmg8kftkhJmdB3istBKZDmVrHjPeQH&#10;ni8FiUYH7nI5HyI94tddJyDvl8Y6JaaPdcaKdKZa7wEu3oMvykYKbBusfezE0qWosf8AOQCeJR31&#10;WJJ1yVVzJnXWSUbsAXbVc43jpZqb3iqhvsBxFZIMgDd6Tc4iG0TE+aOsU7TUpieWLyLJcRtNag1P&#10;nAbiobg5nrHGEIV0HE3rIhEX2A7gjzTiaBsA8Pb1lL6pJy8G/mskzCAggRHKxNBKEWGkhrJ9T1sE&#10;+iJDCLua1fczS/BiYVGbSz1Gr85DfnIewwhZ/ZHXuMJssle46M1smJLMflkkSMzMS97l5xN5sF5c&#10;GBIfSE6a4cZMRmwlB6kGc0uQWdTXeJ4gonQ6ZI9l4xywKMvUnHGCsdiRMnd/4wDLsGJ9Ho4sTBoB&#10;Ou8BXW5e3GG8L4JOczrA40biep67xBrQZi1TJXwzd0uQHQQOPeOm8nU1JtJ6yGU8lHVBM4OmCxKD&#10;139ZGFSgA+CLyHWDUKfOIIkoQpMYrCkeX6ZFCsDon1zkmW8EayQKAUTME9YNuneMyCP2f4zgsSuM&#10;Zp+JyJtY/wCnB2oT6cmcQMNzOn6MmBnZ85JtSgmDjKXKnvNpPwjKA/J5xfKtPGKqETO+fGQci7fX&#10;OTpTH7axeq1V6nD4y/L/ABggpYtY9Snh6ztbcf5wkrXWE4NcCtesEhBGa4yaSSV1lXc4BnB2/GMN&#10;PTJiZDERtskHN6yYXgTT6y7DB1/OPEmEQzRjs3WKWGD8GAZTsrkqxqYb1kmpGkn4YwJAmsk2h6xu&#10;Dech4Y6yoxZKF4icj9H3g9I9YrAX1/eCoDHjEHYcVmsrjwZDjlzLOSEGTIG/d4b7wtvjrIOcCQzO&#10;LoqfeIKYyO2nNjF7jLrUscRuGv8AXIbQhJlKwBBJ4yNH+WHoNzWKY9V+hxPSop+oyUhhGNPwWMXe&#10;bFE+1H3mziWQ/f8AGQ9VRl/JMObEDhD4wU0S8Dgu+CaY/JippOrWXrWBhXaWJjgVMuj03PrBXQQI&#10;PijjRH/UT4xCxjSP0GGZGcNp4xeeCIF+8k1qUk/nFRf9FvCBWPwYJAIKpnwP1kUjEosuScEYKuJ/&#10;rFqdh/mxyBoh2/KcaqSyTPsmEmG2x2U6XA2N5IrwYGog1p9B5vJNHgCFHiSCfOTyWghJNpCYayGD&#10;MI84mFPWB0KTkeITpvDuLwddQFfc4JAaJCBEjv4y6YKR66oxXmw/oNkwtI7dB/eTvbBC3dDvHQzt&#10;uL9+Txhr7nUp/qOabNNYdhikjSAYjw2EdZtOIAR3HPzGSN2SCBPkhwyC0GdIsjtgopIAIGiIs+8s&#10;AiU/MO2TxiyLimg4ejSxIXtKTxkm9oTlE8j6w2NIICPjr5jJ4wGzvIAMAEhfjBHOnGxC/icELUzT&#10;SOJ6+sGWSKGpfeTR+2r33ipMkyBp+MmgvCHcYkET0fjGkCt+ciKjvAY9MVlqjG/xj6eZVRgjOPJc&#10;S/lmg7gWqMnEZGUQ08OBgAMfWHerTvBgqk/Mb8YwlE6rU4TySbBqc7Cb84rJHiPOMCYbo8Ny5u+t&#10;FRONCU095YrAimVWa84GsXUnX5y4X3k0h5Owy/zV2ZCZgjX+3jWuq5ybEJpTkycpZuIucdKhSUXk&#10;Idlpwvg/eLpQKjGWTHP/ADklQn+/nJ1Pef8AGSAkIyzq+MmvkjfS+MIu552/vKyb6wDn83hOI4jM&#10;TfE/xjSAT9+cni3EG5xAQGDGfjjokYSm38YkpCJoxUWXxOMkRjSQA+Ms6mCkcPOKck5FrrkycqYP&#10;xlLEyOs0xhEnSgv3kClb4ycYUympyUoDpi/2hkrt9s2KZbFRkIgC4bxlinvGA0+AqcrgEJRt5MEz&#10;mKWLXLD/ABjupLKrm4gwMb8RonIsMjKYkRHgxoWpAfgI3gyBaSd/NmTkACwXH4w4UHRlz7185LPD&#10;wTjQ0Cqj9zGOzjpYY6isMwlEJUuYGee4ADyj/Azg8yCjz1xGkVAhPN/nnIMzTIgOrvEZYiDTrS/G&#10;CWHSoBHV8ZDbMkEfofxlgOmAg9EZTuMhDk2M5WOTJuZU+jBDRESvIc+cjzIuRHSQ/eeSpsx9XkEh&#10;5X9xti84JAA70yfOc3XijesIwwbDJyXOcysNKPLLGCyaG34a9YHE+UPOSiHL2HmJDClhrj8uD8Ri&#10;JAnNBHC1WHojtc+C/phzAQAQHnbACQSYzyNxOSqaQbqLprN7TjQ1/BxHQj8AzSTEMBMpJVCSNbxU&#10;50ZL4DX1WI1B2m+KmPWsb83oQOgRxDGDE/gnb4jDTC0Y/wCu8ZhjYcH1hNtoqEvWQ1DSpCMuPwkf&#10;CMRIEWBgXxgU0wsA0cT5yXGKL2+Z1jZMQcuz1iEGwGuv5yK/4n3iFCHRifURORGmRJLTzWcocORd&#10;RlaJG7/GDFi+rfnJswLT1OFN7i3xk2uUf7zhncEsp4zRn5fWQgsizYvU++DJEybWC+gmcXM6abkF&#10;acYQJg2ni3JmE+RNf5xGmxJm4es0oL1kQVEejX8ZIyygTf4nBxOwia9OKwSgUh5xkC8LQwUzjJoy&#10;Qj781+sYWFUzBp6xDiLx2HFmFEcbF/nPJSZC8Uog3dYDIDmJ1hOlG1/QxlAbTUc9ZNsvV4qAPaK/&#10;7ifb1mobampy46Dnd4GQ68F8dY4n4G8smUEvN9e8XsQNOWCHBy5FVNej+cEkknM3itRVS0zRCjJH&#10;Stuvj/GB+MFxHzAbyy0d3+MQYBHvJMpAOWcwVEV1lKz+eT7Z4wgyRHgyxLTUsrlzZPa/rHAMXBLB&#10;BOu3GQD3gzwclHRZjHEB3icFrBpk+WBFYETH85DFkSId4sEvJnvA1SPWRI9Fyn4zdAdjfcv84LWx&#10;FLfrbizt4h/x+cDpQGRPRBE52wBQ/wCYw9VUP04EmiTBn5COROqBkoqjV4FwrVnbyYEAIyjDvdGF&#10;+aiPhMDJWgTQBPRbCp28g4xMq72muoyTkyTEz8r+Meh7AHWm+8c7HIh93t5y6zVCPbrIjkFCOPS/&#10;rBBEw1PEMeNE6Tu4yMZokZbDokwmm0IISTwfziQmASaTuS6xTGyVBAuZUYMGimyvbhHYnhH8ZKhv&#10;JMRrb9YwM1L0cxM5IkiyP93ic9SFgRBEPlfgwdM4SmuRHeMV7KKSLUCMhawwXwRAc0x0kwPxko5a&#10;w8gLj6xpUN/duJeZkbC8yKyUetbu5r+sEw5BkGuFBckVdUyGzrrjBBIWSF8EBjqoUL0jCjIlD5To&#10;fnLKXyUv+GQSgUCgf6yP3+H8ZXgRKJHybxr5lI2X+MGv63vF2rHZ+YrERAhNo6DvJjIHIkh7waFL&#10;c1rByaMk584Dmdzw+o/WQIroV1GISQIXr5+MWlCBPm8JIGH7ZN0KROiZlyOk6o/jI5AMyct1fEsn&#10;Dk2xagF6Rkkughp8xxgnjJpTXVayjIoHNXNmQdUQiPtziFKY5NMYjUqCurwhQjyecgZDSXsycsm1&#10;hKUmB5Lwxjx4HDNxgFXuTFMFBeX/ABkwhltMhmffqcuOkXL7zWxIefU45CTVTo94TZdGIRbD7/GS&#10;sHZHP85oTm2CK7vNNU93OFPVzX6xRUqmneEK2dD9MurSLrINL3jf9UGQ52mDz5whLRFdZLIINsTP&#10;SC3iBb9kZtqQ1P5znB+Dzic/sxWSvE5En1OCRBPh+zE9OBl3Ss6fxjP+QyIa40lPuMjgSHFGaj8m&#10;RLY7qHjO4OOU+8QK2wSNH4MlkzB23iuGou7yysNsFctHYAT1GEUWvN/WcjtO2UCV8GXgQaxeLWIB&#10;7v6zSQQ55wJjqb4MWAx0tWR4rblv1iTZNjE4dpxe/wCcRmy1HhIT91msqr2PaYshWWcZuZyQKpnt&#10;PO8STKkKb6ftkrMf7KMuK0AdQ4oSudg/31idwLw3Sg+8FzyrZUtz8ViwAIE9fGC6v0Kl3U5XMIlH&#10;5DWJ1YhT1sMlclyWT5yJMqKVeJ+ckUNFIY+XH6FymSm06e8qyBDSgkO+seFo0FJjiJTlyUbcUgII&#10;ayMRaoEPz4yMAKumHKEzkiVAP+QDARXsOvmCWRV0ogH1DEG2Q59hO8vo7Zt9SMHLUkVL6fEZffsp&#10;J8JiN8ZuXUCftbyK9wQtvwfrKQkjiRpibHOMFxH2UyUiOkN95FwioQXfC305AjkrtRgiPsxAUpUJ&#10;jmovzGP1WoJPVYNVsxFe9+sve8MBAc7+njBqOdUu5niSyfET4OMhChDsS4wAuyE+GtfOe1GxXx5z&#10;iQcqkc4y7jy+8b1Go/5kZIL/ACZbgUW2kZX5ApGytGAFh3OmWV1YjMRjUo/CeslIBUjFODckP+cU&#10;J96BP5wyTEL2LVf+ThvWJds5CDy/RjFCflHveSIDP8pwx4yVgLBFZPEuGVg/TI1Ulr5jJMrtDo6y&#10;oa7NSViC6seB+N5ekhvP4nE3aRcyfWIjmqWr5nGgBWtejAGnaN/nLd+MvJkhknXL1GCbMp75cGEc&#10;k1zi7GIqURlEsCcI5vjfqeMWV6EvLLbXjMFUUJPnnLwHGpyHX0jCbZ18MrXJNuShA71rFUorReMw&#10;gUmP84TYR5M2mFav6ck2ul9esEJXAScY72f38YKIvkW/OUaKPnEsWEQJyCGyCZnGtLUXEZMWC7dz&#10;7wGVb4FeZnAjYqzb5grKINcVOXJOGFkIOneLQj76yOUHMa94epLEYBjeO0YWScMgUlxOcmOLSBcw&#10;1PzkN9iSzWC41Of+YRhOCiM8yOmcAkGS3x84xEhIjH84T2CajIFW4TM2nxleENyfrE9TfV4PENvk&#10;ymNxLPMMLpjuITvI86sM/BbkBUmL+eS+sPmhBD6bnB7ah/hDJeMIZeydGcdhqg+4xtswOq5zygEx&#10;WRPQMQsuvc+siNMFA+EX+MKkpM0W67x9ujEH6yeivHA9yjJLWdTqYvN/0XZfTAZWxMANUXzhrYEq&#10;ydzvF8jdAiOarucnxlwQnb9vUZoyrpBNkYAKNCBf0wOTSrgjxFZyPuj5mOiP1gmqPIv4sOStn7j8&#10;rkdm0BPISSfDiyR01zc0g+MDltMeW8PhjYu/7xZXFPu1IWPBkwoJpRHx0wAQC2KnvGqAQmJ/ReIU&#10;BHm18MIhJkJGVN7ZxkopMgKp++8rpy3ZDzs/WFZrcR8XxiZBIPT85CLkPA8ZYELaIRRDpHWCHieA&#10;P3jNg4omPGFLvoP3zkt51B/SExYGV2J495QRBAhtN8ZEwjVlpfWCnAirqH84jC0sevUYBQDlxnXa&#10;T2PufrIQUlUQa8YigQvRBwbKPPJZrFeSDFlAwhd9OX0A4CzR5yN7C2mtXhKoqXh8Q+MFRwhQynjW&#10;8kEl/AcBSDi48XjJzJ22J6ZfYpQiE+cEHv2CnyykHygDfbiMyyuuNeMYaJiYnZ84tCTFeu8eon55&#10;yMRVZdPeITqAnnOBIdT/AK4LAgdVr7zam1LR+5whJTXUHEJutAzxveRrOBDfvC1XMaBXhm2E+s3H&#10;nWCTaNn9YCYv5MtfBLvLdScZpTTzgk37whUPQcYxKPK0T/rWLE8IFx5wiGVNW1+jNht1V/rASE+1&#10;b8ZcSs6xlw9qnDRfyS+DFFBSIwLTcSUv8YytyxTR5dZZuG8M/ORtVlghB7w1kdx/BmcIK126yGBZ&#10;8T8SYta3G5wrSC0f4xGHU13iUncfN94tSWnPzeSHLbYi/eI0XE9YEUYeGQDpO4ZPjHU558mQpcr/&#10;ALPeAQycpgWIh1jTcqT/AGMgWRGF/wB3iAGFNvj3gbsOdT9awKK3QyW4WOvzhbSOrrJKYM758mPy&#10;KhcT539Yp6sLfwq36zcer8oRznA/AOWTHDjWy/zMenhC5+BxtxES07N/OKGG4rI+N5CaABB+tRiy&#10;3YgvjFnCC8FMz/rjH4jv9BZMt0REXHh0LkSSkhjPqJjK10h3bmD95GoWHXn9EO8dqokTK6OE4Fy3&#10;kckPbg+efTmjFfw7BTRO0j5AxPYOSo/ljKJ9GshpNQsfor8ZHrhgHHwJYxCD8Ez0nhhNaSyKtJm4&#10;3j6lHg+TGxU8KineQYRCwd/wXGHD4sIHlJwl/XD9WZBukUPoBHvLsFLjMlFT7yaLxbL0qJ9ZGLHG&#10;5PdsRh8Wu3AmQlmDTrIVCQviOmN4ywCJ5D4rBsOZhEn5dZaAgyQ9eWIYm4J184qhxb/rJvKHB7YM&#10;8J4ivU9TzjQgBs5Pt5yKvLg5jZ7wonyR9DILIZCxYs7KzUfgJz7yuVSyYY+8aJ0MRMF84aIsrcHw&#10;xJKAoC3QZO4YfePLN8o/Wbq1Ui78cY6mFXbjRlogUVbO5Zw2V0F/pgbFiTsq1yQgSpHZ84SA1up9&#10;5I00t0Xkm5KELfeRpnbzPGJIAXHA8+sojfFsPtM2MAa03y+sq1IeS4IHGqZxOUm5iY8PGSzOlJ0Z&#10;tExuoL/xhNMGiJvEIrMrnR9bcdaB3IP4uestW53uXvzgiIXZKH95BpCdn4jzisEG+/ZvFopcb/OS&#10;EsOEEeuc1qfGKezCGUXPTJAzl9B85HniYnp6McI6c7fGKE6XFU+ycGNQRo4RCRG0qfF5xHBzGSER&#10;pWGiQ2RLHyZDuHUqX6Kwr40b38ZMBEUuj+sYAmBaSwIOFPP7jKgJ0D8GQJQIKpeu8I7rHhJ849KG&#10;zI5FyrN2+VRk0S+l/ebmD0B/OMfonR8ZUuhQi/WTiJ56f6xggA1Gn7y6+Qw4yRHAY38ZFFOyIJ94&#10;4HCowMQQVacaTPbbgJbY23PrIWeFnDChXtHeSzGFnN8ZBAQrZywE1OBL/wCYsF+Ox97wCmTik/d5&#10;FAHmcCilFt/nNWBnqnl3EYPM5CoDRiCWotJ8FaxcYNCt0gifWEdD6KfcTmwGItD+z3nBVgA9DXzi&#10;B/Gsvbr1k4+reR2TxgwYXFh4szgckBPAfE4AMTIpHt39zgdgA3nZGvnJeLQ/KG8B2IiI8ismo4SG&#10;J86kyj0hej4kweibRm+oYsaOiTftzgd2kgMec6cvma+sHM0WoRGunU500kbfaaHeQ6e0u4VJ95Ys&#10;hYPg6P1luxERBG+t4VQ+VSH668YSQ07hIq4XJmA6MRu5mpHDGZGINvBEY2UEEr+b/WDJUoYaLo7j&#10;hy7oALp6eMBqOU6ncrfvBVgQgDyiZC+suzXjBm8yj+LxHnBB0rPjiZ4zfUK5fvC7SU1twwU7iAze&#10;lwFEApFzfKOBKVJZ5GtzWKhESXZn/SHESIibSxxR/eAEXlgntX9mEBQqYENl/wAZEcxEuN7eMVpu&#10;NrY7nTjlCSlr7DvvKFwsGzj6u81SIWKNomZ8QYznp4Ph3kZ2cL7bh4TmmfMA0qcHRn3bIbAxoBFh&#10;EufM46QA0Gni9Pc5KaHpY9j/ADkLvFok+ZjzgiVA0aEY+hApGrvn6MAaVpQmo8c48uSfJI4KqSIQ&#10;k1wvWIMGpGx4xBpo7/QxEJkxx/iMHBztZ827yG7LemBPEQQAQGcHMzO61ZmyqhroOaxStQ3gAqtR&#10;ximeyeiPict8iiaPc25CJVHhhHJnEzZycOMTAl/GTQID3lyRPIJR87cbKpOTj+spk9shqaDYMgSl&#10;fMT+dZFdYeXHrBC07Qfw42BG/bhcLr7mcIBA8n6NZJ7MxL/jFIAGlnjC+t9YmoUOtr4MByS5dH5y&#10;8tUwCfGLyeVk+ssGDhiv85yZCPPy4nIGsP5awaMlqkPvnBarb5GtYGQSfb8YvG1u1eHGPFVjg+WH&#10;YTHaPxlVZ6YHSzD1jLCLDfnIQJlnKhuW/wCsb4RxPOXxATe1/jIXop4IxJBDZj+MmD4Je3iMhhIJ&#10;aFfDGGSPK33vJCOtKPyXkUKLb14KxW1z6GQ+RwOmJQg6vJ2UaghXucsNGih/zliLe2HWFMHK5rQM&#10;VOOu8LOxWRrW5g/gjHhQowkd3b9ZGOpK5H1IMkLZn9CTeFo3PvkBa44qr9kdk5xUC007cMqhpmef&#10;DHkwAmclycRqclmvXXqYwT5NRka07Mbw2DkcGNqyI9/dLOskAQ9NtmaQ3HN6NR3m2YyYrygyfg6S&#10;pLqBlnAQ8dy/DJ0KCVT4POK1BYtBdGLgMNgs4p+SMP6Q9CEP8MsY48DkR11gjn6DHnDzDst/V5HU&#10;3ETVroliRtEXD1eRWBGirzFTi1oDRKHIzfWWvAGwjklj0LgY3HoFYfWSDTSxrubySjIk8En5xd30&#10;BBNSiJ8ZeHWjSFS8X4yYFFqJwL1jaZPLqLp/eb4wKSJOOnO7hJt7KZDm1KV9KcQckT9msFdxIQIL&#10;5teMKiJEPpO8jJRkkoXSOE4BE2Tn5xWl6LU44R6Mmo9AT1eJiTJj2m4EwYHMFi0dUZaKcLEtU/8A&#10;MBCmb87leziMEsCAtEdD9MELtHSu53bPRa228PhyBWmYTT+/ebAIoIOF+5w1oKJmuDLrFyukTKjf&#10;vCqODxYv/cNdcWlJ89YF773PFWsD0BtaT1kljYChHnOJRNln6KchKBx/l7xMSymVU9MnVKRN15Yy&#10;GTDY/DBLAPtn14wlISaJW9rH7ji4fvEwAuRMG1zcxjIlisdiD9YTzQT7POAQA9E+gjFFomLSvE95&#10;DNFZj1x7wcFQwIRyaOFiUDHcQE2mX+Mu+XLETvzl6iVY/rINE85JNFqDB6N5AfllMYCag4wS2DBC&#10;MjMIjnj63g0xO4OfeSNGbmCXhEB7ESxqAwnyvLg+zGUEnhXFEFN0T4BlxGcPkx5I1AhiJohIaH+8&#10;STOjR/rFeOkn8bxZFURt+HCuNBYFno1klAsywsrCFxsnrIl140L/AJwCgmGTWBLvwc4q3HzP4yqY&#10;X/qXIud+/wDnJ1rFz/GIbk9if4wzIycaeHFkgGj1hRNvONsTtPPG8MtuCNyB3OsLrZa1KdTg7TNT&#10;+zFN4eJD66wWuW4NfGTjaIKxynJvY/xhciVLhfbQLf8AzJVlxS/hrBYNtMy9xEvnGwjOzB7G8hom&#10;IPPiFL7awwUkEqckJyYwr4/xeKik4Lfkv8ZBpraZ5phMa1yYHdr+OUgOHtCzgesuiny//D2ODUrw&#10;NO48ZKEzR03GmLhmWZEp6v8AGVUhRFHvauIwpMrmdV9M5+AOi84ND7u3vlkUQpl1OIwiuyEBztdZ&#10;9ySApwCCQVpxOo6xbHEpf+m8PHoAOVojXGHbM1sdiP6cVYgHiTJapoUK5QsMAM+iVt0M3WIKpEMk&#10;epa8mW2oEXCC7SVRGuPZhkE51IOVg+nJSEknd60JyJdtJ2TVslTiomqROUdEuuzGKLQIuu1OvOXl&#10;qIgyvg8ZY4Mh9CGvpgiPCUWaCHRszYo1SgjzOsAJyeyNOvB5ylR5fAqowQYtTEe+3JKCYsJcpX1e&#10;c53WfYS+8UA5kaZX2e3EPK4Swu73kDfgTsJ28oyFCrCKzMHMe8c5lI+D1/jGiNoZNll9uIjf4Jie&#10;IqIzktodjyThnMHWjNGv1lLgyLY9lThvqa6xe34TAGc0ZJIcW1m0KNAJqalxyKM1ITgxDoaovgpx&#10;JmgqIAju/wARjHcj+nNRiIW+ocx7wTYETZU2P9rFlx6njDJJBbNefrJiA0MsvhEbvJM7IKDozdmD&#10;EXnJHWIKvDSfJvgs/ea8YQUgbb3jjJFHTMIn8YUmN+Xw5DwFaiQwCCcUyxlC5wD99hgoSlykeklz&#10;juRDUxxiKTMuQvvE2JLmH+vOQAkwkCO5cqElFaPtyV+RmPzkCLQmiveAMdhaV8VeXWHIUjiDCKCD&#10;3kpN+ID3vG5/OCdFyeT5yb4l2YwLrTpxA0+hifgyaB3I0/WCky1L8jP0WWM4GAdCMOskOJIowwJy&#10;duU0YmIE4HyUJ/rg4dRML+zEQiOUj85LUPsofGEJmjImfgrCYITtjuarGHoHrzLeVONERfUzhpLl&#10;5fw4Qkj1f7yKcMuePxg9aOf95sEK0n734xbQaPPoyM+RIT3gIy8A463ls0lOisRaeo/eKqQ+Yh94&#10;JAFpBquqxatHUX8ZIIORs+f7wCgJQMyj+GQD0YSA+S2WlKNR/eBlORJMHnGcGJIVh841Edyq/rDB&#10;xBizfZjJ73nFHBUXy9Mi851FCGbuOJkp+MCeSniaGEzKiSjxWRnD07OqQZAukr8kzgghSsBHtXIV&#10;bGnOvj3nGHTPf/JkMgIKeDT9YWNsZvPl+NYyW/gjB564wKAtDc6kwG4FrJfXM5Ew1FEXdjGRmS+H&#10;0YqdSyATEH895JVQSUD46Xj4w2e+znFbKT94esQFXIAx5xMtd8SHXr+ME/1US8Xl1CKynMAuEhgA&#10;gOq7YcXFITe6kEceMIM7dFhCFxksrggsSVfj6cqStK2GxXvIaZERqGe+ow0X/SCeLyBACtLME7P4&#10;ZDA8AfAJyKPsCPw2ecHJsQEPDpzgPAMQu1+s0gUSIGBeyz+clNvAMCNrVw8dZMLG6gdhDwZAS6Ab&#10;8P8AOakonxdwzeDqz7Qit1GT7Yow5vWxyTnKEzRvHXIltwnG598BpD/OHQEQxBwD/OJjma2x+CfW&#10;RNTNnMo9fWTUiAmlTpuIjUYe4BPWNxufmMihEAMpQZhu/ebe0BwjTar/AHiB3phT8njxjMIQ/AD8&#10;ZOKHxycGGq7xOlWkhJ16ZSQmltwm62o8YxQEkmEOHFN1agtNgEJONkiBCbf9yV6NL+7kTVkNDN+J&#10;T3lHJSYlpFZHwCJpU9I+fOTYRiSCHkjT0ZyQJhuR0/GKUMBC1HvW8JUREaCRxGU6KZ3Pm+MPZlqP&#10;QdZIJkheTDUVBA0sYARfKIjxbEeiS+G+ScGRlpTRXh5zvnwma+IIjEBTLd9w7x3pRZ86nJzIUYJ3&#10;GJnnCxPvWXx5JmTww4DLXBv/AEZuOO7sPaRomP3nlkwyd+/vIYNAbDuMMzY0RJ83iIRJzYHDhVO0&#10;7wraXAEfhMAyOzcRzi4pJRD+WKng8QfWAEyDjAnlK0D5xAB0Au/zJjoQEa1PvIlGcNge8gSgZBAP&#10;tvIviQ/zknY3mvwM4wW150XlP8426IFh5Z4zkxOGST64cuSg6ik+sXg19YMbAhykRPxi3fuayCku&#10;g0+cmEiJNn6qMTr0o76jjOBmxyn0bxCG3JGAJDqYSvU4ImfmVg6MWgVeBL7nGYY+Z/rF8q9if8ZP&#10;W6Xr4wDN3Jrwx6DcFw+sfS1cQh7jDNcJ7ckgsBG2sCCVjfLreSJuPhXrFoKZ0D124BKdPbABAbJp&#10;MkcFdaYQgPfrxiXCfT5wCdxwh4ylsLw4HrBUGFcg3H/TEPO2rV0MIphiQrOpowK2AKbG4wFk2olh&#10;B/DjCg7woQkWc4uZghR7vBLCEKS/lwXrZMGbVkNxvKrBP6KYcPE5wvmjHQKOEMV5jKgnsL/jFX2g&#10;0Wlv84HJJFWR5+MSk0nZ4iF3hoqmE/8AbENHjP5t/LjEz0CcL2YRarvfD3iUamAgo8P5wyTQbAjw&#10;dTkFTYjU6wIYuw7jczjaZ0gbFRiDnA12HG2U5zcUWY12cVYEiRJzo31lSIKF04Kg+cZFWmjo795s&#10;q6x6r3eco1YJQPyYAPNyZeV/owMKFUENC7xAxck4B0OsKiysNVDzWbqEaMkTMnt7y3JzEGNp1lTA&#10;hS7cU18ZsAWQsx2cayOeVTWri2vGK5iJmWdmEREPEAVoPHMZYqcz2PVZtgHJBNQv2yIJ0KLXji8H&#10;FAyt2cPeIyA3LS8dH1WIF8IZjVJwnJ2IGZKqPxjkEqb4eecDLitDnWwYGiuRvO8kliX/AGcgLXUI&#10;Hb7fGNghFBt6k6yTADM1RVjvIkAEAD+pxRS2Hy/81gvQSqWNJDU4RKXraOr6ylJOg8c6bw8BLS4v&#10;DWQrb25PsjBI5jlo/wCsaQHKSJXhvI4M14lLauStMlj333l+gOn8VjABGSWXo/rFaibJidJ4yHxY&#10;7KfBB8YoAZgXPjgY4TjkSj5vE6TIJPXp/nFQhuIp8zkk7YWPY3nYpg2X1LGIKHaFf1kK3PKBjEt7&#10;B/RkspOh9mSuB7S94ULosfbnBsqY38ThE5J0BPnAjGOgvEqGO3Hx5yFUvFF95QqnRP2mskKllQxf&#10;C8zjKvOiY/rLJWBQR694IqI1zPBOXB7O/wCsjQeVy8RhAJGCvPk/nNi4VECJ65w+lkZSwx5MIJ8q&#10;pY8Iqfea7jkkDg5jK4JhoR+kYoBIaTkiWHwPxkixKeGOmKqzw+C8ZSBstikcF9H1hgItibdTgp1l&#10;8/lrEsZJEMpP8ZCGA9Il+/7wUthi7QZLEhS5THjFo4JjYveV0fqfjKmthmcZDeop+HGpQ24PbggN&#10;yndiHWURBzy5aMPij8YSTE2Iz7Jy4IYBv7bgyUtDC2o3ObKmwftiAgLzPOe6yvfrIjrBq+5yF+q8&#10;r3yvu8QnVA16PeI1FAKWpIB94xIgQtC7Jr4nAEik8L7SdY2RtQ6UT76xFHBRvtMb94q3AN+n3gmf&#10;0HMSoDVxid5SJfEOMkqGwXu+Es0Dl5R4Flz045iMwKXuX4y9LfCbf1mxkNIlH1HN5DiS3YK81eBt&#10;EJNsq5/jJTfB072Jw2aziJDtr5ycoIyQSdXl3sTOves95NLSokIe/GJAEGTuOCRTk+jVNojsRPrL&#10;tJKZnVMh3vJhC2tnaq6ZBDVQkeDwz6stJOvH7x5g1Ey248JlRYjA3OpGEiXVNeLHOyUUrhGpjzlF&#10;rNeW4qNY3MX6rezV94mcVdUOiwxO8GAQIMPUtsisoeRA3K4n9dZX6YZ4iufzkDihuREaJPJgDQad&#10;AJqeDxk9wUJQife/nLV7AKS8YvDq2UA+3jrF83oESK+LNawCQbd+Rd/DTlUkewu6v1m9smg5xFxO&#10;LISiXffxjkhYLt6jvAblAks+PjKKiulRuHacoQ+hI4yLOAMSg3Qv84hknBJInZr5MDsrJKhvIJYW&#10;2ER/pxw0pQ8n3+snbpOJLjuveTEG6hT8MR0TQX+M6JcWSR5/jHsIAIHROERVqUNdYiSJBosJ+Mm2&#10;TA8W8YQTG7NRxxXWDvkmjwYjpWn+reOJ1ggXbT/jKWVKRCePliysyTcdEZu0EKHtHAPLgI3O8l9l&#10;4AP+pnPId2xOvD4xuBUMK8q7MZMZxsjw094KGoSBkfWIwPveu8BICLSfMH95fj3KyuqdGDM7qFPU&#10;Q5tyawvwrgQD5yvJknIxb+84UpuQfesCobkESfjFLKW9n8mUAXEJ1kNRp/nm0IDUV+c0uag/pkop&#10;VOm33kqcirZ7MYzxHZovmYyTZ/AJ+cfkuug984c5wdv4wUS28h5ByCSzIQM99ThCaULbvjJTQdq1&#10;7cechgFJER+IJxoolS4R8EmL9Ubsb+McpAmH9sq0ExAX4yMSk2Qp5zWJLRIryZWMOsxgQoErrRhy&#10;DvZPoucropQ1ezrJNa7pF6M0AtDdcIYCTYscv4wbQcn/AH85fONv9jOY1sH/ABWLuqVpD/mAS8Fe&#10;RhdkuRKPOMGZopje95ICMjoP7zf7o2kRcvLk2BIZf+YhmeExh5B+KfjIZZZjfJSM3oh3hsl1wfsa&#10;yVdqVo/w5JwEhav9Dl7feK+ysWhVCNvM7x1gWyg1s7cm4aQ7GNtw9mQjA5CMYpKOBhKpsfI04Cg5&#10;GiSJbjwZOYCbJofJxhgM0ICy1/pkCxdCRo0jOL6qahnmd8umMsCkgrCguhhip2JZOQ3g+jrOt7F5&#10;CJiS7fHXvJpKVHdeZkMrWNHLoGz41kIzWRDbVbyAxGoG4N06Y5zk10jMp1BgxYaASdNc4hfJZHO5&#10;+MlKXZQweYKrJiREgC86nfnJaERGov5dmRpwuCfQ9+JyaViQY+1xW8QJY9BfySZDIhCQ2d9+8GqI&#10;zIL26rvIXCG4yTlPGBCS2LtksSZUiL0iWIxTE09J6vL65Y+ARXzlm8k5Ro14+cIYsqbs21vBgVg1&#10;Li6Z0GoOtEpMePNTLAE8oNcRkkck7iAOnxhzWD7pIOQaJAf1zk+87fBeHDvVaCeZiXeWURwdU7nU&#10;44YO72fJnNa0A9Q/3kstC1J5+MG5LRKlOIR14NPFnHrJ2yVLrUPOMsBUc3XvxiyLPINl1x8ZOvHA&#10;xe2cm3gFxFdGsCMFj2+jjFkarZE/GfKFAHmo1kkketrXGN2B6i9EzhqO1hb56yGTgj8xXGbH4NX0&#10;1kWTEFeD9Y9ksQ1/WRouAlG3LfnEMFnVZIXbAKe4/ic5bW0B73GT6EyaCesfyYlCZWJHDqBlFUG6&#10;MdpCwl5S85Q7XTq4/theRpNwh4Av6wLdEFi8kPwY5VhJVcEAr6zckVPDJ8MkD280ectnpe8GXyQf&#10;I5xGApdZ9kOCpd3Veq/nPOTFH2TiP1UPzGcUN0IfGQ68b3CFr+KwjMmDkE91GIIiEh0/es0oVb8/&#10;hk+eID+sOtVlseIFfxmgcwLRCyAhDvHMUpTn4kr4ypruvHUZDhsje+wMl7DaHisLAgGpRHm8AWtU&#10;zXswQG+fLgZDdkI+c0Ac/wApyuohJPiMAbGYbsyOD8VZxxVZHahuSJvBRHvIvT6yRKtuyGCk5bFP&#10;1kEezamPeM8UNd4kJcSz/WAaXBJv4a+soC604vwylmoXS/73m2Oro6/xlE5rD3PGayTqWfT3hYQk&#10;Dh5I7wR75AIiTjX5x3z9J34wcytoBXnLcW28nxgdW7BPyjFEEbLFS+TjHRbsWnri76wi28hlnaeH&#10;ximoGQTn4xuC6ydmynyY65q4Gh7JPGTW3tEPknEHrwAS+mBpXT2m5V32ZGTKYIckNI+sBbMSwKry&#10;/jIPfqq7TuRcZNKeyUG/DLrmACuJWuo5xIBWQdUf695AuD0bLbRZ7ciSOIgfj6a7yAMgzkh4E64v&#10;IiK6IR/0YouFGoYp8zjcBBNV7j1gFAZSj8HjU4wMlHaNSa/vIo/gws40R3WPp9QTqBEy74wUArYl&#10;9aZZOHQgM6JyGhcBlniUvtyeyzS+avWWKMCcjmLy8HZhAz2cZeSwNAk7iZOsQVIOi/CdeckROIW1&#10;e5rBI2XfhvrNyMkCtbZm8ZWTYALxdQZMzQHAG3TBQpEj4QxN+cQimHAbsXv3juwZAaOr24KhUQzY&#10;bEax0bIFrsViZy9TZZoy2Ea4c4brQR7SHHXczMIfNf3jaBLb7fJhsXFAxToQYrCQViJaKwDWMNc2&#10;pReOTIkxYnEU4lA7a4+8lPEILXsh+86CdRPe6n1lNBKzQ7n47xXOrIX5I7jFMZDYBjtyqDMoE8xM&#10;xhqldNi++cj+5VU8aMjhUQ0AufnJIdXavTYfeOfVXLzgRTgiTHeOkwjhHgcmICelRAnn+sYZEAAe&#10;9frLZbZs5ZcYUWtXZ3JswwlKF8+MkXJkRA68ustOWLcsP+cQTROiCeuc3+Y7vnIqAEwFPs85CRls&#10;VCcDyeMsnCSeiGa9ZTgiIEq3zhbvpgR8ZlLMp3HR/bEQgidacYOFvgZ+rzQSygj0dxiquBhgeIYx&#10;dglcZPc9e8VEmlpHmMUFgplWPjD0j0D/AMH5yWPNBj8RvDynbQ9TK8hOm0R+RnrjoPyOCCJqCafG&#10;QE1fAY9BlLmNc+HRiczYlkyGxRQGfQ/WQWY5n6YmE+Q15yoU7yZ9hj86iY+u8l5XF/rCVI1TQ+Hx&#10;kMipC8jhySJXGSFvDvNadR6ajJmx+iel78ZdFE8L5wQuiRb5yTmpy29WYmEyAQp8ZDC2lIZ/mDJR&#10;RJ8kZVaEExJPETObG2HRI85FFbLDmDwnEyMwXdzBtBSQUH9vvLUkeOGvX3hEl2czI+MdQqSiBesU&#10;YExopBsHfeSQtU6k8NZAvBxNR6xdieW3N5EkAzk/OGycVkWq0uTiheGvacgnEkqU/ZrBRPkF+Hpw&#10;waqJHB4JjI/36eYyC44yPKvOBsJlnaOsBopSGZ7DOuZmw9rjOqDFq8d/GLnhAAO56cnn0zRVUb7w&#10;B8UOUvEcGQQPtRmQnd5+ij9XnEy9hXy3WNDy9g9mH8Y3EmxyfSsUInqM8Vtr8ZBkBSJJyIjWIRG4&#10;Il/GbOEZAGNT7OMEKwKG0uB2LyahagvnSwcn4QFIesPOT8spIbHDrBdyzqjsguMUHQSaTcn+sYN6&#10;sR1EanEbVYaBPpd4idtPYXq67xcD/iJyPPOTNpQ0m4vjDcUiAJl8BrH7K7g9uDKAf5IOMilboRG7&#10;G/6yiZPfBtk1PG8nDyBEhMxLQYJ+QA+V7IyZVliE8cuTNRAtDn3JyGCIQE3HzfeWYSfwvdFYRCGq&#10;I8av+cCJhisUvieMuNmAAY5vcdZDG9EHa+JyVrlW4eM3k0bcC3dayWgZP+UppjGt9Kprx0e8JM9C&#10;YB4O4ichu2l5a/TgmWXgAcjG8h1gQty8/OFm6Usd6gxkJEq0a5k3rDJMj2XWbd2FsXwsYIyJaafp&#10;hHrJP9HeIp6Y0i+LwLMCoY9H/ci0AaZX7esGqTloEfd4mQrXdFHeXNtaQ/DrCqh5aJx6zwWvP+xi&#10;x1ygXe/+4XVnEBJxwx5UskxAR2v85cnykPmKMgJ73AvFCEMM+9/GRabJS/8APWLAERI7zpmkcnrC&#10;rB8DGh1pUHLJFZpkEKc+UP5xICKRZYjSNArcustk3gz4DzhB+kVV9Y1oc8G+0vA5mZLQ9RVZ25eC&#10;l/3jCJWfbiHPFRv5RthOdGgv+8llXWz83gfYbD/LHic7UQepyabKgU/jGe48xfreFg0XpfjFRjul&#10;MLkvtn95VjoDfdRlWtdEj5MSpOxIe1E4eEjgPmN5Dxuex61g8b4D7wKMbRPwyKJhmZ6VJxjOZegD&#10;cZa9QQSnx4zQKIhFHl/WdQp3fTIGbEafxxkDTJHVe+sIhiiJEZAmDipDpdZrhtI+NYyIpUSjmhAK&#10;vTGKAYOxfMc5DKohFYqEchWN+K/GIwD5UHnE0ypOXbiCSgvXiHWEHt5JdZPlAhELwUzlMhY5Pxk2&#10;qUoykP6xpMPI/BlE4IIf64Ky2EkldcmbknJRPY4ZNZYLMeO2XJqEJWHEH94P0QkFPGJ+kut8oRTv&#10;K6jJQBVsMFEigfyscFVbK0ueZjGDMWyvl2T5ZJrfiyxwExEjEoyk8L9YSAmKRVab24raWrD2IX5v&#10;A5DYSeVTHxkbyAohi/jIgwBSa7rn6yRZLOifLURGAiBaSHvccfnEivfXR9ODJpkQEfRKxjb7Konj&#10;rrH4xRBp8nAmmuxCFRHrGoIqCAzuE5yNQIMPR2YUhMVB2/BneIdwC3kkYsOIJJiGzpkCAnMTvw5x&#10;oKhJkkPHrIJCxYJzxkmODaJf1w4yUmILHyHDw4CCUtn1kw4EfK58GFlBhFj8njAQYCGUPJ+C8E3w&#10;QCOhU4A4KV2vkE1eQk1hEQeO5854QbgPZhNbDkn7vGpRXkIeI4ec0PmOcHbGCq0hzPoyZRBKEvNR&#10;gqmRQigTeWcDcSIfyxR8nl7Xwx6DuPuGAgXeASN1uO8rltoz7D1gYi1G6vjy5uzC3lpwgmNFaRw1&#10;+cGctgl+rwUlBnb12+cnVm7VvubwIqAIb/0ZYxdm6/eHCUBYo8m/WQxyXpDe9fOXRQSYQz1XGCcL&#10;3ukm677xRAlEWZcHWJJrA/TC2hCYsHq694Tb98lnj2YHEiIbA+DWLvy7H4jWIRECTy4azbOk+KyK&#10;YJLN5FXoIcPj+GRhUSZJvt6xyHNBTpP9ZuQ5FqfOcgeGQ95J1eZH8l4zzBMmG0xkeC2QWe5pwhld&#10;+A/Q40lvtfSKwrhFcJBFe2AaxoY2+MK5rSPL6m8HtiJqjz3hEFOSl95qOTgvt0/GFhAxUX5nFKKt&#10;xT95MCAkpVc5fk/yMop0oAoOY3kQoprZ+cmhO6E+sgSbciH4wNSTj/yo/wDCZrAqK+DIk3jvuYx5&#10;TvCz/WJMg2QRhJYkEo9cYIrigJhcLAGNB4HHWIVST4jCUwZEwh3HZiwOCLg+DnDJuaVHzpgzfiWX&#10;+c1j+ALwzyCVlVXQaypUUiVkPXvIgHVJ7+WRRAWmIHvBpK5GZmpuX4yuFYHxzbX3gZxVFDbvrHUQ&#10;GJOGMG0k6GGDLhsVD8Y1MCwPN95/iQXXeRWCqQwXicifBRUl1z7x6ofNI795q3YaB7OTzkHvDJM/&#10;mMs21iaIgmd+8cE+4SXn0c5XgpjPrm6PRk1IHZjxNtZu1jQTta6PGIlPwsJ1trK/u4SoPsxnIWgV&#10;ylE+sj4YIaWa9zlHZIBlE6jv7MuYal349YnrRQQa/JhYyNLdHPYMF15AiFeXoMgKUQgWecJDRWqm&#10;vTX1hwCsR6a8IxP5DS3RcxB85LTLRxDUCsGowfRhJlcs0+8tUZ+khx+MjLGNEHk9ZUoJgseodZJ8&#10;Y3/1HfsxACS8RhU0OFkS46TqnjuMfJGC8lTNxiNjSfvuu/eEgjNh19CZDL5ZrkGJhmG0Dyb4nIUw&#10;IuDEyAYa+Tvwfye8hIA0awwHR85rJHAhfMrO8tkAtMJFR7OskHQgQpPPkxzuzJ+14a7dIkq/hyXN&#10;CJGAe0rGFwK1bXiHnCJ+CmekFZ4rgeOEhfERjGBA0vI2cVnM3pUjiMJ5RQMjXrp3giWgUttxI7Io&#10;mHLoeMEhUUqTwUMg1GSiTqTJgmJRaps7SjKYXgHvRWQQeiAMHLesTJwEpBjyx796hZXEwMh9SE7t&#10;mOWkZIhfj/LIkGKskK7OsXojsAeoYJyYOmHuMg4oUEnyThN8yIWB235yJjTwT/zD3kUKHu5woNqV&#10;sHrvEVbmDMO4jeF6wTBPx3mogFQg71z7zbbOjicgWKzJd9pGSyXG5YItCGqXzeegIbnal4eUiX/V&#10;5wxLoMCc6yBDUv2f5xoKyXI/WbaDRDUbCf4yPkAV/wAZUmqUlPIxVAdjI8veTJIMEJ1vJcpIIbfe&#10;ByrXId+cIZVjaHJ/zAmJ23g99Y0EAoKk9uChNFr+mRRQkSlY8kxhMgIWPieMYkehTiIgvt9mAAEF&#10;S28kB52/ZKy/nSCf4xYjgSq5dc8RE+aw2fmD9xkjB+AfeblLgDvCGC803izrLNp6yZG8PB6JNc/x&#10;GaNOgABk0W0wDf1gemlvL8ayPCy8TH3gMwOICn8ZLwvs5xFsrvkdhxkyCbYDD4mcWL0th9BAYsGX&#10;P8ExgIITUIwjBXLvjsGbsn4yBAIIKH7wGQgcSfvLUnakfiRkJAhMRR7cNxu5eX3gWUnDT8XgvQQO&#10;1/WQiuJLyIP3gopRDM9rCsbBKYGBfHGLZahKReTCYWyWYMQf9wHEI2RdS4YKhy8mgEYyhAQhZDXW&#10;deCzE+SusTvNJPs/nOAAq5SzM1+MAAAyDhdkN4qkpmhkk7bIw9oMGDm0l4UqECaHF4KMhDC/jzkh&#10;cJcie2xZ1ilBog301c+NYlCgokhFWNe8MbdkaGeF5McUOuJB6bT3iK9PBRsUyyDj3GObiZyFqG8j&#10;c0lzgLQWYfty5N8gjLRCOHbRJkEeCJTH3ghwxCDEG+YxMRBTafENNc44ZSUmNVBfuMRQz30K4usM&#10;cNrZPM6f8Y8VQpQ6C1oclGTRLbd3Q8essORvjxSKHWRpThc/3eGcMsGMoS8RGIWwG+2NxxlfoSRJ&#10;UVN95JPEAiB4ecSUV5IDCSREBgRemjAcAx7WDKRpNPnKenRdKoUW+8mLWJ2OBjZm8d1EOk7nEeiT&#10;YJFS8nmTIrFVltoU1jCEOxBsZqaiMgAGgH2YOMgbIJIJ9mSM56/DRtNPly+5OsI6mH95YYQsQh8x&#10;twBVlAKLbD+8QApNPC4iHHdn7h1GHxqLEh4m34wirXWdET1i0oTFQPq8YVC6OsSMHojoxMLFALfc&#10;O8tAdyHX0+3JKBCSPcJOaLrYoQ1dbyTkAFxs7E044iC9g+OMOjFwSn3DD8YkHCLAqfDCEIxKDC6h&#10;uH4xkNmDFnF95KuQRWHT/uAYfgIPojIxTxBJ5GslRIVo/KzmoAkCfaTZjJZlQrxW8hcUzMo/L9ZT&#10;TCxo9QYKCG4v2fyYNPBSfpKYuk5SN8BgGJQ0iR6THOFllLU4zQgq2vu8iQSFh/jE7Dsc9JwUBAlB&#10;qPrC7BeNR9csRdQhGRJutZ5m9An0jEMZ0BT5zQQlC+dP5yG9GAV7SYx99eOR+vnDgUWo94CFaoPT&#10;Xxheco0UeZwgE13fU5K+CWgeTnAOloJXp/8AEYE5cC9RkYI8F/0w+8GzLHrU4aH6v8Ti2E8En8Ln&#10;KoE2jsnfxkIYtjKMFP2afxiB1rw5Z/7WXwxWVwL6f4xKAeYR8+sCIUcTE/LkuHsRk8gZ+sckQbXb&#10;5PPjFhztU/rFYgWkriXvFYmg5Gxq/M4zgge37wMEeaNdONCLQQeuGbTE1W/WszTEPSYVi8EIT/Ga&#10;mW0P5MCIuQqXk19RlZVEh8sS9uJr0I6xYBKionZbrCXcwnT8OEzbQ+hFxjE3Dclvi9YBSugKalfx&#10;niaW6O+47MtBoogAjhlr1jmKL0DQFw9VIkmj5T9ZAQFBkcBZ3gCGiDBDn0xIAbk2RdP3kVAWfKht&#10;XxgHMMJFo/r+McqKlylpVP6yBgYbODXislmlxYPmFi6uFk09cw9GQMH1J8oypgqv8i94XYXTVs3M&#10;/wAZEtiK2cccZyJAqx/B8GKkWHwf2PDkw4PDE8k0784D4LTJKL1gJroWQ5rE62QoJuICV6zezyJP&#10;Dk/ODB7iEkIllWJBKsWAGw1koJtwV71g6ZYK9nZ1lTSNEIcPEX4wDfOOTud4KUlYYlD2iMNkDFiA&#10;3JmY+snhaJPTxc1PWMxSNyhfxkaLbYJsCup7cHXWQSD7axPAGnZB09ecaMypAl56M9YpwuOqqeBy&#10;XljhsPQ7ceSIKUnLgJwQroB4HqXEIMQDcjvce+cGOZBUl2ziUmRC8sKpYo0h5neQuDyizq6+cTHk&#10;htLt5GAyG6rPinL1lgEEUKW8L0cxBrwlZaW7FK+7jFUUVomLO3xj4LUUeeN+8SjqDe14VGFIxfB6&#10;d5LMnFB54xVwDhC33oyCuITZro0Y7KoAC/HE+3HZMSnoqY9zkgoR0jHpf4xUXodQndLihnHDFA/f&#10;rDLI8g0/PWHaK23D7eMOVKDJv3kmGnhaeE8cYuaeBF6XvOA6pZubHNo+lb51g3YgePaZ38Y42T2a&#10;HnCAUFQS+miPzhwAuYmH05uzyNv1OOVKC7emSFK2YTxGA2kFSZne9OFKf4fRMQqLdz+PxkGga2Ph&#10;sYLpUoYf3k5mW3AniDG0gC6eHGEJv73eUjFC9RIkeO8HXYAYn3lRH2V1eBNco3EcUpZ4zVj1/kYo&#10;jGkDVXf7xOpTreQ09qU/9YTgRGiKb3PHjAVS2UD01ORIKuaruWnN7EWBiX4vBAZZrc9SfjBUFzDL&#10;Hs36xbBVBsnBeBiqXoaxXYnYjudYSMjQUymlf+5pJDpfRWTrVQwwxqLcPJJaiVUsOTBKBZJICI8z&#10;iRRAXlqiMnzvYPHBjH3AuE75r8uEVEEMgZ5cZx9LcvwyU31myPdHGOEMHTYHbmcghCxK8VesTGCi&#10;tio8HnIzBpOSuoeIwmnjUIxXV+sCBQjSeUaOaypGCZJuah3h2hc0Gt7j1iv/AEcDwLy9liC7/Jif&#10;5Nb3P7MAUvwDL/tGAp0g49kNzlH87XolwLNaXtpSvWKYkLQRfnuM2LBVCNR68YBFSHa/Ix+wUCXO&#10;DysKewyycXgbNLbMCGayw0AqFmFouz4nOj+2tPKzjk2HJTcW3L1jeG1R+qOsgiAE4snRNEt+Mg+s&#10;bTXPk+ctgbNVxE6xPbI2ETJySMyHWN4hYSIpzQv3gQCmxiZd/wAshEUsQTqQO3/Yx1FMFFCa/twR&#10;KIJsEZub4yYFD+QNb4MB0JrQlua495pEU5KHPl8YnzUUIOXrEtRHVBGCiGyTaPzkHmsIsvCJclTU&#10;eRjzj8t91JO+a1GBDRTdvGQ0BgQdix25/k0ixikRETAfzjUC2DNNd8RzkstTKkXo8p5xFEgKRFae&#10;GPxkIDrWDVThXpNhfncwzqZBICKP+ZoLRX5Txj0An4PKb/GLCS/t+F8OMYDgNHl1kuytXLwtw+k4&#10;rVHkME81JbJN1eMKJCt2zUd4AxL0BPz16yGaDaI3vgyidFH/AExEGaAsm/8AZw0M+Ja70ZvwKaNe&#10;BwwKAgNeYjn3k5fJmL8KYzS1JbPDmcOsuFn/AJGUQUluzndvjOVqE/xklGcJWd96MNGXsTwh/OJV&#10;pgT+WNfZplz3iBW0y/jJRqzM4fmW8IGbFIqvocuDOAEX6mPxmiQkkG3xX3jEYIhN82yJedkD9Bxh&#10;xFpCRuhY+sSlrF2PcmskWXTIzL1FGWaCiwPpcMGyjon5xJTtcFTxG3Lp1Ap9c43W8LxyrnIlPY6e&#10;bcnPoJv5xiFLRyPU3kOjKNB+7EX54B8kfnCt7UTfTWDvwBmfDG5l1Dn45xUkoDS3lxfcqdcriVoZ&#10;93jJjiG1+fGLwZb3JAv6MbDi0H7xZE7UcdJntDI+yHNNE3L98fWSZFxbVcxMn1hBjQirfQiQywS+&#10;V+E4i4AiglT3jnNgCMW8M8mDLrLCD0o5HtAoC+DVZJHoSYB8KyfGJMAz7I0HTkemm3guTpxglKgn&#10;N28j5xR7ppttnFQ9hHwRTSZfMdVBOf6yFqmdDyg8PjESoU0prxpHicUbAchtWv4yARoo+D3GXqWF&#10;1vr+sTSGyWPHNSAGCs+Mic2FNRwecsVFgB50NYLWt4k5mIjHgh8YJtOvWUANutZkmsjZJtVHkRiC&#10;EBCSPjybM0jhsPbRWMZLB4fIi+siFKH1ipvvLICgHosTStNvQTeSQEXoL/g+MiYx9oKFzkOUXMRt&#10;eqHGW4ibwVEfWWBFJyKp6wRWC9AluHIGdMRgczrc1kSBOwm+NtphK6EHfCzxkZIR6RafPDgJ+ZlC&#10;3pGBHxktGrbZALgkT4GAKvSXJLbpr3WQJJ2oEdaZciHNa3RoeMYEK4ugZhi8tFUBGi2XTiDaKEFc&#10;feKQqaQ4gMYbIGqY8hEh8Y5JMUEsiYAvISNMhKFe/nFmhoIJH7fOskrwAVG/SNYAhFsYEaZjj4wz&#10;BjmYHJJ+MSg7heWKde8MqBgCi42u+8nqtCJ84ExJSQ4gpojjOSxVWG5ypR3XIaa1kdE2FHt+7yQy&#10;ZlLfkg11OM9jRrryQfbiEsGoD6j7MXapIaL+WRSKJmj8iSsUaE+elJan3lQBCBEhzfLKsToJQ4Ga&#10;WcmqSrAeQLxKFtjkmqzrCRQmpsfHvI00xON13jZmIsCTG5desEI+Jx6KyL1CISR7jrJ1TuRZ5izN&#10;6R4H+uLBXkOA4HCgSWR+QmvTiTJILX4TrIfDkFMn/e8NNCxQRyfsXgKHWI9kQxhccGgP5GsDihop&#10;v6GQ+NtAD1tvJkGExovdH94GkLgYJ7ThxtwwUp4l4yupVNfFl4y2EEuXJgTqq3WHV5tlNAzJwSZY&#10;6U2f0TfnWRRW1p+hoxCByD9A/nG4JMbd9uaD4BJnik5YNLFxPNsBl6IAii/FZFiy80frNNLdr5rB&#10;YoF0b94RIew2+nP2ID8COJCYU3MUHmOAZ5mY+HD7BACd8w/1lhG0W+jw+MWE0tlS/wB85VlxLQR5&#10;usbSW0XnwvGU7IC+WAJhRsJzUNQB4zWE9ZuQ6q6HduJJyArkHnWKbEkXs7XrEExZkl6LhwiKLiey&#10;Yh7wgStCBO40clSiAwVLWG3fJI9L1krxLYpGvfxg5r9QC7OO+s95aMX3vKulyQdDGTcsthGLk6xg&#10;AQC+9xvGHGzzJy4ZEoW2d+SfGFu+hxoT1m6Dqvx0OvjJsxBSm1/W8jlRZbtph/OQhF0bO4/eAGea&#10;pLp3jwBYjI+D3kMMGEx5wyVjS0cEKt4/vHWSybmX6wWlNQ0OKjIBI0z+Sv7yWByk7ydJuEFT7zjI&#10;F5O3ZvNzlQFwsS9+MQSBZiJXnuc2gh2Vak19ZqIxC3R4YctxGUy8v4wSbdBMvLOw/jFatXXexJ6x&#10;BBTdi1KoZVipASM8Nj+cEbmCPh3rnFFEGBIMutZORhAT34dYn11I08AV3jDrFRkUb2decFQBLq4b&#10;kQ1Zl0WM7An9ZLFpGSZNdI9YAW9q+oGh6ytAuGhoVV/nA/wwYexKuOMZKZFr5PjJo66hEPJHGSd4&#10;UHySfdYmxY7lHENZUUoJZ5b0pPOT4iDgAL3WQ2QKh9BOAiINVQe2u7jISSYSSAwELPHxhIQDMQDZ&#10;esZzoaIIeTrkwgHApoT+eQSeBC3uDfGdJ8CCCJViWNi8pGqgvrACKFgs/pGeKSslT2OoyUhTeqvv&#10;34wJCkIhJfjj84n0aTiYtP8AOcAYoFA7sGCZMgWclcR4yFvJEKDgtVwp1crx4wpDbiRb953cpEVN&#10;StsiFlKRIvScYzxnzJ+nKx1Sc7TJX5zhAn2JkjfvGInJinZH3XnNte13Ll+cuQUsJPfj84KIwhKj&#10;6/0yOs/MPu2S+E0Eyl4E7wh0BSjTlKMAZLFABX3H6ycayg6vf8xg13wZT3POXokFTLhz+sRkoQRs&#10;fJOX5osGr/U+MguOyReC8SRiToo/nNcEG+2+k5BgA19F5wWYHLu5wFEUBhkD4cBAdNP+GCsYybJ5&#10;IvCfjUNS+5cKM+9sT6cnRqEJr4xCamCOzkshcdvx34ySQS038JszwyPb0kXk7AH0n3d5JzMixn9O&#10;JQqPQdyxjQlno8veOiKlOuzTiFvQEZnOsLthtBPO6yxfEIv7yQVBNkq3dzkF81qT/eJS1Jbj2f4w&#10;RQJo/smSlTQgX3nL8kn/AAvnB7EIpRfEQ6wYDjzt95TPrJL6wDGLkYcdBxQJNzMfE5DGjkiP7ziZ&#10;gHoThj3hkBTDs4P2MJ6KF0PDu8BYKhFj5NZNw8FAPqoyqqYkT4bE9ZNSbEuDQYshWhqfFSYVQk0M&#10;sf5ZKnlE8hVx1jkKQcHN5GFkOkS6jDp0LqJXLz8Y1gdkCAc9ZcLoNIczrKiM9qbDs0/OStA1LhgU&#10;aA7x24unLZvBEogmeAx1wEJJk0/vDFmICaKaeJ5wDRPkdg/nK6cFdeGWJTHtvaA4vvVv9Q95CKV3&#10;s+m8XZFpGO2lfGTW6jNEcRgJjIIUuUOqQajmmoMlmkGxHJPONHaAIOzR+ckQvKDXab8XgLzcSzEs&#10;FGcTBxnQRY46zhx6UxPFxODSUECA/wBesPHBEJG4jh3lFBGZ4k5ijBeN9GVnK+sK7rJ4fPZGNU2E&#10;C8/PXxhBpU0fJFsM/HyA/cZdbTggq+soOwSly6R1gaOwtH2unHgD2vpD3zgKgkXTMPOJWp0bQ3HW&#10;QzUKOl1/3Bx1FZdIgb46wA8gmfEe8noImSbbeshgGiifWH7xWtkxkm8wnrIFosOR5Ne8hEBbJPHb&#10;GaxCMKHqX8fOINKRDAbSvHxl4jSYiCh17vEpQyU2Oy5/WK39uad6M+sqZ0a9lzkBZPhCdFevGFts&#10;S5B43lPJWFtNZEQkOkPeXX7yGmee4rXd5MG+kxewbInzrA1ZAoGhqKxyKOyAYOMZdJKJkjS69YY8&#10;rDSjub4OcUDRQblxTwY4KjhEif195AANbA2vScZskbRSnLlwm3pHczv4x10IOGixecvA6FYnwgj7&#10;ystR1ErMO4+8hKiUbLLdvjB0pCUnHsMkGqMTF5K1jKmF7k1huqZrUd45QOwhh3maxw6lXTmqRFdj&#10;5n8YU5ILIQR08ZBp0iJnym3Nm5bQ8ReVneRJdRzgcyvacavn5yUlDk674yk5JwtvjILIZYa+IViU&#10;BhJn2aMU0tYZt5lxlAgMsO9sElhkgUe1GSmOSCTeMiPKzk9f6ZBEE0hV6S/nN3FpAfvBiFJXL8Xr&#10;I8NWh9JyFghArPzmwrCD73eOOarlH/mEns22Sup4ykxos+CcBJIPlGDC6LREetsfd4TjnRxuU0U6&#10;PWQnmpgidd41qSwbeYyBIjFQke0ViARAVd9zRkcrC0BB8msSmN1iva8e8t5fyP8AEZJsjaQn45xP&#10;Hzgs3qZYKxbUXHjCEYuL+MWyBESXw5HB2FG3q6zeKU7X9MvttiPReS4qOpucMoAvRPm3LX3ZuO44&#10;xgYZvko7IxmyAKg7P584yWZsaZaeeaxjokPtsnCTAYBbqj+WMlLokOeYXLvNwONCOQPjJVDEIRwg&#10;7wbbC+L2T/DJA4BJx8VhjvTRjZa4Ug5/GQiLUkgHRZ9Z/wBdWYvEhopMQ2hE+8IXMYwYa153gSG6&#10;UjfV5WGxSATDHLEEkXRAdJhIAKg2V7feQlR7qMWeb5cj9SSrejXfeWpyQvpd44tLiZIOufvA8+ko&#10;WqQtmMkYfaXsZcUFCZ2nd1IyHiSFQ9aPzgoKFFXwo16yQQhCkiunjIaaYOW9eBxbRpFXlqTKMJlU&#10;QUIvdGWDGqIk3QOskwa4eI4JRh46izJ+UoxNmr6hxMcuRxe36ivQyRUFAhG2OcS2vmzyJ5yAscko&#10;dJRInIWYKZQGyA7+sWADkGwhuJc4pYSGVl0en3ifBjBzff8AeARu6Wi2b2941WwjgZo1lylbKklM&#10;pT0GTQMuG6dPb/XD68yrNIXUY3m1OkJKgs43jPAzeUawauUIM1IqJlaSMcK1SRENjuSfGEgYCDK2&#10;AnjvKxexVHisMuVhExqqyJGitB2Ur5y/ZhRA6tb9ZrkK1T31gnBOOzU4SitDzCP4ZCQthrEai+Mm&#10;UMmgaG9+sTIRmSwbpkF7utBnRvJTVZE1J6wbb8D8QU4m6TeQG5NXnFImL6iljxkSvLDDsILuc2YM&#10;qr5dNY52ZEC2/wBzkDphbcxvD4lwSLmcYRjBc8qY1BkYCwXSO0P1kmjbbMv2RkQC+utip4xCNqyi&#10;xzBw5DowJH/H4x9RWp6B1OEAMyNK6ecnpI3oc+J94Emu+PGZ/hkHELRN+6XHD5AyD5j9YRFMiIGY&#10;eFj85Id3WX6y5f7NPiz8mKW2FOzuO8r0BDa9zGPyFEisc2MXjoiXs6DO/ZhNiJe164ycHOh/F1k8&#10;SpLP2QY7uIQbA4jISVYXOj3184LnITSKePGTx4QqGc2ARkueIOFZU5ZS4hwlxCJdHzAZ1Vsyj2Hv&#10;DpJIqX7y5hJ1Y+TjN0bBKDEghIlqnBN2CBB8r+sSMsoRu4yGKxN7T4/7lFarz53U5ChgKXI61J94&#10;IcAAdHjw4yzT6HHTB0EpSTXuO8qECBXf5M73AVfJ1m4RqhPGv5wgjTktu8iY6pQicE0Yt6b5UeJX&#10;6wlu0HkPBxOUQBMUjkdHKlCA1/RyPSTNEzEGMlyJVDBt59YiH3Ig8xs95YTFRb0pfrJgj1jMz+Pr&#10;JqVF2B5cJwBLKDojeF6SigCC7iTCCjkSjRCXnEoCG8vk/wAMqK6m7tFxgxHU7BmtY6K9STtw6m01&#10;GzxgkhhASq7wiNi0Z4Q3WnBKGLAhfM1OKcoPvfzlmOCdJyDfs8D3c5CVGrldMcZBgByx6+M3SkyQ&#10;T0J1kciGAuyTnAbQCCViprflwASDDt8n53kmZLkLR5GsGZLYJzSPeRqptKY4njDMIyTF+Y5yT0Hg&#10;+caAJB/q2GGkA71NVHH85AaJWUM/N5NVIk2XjyxcAS93kZi8SGpKJPVN4PIEnbBQtyxgg9cKl/D5&#10;yJlByiN+XGcRcqfzzlmDNoAaG4y/KvUjhamupyocBNEeDo5cAKxQlD2bxK4tdh7oj+MvFiFBzt+2&#10;JpwErXdHNklKJRH8H95ELbSYWRa84sBeiII3si8gw4pF5myRkGACwTDnFZhtcllMTxB+8YG3idpf&#10;5M2cqTZIp7D6yUoLbShZLMS7wbpZ5yEcgK9F9y+MAtXOdWxsE1kcsskS43rxni+dc89MRtgRwTWo&#10;/eJMjoLDy94ZZV6N8sKYKuE4Jwr1ksDaTi3gqsgbKFkm7Xr4wBV1iB28MPXfNk7C37xRK8G8V3Pm&#10;sGnGQvD+cMIzAUuihjVcZJojQwE6EWfWSpMFhytA5s9AzJHEhnEFAJkXbTHQHmaj1D17y06ROj4D&#10;nNZwIPfvp85D1aCd+B+skxBWmYmb+Meo++UNZG0pDkHDrkCkYWfhmMWKiVCR8N2yyD5j+V4eSBBg&#10;LG/9fGeFlDPyhrA6wpSkPEjvFLaCDf8A1yQt3W06DnCV7RGCnI6TKKAWK51wcHOhIkNdoODAkil2&#10;uMYhUoUcquX7y9qg5j2a4qUm8/wOHxhrXWRr34z6TDx54Ys8DYIH1eO5ecuz1EesgTzY/uzBOiJa&#10;/d/eVoDaaWshKDuyDfXvCgJeeDxBgwDvy8OJNcBsHhLwAn8Y+FyVrNwFs+zBsNyXP3GFbvim/jU4&#10;faHFt7wSQGyE9CGRiiEkOO4wFEnNV4I5z1TTgq7hjNgSzgI9F4kgBTaTiUmlIj7jJeLhFB4q5wtL&#10;XLB/WRZSQfP7yEMP2JRlozeTxxRvAMQU2/LnFX1U4+/pjyZugjvyd4qW7Npp2jvNZqISP/fnEZuL&#10;8hrv8YGoVLSfER841MTFoo5q5xCmxEbT5OsP3UQhL911mhH1ccy9snKOICJOPAuEwkhRAdjIw5lZ&#10;TEo6NJeKTAxIrcFn5xiohWZCGC51gAzAIF82XBLvGk/DS+cgKCpORiWp4cjMkJXqQ5845hEcmb+Z&#10;yqyCiPyt8mSjVsFslJv5RlkNiuNbNesYqq4/KcSWVAy6oGdesgouA2PNOREkKKp45PiMmWOsrp8H&#10;0xoIgJUTyrtgak6s/jc/3ivRWIiCRp4d5caKoinZhCIJBZDyPxlvoBBSvjv9YILfUUb2Sf1lCTbC&#10;Rjk7Z4wQQ5GEYSl5V+Aueb9FiSLDtxi3wxtHVfF4SS6rPor+cAQ9AkETElTgCIfUg7qAsx1jTEfg&#10;k1l5oEu1zrXvjI0LJaKuwX61lCDQtI4NdZGNgGynTM/TlaOCNx4cvrI3pMtIeF/jDoZKskMc8mK6&#10;oRr5C/3glZvuqhkwLXGS4QUxwluTrCu1ogfOk+HGbVEe09zhJRbBX6qJyoITW7Tp5xRsIaF9PJ4y&#10;IkEWWogjnnJxTFQRHo42Nmex3G4MExypnCPeshEw2EQQ8dF5BpBQKQkTyfeOZIQQE6gVdmGtQF5E&#10;b3rJssCIBDBIJziHFeXM+Dzir5mXzgvEAaW0q8YsHkgpY6bPWb49IuzqG/rBh7Ta3uXu+3BAgjVU&#10;vEJIcMGmmAaOF3kk7NDhvp1WbagCjPeLiizm3gK6FC39TrCTC9LJqCZxISOuZjM1p+M38qbijTwc&#10;EMJvGMcIKj85FkNwIXwfxljS9/o3i6xGTgjxN+ow1UDAAebWfzgRLswbcY7xWORPnNzBW0TwvOAB&#10;Uyhgnp1kWEO1X2TkdTQaPrb5xhLsEF/lGIDGTRMeuf3jRbM9YtXlDMrc8R5yAIuhRLC3R2IjxgGB&#10;qJR7YxOKrkKP6YkM5zinF1hMSdBwr1HGGUbsC/0M/edmCNjhHQpvNsREiW3xyRzgRJ/bnrDuYzqi&#10;T4YQpHIOZ91hlBa/ozbZ0/meMiGJMxBrwXl3rpabjtw3hCDKi7FzgI4JSv8AArGiCZSyHoZxBRFh&#10;Jj+WRCUkdH+kxkPyQ29hjEpXC0Mesm+RJME+Mn8s8Nu2OMbsJaJfowpN3tcvjnHOIkHxP8siRmYn&#10;h8JnKADZ5fOGgTDTm43MUHwZt1kk4g4TUvONFVJDM9NNfrNJA0Pgl6cjqyWif0ZxtfLv0ZXspYWD&#10;w8ZQEsOgLsZBZJkBgdn+MtLklIh8f1iAnmWlOqp0wMiQZKuEZExkaoQnMBcnKFHbJzEuakbXH+3c&#10;49BorFOSl4OeiQ2tFrpJlFVkjj0gZH3koCnsjhb+M4ldxJdSqVHaMFhUaPk++ecgXdU0OzhGE6hm&#10;+W1vDaADHMZi7nJtpqSWI8fU4YArZQBfHDGGLLYUuXgx7mC8zLqY8ZCRSv5TXLHcyu+ReCawZtjz&#10;7K5+8kNGGyl6msEk+Kanz64wgcVnZ1e5TjCKkDNP5uIyRiYbMtHfWeFKRMkHy34yyZAsJOaxZRqY&#10;q1GEUARIsPKmGfxkLKiRIhzD/nIgmNZpB3w/bGdeBzlSyfWDC0JA+yeXGcBQpHNrWKG2DE0j4EPx&#10;i+VEtE5pcYD0QBMJPZvV4ZIUKSjrl84UY6DY9D7wWqKQ4drT1kMSNZKAsKrE4+SSl9pbGTFL2Wku&#10;CqybOsEkY5HZkAEN14Ct4VyVSMuQ+ROVrZoFDPjUOOCwIGOA5844smp4aGfGKIrS9cUYOAw0I358&#10;0/GMuEMmRO9Q4djRA3OIAIwxW/SWv1GdqYanPlKxsIKbBzUxgFI14KXIqnHd4HUO71izwUM2p8mT&#10;Ai1iRwNXWb+I9INpBxggnnDy8vjOCa5Hrxg9JNrol6vKHMUVc9PJmzkrBeo94UFJ9ErS+cqmgD8J&#10;xssQtGUZ6ddY3JApgvd8ZBFSEBoblz+Mg9l4H7lYcAB1p/PvDMqsIjiZwkZwyDEQ5GcaTUCz+J85&#10;QaxDb8wMjrSAx8W1jBoEZAkK+8QUSQr7fGIIqixC/wCD1GQgA2C+1slYULXHnB6BTaf0YjNzLLfi&#10;+PnKsbE/lWT0fM/MLLJhfw9hxkWiBEgPqMYQnWo/B3jac+TJ0xEOQYf+uN/vD2KDv1rC0Oab/snI&#10;0LoqK89vxgSnufwGbjIPKj9jH6UJqPrsYuJsjZ+Ccm2mwqDvWSjUcyHwzGAYIne0dJ/nEEdrwvjm&#10;sWwAw0PWM9sD5/FuFpBihO5+WOmMaCR3IYOVRxH+jNsF4GofnHCJFnydZJjI5Nxho2UjNYDWtE5r&#10;wKqt+cLgKAq3EYGP+lQbh4OsEDZs/XGIETCZRfvg99SXCHjTkLa3cPzgVkjQ9PI5lxTVbLS+KLyg&#10;IFzr9fzlmRpDfsjlxAULiL29YlSZIcH3ilx5W8hitdQOoRTI59wJDpt+cgHBIAhqGCTN/SFMJyLn&#10;Nnn7bzucmCWCbD0ODSyYwhFdp3gqB3SzgIOoUfrNIYp6hDWLilHMO5/xkoa4MhpbOZnRLaJFcVCW&#10;ohDya0nzkP4ex0aajzlHF4/l5et4FMpCyZ4jIwZavrwesVhIZYx9f4xXZMQhjbuTFPNb8sif4wRo&#10;r9SIdHFM0bKV5IbrIw0lxPz4xWcCKKLUjF2AFswvIb/eSkOkIjiZxMPSw6r/AGcm+ah/ENfe8i/t&#10;HJ8IcY+1BQyA1NnowuWjcgFRPPnAMpXaBeS95eqdRQzbGW17AsI8Hx1iWVC2c9LqfznOAySALlHf&#10;rHrBdyMcQm8NzHEh8k3eEhDk5qNbOeMQZUEKDxyRDk/KSEg5vvw5G22iM6zw7bzZcUMiK95r2bhB&#10;F4dYDShvLBidLExJAxwtOUzvCTQmdjL5/wB5w5QsxAwp4xyCKppYafOQIasLInzuck1RKxEMs3/W&#10;LjkprU5I54vBU28IwS4QWfeAFSDSeVNHvAybVwKTFV94xTpYYPbOo8ZNNaCfCmnvHsEyqpue+I4g&#10;wf0BVZdu8rhq/BIDjI1kbGIo4MNGV7hHFvGB0I/4TDEecmWtANHessRLkKfoTiBroMyRbFEgr1Hj&#10;EGUYKEW7bSe8hSU6czixJDJEfpFYOaZwoI4NvzgBs0HxSXFQVkIGntt95YqsQp/z4w31prbkjWeN&#10;6aD0c4JgHUnzEY0ZIuSFw0CaIEMcl5Dta2rcUaMM1zUo8xNfnKkWMMdHS5BKMJWhwjWWItLyhwa+&#10;suTcbI8HGR+7LKY8mEWADamX1uPnIx6wPovN31A/QnNJQaRBCqw1oKiU644MSyJH9FXmlrNtPbi6&#10;BIM4P4gxNabgkPiJzqEBv6IkwoARVWn848EnINI43rBtT0DH3m0bZao7ZrAULfK5PEZTRoZW+LCv&#10;Yjx1z7zcOzXIjjvGJuJlJ+aPvItvS9T55yaWQ3r/AK845dOFQf4yLe7Ig/5+MizdfD0TgPGPQ4vj&#10;GjzmDH5ycBhZaT4m8bDQgZg4PCukJfvBuFQm57n8xhTA3EPTwc0/3ttQk4jbIo/ykcYOHZhPaNZE&#10;dEiJQWeSMhzPp6Ab3ustDuz+YQYNSnJYpV72xKSGgtfjCcFtOp7i/nJIdUkJ9e8LsfiHGfYD/eTg&#10;dHCfXWPHCoX/ACeHHXGRJUmpFx7yq4fJa2TbFUKXJy+B/WO7JsRI4OPvNyiCKDxbjpcgbfLQ+Sv0&#10;4tpGhNQ4yPklJCXg+sNAHSRx48sLytAZq6rgMR2Y0wOWGmUORG2RFNRGTxOwqOkbMCzInEl/WJRX&#10;HaaYbblsmB4eIzQoi+iKRO8WSUysAeQcAknG6jiItvebNpQt/f7xdFsJ+yGdn5nEXbiBDPHbODrX&#10;IaaEvjjJZIEvI485CISmKQHMPPrNnIKSYO2zOGtHY9Te+8O/CdUc9frEI+UKNJhiMDSiEbH+sqPW&#10;PJxHjHYTgiH8gzwpWCdWjWsakKLXpvf5e8ETapQv0dRnI6q4diJHzkv1LzE/FRvLJPYmkvrusmJC&#10;r0W4pNud/DNpR3heKTRG74rBqjhsiVMt6wcgyhgYfyOLbPFUPjK0BXJrdVymQgRl0EvxklkAwIwU&#10;185YAU9HD/jlDAIQQ+d4EoioEnSANuRSwk6aCZb7mJw0zkqcnus0oVccaX6y0E+xcVbe8iBskyDR&#10;KQjCoqjFGnV1lwbKTRyW33jA7e4nmrSfGdl1iQ+l49EjrKiDaM/pwaNgyJSvR1hMgFN8+K9YfZtk&#10;15/2cDiwXeOiP5wGDhQsxyJrEeKYMvBz4wGmD0vuMYISskYPcbyd0nU2HxX3eR7TcOBUC6wk65Ga&#10;GlzRHjrIApQgSeRSMiJfcNIOl5xF2CiTp68YHBfNmm+3znzaID5h+csZSTh104DDrF9gyYrgS0LL&#10;3ZEesRAg0sx9YdwJ/JVM5DJbogY9OUGJnB/p6yHqaqEckN4t1NOp9sj8NVBB8ly4XUymJ8y3hLar&#10;gnxZm6TMkN+UDiHY4u+lYxsVZNzhmyjUH+V4iFggEfN5Jq7I58NRhVKjJkHzucQEBTCMcj4xTovw&#10;ni0woQgtR9L+snRCpCD4G88tiBa9u8YI1sXfZEXnjYlv2YwbKaL1G5M7fGyh6Zp91uoPLUOEVLaC&#10;e8lk+RMstAcfLHAwNAfsrHowjH+xkKZDxN/5zUh+hybgW6vrEm4WSsP9L04vD4UfTeRYY0sH5w+X&#10;yuXO809Alm4zl9xsPovrCAL8gl13gMJ6L/piYqQsQmRBD0Dl6Mgsp2nnN1jEIX98ZKa0jU45jjQA&#10;P0cumW1AJ1RyULpJko9ecSgFsirDJsk0QNl3geu6CjP4ZWRoMkaZYLPvNgBCICf6ZRdrbSe+FGTR&#10;f2uHLY1DIBop3kOaCGjt5+ZyDUHso9v9N4OPBLUk8F/GPqLMkb4J1WSbgI4B7TJaAs68qMUNJCZl&#10;wnac4AOwihSYu7BHJHSJyUjREyHZHBnV5IFMav8AeB6bJsnatx4nGQcYX43jiMYBgmiwjf8AnDes&#10;d168MuOyEiKKLNYncQMuup2YMjSKLWY57mcB5aKiab1+slrCvvg1X4xaFTUMlE+D1iUrWdp4DEmq&#10;RRW1U3HrWIKNhVSOWTKomkoOp2gnFXyWJBiI9uMnQHRUi+7d9cYGOdignR2+8sWE6G/CnjETMQun&#10;8WZwUzpXMFFj5rWIOFqCTVh3gYhUyMlVRH7yyZqwspw4y5tDWh8MkKbbIlJPDGAcD7CEF1pcpzYh&#10;Ph8POeFLZHthN8YAzIERo88j5wtsDdrclLXIgAmKo2yT1OC1vFBYqT14w9TkC1KuGG8HG2eQx1gS&#10;ypIA7ScjkcyD7PoO33j0UhLRDbMxJ1lIWGmBeE5nFpJEpFHkekwUQkI0zcvPxlVynmvWAWBkZQnm&#10;PGOXomymfLZ6vHjPtIJ/03iKCaCSHrJw4OFwWJNnjGZuDSfFNZFwBjUrOk1rxg99EI3orCBQ5F0b&#10;Kxc67AtPPCDDAIAKr7Wv5wM8lUKaxscQWj2NZOM325njucsTBi5fNtYA3FBqTzUY2vg3oc/7eAna&#10;Lq7dDP7xOzwPtCDD2gAU58/WbqJ8BxYyaqC55Lw9ZDk4jDIc8OOKQIV+msoC3aPrvPhnSR74y4Ce&#10;j2JhaamyzehP9YJsKsn2SjCASkFh/ZMARXgoUaoxDVba55zmLMYvxw1iVfiphwcxR2AlTc8/GRNZ&#10;iPTqLyYoLyxPbk4TCFlfMzkdvd/bjihdkF+Mu9vaL1GhnkEiWe41ktDaQKHdf1k2E3Qn6XkUI2yZ&#10;PE8+sKefhCn5YzWZRGypo/xgj38UvlyOsDe4x45wEAGmoNybjLhdCX7wwDoo/bDZUUvf0dZwfwUE&#10;xJP7MS+wH6ImJzbkbfR6cLkJZES+FNZCQEQlPYZMIERIW+gxBgM7Nka6GeFS4JewezI1VirvOqvW&#10;TYMMKgPfg43ZmbEo9dTkE5rqnsYvJpEVZNXo6Mmz3SR/s5BnLMsnlN+IcMWt33P9+87AcIkd7eWO&#10;1+FE1PeKd0IkM+COsQlRv28/1kO3+FrwYJECZtCuD1kIUMAqXz48YBcg3gRKc3kDamNbPC784X0J&#10;Ot8zGVjqQIPexGFSlolfcc+IxBHltI5if1kOsErheBHjDkiEMRsRTkBM5LV6QTkZGC/4bD8OYEUu&#10;o/eTtxZlO2Pxh4Iez0bqculRSjhB1hihIs3eS1xcvIaRh7AmhEmqjG1IQsj4dPeLlUo8q+f95OUG&#10;IAafjBwuoUHgM3rGJStQDn5xU/UyRs3D/mEodDWfiZ27w+0EuRrs5jCUX1l1jb7MkpXZT4ImOUxM&#10;Rg4DTazM+8Ju9ww2XAGTxhrwGzI8Y7SDlKT33GIiAVLcoUKpma3jSj0Qr1MxEYiSryzHKNVzkJAR&#10;uR48uVxEoXU3ew8YBOW8HwS/rJHEvLZXO3Ol1jPde/icRL2nmF9QyCqZ3pe4SY/OXqASwArExaZL&#10;C+aLtrGVsiDSZidz3OX2pJI6S3r1jm58vB5/GK+NW93UOGDLQiOFvWDeLWER/qc1YQARBdP85+cR&#10;XgOA81hp02vJ42YE+NTscmclDEk/hvCwdQRI9GGuckQEs9J+zBSVi0h8tYD4CIID85bd9ofzJWBU&#10;IUy/2sGpOyP0KcYpspI+iZnNb5rL/TqIykU+Q9hSMhZtSNfEVhAsOdJ3zM4HTl1R+tOAbJkbA+fX&#10;rLnFEKJ1zPzkkppMIO+MCrMHsP8AGMly5ArskmH3mlhVET5i8gdNAPujD85IVu0TBOzxhAiGoNFG&#10;OuForjujOUUTJYCfBRyKpzMoKoh7woi63o21JiCYVEQjXFZNDMkmhdsH5w+ATUbD5cMVgxYid5G0&#10;bzC/hH1gYapZmF6yb9SyAfM95OhT0uMRCC7RTepXApakmNO1/GS5UHpfV0ZEnnhSf4+MZto6i/BM&#10;VihVmXmBiUSPruPOOSQiCz8I3hIuibAfwjL4OVGL0Wcn7OqST25EDMGHq70nzhJr8DL10fGL0Im2&#10;PUYDnqVX7bxBBPTXiXE4z/RThhhpiYx6Mpu2sE5MXziYQvUcZXPVIaiA/eRqoTMzfg94+YGeX2qG&#10;/eQuFTwXGthC4iloZlO+vZmrSCCSM2ksCYESFiT3uHFAtqGh4NH7yBvCBCAfh95oCIWLl36woklq&#10;UideHEGiUSLwuckG9zfhIM4eKRoLQjfrIME6UdUf9MkSzBI80uclBy6CPGn1hAGUsMfbUORVkAy3&#10;fywrA3iT56xQjKDFDwjyeMisdWlPQ9u4xBKngK2d5HAmWpUbgy9RqTicPviojdlI9PGRATAcC9Bb&#10;yWnb0TpTj1rGHhU8Hl1gAMdbk5IEFZBQLAHhor+cj1GYZeKPWHgYV/qNmW/eIoHnt5wGxbhuI7p1&#10;3gE4Apg/hyLtKfDMS38ZF4uJGi10jFFLlT9MV85NNVhtW/nyYoQQ4KPC7jIKyrgKNC79GSbwEp4f&#10;4yVTYOyHf9vWISKWZ7jh+GTlgZIV+DTIOWwMQ8H9YTPZA9h37rDyLpX+xzidRbLrwHvIxTjQIrkW&#10;8gxOoMoJO5DKs3SYTtb3RkARFQmXrmYx75MXfWw5x0Gsj5CPoxC2fgMdMi+nIB4qDol8eHFBha0d&#10;r6/WSXM0yvyvWCLsyIAd9YEwLVku+4whslaI7Z8BgWblLfWegYIOSf8Abx4TSA5j4tgjWzKPqf2w&#10;BSN2k5NI6zQqWUG/A85EGSbhjoVO+cRrgxyrwhWcKKtAdyojnL2tAJB4nj3i9ydskLeqnGcE0BBN&#10;fLxgDeNMWPVU40LlZ6OKyxD6FmUuEoG3y7GIEbs8u9mvbhwpZUrAcnErXnMdReOA5J4F35y9QiqF&#10;n5wLAdasP/PORISzkKeBhwvimewOUktydeDE3KvbwTXrG2FmbA+awhMV2y9d/GRDTgifM5tNfLBO&#10;qwEg1oAd6ZHHSOLRZ+nHxj6mwRP5ifvF+UYSGN5EBE16rIbsHMZfZGBV6UDqftHvJQtAxJ9cZNZZ&#10;DGH83kMwNAlybjvPKJALd1OIFUSzZd1kcEaLPTJOHqJsdf2zgBUXJH/mM4TQlc+D+8QVmhGjCGjV&#10;cPTdwO3sw3ANhj5iPzlEWSQgPMHPLjTESHAd6n5yPCzpX1dfGTLwIkDxF5yETy+DbaPjIR2jQPM5&#10;+ELj1kWm6IGvGBO+i3LhOxjC5Rg5em8CQPkQwb8H9Yk5Fb+3nECcEIRI6SvvIrFUEBqqc4vAYJwP&#10;fgzrC+TuoHEAQApLyoH4xJSmop1MEuJSnR/Amawzo1YIj4xWCgLS7o0+8cbIDvyEX+MsLw5C+3eV&#10;aoKwhxEjjBCggSw/NcnQKmI5eoQ+8I5gJs65wOGCISpzcHRAZap0fGXb5Fn4FIjJKcNofphtu5jH&#10;B8D7wL3oRZ5pYScZGTwzYE8q5Y2QEkONvxhEmBMSa96yMdFIr5YWheJQaiK+sQ0sUjIGz7ypKAFi&#10;4P8ADFA1pqJt53rI6uJ3gtfOKKoHKYXhbBWmIutNOQQOIokd9QecsKAZAXwWkGBgpDTwHad5BTIS&#10;0DlMnXJkCkA2WOOH/bymo7JIebqjEya9TMuidZQBkNGuALgCxOmNfP4yNG22DqTyyULERsP9Pzl1&#10;0go7H9HGBXP3DYuAS6PYND/eRc6AQcq3lGLtsw6MeuQqWBbAusSQDK1NZeQnQ6Lfrk/NBDEsdnfJ&#10;hBQSEzDxOjCOkQF+nyYZc+m69TkQNzZBj54ybgRbj45PiMUZSqEo7RP9Mg/KtSBdoWNbytqyyVuQ&#10;7MTskC0QKhOcAKKQRM4uZM8oUStYYoYUzPEjhTvE1YgSJPuawEpPKrB3CbvG2Ckwu7ccvWUAGy33&#10;HaPGC5SmkP8A1kQmGCy78zryZIAVW4EdczgRRdY5VRGBLFkcZ+ZyISEHEfK4RxU8rPRv6wwmDDqf&#10;Fl4Kpo4k7a9mBERUSn5yGKTCuxzZmiJIzMtlGFDCEGBT5HXziKYEBQXgiQyNZpZAPIK+MI3wN88a&#10;TC9JLCLcfGRigZavAg4YnRTz/eDIxkr/AIOYx77akok2iLx1iuR9Dzhz5l6eUJWCuQlURqB3kECS&#10;BqfKYrIa0jL2kkYdnbETD4dY4vM7hT5ETH9AI/MtY0G2xIZ8L9YNYGpRvvGwo7xemjEBLO35TGVD&#10;3StcTr8ZqVpIOuuD7yZB8Rl/hyORJHkJ+2Jg8UsI904CVlAAafJK5IUv+pnGaGDlhUBpv+MtGDch&#10;85o5k7v5yVn9JI43Mx8ZJDAthPgjP0YnPIAQdTBlFPIiz9nOJHP/ABJdDiVyXYfWUwmVn7mOQFqS&#10;pfDWK34AW0v8DBNFLEy6iZ/GJA8VkNRVy5CJw6P3GWEhQy+ENZ+XARUB3iQ0BZROp51kfjJQSSal&#10;3GQiaSBKepwlgNlie8tmimB+hrFYTNFkJHcBmmciWx8hMM8xk9icbed5NoumCn/RxGTOhSRG44x1&#10;1auWtZDsGi5fNXgnvEhBfDhogE4s7o/eUYGGJYJ+cIIV5iD/AEyaBqUMMYlKBuTfr1mokRUG3xm4&#10;EFLRVQj4nEKpwQDwjP1nU4+Qya0e7JM4U2Q/r7xAeZflUkN5sE1klYO+2bxKQNAudoxQ4EjkM007&#10;MECEIUAn0cRhYhmECvSayAQTIhCO6mcEFKNNvzxjZT0JAJ1hUDDuA/Gj6yrhJrhPepyXXTt9vPzl&#10;n8khPjaMioKjkUOeXjFHMynG9CNZEpAk2l9qxx3cJSPX+xhJ/i0fCMYbjaUIMyvU4qABTRba5nF4&#10;5qbS2jGsVdGxOyZqN3jOoPTRuTDtZlJ7HWyzAbq7RnmVsYCflpP3enxjEzshp43+sglvAenmJjrL&#10;qxsEoHetvGDiV+ZLxAQpFIdSnkcMGQxdC/GacVvJGqYE9Y0lg2Oh895Cligh4xF1p+ezHABGoU9w&#10;R+cYHKpBLpipSc5LQirsbR4dYqDVAHlppnnxgrnogaNEFM1ur+Rt94LNMnIAELZSGKu3IIh8pDti&#10;b2gr0nbSZNLh0Kng7MJYauiPjV94hDI0CknqGe8n6oEkf5eZyIR2sTMd9eMBcJWB4ZNvrJAymVv6&#10;coIUKJsjg98Zw2YGiYxU13EQE9DKvo4DzvFYhBCERxonIBiiEfi3IyAabOUWwOMikSg8mT7MQj4f&#10;vECT2G59MYsjVKsjji3GuhTZ08mcT1ncJxiTNy5s4iN4JUNGUT/bzdYQE0fDrIKEFlSctMI+0luP&#10;Hh1kMgKTyP7w1EnQZHweowMIQjB4Q0/eALJQK+mcUmkSq/rWTi8bqp4waYLRaR8tYuLlE0/ILwAk&#10;FCpz/o5EkyJW73k87xKPcjGboSZMD6/rOpSQQHiv3lKChUB9OshzNBWj9fGJEUqgflShxGoWxaFi&#10;NHTYajUYjkoLZ9Rk7A4Jt+FRkidXa/pwUe935HcYRVmlbOCY6wRykCh9zjfUWEVqesAoviSh5VJM&#10;ImzganPTgSsqoKB9M8p0EjyJn5AKx+DENBlz5jCyIzYUe9PzibkTaY++GTjXgCPhvAQW8mOhN/Wd&#10;jQcmNF4bWBsKKjAaEK93yIefGWJ0TwfM44egyf3jVrQNxGFAcjmEZ+DIkqDRvu4yVSvSfCOcJWI6&#10;wwfjJHEXwnw7w4mYfwouScheko1lfIrSrfRkObE5ozE394w7PJFNiKCBhVPHJVZOdinqcfKVjRB4&#10;kOQkIuCIk+eHvIdbOCfJ6yOpS+o5jrzkgnFnYg14MihppNmZeh85FieDS8WwYkcU7nnHc8m4zsUp&#10;MTuRif6LDiQaUinjrEYdMqjx4TlwFEVD3DnvJJKOIv2TODqTGn7LGBAqjk8ksGchXEgjvYx6IoTN&#10;S7pP3kQBqSpT1+M4qQ2TSKZ16wJ1sInkLj6xDF0Kss0iXnIWACAQp9zz1iFBZMCxFR3lheOKrijH&#10;xhGWdiSfKt/1hqWGSnRzi5M2Uy991gEcubWl7TudYrFWA7CRD+IyHLuDU5l44MJRMm9h2tOsh3RZ&#10;EV3/AK6yDEye/wBInArtabPhxOSUGiKKPLrJbOjb7oyeUErQnEO80SFvsjxl/I5/3jIoqPaFQcAo&#10;DWdJdnEYDKASRmeGU5cGEaKSvUd3iRsAEkscx3k0orKH0YwrlkkrL/2c4/tNqztL+IwY4YiXoSbx&#10;3OYC8IRD2nzjJNNoUR03biDIalhslwTArEk5S4Rjdk0up8/jECIZOwT0yCd5QESOyDnpynDS2EjD&#10;w3ZNR+8lx4jIejf4xhBLthNbMgFPZ+5175x8AbOwG04fjLxpRi1dDRyc4kOKgHKXbr+YwKEcDjme&#10;s16tUQ/78YNy0OU86v6wQOhFL+B+5zvYdbrWn7w1GymhPMtsZuYjhZG9xL8OGZHNIGNU+qNNtM7y&#10;tapHwbmcJlICBvP/AHKbnzeX9ZxKGhv8GPvAkSXpj2MC+XNX4YrJIqmvjIhedGzriTA0lWF+m8jH&#10;MIMLft84wCExNGOzFOJOAmmn2xDVUIwnqZHFVNwJY/nGzN8lh4Z1kWIIsjTqDGM5cCn0mIcTBiQl&#10;B8ucQw5JTPResgDyI/pE5sCVKAve8XPt2UnRG8VaokRUfXGQaWgAPI2W5ely6z+PpyhBeY266/OC&#10;u2UL5TPQUKk9XeIQlXq+cmZc7MCPbkZgRKl/3hJ+Ypq9ofObxSiIB9HGbFNyp41WQNnKeljUv3i+&#10;FkN9ZR0IUuQ/XEimBS/xuMsUggJa7cPVOfm9sisHsfbL4rc2v36wlZqwkfeNIiP30JzgU7EUnqPf&#10;nNXRggu4k17wJd68o+xx0G+xMdgJfrIiJq9NcDkrKnKIL+5HCUTdkZfIv5jIGZJ3P8c4OiMm+J3k&#10;yDaY93veKSwUEiZ4MJYufJGp9Y2sTD8M6GIZcfORSmXjb/GQa92j4X9Y6zGmzoLpjBGqN02NLr5y&#10;dEiogbAT11lR1W0IanF8WQLvWtXw5UBEZ40cz+GMxoHsPmbyFs5LHrxjItJKqvzONNeSWO5iMhlF&#10;hUOY7yRAqUIZPSfWD60z8+ayaPGm/QY+PWCEpJf2BbJMlJvKXcitsilaBD1QH5jHea6icaawurUU&#10;ewhnYAghN9j+MYcpqRBe3mdTk1wbyUPMSxBMDVtnTmckIMZJFdkPPicQLnlQGedvr4xXJhLULM/D&#10;QhL8zkAZREoPXvnJ7RUVWO72/WQsTRLu9Vg+wmRNHvTjjS0BUWrQyKmCxNkbs0S4OrAR1E6xIsQK&#10;61lRfEfZVmOaA31XCH5yUPaWTqiSGJXMEnIKmSeecZCo2Ylp2fxhWAxoV4ccAuXtLdpI+MJShJf7&#10;EOQVDzk+OZ+IxDk63DG6mZ84ImGV7t5NJyB8E/0bxgkqoJA/OveQAfIKS+DHXXNKLdMTJ1iTlJoQ&#10;QbIY15w7AILMsHg17xKAnCXq/wDYwRRUQmfzGGPod8svJ65xVx0yHXHYc8dhgR8bZAxqPPn+mM/h&#10;Vt8qwGVFLb1JOskYaiJKekrwVqnE+ELxk0FkhZ+x9ZKqE7DmtY6j9ZAdn+1lWyjQj3P9cZs7Vpo6&#10;N4xQJ2iwH4nAYVLEh0dYXWn693vBECN6fy5+cJcGj5l6xE5IK2J84olbTAR8mnJ1pNZRevGIxWIX&#10;KE3g6WopDHmnnL8t7iY/05zbjpp653muHQuJ3PONkMM/8a95tyeEifjZgfUFgr5IG+sqCIE58yvB&#10;WWENIHMMAzFVZBNMO8DkkK015PONqdxvOiNMohhMlgTRz3zgjAQRqQesDhZyN+F8Yuy4tKG6r+c0&#10;mVs1+V3kCTKAxYcg6wq6Zm1vfNZIv1hD1rf1nY2X4veQgNaqmmDeXyzLkm9851zJQs9zJGSIEgsS&#10;fPea9cBJCXFdZqIO9FeIjDx3VEDPnTgWHSZSfBEQ5zEUw2X8Y3S+QdzWSnsDmxLAx69gvn24YBFM&#10;618hOEREvdB3JedC7ni+YwbFMdq/f+c1JeDX1vICELiA+fGdCYHB5I35wnad5B65ecaduMM1shhz&#10;tANk/BiKHGDf2bj1lCPmiU+B/eSlQw2EzGABNur4SxWLJWQjC+DDOFKrrIhmtNGVUXaFO/BfnJ4f&#10;JEBev6wFrOBa6CMPkQTcS+HeU+3BIHp/ONGExfEAos8ZCTAm2Q4lX9ZvmJklz0oZHvEEqKdQbiXG&#10;KxWQTbzH7yMKiFPEf5wboQZmDvwcFrOIIsx1oC3HrdPOCIzUFm3WMg0kCVnmXvJUGTRt8S7+cs81&#10;gT1P5ckDpAH3QNecj5Fxjzyu8PoymCoclZwaKoX4unzxk0y0XQWgxkks0kxDzSPzkBsg0F73LLha&#10;7DYDaH+cLIVDt6OXEcJLQO7kZxXmZCXkmNvzipsFThijt/OVUc/lqERk2zUM+UdH7xYQjIHfufxg&#10;3oW4Eb4ZOqU2uuck7NDAQGnx/eMipkiV5wyAjg2zRhchYqHifOOYRKMp9ds2RnhIKut1kFAxbKJ7&#10;VkQVmKXA6F0PfGDigEQEdQOpcmwClBnpfiNuNjI9D5Vz/GTJJFRHPrIK19p+Os7zfqLRNVZqfeBs&#10;zt1Py5xjwRQApzzOBhBAqV3qPWASAXJd/v8AjKEZoy7i8DLIqqaG99ZIA80L+cdRobCOsIyWggQT&#10;3/OIjO2MjwRePSgUHinGkxJBc+BeaWSNk3gekJfxGMCIyOKn5MkS5CU+XH1gUjUq0+ZMZaZCqUr9&#10;PrAnpLdcSYUnqIpR7N5D3VY+a++8mM4b4Dpw3kVW8k7MZl94hRGrrEBy7MtSeor7xRxSBr9GNSjM&#10;v+DWFiBOCPxFPvEuuh3lcPWPYdsEEa2d+MFUFgBHbwcWgIpih/DAQbEifTJeBTdyPD8WOdKASU/p&#10;xkl9pD4q8sBmz/LEIG65Menj3eE9sxFXCgw6kZkCZfhgYFEiR9kIfvINyUrYef8AuTgJBKS08Y5m&#10;vV5OPGCkKI8l4YybJKtEnwMuqRlMnscgqVlkV+P6wYsQi4Mjnv4zQYbDTemVTcu48TvIWplvjzpx&#10;gRAc6rfnFOZcqAnUMVfiltjqbMvtAlO/RiN+cZq5gQ+Yl+8GLjiFOplT8MMInAeRHz1iYRMZkiNs&#10;7xkRF6zjoj947JIQK+yoyUoNJIgXT3luSYKnodZugbWBq4XLg+WhfZi9gCFUvg2ZL6AsT/XIgwMj&#10;E/D4xKCOAC1wGI4jb5Q4c5wQl1+znCsYE7p3M1k5XlMmmefFK9IUDTDb7wXzwK/zkiHgjb9fODW3&#10;Uj+TJSYhTdobzboa2Hn0xlwVZNPX+zjPrSktWTt+8lHc1R08kQUVOIfU5SIOagfyyh2RYBuZXrrN&#10;6NoEA4LfrGJ4OZrzxWDY9aBXdSQjAO25fdHdYGOlyrIvhN4LHQ/T/liGowjQ8WYj1inIeFDN3cgP&#10;G+1wdNpRO3ml+sjkxFLP5zgRBDKo2sIy5QRBO2t0G2EyNGinW2jxgmJZJvDXPnCOrVYryi3zkrIc&#10;0W1Mx6xfMTeM9rn3jEuRW0xx/DCwiIQIHjEPDQGIdJ5wE5kEKevW4yNMrASYNwyMmmqCM6fq+Ma2&#10;K1v4WziaYRKa9N8ZOGhSZHWP7jESFcncu/WPdIigmpUX94YmJBKpmMm5yBs+aynJYoYcNtg0lMxB&#10;OPJrIR5KWW3Ct4JjtCMeqHwykj1Ssa1VjyJ0EuonsYwASo2mF/KM/BBvZf5yNTWhoqTsRzkyg1A2&#10;lKLfnnAVJtJDtZ+sGL4KhP4+cRQUAkhFjIUmTUZo0k6hOPGAouxKxtBlUY6FCkZajQYY/SYn01b+&#10;8h/wCV9t4mdK5oU/s+MIxQ1Yh8/lixECUhJ4MfEYABjsT6v9YwhSalUjqcE2AOClPeowMZdhYPxO&#10;veAIxxdnkYyNcOCU5Zpy04KYw2vzeK5yhEy4TjzkdRtcArZzk4IIDPQ+aBwxFhbZ7HpkwErNPH6Y&#10;YgJc+FEh9Yf1gMQ71j9lht9JdechXQSA+h2+ssk2QSv+k6z6CUPA1iqhJyi6J4zXZoh8b/edYlAk&#10;+H4Ykoq4xX13jZlwN361ikxhYQ+bPu8hS44CnucJpJJz+W/wwWETuWVbdzgkXDboW5AvG853keRl&#10;GmFyHuiWaCtJHTTQ/GJFOY054tlMH7w+zGQbIsl50YJv4/WO74zbIjRDy3pjImm0jeN/XXwRPOAu&#10;Jl2q5KjG3utr/tk4iB5wDjFIlen55QIcGFHlN+MgLPIGPq8iYOFzF3xrKCzlu+VeW4zo/IiVbkzo&#10;N0qOYZ3hglpHZdk1nD1Ahnf/ADGiBCfkCGchQM17fMcc1jQMQc38MRXnyw/xxbnGCMv5XkwAUEhs&#10;94KbGIYeJ6MsZNFATdY0dCHMn+sJ0fN4mrCBFHpbPjC3FgUv735wWA8mL2hx5yvUaZpihvOEOYL5&#10;b48ZpkZiCLiK7nKoA5Kt0DWIPgk2zuJ32ZdcTAGV9eOHNsEhd0v57MOhDM6CODpiSNeCLOsEZ9gQ&#10;78k/UYFwGmQ0+mPGbBbVhj1xh6EIEEeByXUblCjx695LdllfLQlY0CuIlse/3iir7ZX8mvGE2Tbd&#10;PRgtzmRyczIBgkb0mddpT7wxdoZq/azHnQtzv6YiAa5B5G/nIszk6Xvw83hxySp6TMvPWV/EMybf&#10;294kEydIE0lbj0ZBKRKhLvmHvnEVElBMlO1NZJiiJKUcG36YpU5C0T4rDsGLBMHQ4xSEtOyZGNec&#10;MFdWAOfNdYunkjZR50ZdtUwq9X3GQYeMln8jDBp4QRzgrwGxHwn+MkgUtJd1vDTJQ0ENNvvNihg8&#10;h5nQeMUKvJffCVWikQvhsw7+lZTT4JYxs8SGGHjFidN7A8fgcOQsSFEfIhydEgkcvbz8YnNomrhj&#10;ii/OUiREzJ15xZFpF9LE6f3k8WKU4tPF0W46ySdZH5X3jRQSm4nfucGMrSopdfybxlQJuXz6p+cg&#10;C21tkWXzjwtSj+nIMV4QJA6L6xEmuRdH46cWj36kp5pxhRGmSEOowT/oWGichuGxRHT0GeEzkXuZ&#10;+LxwINBMzyCjBBglzQRExjCa2p7gG5wPY2tLkGEHUVgjgefeBrTWRR5PPrGGx0/gI/jF+9sKc2X8&#10;5JCuV1eJpMSaESET6XPeKohTRO9snYKcRgRwprBjnAEWeZMARknnJ5vA+TIaUZRZDUJqMcN76mXD&#10;R+c9P3LXljCLKdS8vGDNC7nXcmGqkLKflxgBDSlX425T8oQQHh5xQCnKhzTGEUGCVOmFglHKI8ZB&#10;R3ceaHaHJ6gMWquEcREpUJZvSViHtdGgOZknD5zB+AnL7QsjgdP+mIj7ik2TxWJiFVAQ8QtGGyIR&#10;PsB3jozdNuOCEPeSYAykkOn9YmNmWIh6ch8YWdsEAfSZPWIatkT2Gb9ZbbGdBtUX+zPkmUBqIpOG&#10;o19SH3Nn3m7XQgDgnvD0ikur+JcmewYSA+G/nBApUN3i8iUyW8ek684NbLELAYTH8ztvc6jxg4py&#10;sSWk28mP4oSQ7eeBz0aAfOEFmiRc9xvFSNPoG8BLnBmWTz3OVC0mEHnWpyINENBPpDAVk4TOzlGG&#10;1NSQNvzrE4gzUYIUawb+jnLcAutmgdfpjAq/wDcQwuJQMB4tDlL8MINdR+2Ajyx4FcJ1gqVvbD7E&#10;fGa0CdgPpv3gwhBGVPWhy+QkgUbd7MYM5CXI4TnA5kRIAfIJX1hyaiSQT5ocdAaYwB89GNMQSUOX&#10;U8ZbqmIqJssvImFsAnrNYiDwsR8OOBz0kSOKdOAPmcT2u5VfGTWLDNt4uPnEp74RPziScnmn5GPG&#10;LclIidjER+MhJyCLyeeMoo5CB+TeKgVh2NTcQZu6OAEVEnE7xmZzJ825HOD8uDMHURkoUU7BuPDz&#10;kcOWhcgGx84WJIiVB0zB9ZLzAbH7zb49ZKqwSiOEbnnEgjOEUfBXzhoia6hjjPNZIHRo2N3Nr84t&#10;2U1t9PPrAbAXUrq9J4yajoC5ttr4ypGolJeWzAXWMdEbSc4PEoQcriN5bB9jBeA7JtSfUNYcUrFJ&#10;JXh5cJqS0JToHx1t5xm8TRDA+XziWxS9obm5yBliNPB1584PyJIBVLvtwaaLSEYO1mDTaskhvl+8&#10;L3slAE9q9Xm26FQwRCv9ZAGj7wTNQKnnzjpAkLt2J/0yWh/Zobt32YtUUuslr2+8SSCRY0JzO+DK&#10;hhZER5/JpxnqhdJcrWRUC0IOKEGnm8ACwjRg3TvPia0Mc4SBJugdWZtbGHNTzPPzkSQVkRaYXvOP&#10;d3t0/GK3Tq0VksWXAaEc6ziWNYMgnlP1heHRtPasm/ApS/M5oAnhFM+Ofc4FSHIVEef3izZYv3Lf&#10;94cFvkuj0YVV/YntfH1myiJIp2AnLkwxMNj3s485TCHYQvYkwa7vkiXtgIIyAhj1L+8LNiyA9aLT&#10;JPlkQHfRxl1dE9n8jAQxLiHR/wAZHgWBDD7XJgNQpa2O08eMlQmN6X2GVh5F0irTCBaGwYPcm8oG&#10;1gAncan7nB+rJn/Rj4C4LIdaw5VPEL1Gj+cNXHSwgcpYxGTUm/F/5gsMMICOoQg4HuirC9afGCUH&#10;FCTS7GJyq4Cpv8195BO0037frEoaHkr1JjJeEcvB6OcDoggQS8P7wIW07tvy8OUIv8IQVgJiejfh&#10;vF7o2Wr9HBNcloTmsTIBCvR29mTNabGo6P8AONFrgMPeRMWJBT/jF7e2BR0U4Ssi4+7fwMeyOUC8&#10;oBjGQtLZg6jjDyoqaXbGsUdAgiHx1gxee0dgn84zIO9ydN/wyERc6n8ZNKQMuZHXp1lv4QxSO9s5&#10;+gB3jeV64fzk4UqKtPMEfOQJwok7sxb6yRk1aPUM6nBb3wCJ8eWWAkuCNTf8YYQEQHxzkMJOtl8H&#10;XmcYiGaJxy/icu+wDKR0OI3fLDDbtoIxwAU2H3WEkhpJAHxvLIhMsvwTN/GNEbWqeVhwiImbCeSm&#10;/WW7IVgPvdZqEsInSQ/rje6VKu3JCphlBF4wqVthieh3gpwAB4Er+zOaAkR71+MEyvZDwMTOLU6J&#10;pu/f3jTOdEF+SBXDZDFhMrXkNYqo4mC54Z84/AxSSHPOjxkcHpDGbmIZAR5FE295esgljxUlNqlH&#10;1nIpqLBGzXOQgrFvYfg+KjA9kAFGuGycZISEFSq9zGSDQjUTnxsvRizTS26r+nNhU+cL5517wJL4&#10;pmR36OEQH8ieDLHA9sivRr8ZrwWY488fRkJSmZGiDpxHaH6ZHrDcfMREizu34rFQPXJ9nqcUiW0p&#10;H+xOsSayqkdka8YIRUmeoRc4QLYoaHiuT1kSuyAQl45yqBJd29bxCuqj0cRULkAOfBdG5denF14p&#10;jlL/AIyI0yqCrnunvD3LIjQHl9VgAyiNwB0LHzg8wIU+ezIkvuWvhb+MrLuEM1romDwYJCq7WNYa&#10;SOBeGoDXvDwyoJJwf7+MZ0RU05qP5yEsm4B27xKu0H8GiMnuUo6cxb8YJwngK1cvOLQKUho8yF9O&#10;EiPMgZ6fObx4nbfVGH9Sw0I8M3MgUEVeVZDJaIovfx94yi91JL+civ8AoAHpI/OaTQsiS7PHrCTp&#10;md041LF4KmeyP1DBjiI2+1tuRimwCRHevzgJ0BKH0Z4YimVjUn1vCiSfwljESeQWO+2DuU6pif4x&#10;jkESWFaCm8asDoCff9LiIW2aKU4DeA0vRPB68Z2NLFYfxlkstJZ+FY5L4JgfpH1jR0uhLr+sJUr6&#10;KP1+zJWcSM+Cr/MZyhpGRzyH+cAcEpNoOiP5zT8kvsydFQkFDvYuAUoOhc6bwktNBZPv/GXaC2YU&#10;76ciBUIZK/DGRN3Q94m31lQzkt6JyOQHIfSHFwv2AfWGh+cZb9YEPyhPzDWQKKAc7vNXgY2MzTzB&#10;3gKWDZkcFc4fiCaKX8xixByoRFIMHuyDASVuHnzljFO6Rx4MESMh4R5FxnOwINfYdxixssJQ+5Pr&#10;CUUo3T9Vy88hh1O1S4V2xQcuz5nnFHrcA75DXrLoJIoB8NzkO4zO+Spk9Jh4jjLBT7wJd28BORsx&#10;qrqqAcC+XKuQyLdWfWNBQ2T+AYwhGMP1FD7yxohIPMO/rFiqQix6Eky3QQG7Lo1+MhY4aUQe2RA0&#10;sjPtD/ONeJggNNr/ABGGonTD00lv1jQHCCWdTtGcEc3mfx+jHNpNCvJX8ZW4xkWQcQpWbyxMBY9U&#10;b9YNBwID/Q945EyECSvFuD68LGvKukwbCBYj2I/syGvRsQ/Bih3B5rlm1FhdCXc8+jAN80YxERIk&#10;GSv9QkDat1hNNYuwi58sk7FEkIa5a85sBFka8xIHxgGICgDK7ncdYrxZG+lnlx9EiSaUXBPrIyao&#10;RmdTw13kUtFqLD0aTkqS5RFtiEMYFEiuGwtm2RPKcQybmYzpCgXlBHWOvRBF14lLv6xUfaAl08YW&#10;NsKr9ZaJOw8p+sDcSJ0YcsX8MtGMiz0215wnTEZJdhE48ttQacwYSfGI2bGXettTxvBiQSxG51pl&#10;znQMCUtuzfzjCJANYt24+MUaEJNbsdsOEwCl+QKCeN5CieqYRnZzfnGxPkUw8qJfzgm8wQ5i+5jB&#10;vJZAEHrlwMaSbkOQrT8Y25NBEa658uFfSp4HnvHFMaMJumycpcgGpD/reKgodkj4OMmeaSIl8EeM&#10;ZdE2IMeSawTIG8hWf7WETENXTaQfnOoBeZ4iMhCCqDRE14yXgmjQE4n9GFoMHRk8B4GS8Nt5RSsR&#10;QzpahOsd2i2Lugg+MMnCy35XecMhgsj5K9Z7hiw5Q18Tk0eVWVdAZ+GBYGygPctUeZwouToFJ7Rx&#10;EkBM7Q/JeQGbJpotHhgNXFTROK8ecfpAja9VgAWaHfFGc0ySuPkP4TGkKSTXCRX/ABgJHsmaJ61j&#10;hYojSe+/eQMoOAInFmsCW6lQgHVJfxmqKibF3MORf2kAt1M1gYABQjHJ5wknIdvTx8uIJJXb78Se&#10;cE5JghSvLOBQN6B9e2WbaLVDX+3lcuDFx5mMEpNQAz3yOXb7owe2I+MojCwdCojJhWor0iB1jbWY&#10;DRTpkRrKujIkWO20yuwYiWfYyIcWLUb84q7sfMi8CopJafpOMLlyiftN5VokCb8IrD1F7GX5OHxi&#10;SWdEL9m/WCKb4Kk7KxUINaJ2jjENaHn/AFyZUOUphrSPvIQY02ZniMSG2uHpidxnIJBwv4RiRpQ0&#10;Duf8ZBWMwQtovgwDEiXjwA2ZGG1JVdqHGFZ8iE88xkxMrWX6Eb8Z5VIpYoAwNKHEFj5G3JSPZ3D7&#10;4wQQPDWI4odzRm4gnzntWEU99s5nSyHQst95pjU2HSKc3iipJ0hBe8fd0QUH3r1gUnj2+xgR05J4&#10;7qGesJ3OIhOv+JyWFmnBwwYMdu4lPT/jIu16E5HDOJbk2WS9FGMlAwLPPLIfaW2PghnJJupZmWiO&#10;sivdCv0mesaQNEBkYubvBiQaYXwa+oxT1k20GuyfWTQAhmWvdVk2OUHf+fzeOdRoD5eSKwsB2OiX&#10;EkOFU/ugEVtO+MN1JNoRZE/GTIz7VLDNMe71RZJrTE4UvqKxt9upysA7GRx0+YwdJLBIjk2+v4x+&#10;JAMPTiLMYQBmc2Ha/wA5VMR4W3NJ+MdQiG3HBVxkgEOoZKC8A8JJp4OsMTSQdK9c/Occs0wJdJEb&#10;xbChpxEDiMIQOrLXxgnxZBKCXg95psWyahPY84vYqSn2qI/OTmG4hFwudU1EDC5kmMdAFNAeEjd9&#10;5GrQnwHA6e8FSwcp9n/M3ZEJqcj07ypFW5UebVM13yAD44WPjNIoeReUfzkOpaTQbtvN4PpHG5jW&#10;KWEh0Qn6c5Czzzr/ACD4yw+og84Z+cTVbKv0uMVTZSyxfE5LAHMW0895RO7CZ6Ir1kXlfLcvn+MG&#10;THyGnrrzhj6uQtHnWCJWtZV4QwAW4pS+aH7y3p9ZlfoZM5nKIY5hfvJD02SiaiLnw5HAzWE+NF5N&#10;9gjinDl9GHXWTEA+RP5wRvVkQPWvnePmNfMHJgDoct+l5JfRypz9j5weiNLL6jECRiUnlzHjCY1g&#10;5fkzMYA3oFCp6b95IBUjw8YOeUO+eMBo0iOZB5VkAKyBm5neKFMg+JbjHnFbkG1U9cYwaH2OSOvn&#10;FZvkQNxxHWSbSBmqe9FZJWWjhE0SYNAgRyHwkxpBEC/IBvBlihYA9JgMAFf2Ev2ZKJibST1Dg98o&#10;7PBEM5IwBjAgcGNuQsgvTEYkZPcNj+HDUeUwIdzp9jLfmSTUnYF5asQoT5ayAQDqgvqH5yonq1u6&#10;lDHlSJKvwbjIY1CUp1Q5fWIgBCIk/wA24QwJIYlm0qt+81AhssHEmFubCa0WljtYwJrCEkJthMNU&#10;As58vEZvA80XwA3GDIQ0AiHZYB6xAdAyGZ9ya/GMMlYQCVK+HG2xNIE7MxWU2hkfQesedgAIT65y&#10;EEYhwfLrCFFQuyk6r94hqQNxCGuPvAoikEW5lSGQo2ibnvUYoSeyEPeKvWjcaOMqGmnALZVQH87y&#10;ovnXRFM/4yFuF5y3/qfGGpkEU+XZjsYtAPQ5yQWQYhrtThIozvYPOSF0LgPof3kV6YNJ8Xi7PYPT&#10;4TgQmHBN8h0yBSBhkifKI6xAFE638YETllbviv6xw9IlJsqfgxxMk/0AJ8xkrDDgoeayiHVE18X/&#10;AFk10JVEHBIZbihihF7k/OKpoADfSPvHggCSQQVCE5BuwMHTw6R4MtNaJtX7DrIykRFrXtWEmUc9&#10;p0KfMZNUBgNg924HE/jaW4V8bzT5Vnrtr+cEdMnwKvr6xErvWujEes9gEoRdaQ4vLK5EQsuT8bgo&#10;pn94FzO+48U+YyJiIkIVqNL5xcbH/Ef3Lkh5WSMhoASTwfxOJFkVlDdgW/WJzeVyA7BV99YHBdJG&#10;BOl2ciGuhKfy1OoeMjAUbB7TWLoIlVk8wcDFEEJndqUbvrAaXmJq3xPnE0luFrrXPvHBcx2K84Kk&#10;b0t2bB/GEQu60FNRDee2Prkc9ZBCUO/yq78xkwkSK1PN1GAEW4BCTr+WWeTngeJGnI8WxlgAmU/h&#10;xR3glTnBuWUqAnxrvJyDqsFeGz3ksF5mibRyeVoDY9fwxKyB1FeVufnIASjHMbgA123kM9YQZ8OB&#10;84Kl85sXp+pwg44KdEJ58Yraj2+4mScrYqJqpVvIGJyDH/gMQ1JFspEa/vHNQKSlfst9ONmgaDMo&#10;osee83COFKd84fBXQskPLv8AGX3IYafbk7M0FJib3RNecjhhYUac0vG4Lz4Twf7OEB2cGB8+MWkf&#10;IVNMcPxgcVChZUSp94u70AWDwVXnGG5J6D0FHrIhwKVIdRRkZewIs3yeow2BfHqX0MiT1qaRmvPz&#10;jCUhY0PMH84w+Nfc9rkrjDVkPBTGXFAcA4NscPrFQ0QKHd8/OIm4KbOpsr1kN4Qgovpf5xisSLPY&#10;c5dJC0qjuU/UYb40lCHX2xnlkKMjtaDIIWUhTBo+M0FpAjTp0jkpI8k9M3+cjSsVLJG/LkARk8g8&#10;9mIiHKQMMd1/ONzv5sD1GzpzZIoRaeJG8aG2yBY8I/eFamxLKHxbWKvDExD6/wCciuIUoHnEk0eu&#10;1gDtaAkTGuvzka2GNNHJImXJQ+eGckSw2DctT3kk6QLUoQ9cRlOI0ifZB9sOgtKrhCJ6i8GcoRnn&#10;Qf3hQy3YK01+8fxXagfx6wP7lPSd4FiR2LPy/OALFDREZkbZ8ZrFhpQ2UVWBewhIhs2wd4jHANs/&#10;IZVCQk0M8uFuDq8TolVoK5iPjO7TLm4SNvucUrc0iPZP6wOUdAmOzf8AJjeoVJlZrd5AZKKIy4Ks&#10;MCO5NE7Eu2S3nSiKphVEAMoHtq8gyHVLOwXfzgHUduQlxG5MioTkQ9EYcOOUPlBHCcTtG/V/szgq&#10;5NnfgdxjoGgkfm0eoxfx4xxNsKRhEZo5EHEoZxAhZr4dxQ+Mv9/ISDvXoYukxoQvk+c1rFLST8MG&#10;CbvgPBV3jIVw9U8C18ZNiqkiI0QuPeM7CCUy1vVcYaEiGbo1aVkvVd0PAAx75x0W9COzwRhRu8EJ&#10;h5OsQ7pkOvfjF6WS2H8HeGcncAilt5y7jSdgde8NDWH4P4zugmticFR0qQw7Dx5w0uB0wkXLN5Eq&#10;8jWBi7fxkiRg/Z5LJaLf+Qz8YjACkG7RSU4VhIkH2DeACQToNFC0yT3jFElbIwhCBNBMzO/OJHWF&#10;EvXTeSeUkhydEaj+coEAxd14bJxJwTRWZ9zM4+AilblNxAqMJVqhKFs6+sEBQkQ54PJg0ohWw97R&#10;1lj2M8yIqNCMEJqVOR2rdbvDRiEhHgW/OTEgAJ8HjAHTHuNRIz9zlkoNnwoOMelchZOIDEGMt+ge&#10;ywVGNlEQS7eRnDD+CSQaZ7+MQfOgfp/GEl2TNxPOifOLWjLOkRhUSgOEAxeDPW7xH4R+cEqFIKHc&#10;TDW8kCDJOIxpTh9Y0KD3HyOclIZ85R0pcZGO6h5i/rAWwVPw4HqMrefkyyOsvCCZqR1PTBthSFnh&#10;/jAq6KA9EJhASXQUJ2yTkJEiOQKvKWWED4joyXa4WC9HLIggjSPINfWTNvwIEcj+THgjlT5XHOAk&#10;8wrL4ieO8jSsC0JOK5cbWA7ixrTF54mhWfR5y8IwfEdBbrKyFbok91k8w2Uk9SdYHctCPl7zrshQ&#10;Apc6ZyYIVM92/rL75Ehv4b+sguLMB9XrAABKI/M7wVryJYHS69YsxULDbuHpi4S0nj3JvJkp0xjc&#10;u+S96iSJOLVjlzCkJ/reW+HULVPU5f1Jmkg5IwZiUCshcIItSUBRuiN4ttTAf5eMaVwtBEzb5Yh0&#10;aeBXf+zFRcmdDhSe8lDTXsvc5aFQak+cRRipBoumNL4wOjZRKRu2YxdNt/Ojq6x3goQA+exz53h8&#10;GRK41AVzjFMVr5m2eh0ZZZMihZ4a44xIMXNV1D/jNRs/MHl6Y5ak0JK5WX5yAWc0IHjLmltVe7h+&#10;8RISIAReKAUzuIiV/LDSt4kUrhr8M2ISYwp14wpcoFnqzHOA5pFskh/u8vzMjALdGnJomsTCVvRj&#10;3rGV8uGzef4ZDQh08dKhflwmWBMjH4bx5AUo5uTvHxMHeDoOcLlExynRF4rztIrd+H4yXIqgJ2Nu&#10;/jIFNSwB1OSo8x/sOGohk8DQ8PjHhgLWN+TJjfQd07qAwWMqUns+8UliQ+HKbHHU1P4Zh7wlMogz&#10;JtfIo3P4ZHV44istcE61WFOsjMDD2yWIBq2eMmhhoAPQRH7xQ0Hd6PgP8YIhAvE8MozFig8f0Zfr&#10;DgBPEW4DIRXtRuv3gGqgU1Cx9QZrJ+I1EZDhKbAyd3fxk+QlR/yMl62S5TyLgwWgKEtSaiDeEkRI&#10;YS7HXmMSGk0TDcojzrEZgCmlXua5wQpdpp1VvGIWGRcM6UPrBmGxIcEySKDMNqfhiyNUpecH85pR&#10;ApBGtgO6yjA6NUzATivJCoiDH4d43QRQFK3vIPqlyDjwY6yG5hIXyy8W33gz1Vpt0OJI5WCOAhxO&#10;OA9EZgXNY8xlJjUTufDF5USYFwjyl/Ti1VQ4V2m4+sh9CuKuJJ+WBaE2F6ePWNGDXsVB0r85PSaT&#10;GQco8OcyJeN+yMqybQ/ByjpwDcILsXYP1ioZCGCxdx1xlCcC8ycbE+cQDEViVxh1gZgIedQjjUtG&#10;IQ748Z0dhEQd1rzkiMQIsL1r84GmvD45fpBzw5tCzJTxOQHQuIRtzHLqeGc9QRZHghi2usWRdym+&#10;5xIN6ChahJD24WEgQj3f65sDdivJgy4FrkQUWqYzk0C1JuTl1jYZXACOmsKpATH8POKCxNHq67d5&#10;GNdDkafpna5hDbSf7xgHW3JPHGMvTLFl1bI2iRRhT7/zhWGBj4SBdfGRaXDQbKZB9Y6c2cMPNkfn&#10;OhLx7GEQ9LIrfJzgmgMFI4DQwQLSkRBt3Z8ZAwPWMl+lcEQDahHtX7MhdrQ9wRMYIC2P+phMmO2i&#10;bfnzgA7ydD746xHgOU9bkywyEJkfzxljUYkAHE5JU02aFBlgTDHSLd+8Q15BacJq/vBEB4S3+RWL&#10;BLzDhXJldRUW/B7Xi0qFJy7G9Ymk5rU8yxbgF9YhoOWb9ZE4Tbgo9frAVZIi0iSRcsptDnOASOAE&#10;7riO/nHhucTXvrJBZNsIe5d/BjEoUdrhLF4JJzApHbO784u/5kAnKO3vED6fOJx5Bv6MfzkIfVDH&#10;xkAmk75srlua7WfHB7yyXzOyPLl4HQ0F+WOQw0ZFjdh94KFh2EOH15cIBpDKA1X+MgmW4Jqm28Yy&#10;SQMBPgOPnL+UotvadGG09IvA9z+8nA9gCLwNTjvBaZD995uSKIgiqYNRgSaPDPeJQLJCH1sfRkpx&#10;DRincJB5y3RYWDw0M/vDFrKUurwzUbsNbZj07wgpJpVW3WsjdQCnI5ZCGxIYT1Er5dZAhgw81yyg&#10;yJDoyhLjwY8gNKh9fmciSybkdc/8Yk+pCknp+JwFG6BWhamTLH4QRB1MB9jgdraUIg3PWa4AuhhM&#10;w8OGb+UfjnOy/Tiukh+8S4IUlzq6fGT7ckNMmqEs9cZFRgA6Ew9685scMs6Q7jHuoHqHupeMBED8&#10;pKvgZni8PWTRAe/6y6mUIr5TlsWAVTaVf3GJKaJ8t0C+8J2doFk/J3hQxGyxp2Wzz1iGmHS63A7w&#10;LRSUykdsE9DRS9I7ctnPBKLBH1hiMiWhIoFu9Vk5OAm0a68xxnDxpIya4zOS6CELSakah6wYUNWl&#10;HyTHyYgT9x5OK3kFGEVSj6EvH4YhHV70/JjEfkA4b14yICrBWeG5iOMRuxI3jnaecVETd2wbN5fh&#10;xxOgfH4yrIMJB5k8RkJZixc7s/VZYfZKAPnjJHKGmqOwxzLiyLqd2tJ1PnHbSQVQDxt8YYCC7lBz&#10;0xxhqBkexQJR84GbJTV/vc4DK4lA+N0jIZiOHEOPesN0VVYPLyymToUngS/65FIFVLl0W1GDkjQG&#10;FOnSHLrPqidA4wpyQTwt1Di4yJJQY02kfZlIFdj6xHxgoenI2WUEU4XfptqEWvH2ZvqEEltMPp6y&#10;SYESR9siIBDTY+WOJjCDvq0fCNPWdr5C1e1YzKWKJB3PhxgT75lbFlfE4VrFQOhIzTHBGEWETfnE&#10;ShapsFio84FhsBX6o+cDvz0R98sIawBUjtELrkxGIiTHySMtGRG5tWlQgMWKVsigQuYojDEHlFeT&#10;/TJ6RytHSNXk2mwhz7L/AFkSd0xtml/rBEdWPg6/OAMTTyFVNxGtzWEJ4ecFJMNUjvhOPSkiZA96&#10;wyUjgQzvwe8k1uggr2cYugdpo643iRyEnDgLyxld1vdRMMWPGNBeDHB62+cpCYiZVvfRmyiHtf7z&#10;hUBYSk3JfWMEkXAPwWo7cd82hRziXzrAm2VLhsHPxisqoRqZu7HGgomgR13kwNPBWA99H5wwTlIx&#10;C41PkyZEIeLKf7HBRRYRyvzlibalTyEYxSEscFWcsI9LkOVL5GGACh48LfwznYshXolHWF4kalWm&#10;6jDxGutp1r7xIWxe/Xoxbgb/AAEnPjOeegPkfxjFuHOZRp5j1jU/dA4bf5cEah6b5bvxjAnRs6Lo&#10;XFlVAV7rjvFOQspb7UxekJpu+Y4ynKrJ5EqIzmnpxlyzFcRhpC9CKW7JwUjGen9M1pGO7yKyIMuO&#10;wc2oPGRNi0RAGq0+Ix/+JynO2b1kLmmGeIkhHxirJUL8PU8mCjosBVuyUnCo0xEkR0if4wQY2v8A&#10;E7+cGlBIif5TltQiyErBT8uHdzI2oYQhxtudwr85YSnw4nxzkRWQMwO0XlBKi3REH8E5KooysJAT&#10;T/rk+iowCCjf6xWhVNuF/L243shyKzPmnswADxX5TH9ZfboFf6s+M5SYFKmge+8DtxjGyNVhiwGY&#10;SDtjheIyxoylgIKeH41jrChkU+VZWYLNJTMSEU8YUHKRsAbVM4aVpSlkXMc42RpJCfSA+caXy9CW&#10;ykfWSvdoTbiWac6xEvrS+sXHujFb5WWA7IvIiv3j8CF25SlJjLGosSWmHs8472SIzaGf1gA65YEM&#10;cOsmQbuw/i+9ZS8oRTcDKzYxa22QZ63/ABhQkGFEJvX9Y/NfLcpDUReLobqGG4hKMr1KIaPLLMYa&#10;T6lr54OGaVfhWHK1CTQNTFbyNHAokersesjpTJJviRB/t4jK3Eo5BUbyI1VkMGwF/GdmrJgjhrCk&#10;qFkGbJiHI42iJbdwLyMDuS/Bd5YQ6cHAuXpxPl90BPCbyaUGKZB/NOGdhrE64+MhAMkG6jgz/eQT&#10;Q6h/hfWKQauxbIeMWZpopbe+sNJDMIes8/uMBhdzp9ITX6wQ+9tFeUYfW0lIWwO/4wn0Y2Zlv5jn&#10;HSAfzEfziqkKRqjjAI+JE8h3eXJgxYh46waSBHAvnvPQuECX5yIwTLBAPelcV0UcDJ8fzwR5UtJp&#10;0cYAEBea7V1goPfgYizWC+ymDQG45GEeCHkPfk+sucFWijgqsFjsj0bIp1l3e4SiZq7jJgtKAD2O&#10;t47ZgOnzThRRspeCb5wguU+XMeMScDRaDsFySiC9Yga3t/GJkHOk9E7yEZLU+liveLogJkjka3HX&#10;WLgQkQ0Fad5YnaVBTyPjKrOog2f6MnxVIoNb3+MmAAssXlCD1lkFIT5aHbEYMCzK8QDfzhkSd1Vk&#10;fzjQqaYpw/1wjmJ6QPwGavMCDPxx/WMGSpcPkMRrmXuPw/Bll2lh8O/WQKCnd9zF5MBAh/Pq/vAr&#10;GmDzO0yiwa/TZMYHqZZdPvlXE5SBrCn7OsgGI20fEZAs5USvg34y1t65qen5cv7spwiOFPvOj0FB&#10;zQ84SPi4ED72+shHSHVJwE371nv6KJqJ2/GQ/ZKCUOo6TGO41TLrwdYDzAupwwFfWO6qRA4GTz23&#10;h50asDiSzzyYIgZlh5tb8cYgVnspiF0fvWKRcS/gAHPWI8GYoGjk1HnATvfiW84m5LKTLPt+sk3P&#10;hv8Abwz2RLBbxNzk76YqEUo1jEh2te0U+8NSTycjwnWQaIqTldzOMgNtlxrHS+DYDrngwHASSSK5&#10;byQEKzgb2mVFYzZ6PPrE8kCmBD5aH1mqy4BrHhrHIkL65aJ1y4rh0ZYI5YfWFr9qE2ztwTISSpeI&#10;/wCYzICDaVQfFyZOWQSYIaZuci1WDDT+XGOWDS+gDJfnrHzD4pnKcmFE5hzHc5diaXwTuPOAM4wB&#10;npErAAqzRRtIqdeHJwuG3eoop7dY5OuqSBv2es0hraV/47wqNapmHmanzkMws3FOh7xeJENhJ6Jv&#10;vISKmSqdvtklFoijfPZhdN/lF64wYskJn06eMt3lfjIo1l8MaIdpA151lKTiOnyNcZSBMVCfGnvB&#10;xJTE4b0r3ksU0G7N8w5ewIgLhUPbzh0Skg0HsslxokkE5fKFHxnKhUbTgreIBytl5k/GQqC6UFer&#10;jAlC1k2tNSbydAuBP0T8YBMTbdi/+qxWV0C7PDk8ODmIHcUL7neTlCGsiN+HvJRknRJPmcJH6gfE&#10;MEvazGvD+kZppZSVKvVzl4qEYT9xxMAzgSPI8zz5y+lQMzDhpxiz+pIQx+B7yAJmBwXpcWDdeDZx&#10;xlxlBGQPscdmV8xY7azbUmYKD9MYaY4gl1bt8ZPE+h8HByevmMvh6zm1hlganHEU6wdmJ/OUk6TN&#10;IqiP8MEMDcMnmXWMTdstH4ZTorf5xjXm2W3k5xFBqOhGoceMCExm5SDw5ykcYmWfVKvWIjANzvSj&#10;hCcMql3aRjcQQAZPH9sIfjyF6fFcZF4IkuKcJr5wNLDExmf8vjI/ZuTAIluc45HcMot/lvF+tCAJ&#10;4svrAQRNmEmyW4yCCNQtfGMQNSQtRCa7w8idhTo/4xBKSE3qW4gfM5twc2HSFNfOJnEF4d7snJGU&#10;KkIvMqRlGCSkydFn8YlSQQshyJHFrLpAr8g/5jOOBRKLhS08ZQjct2XynIUzElNaFOSHEE7VUL6b&#10;xzNAgy31kkj3jOabaZ/ZymQGsSGpJr4wcgM5gT8f1iUCilUeW2fBlC6kauRv95AeyW52kPzjr5tN&#10;KPwYu44Zfu6KxRMTHzz35xBJsE/NveFIUiZTyBHA5Bp4lz1/t4WleZ9rgREZPSkCmrowikNbWrqw&#10;wUF9uE8RqA7wiJoyg4SOsgs3+s3dtRkeI8V86+2Iwu0KvLwGE0RkgvyOGxIwa7VyPeGhhV19RHOF&#10;M2rlPhrI3RhUl8Dzu8a2ME0d1agyVXprPsivRkkaYNgPkT0OawLRYPcYEqZVQDu8D+6ItSl2xjj8&#10;h673Dm1fphLw1KzaQZJ756PnBUSPYQLhYjNH2SZusFRbi2FEgXIjhOTFcrxRxqPOEqQLMp8qePeF&#10;IpISugW3xkT4YsBXA7Y1OF85CSRsBYd5TToj115nvBuQbsq4pd5BdENxPsvDPOUVHOfFGPUeuzzJ&#10;+sSAwQpPkyZvLiQGyjVIjJPpekF9RfvLxoQhCSSpkfWITypeZZMSwmRgW6EXjoxxnK5AHA7FmmDJ&#10;bGEKdvv4ys8Yk2TcRrCbPKEicskzXeR6UsfS491lagR+kY37yWMSBECBsXFd5dB5Lf5wVe4g5Rsn&#10;JRBI2eTYueHK9uuaDiTkZO4jQovUj+cojIRSdLXWQvdo8k6kjAKTBDkasx+ckUu9Mjhm3Ls2CoI1&#10;pn1jxrYGR98neHsiGnDr7wlVwOpFtCI84CFyzyyGKf8AmJAiQfmlgEwYIKmiL1kYaBItD8K4hqCl&#10;E7aJP5xtQa5Wr1M+8GRFqo7cQS/GDJGgT7m495XuEDYYTnICnGKEdSm8RMgh0cGsEpFm4idsnGsg&#10;IpAEhHMm35wUQphDVUZcC/3EQKZXfjGbHoX8VMY1RwlLHDT8mdnjMFHDASM4Q+CeshCtG8XxMWdY&#10;6RSyD7E3kQQRRJVxWD1OsY2LtfRHWQUI0zKI6JE385Il8GDTdOEzpSCfJtvjjA5GYGWXRMZFWKNl&#10;9ScOLWZeKJxOPCoOBlNmjDGibq71xH3edivt/OOJlFoHV8ZaUHNC4tbzg2VJeO3JNE6hceHEqhNo&#10;j8n5wndg5COU3l4eQKc+T9MRFkMM3khaz6h7b8wxyk5qIgvyvzkoLWUdOB+DCopKhuLjX1zgi6AF&#10;9HWsPOFlKPl2X1jbPJQvqHwibxySU00+AU1i3DTIZP3OJgIGJYhzXEe8Jh/jgGQC1kIk8yrGQEVh&#10;L/TBKBuEbnaplrVxgPWD1gvMkD2KuDB53bma/Tl7SklKcxEZDhCVP8DGCAVBv9fGKpKSTOjpucQS&#10;7JqMVS6847ZNAsOWOMaDisIiXYhcsEMfyzXDQKE6JfbTiskkNGSdCycgo5EsMOqJ3nHR8I6iH3eX&#10;wNa16HEVxfpVk+QHjPYF3hp05GIVeW8TtasR4okyc1sBdRNv6wvCas+UgHzimSMIh3ywOYcO0Wdq&#10;6cdD0qZ+eLcRahyo8Atf1gsaM9EhleDxgNMOga35+WIbCPAEHZ/Oftju69ZoVUD962pzWx4phIbq&#10;owY7b1HmniIrE0cGnsmlfrJe0hQfZ0nOKrguLlK8Rjcqin9ivARwAQTKanb+MGhrNAlwTL2nnHJL&#10;Cc+acgaCixbjZ+cjsvYKi6TZi+IE2TgirduB4hjhNq7vNQMkKDrZ7zr4iBQiIrkdZuYQIPMzV/nA&#10;sNkPwKe8WGAUpJtnzhLGwyBZESvY5CtKbPJkok8ZbNSj51qT6wgWlCkg6d3kSNpM18jlu5LGnQeU&#10;YpHJhUI2wXiSklV29MUhGrKeCjWTFKRGu3hyZAKSh1wfwyxC4I+5GvWANxKM9jwf4xUxhIxIqjuM&#10;mF4AaTIxE+8mFxsCDaHD1kWHERrvUV5GQSJsKg2B24krACqjycTlRWygQPFa8GGMPPo8AorvGJja&#10;lZnoqMCiG0aVqRMxkoZUglMV8sLt3jVed/nCW9jLSeWlPvGnnyKFpD98Y777uIiLCdbyHuSOhva4&#10;4rA5OoYh5UkSPGR92VSxiRfhkH1poiNT16YwcrJEPUYsnDOQvB1FeIdfMZzAFaifD3jN/eZgOjn5&#10;yX0gTBtzRvAl8kL7vCYASklTpZzbOiVirh4fJvAJtwHdek+chglKIA9J1lQGwAkGb/04aS02D/D5&#10;wk1diXwQ/vCCQamD8sz3h6fQAj75OkU1r6iNYg7x5A6gqMvsNqOvG4yePQiJeywxhIZTYIeocEbh&#10;EyJ1GycYQgvjJDx3jauwcbpLrD0CsevT+8geUkaxEE7YCejYM+Wx6yatls9QPPiMgGEICG+Bqfj3&#10;kLJCRA4+HrEBxIIOJuF8YGWI1ml0ycHWDUOzCBeYRtLyECg2XMN8Y09FGqY4b5COhIvt6vC0ACP9&#10;mP8ALF6XMcNN949V6xc5vblYgSgQ4PQvWIHjSF5ax+cK3WYA32QcTxnRYKzZ5hN+2IwF2Azs+VZG&#10;gkF1PfyjJfOz1dzHOXHKEvZ6O3IudVcOqIiMBr4FBIJNsBAKLVouGMMQ9c0siSSsGNPBNvDVZBFC&#10;WiT+o6x3wN5J8HBjBUqKClu2cFIkQNsdBWC4NZLW+0veNQTKeD2MoxkiQjSdod/OQk8AAltNY7t3&#10;8jkNGCtMQlIvE37wnD54v9BvBNpSwEXGGg/nqg51wlagwgGqIy4BsFKBt49KyzeYI8cf6cuoy7E4&#10;0/eWyGz+BKxq6yG65zS+YMeAx4eO3KiGz+6YV5rw09gJ+HAiXlBXWoND8ZwA7Qq7kB/DkFLQJACv&#10;Rg3WSiZDj2j4RB1kjND5zfE77x3hosvcu8QJptNR9Dxg/lchEK9hfxktkkIJR69ExvKDQngJmJmv&#10;WK8LIlA2gVp1gzNIKXxcsZC8CjSdG4yXOayVyFX3WB4qViQOyEnXjBrElWwfROIISgeULLP3kaoE&#10;6Sj5r+8k2Q0eqknWJQBatEtx4MJdEuSWkDWVpcBo9xt34wiTQXEC/jjAqxJmQcvXvrIQiQ0Y+yNm&#10;TC2vaq0ZiHJfg1Ykndacge8hzOF/eDp0SYeHTGRtduq79Id5BQpIiZRJpPPWGQCen1zPzkrVSIcr&#10;g6wQSJATfT/ZeOJ00lGky2+KzklhaFzH8YuIt8zzAPPGDV3EqXttPjB+WhUN7esgUPQecP8AxjSm&#10;NCJhuWo94/cxLeljVVkIm4ArVLpxIqc6W8xxtyvUKg+Gz+8EUhQrVTHpyAiKo7vAecijckJT7xFY&#10;iETMrQ0/GR+bOwvaTWOouBgiNs+cNEieLJwkW/rCC41B2blIcki7lm3ka9pycjJgQFUVcYKugW9C&#10;TrPh27g/YT1iQrQYqOStfJgooGCW8OJx4JBYp2ER84AJcHRf32ZoZ8rI6PceMn+sCPnr6y5q9xeD&#10;s+ctV1ZZS7GQpawJ6LKT7wiWOqPu1/TE6GjzETcyVOBgMZEy9GpTxghwnNmPJYjIlmiNDEWDeRbq&#10;1Sho7/GN14W/oJnGDIQwMgvI4MVQ2I8I/OIphssc8DvicizVAEE9nb84veHgjtb84EOjcnxudsUY&#10;O5lDb9fzihgISZJikTFkWt1X6xoCkdz+HGKxdStL5LxqXI3zLSW9bcBiIUyQI4XOESFJEQdhS8Sy&#10;JiTMfGowcp1Ox+GPKtAEI4lqcQFwdCJzLU+ZyQ9GLIvM6i8i7rCFF7/2sJFQypgGoZmO8TAI7IOI&#10;mH/OEsYQk5keoyYoyaEDoiCIyEngCf0dc4vCnXZWo1+c4u/nY7lgwQG1gg/KY9YGIHiWB5E/xksu&#10;wEop2Qgxqv1d+/jHZgcgnH+GWqgKkSfez9ZqELDu7qb1gvWBlUhdXWVotAQZ5W198YBXLyV5Iuc8&#10;O6BQOK1kF7ULQpT31OSxOFQIcSJrrLErvtf3PWNVY+LZqIMJNivL7ZIrHV7E6S83TkouGYHPEH5y&#10;FdzOykdHA1HNpJHl8uNgTZkJ6Ew/FKKIWbBcQhedRnu81cfTZfx3ig1exCD8YLseTriwLMhK0qZt&#10;dAfvLKdolDSBIJ93g1REgj2Aj8uRRp6KOfIH84RVI9i48zHWokor8+mIl4jcEhMNV1vHCg0bmt3P&#10;95oexgzuipmc3GaXyCcEZvZIpSv3WGHbpaTi6/nNAnc00PomQWEXZn2zuHdYoGIQxJbB4wpdJMhk&#10;76rJmQ0aJ3Nq8mBEzIxAQHatYoOcyFDtGHliiYe5yjnF7FtbFRAjrImZCda3BS/GEOrMOT4EarIF&#10;b0mD3jeGClldPTcRjngsZZMm6yRZxRT5DL5f5Edwj53niMbh8837ySM9tJeY99YNiAIyWpOx3nYg&#10;tR5lG+5xwsA+BPE/nGXCWzjVBvKWMsC/AOFL1ZU4ADJOHIFsCzfchOIchfzaAIvyfGAARSRbF+cd&#10;lfZfD39Z4hkR5R3+Mm6iYT9MmmDUIYQn475xEDtYIE6G59Y+KRwe8TgGwAMSSRpBkhABDa9P8YTM&#10;diiI9VeHFfqqRHxL+cmDWauVusEIw7HIHcHPxjevlkWQk8+Jyx+IdU8POceAxErjp/OScnCNiDpH&#10;nKAFFkffH6xkZK8MHw/eXz7pofdy+GeXAZHRJJ7ayhYykiSNP4wk+zGbdSuHlLOnMO/RjRJIERGu&#10;JGACzikTF3kDMKwU/LXnGAKdcnx0+cVbRKPkjZ9Ygz965MV2R95uawJsbaPjEZUbrcHmEecBLmwU&#10;dI/yYHZM6oz9f3gR4iEHLWluDslo0vlR94sVGq8tTq/WSBWWSPrdZJQfMLHUya4yByqMFzCOz+Mf&#10;xWDx3/kxvNpbYrAnT6wUElJM9Tg4W3i1E/vHJMgAKGpjjrnJQo0kl+n7ZLdaWlLHp43pwgHmzTIu&#10;zAzRA7chAi20d11g9kEQ+r3gYu4YCGqG46cSpoTZxdxAfGDlBWhajjg4ygmHJnudcjpySihrUzc1&#10;jmTwkHkiHrFbJCATDf8Aq8L5iQtLKJjvISRc2H1jEw+PCbQ/7jpw4oJqJdYesZGtwpBtwKUJAoBX&#10;384QCkTRRrevODBgJdmPGhxMnuAelY+3Dk/OKtdR8YYUNIFzydZz18kml4WMI81IhHLzinpCmjN3&#10;VnvDRDX44RKuSCymkU3WQ+gK+H84/XqCdCyQZLKhkEF6tPvIYxIRN8cBxR1ytEdw7+8aJBTKpcRj&#10;OW8Ua8KBHkjELm3ccL39YcIGzKq79tRkdNGYWMSphciR5hQ86HConFhvmFjGnpig1ds+sndKR6fe&#10;M8SySvTXOQHJgTQOj+8BGvds8BLHvICLBSJgBMNOFNtFQpdsfmsueWnuveE24UPM9i8SphsyG5TP&#10;WUwJBX73rIAlpTsw3XCBPx7YtyAqjmFCcPTz1kdhcYE/ywoZV3FwKf8AcitRTq1D0/7GCcwAGE0u&#10;oXHyS144SZWnzjwooIhjyTPjCERJ7ABcxTPvLlClwImYfNYhRQ2A9f6YHsSmLtaVx8bwEgEgVC4N&#10;susDNCxxSj38ZXQndRNOnvHOYswlK/GxgdEFHwu3zkqnmTL5yQyFQFDki3H5xYWdoclan1iOskga&#10;2i+HA5P2KZWvSTzxGCTNaBlHiaWdZagoyKOudusEBtMSyOFDnCwy2lLJdPfWSMUnfruucGvDG0z2&#10;/hyZZmwSh4IOEyRUdj4jfzGbpm3PsLq8l62e2+XFX0Agi2hPmMBrtrT5TO8o4UGeeZkEwaHKGCXf&#10;eMBUlRBjhnWR7KKN9RxiW8ShoTYRPwYc52xEuUdRjRBNQn2reA9bVvpEIv7wl8SlNGaOGBphjVbl&#10;MBU5a4I478uCEhEAZc3xXziiUalejRgiLrRAFMmyq5HHBGZEZDwC5+cgEupj20sMJuo0knRErCJQ&#10;QaYKTZf5wCHvPyjBbDNbT4q8LcQiUgE2p5yGdBHo+X7caSiqFukzscYcdBTstZYcEaUj/V4nQUjJ&#10;GebyU7FXJENAkvzWKSIlJSDqY3jAyBlNRlJ76xwJaugLmGA1BTDSVzPj1k5AUB5JLkuKGbjMDYBF&#10;zispqwAjlq8mscrHolgc3TI/JBofWFIGwJE/QZX92jFOEZrBJ0cDtLzrRknqNILTMHHc4wpJJiEe&#10;DnHsjRRL1DpjJGIFFI+R0YpOAZr2G67zVUDzdDx3rJSGaZXl7ecmXwqdZ4WO8v8A5aSPEN6xLiyY&#10;Mtt2vn7x+24EAeEnjGaWjYBEWI3i0gBJA3M9YShyfCGZaOsFE4bBPElEb6xMuwZQdEqZjAeNJL4g&#10;uJvvOP0x2NLOnz1g6Q6iGJEbO5KyVSdlBtX9sDYtCKLt9/OSoGzUvExoxTKF1ZcAjEZOC4YVK8kR&#10;9ziySbOofdYJNt7F4SVDjKuSERCZj8GQ0KVBRs0cgKN4LnQsr+sNTkYmTgBC+3WBUnJaedgnxkV5&#10;Y2EVMoPbj3y6Jc839M8WBAEIrgH94RDbwnoO4xdx4Qv+OQjGaB0cE+J3jcYkKRT6Jec4UoJfSOPL&#10;i0tmUzensdcYOpUIPZs39ZI2igWdRB+8m6ls8ASJq3ElyBvXwyDn7CsSN4sdGCI6Bmh2Rn+CMAz/&#10;AJZV9DmFM0CPvLUziwHjnICTwjmchvTUA3F2+HJcoiBNJ6ws+Ar8pKPrDZNnFyHexBpyc+P3AfB4&#10;wi2GIbZLBwyXSQBlekXivlSJQCahlvxktdCwpe4rIFWp0Ef9Jh4oOVJjXA9YQv1HIREHIWImxggr&#10;bQMPB8JK867d4TOMxjavDEvDKYT2LYzidkBO+GIjrJOaC0Ejlz9ZTmmvIfQ5d5MxgXkD3hy5QQM1&#10;gVbi32Zk+Wa/IggsZ1NR4yBpSpEdhL7bypeSRfCjrThH9LiIt45gy5y8Y0x0nBjqSRgCzaqjJ+Mn&#10;CaJOG2MjZMqbg8FYVc9BRTtLfWeYUIk67cnOCCjjTRxXeBwlViUDfYZwoiREB2s3xgvSJIA0dveH&#10;xfgIhJsknsrDVGIFj0eHIVJhmJ998uls1BFSOCRANly04s+MmEIQ+UxDIk6xGpqksKzs9mKLCxfA&#10;mqdYMzBE8+bHB95L/jYZXgOvDkJTYdFqkSPOK7wuKUiD8YaA6RQl4MI+cgPdyCHibax3IcGaXcmj&#10;zgoamgvBuJPNYxDU76Jr11eEQw3mF4Ix9l8hN1v4yS5hQQ1Euu8kRFaLT518YhmOUgdUG4yeS0Wh&#10;v8vWFA6AjEGq4vLoNVV/V30uQktyoLUWTgHIEBs68YTVnNZOJcv05Su8mSS0Sc85s9Uhqf69YgGL&#10;FJPLlesNJdysLi4ZPebcREhE/FXLSgkgXqfL5yJRTnhiyo+Yy5JAkgKdH+sDbK6I5eKMPf4YvBpB&#10;PPOCUnW8Jao1xjWgNKAFwhzwfOMxjaLCtE+GsWais2kcTPGzJi+SC73DiMLJqE9OtdmSTyZWANp/&#10;DHD0clwcT/OXGJCnUSaZ41iAiBJkDDWlT3goOno8iivvDY9k2ZNWsr85DI4w/QKXAnuSv4ABcGMs&#10;zBKyspOsgct4+Ni4ciRSRjAfM/1wpxsyJUk2TnZsciHRv6cYmlAg3yBr3kCIQAEQ0U/nCZSrX2Jv&#10;rIMpgyeTehvHQqKCPsbcRaEs8jRrWGVoVCE3MsL1k2N2KX6PwcAyGNvILCvtzgcjxbxCvE1YZu4x&#10;IzklCzceRZGL0aVkzayVueLxq3ZAffxjMmUQAk3CcX/Zo83CMywzCg+Zonr4rJJkEbSC2XAP7zJM&#10;l7lm+sCz40g3Ad+ciSEGv6lODuQhAeUj4xDwsIE5mesRrsQSD4WDIYjVGg2y1gKlVICNzo+3K2Uj&#10;Vk2RzkisVQveBAyhombjK4J9f3ietzEUnn9ms0mgCvTVGbuVBC1DfiOKwboq0MusjwnQMCfc5Yp3&#10;AR8LGRFn6SviufeLOJ2CG2rtmM0eFj8BJeDuWhIa4Rr43iwgfRQ8s294tMS6Y2C2XRbWo9B95s3O&#10;RMZcA0ZAIyKDwFt9Y7vJgpJ/Afzl3lrJwX9shAJcDpScBYqpBpNG/wCsp0BrOg63lyk0VHRHLhSy&#10;5ZRfTrrOKAIUqUxgFEtGWdNNP3h+HCHiVbxNSBhL1fyYWUyj1zGz85/wCMcVuAxyU0Jgm8Vk0MDA&#10;QRE65nJQt7m0KT0+MiKLfamnCowLHw2hQ2WPzkFMfYG+LM25PJh6AwrpqCquTffGaWNciFcrzeaw&#10;DLCZfpjXDO18SlfiG8lzSLJPCxGE6RH2B+2Hj0kwB42feMohREASaZnrEvTtibNWnfjKMFm1FiXi&#10;8VhkK/0sMTy4jLY/15yRxXmW9Ek+cQodBDXwiH7zQJEhJPjX1kUSZINA1Ng84lDyASH0+HODRDkc&#10;WRXsxtSTF2j0DvrJliau6KI7PNYHotRsnEULg7ILa3BTeHy3e7WzeDg7MaYTfXrJAKyZgb5vHRln&#10;hC+BkyDIi7AuER/OTnSnImx/2sVZMc28f1jVAwJgh52yvINhfmw+jALAGCiOAwFs4gIPHeKZjdRw&#10;qbycEJGALrh+cN15Z8Lez7MQWsOy24cmETIZHspmDCskwQPA2pyiwlO3WoF+956gmXyD+mLTiuh1&#10;NP8AnKBVsCmiLI384yvLR73Z1gHvsiC9u31gtXsQzps054m5TDzqawmmmSrMpqX9ZrmCQoXtkt8b&#10;Ci+D/YxEYmQyeDPTEzlGg3BMlzRx94hYpj+Ukk4V/wBkIOTHqsdiYbFL6ceMcz5P1COLzZGIrMaG&#10;34woAxiJZY1Fe8DCUVo+FYxUhc2kNtOUjteI21duOkcUiIj+DrIKMi+wgiMiUVIVPpjI0idEhjp+&#10;2chjZVa1bTP4y0UlYmK3/KcZk1wkm8SPbHPpvj3h1BJnqPDVcXjcLNMR7JMPRjtnfQve9nzkRiNA&#10;E8AfucArGwpR9KL+mQ8gWgPqmHG0KBai6gjJQKSIHt5s4zCYIbteKfQqAcF0caT1jfbiZrExFoR9&#10;MwfWMUTQNt1iGKAlKnaznPHPDSyLwzosYhxQ/GAqmoA8a7gxJHae2YN39ZFjqGG4mfrKSZbRzMwB&#10;WH4skFPAInzkfIrYAJOt4Xxxki/5w1JQYuI6CZMHm22TA+TJiLA0iomMeFd4GtfWWVBmE9278YUW&#10;k7T/ABkKeAE341rJO28JWCp8unAWQETDuiee8FHhjb9+R05rBpTomSWnFU5I37Yo4yMSpRajUanz&#10;kkvNzE46IwlMgKZkGgTVY84qJbSEVKnf1mpBdacargGSzgECJu6bdMZx67KU7Cckc40h+AtFx3kW&#10;F7AX3dMBvHNNC4Rx1eXrBDE0bgyAQTgP8vE4cVEpTQarlkNuAYJJaFO/eb6zncnw06yUqamkoin3&#10;xkJqHkhNakH31lJxXBHScF3EQJM7u9OnDAPPOy+PHrDFGXA9rbkejCt6sJCeb78ZJhLDyqarzjZb&#10;FEhHI8MCenOHW2St28SHyH+M3ECIpTpODzhiV6AzVBjgFR5vIy6qMnCWALe3hmiKFi1kq8SvzIQD&#10;Qd/GQh2X8A76cMEQlLCOi4WZthIEkg1W3A1Mlc177OJyWw2Cyk5NmEXURfRHWBRo2EcTD+cgZr3X&#10;K359YXfavpjl6yIRuzaXTdznEYyHTNkzk3SSJ+DgnLSUoFZwk5xasyLkciRAcZQDDsB0V/rnHUn+&#10;Cl3CFR8YWOWIlip5GTagREkdiJ+sAGmQS5aJ6wiRLsEwKlKI1iNUC1Uf7HjLmgskj93ku7oavITb&#10;8e8nnNjUtEFsYVOSFnzen3gjAAgxhut+8IDR4Do1I3XrJ2QA4OBNt84wRpOSeTnCxUGNGOIiH4cA&#10;GOCVk/O/rIEJL01p563nB4sl7UIJ+8lDNTI14n+MQQI2j2h4csOynb1pbrNfaQXOrrWPIEFw/Nm8&#10;gEZNm5mETvw5BocgiH1z4nEkpBYmcC37wpICgIczOCfvIEDEy4EEd1nUCDH6324T+EgMbdaH3g7U&#10;AVKJKX84faXdegP3l8I2lQ/Lfzk4C0SN+ivnOhtP5YU4XIQpJFxfE+cR7QSR1ZOmMhGikexOuoyA&#10;hmBsbYTWLQCUL5aMhTIsvLXCJn3kla2WQqvxNe8agIsiOtTzzWcwaLUaSf8AeSwpMB+AWzOQMgiX&#10;QLfjFnIUvTg0HeSdmiAhHUSvJFcya/TKcPQnSEmZYv7d5b8QDZ0yIxREFVM8HTrGdyM6ZMjCcOKy&#10;1pRI0dlgD1diYCQLseMBwlLouGiTjsxwARGwjDZaAGkGhxPvKVCkPSeAErRADcz34ZUBrckcQoZ7&#10;w0SJUG3XBOshlVVc/C/eLUW5q+SnfMYo+MUpL3g1ylDLe4F4ESWAxIPYdmDNRCh3hCbFjT5v7wsY&#10;klhTueTfGRzgUF5jPK+cSw3nDxs+9ZJNxfk8e8iA3jWjOWSl8P8ADJY1WSfpveHgQTZ3042whToN&#10;gFeesFJz9hAVQ9YKEAgRJ7MBHmSHHEsv4swg6TDUc5D0S2lgxpG3jHK9sRiIQ54ZqfAX6YklICyA&#10;aS6RkpoZkir/ACw9RqGrujgx9sN278JnIMaRpy4fJhMyYZDfUJ1jOg8SQdbGsSE0cmPMj0d5IflW&#10;YqdTnDUhUF+sIXuD/LeIhSIJKezBHiKPGUlt6ygk2R1yRebF5JGlY+HeIUxtADgHQjpyOJs3GO1T&#10;5yMkpUaK8k+NYhEhKjrIxBw4lyioXjcNudrBo8KDZ113m+rmhTtllFBIYxmhj8jiJ3iEZ5EZGc3O&#10;IyQhdBFmJiKCZC5eMn/miM0f7rJKcaiQ4hvLWKXopjbXRkATRh+8m3BkhiIz+hg2jCFZmJP1mx7p&#10;gMNaGPrHoDJSgxze4/OCZNtC+AC57zy6myI16xO0NyYOmSM+UANeQU45nMBeevHWQKLLTcPo9c4A&#10;khMxtffWHvvE4EnfsyTGSOV4dy4PTdnPJXP4xoWAoKlSdWe8dQUhRg1O/vFJHhqV5n95QKfudJpn&#10;njGGB32pWmNYPBvWH5Rv94EARgCtxkcacFJfy+MThUToX0ckxsYwI3HcCz5xMxt7J3IbMcp8yAY5&#10;3ZkivS0EQ0/0RlM+o3PWJJnSs9fpl6o65S/J9GSTrArQgiKYu8hWiItR7nJhIyAEu96nEegNCHdI&#10;flyTUbdG0jRhZUy6+suPWAlxdk8lvUacEEKV0C+h884FMHZhD/HHQiJOxy2+YxlCqDYh3Snc6x4m&#10;o1XpEp7ygGMSkLiK/wBjJWuAy9+s+zKqDvPadDBpKT5De+POQZzJ5mU9xX1nYmKSgqok7yMQ3AVd&#10;J+WsbRotWT058YYeNMeHaK+cU8YygeqR/WbYriHz66yTu6MhwDjITdEBL1bWYIJ7EEBrSOMF8OaG&#10;JhjeTpYJ0iy5QbUtrdQmvzmzHxOLtVP3ebReYNvma+MKrJoYvQ5x4m2EPA8+MOpNjUt2x0GkI322&#10;pytVRJSZDQJPvBOrFpTu+9YkLKeOIFswQrG5s97vJ4p2wC4DX+3lltBCnwiYfeIcQg4S4D+XeGaR&#10;5s9Tc46jjk2HJqB84zKKTNboZwu2VS39LHrFzmLhkTul5DSKPQQJOV85DjZrwHECfesjQZI/LrNl&#10;ADB6x3iyQOQAkkEDLspqOHFLPaktKCgjIELBUyeuYIwKw3YGSPw84qBAsdAuEnnJQSI2NTkuPdj8&#10;HGM7yAVSTEizHGE0UYkJPwcrYIZfbiT7yCHylRWKmJZ3F6wMbkqm5PKDJ6wm1TqZKhDIxjGCdhMM&#10;O6gaRte3WsFUNsr3yYB6wLUXTu9esXUk9LAtst5VC6Uhc18GnJPpdOBw4n3gi6PseZqP4xjuICE+&#10;/wCcZtNCQVSPwwNgkZzEFzHe8KHS9EqPT6x/sEToFuO8lbPTyEqyvWGT8Ar32mvUYRCLEzAa9uDS&#10;kBkDt6xTcs8A0AVTJEGKSXJZP8ZKk0mzWpHMtuOboSEsqUe8NMmmHgTpjszjlgLvY8TgNgVjU8Ov&#10;eDUO++6OyVxkaEgGhMNOOQ6FbObrXrECTr0S8umBFNWSWGD0Yz+GF6j985KXtiB23ONn0hMTDn3g&#10;ZarpHxgkJTiKWa3x5cIJOOGnh8Zq4t20oNie8qlohImrF/xnKlOGqtM8YSFHEM8c+/rIpwr0AHfv&#10;B3lkuyxVa4cqkcgn5w184gVwMB5xD4nMdQv/ABgKryhJ+TrGiQQ0JPHNOI0jQt8CJ9TlQiFEoO3k&#10;esHSOZbezWNu5gKURe6n6wFYYkNeTX2zuXpADs9h7vFPbyBxB+8DTBMqXupZQyh8dKRX1GE4xAX5&#10;dYNgLqxpE9JOTmJVwnhPDiosNAloLBL93jew0oFbmxxFBmNOO6Xj9RwqnxI/0ZUV6JMq1iNYoama&#10;s7Ev3P5wME2AbfUF/wBMK+hqCIIrrxi5QiZJNJkg6jGUEaIl8muOzFEMxh4m2PtnKmghueZ85MYC&#10;ScKHscbERuZemp6wpioQfVdR61jggJEt00uEaMKul2uUo3PnIZDTVEtTneSGOU6FLMw+MJGq0lWO&#10;n5xfsFpFW4DPGTtymS0cEXPxeQvGC5JfKV8RgvbZFdzOj5yk5FDA1wJ1HeH+cpdJdb9Z1ZI2E39G&#10;QfQAKA7sFx1k8SkxgoUTMPsyCGklVOdw7D+cQuJK2VzXhThCp6R0NTKRmgjv6oQQ/OEEHHR3QJOJ&#10;WSCTOFQz8ZPwY6dwDv5yWedEZ+XGTdzco+M7KDZF4uicqXDVF/GLICaIW7R9xk4ASjnQcPwYQJqu&#10;kjXH9YpShGLFVy+8oOsT8j595uCpPYjvIy10nIdEbPrJ6EhQ22s482gRIeyGIrdJJp06MKRMA2dt&#10;yp8YEjtJxO3sZKGHfCeP+sAlN/Cip5rK0zQ3ezjvB5JobfvH9QSetz0yOy5mKMSup7ztEXJPjrGr&#10;iJkoODu/vJAOyEeHnWP7TyEByN4AEhKBP+cqxAQUEbAuTnKolBhQkIEiPWslSco+xO8c2vAoavty&#10;1OFNuwwOsHOE3WuUQI9AyUR2L5RvHpVEXwSzX5y4FYlSN+InGhbrKj/cbyeMQCuFiS9xLmm61BXz&#10;GFnJ/Xj4cjLiRaSBZiMTHEuF0HeNbPBrfnCkwqgbeY76yBdOCskrdDh1fIEy5PPrHywQCoKgafWM&#10;IjbET8c4qpLAI3CKSfhgSaS0Kl7v7yc9CuiHbXLrE4KDE2i8pwnFTPXizxkQ5a6whxRkdZDXbWa5&#10;Pv6wWcmajd2X+M2faKUGyG/eTRZGz5SDf8YPkx4OkJ0MqZwgYgTAM4iIUKoB/SdN4ocrhPLesSCl&#10;EHJXN3WTCe02B9PjA7Viwk4LFzjQ05bsDX8O8Zyk3A6S594cIPqSGmThkIlTZ5Ik43hv1NfYLLxR&#10;kWFNqic8mNOtHACnvxkkIlH4O3TJhUXTp0WWZaG8RZHk59OLOY88ewnGSbXTWEviY9zk+A43Odwc&#10;fUYmUK1MZiIjv73iAiJsK/gjKbERH3EwYWtCcKfkyqVwnv8AwcIlD5qPrNc5wyOSRdI494da24px&#10;D+MeYlVQZ13iUkHczMqBE1xibWIog+pKSZHjXQbDsipFeMZZBGGpcjbGwR6bL4jXrCxVAAFfHI8Y&#10;VlnsTQfJgkBEhXyDOHiiIYSbresUHEIt25Ucoc+qAs7rmO8iAxVQa6dZKwUEAk50usn5BaQzJJP8&#10;ZZKrhC7TQ4jIKwuh3S9/nFHmu/YSCE+dYL6rBvgq7GQIqSIBy7WMKYMgw0EOsIhFAgoZ43biBY4C&#10;nrcD8SZEwiGUfIVfeTw/7MG5wagqXU1viO8CVVpkh5u3J12d0eyrFKgqIA7HI+8aosEOc23+c38e&#10;2wcAvIW0koSdfw1eRh5KGNiEsMIbopsASnm+M6bP6ANQRlCJF0R6vnz3kBFZJHyGrzUVrcRZJzvA&#10;mAC0xCwhxlZWvIJFlzrpwdMtpZhFHz5xyGQuc0Xb5yddoHpd25P5CUERPmcATMi75EQfjGWvIVb/&#10;AAk+cBTjScUPhiCFCI36I8+chVBG4g2b/vCmyaSmH23HvAmlCWCJ31jVYiThTZFuBIERLZXU95Iq&#10;hIkjoeXrJYwyBhOj+MEoODQPktjnB8jN0Cal2VjvFbCBnpCZtRMSROrJ+cJQHYFSTfUOSgRVhQ6i&#10;TrIVU6ptzOIMcUsRQc48wI7rAEG8gLkELeOIh1OcEgWfTwvGN6lskF9Ma8ZBJZOOPef+ZMzaHF8m&#10;/eQWQpRu2N4nasLDfocYIcEgQyJtJjlkyZPQIky1iVTivbB3PWTIQ8ebGFvXnInyuhu7h785rX5K&#10;g5j5OsVpLNqdBjeKTkTlnteHCBUu1abpEgxGO8SliTcx2xaFhZII1A4xh9zsJJ7lMjeshQA32ncO&#10;OcKz1sztTHiiMnBE0diY+MgfPFKTwt4nrBQ3uUEm+Yy5ZxO81eaaOARO4LY7wJ+sDT1R94oIAmBR&#10;YNXmtvICLaunBJw94c7h5wB1YGI/KvZrIHVVMuW/LBX1DK9punjIhAmTbcK1i/OHXiDylJ6XGBKk&#10;KzNoL9YxpkitmV6r84G8sFPw+cDFYIOku3k6m8ZGFsBA0dPM5MSKBMTUDk8wTng4Fd2YZV3wIsKZ&#10;3Rk8g0KYRzBe/jGks3H7NGDRyGBr+j3gJFutOSFSfYwTYJEaPRwjzkTeAS2WHyxnBi3b8SyTrGQ7&#10;RwIC7duQ156uop+dYBAsNC9eA8Dl4IBAU7JOT6zTEchv4X+IydGrOmfGYcfKgZIQnh/GJIbRTSOq&#10;ZQZDRBHdTk9JF5PtO/zWIEBOlgXD25W1FhmtWbxBidTad9R4yehUwUh6ytmhYoOqvBsv3FkxI3jG&#10;VjFyNXEj73ktOxiRJxvFF2siesVNHjAZWIPJmknjuMmtTZCJU9+8E+fw7qCdTWAYQtUDPgykQKij&#10;YijW8OjRJEz21NYivCCOoD3kxVwiJE7D8cUE1I0lFnJg6ATF+U385pLzAj5MKyXg8APLeQmNZWGH&#10;aQrLgVAQckPecXbwinaJ30ZJoLSbCn8ZMFDsOwH47xjqXYiG47ZatUdcMkf4xgYZd4CmjBBUhh2O&#10;lc5LgstAgAhpuect1UUYQ0A83tazpnJ0iprEAyZeqauIDvDc1kdh4i/nISDRVmv+Mjgbwre+MkkH&#10;KmvFk0Yju7EzHh84CZhAVI8Hh3iSmrhu0jyrnJ7d8tD4mI87ykwQJhWoB5w2UzoSePN0axINFcGQ&#10;vgRkX0kOYQ02295ItS0kv0Cd95JgBVTBsmA1U4xWIhY4Hl8YGxSXAbhCIjOUcqAGo4wkEkr4HmYJ&#10;VTiRj4TX3m1HVQko/wC3m2AUUWMKYE8GW06gs9bHrGJGkEkeZNmLirR+VuJxbp/THURWOljKOvsf&#10;7ylhj3h3O46cRk4JB2uV+cfOmyiAYnqPzjifBTSbKI/vOjptncLt1gEnKCct1reOAIyhBjxOMzow&#10;dnDJuKOZCd/CvGQ4VnYFJ/ayRKo3pEh6OowLqtSwzqY/vK0ledX1gl0TlCzrjNhVmHSP55PHIsFv&#10;BegyUNXU6HnnvFw5lhF1areXcGooh1uEM4wg4DnyP7xWTMgcjxbGwlAcAiy8mQUbvJHbgeFEdJ+W&#10;+cd+TjIWe1c5ElQpRvtHXxkCBaiCBqZLek4NRck0eUDkRGCnEp47RGS4RCZLO4gBdYjGgSlUdPlk&#10;R+nCGjfjrC/wgn4nrNrUVe2KeCenJdCFS03y8fnG6pg9NckZoEJEs0aQhJ+cRalLh5hgXrKRqTZG&#10;VToYrtxUcAiVC5bKjQS9z/1iMgGpAbLv/uOTlLJA7UfxkUWCnk+TfjBWbsqB5PHeEpjLmq7GEPYm&#10;zOi2QBVBCOzs8Yw64YCTY2vHAXoVhwnjxxnHlfyP+OJBoxSHj1ebn6FVv6u3Leq5HwmPreRXbEMj&#10;+CYdEhbT5A2/GFnEqQCKrh+MlDGgfi1OIlAKILsjQHDlKp07DzERiLcDLEDaCYs84HgB2QrwYvS4&#10;QSgVInWEJkgobU8mcfLwzwk0MWbBW8CdTWH5Nq4PD2PeQBt02XRgHpxbBXMkncvGTD1NAC6jfzkw&#10;hlbIebNfWVBqwzYtXz5wfhRkLxSamPM7x0ZdiFFdEYUMIr27d9Zw7Ojq0P8AOPZQoqk8Og6ysS7W&#10;naP1ijQ+/sx36YsECzMyd00g9ZHpSa0HOLcRxkiC5KcL1kYlMZFEIVt5wbFK8MILNRxipAFaD4+W&#10;TaRaAS9ozzThmyHgTiD/ABiF7SWPATPuZy2ISfC0r9sjtXJUZhdj+MPtiRVJHD+7yMEnmFHDJxzi&#10;bhI8C8MSlwIYg5vWViJTC1Gto848kR963SHbeKnnYajHi3/GFRoGoYU3quJwgsYSN/st+sofcoib&#10;7Rnh+szJr3PeFTQqIDuRudOBJVASESahWRzlT8k2aJDVGM61yj2kZProsk7BWMCJ4gObdM8TlsIw&#10;KWT8uI5ymC7CTGJBbKxYK2suh5aH3lLSUkrwefM5B0pixMb8HWK2IBJQ1wI+MdNDIAReSpzbzgo+&#10;xXT8YITlCi30xFc4ZSrKQRix8NenC+fGbCAGJbMT8NYNUKmAB2i4cDVtEd9KP6zvCYiXA3KeXIIY&#10;MQa/w4xDDkvkRDf7y8QRz3xA5ILnJtw94W7pc/5PjADO3bgNE9sgUApwoeXrBvOXi7DT6xcdGcg7&#10;VnFHiY1LXwC5FkNyNL6N4huQKMx49YzewlAT4/DKUQEcFf01ksAbiieVI948zyEeYUYdGG8bPOdz&#10;nHCTwOmQ3NHYfOTpgB4zyxrDQhaG57nBRwDGmtsRueMGSsIihdTUuMRAhwT0TUdnzlZR00S2P+zg&#10;NAcyvXwZDaGG3DypjohnaXAHAYQk8vdODxyOOEXQRste14rmLZGvD61kNZIKiDl6/Oc2qUUGYAxU&#10;JjaSvB6wo46IRg1W3BYdJnozp/BhKiQhBSUHO8Z8xBw64h6wRxK0vsxBjJJgWGvMYVqGGZIfk+MW&#10;EBJQ2un5x8UcfbyGIWrvYR9HzkNKUsBo05Z5c7sIkBvCWujvOsJgA1w3OOdAYPMPGjznDhwPsEu8&#10;Y1kbHSj3lyqFitvPk4zQwpDQ3EUZ4wq/k84OmSh3jGte3DgojOn/AEHEV5yPG6Iv7yFFANwv4R1g&#10;A0eDIi1I95FulkllevEzlEATwZXzQ9YlHa142CETPzlRoIi8Hk3b8M+dFGjmYh9OCDbfg30aPHGS&#10;FWQ09F4CsnZaCoKcRqvODMhJteFzv7yUt3MyDoVvenKQQlA+IfvC5SGJC7/HTM5FqISRXPxxGSLB&#10;QMycs5D62DhcomYeKwsDNwwvGAHTxC6L7MljSzWST2jFpRBJsGsS5oKKNUm4YlnOJRJbqT7x0o2o&#10;nc2fWbseRV8OvvWBdRSZU0M6+MgmUFISCz/THyno3nZK/fGE+QdcgedYXEirxJ0su/GUYNDoGdj6&#10;ciHLNE6HpOWFAyxWoiOHlxFKcoJYeenGqjyWTt5YC5gDEt6gcNYwI2juHHrSlZUn14dxgyyUkOnJ&#10;f4YRqC5KYRqlm3KEOptGuH2zm5UCOE13i2SFCmjt695OQi8AfCOPGS/AKPIQgc/OBdnoCFRCTeKp&#10;iNGI/TgO0IqJ7ubvGMwy5NjF8uJ8hElsVwP4zlGHqFw8O7xCy0cKtDSem8SmIhoi7ZWvEYog1SPs&#10;U8qx1ZyxZ2bfWBhxmAbBr4dxk8q+020mmcPP2sp46N3Oa/sKvMB12ZMdwQbNhGlUOb94U48wQM4w&#10;0VAs+JIjPoWcdn8BOPY4QkAmwkV/OSwCdBOwMx8ZAw9jq4FqY1k2Xlqz1ziLCKCOT8qJyhSoSLwL&#10;aZOk1sK3Nz9smUuiwHbGQ1KbICi6mifGRjYisTryMh0rEzEHXzg6UJZaK/4y1MAKLnmyV+8IJITU&#10;HxGsdxHNoiNf2uSGdhLZ+gwyhTNOvCnJZu5wmWp1gYKd4yemcg3iktC+gYiUSKqBPJucmAziFJE9&#10;OTLK1LM8DvfqDFkDGIhfweXC3QIWQMurkg5xM9xXk6QdsPWQhsst+D5zXvJiwrVXnoicclvACXqR&#10;frKoJNsT83FZp+6Qlcukm3JGjXplvAPDhUm8Rg8jj1kHhzZ4IKR76zlAWQHTP6yTbs4GPLNxIAW0&#10;lwdcVgInRUXy5jvCoKSQ7P1cOJIklTJ1MKiO8of8hISi+J5w6Kdg10BDMd4ypZMxvj4yGQzVZe+z&#10;eXw7ED8r+sGRGsklpit4Kijgj4cvnHDancu08E7wmPkfEIOnpy0dxB9G+VZyrKXF1EI3xvN/FDan&#10;aML842xUSSbPJwEYQjQSOQi56rFFoNAHNsZJ2jklI8YgwrtPzRY8kZGzTIvATvFUIFLJqiIMSIsB&#10;SeU0q8C5MQjKe+D3iFE1EjuObzb06RVLPKdYNSSBFvCH8ZEV6BM8K9/eKAQ3Uk7SYcFLMiMnFsmK&#10;IS5FRzXPFxhq2BmYSkEde8XRkPduCpU5sDXBx2P7jGDhSIlJUCn8ZM+DMEucwTObxACkEmt18msE&#10;fV2J/I/WPSjjSh8Hs+MHS+0kNRc9n84fNocEbUYbzSYkC6rT3GVsGDFDoCPmcqgko4T865cOvAmo&#10;7P8Aeskdy0u1X0yDyVZPAXxeBh2IVV9nAimdkDVfuMYUkLGX3R8ZxJJUVykLV4RtGKKdN6joxOTk&#10;4GnkJmpY/vIP8ZDzcReXw+OMnGmV3chTAcQehIaQw9+BlUt+HsrCtTojsi5MeARCATzJt94iCezB&#10;dMxsPeKnLG6nTm5n4yJefFoeKR6yHMnwK9U7xiwomTWzCR3kjYh1BKRcvOEk1dpSJdfic33KWEln&#10;ybxXXp7sw6SdZB5Rx8ZA8U2ICyNRWH+W5h6hg+cOYBE2ovc/C8oqiCZcy/2wNiSyghxdT/pgFQq0&#10;SO+bfeQNnJESM6sfWbSk7AdifTeSipAgiSvmeOcHrY4FEA+9xhFiddo42p248xIACM/MPxio2YpF&#10;1PNeDCa2n6GvX1l6Qn0GkjcefWDxuAVOESRGp4xKVEe70/4YOclsLVxs8YsHCkJlrfGJcIZJHL1M&#10;5CBgJkW18fU5AqizIFEKd4SdeYepJn24lx8HncFech6BSCSN9smbYSGTHBddZIsuAiT29HUZGFEJ&#10;iQhgOcUw6iTPdT+c4aE4AVKl5AcmaRPWJQxpXPD35jEsLYGvgOGsmLISvsDvVmSwf1J9mfG8SNqT&#10;GpS1WJvYIS96Lis8X7F171g1VF7Dz1M8YRYl6YrxOUICJKk5S3pWWatv4wJ0osf4T3kA53ReFJxg&#10;TWIJ1TodhvjO57xR4T9YDa+hN3WbgyFTLxIX+MOdAug+pyRaklhvnl6wseg9/aOXeHgJTvk32es0&#10;NIYkPjmcI3GjShr4wHAOCFH3zkqltjEKtg/vJJIrTZfVeJyQJKA5NBHjnzl4K6qJdC17xcgjFUOw&#10;if8AOXdNiq0Nqrc4LBGA2x4HOvGBf2+UlG9RjJxdc9rKScYT8qSS907alwIIVzh0jicI8ZN01TCa&#10;XvNeDMNucfzcY1nWGgCyeK6yoMJQBKyXDk4ajaQP5T6vETrHWiewkYZlDscl9MOIEyoDO+R65xBq&#10;lpb0W+cnikJCRerjxg+a5g7aYUIxbJVjhkJIjn4whp4KoRrwTzj6ATa9riwLLhIqPNe9YSsVZw2J&#10;MxhiSARR1yJLyXnFRI7o/wCMmwZ7S1os841BDKBAeNucSglBo+Hh4Mi2gSCDdW65/jGb9QVA6Ory&#10;+8VMi4N+jIgKHIZqm0c2hDuJr6nnIh3dxLzMkXxik8WkR0NROIyiSkqmvp+WTZxWsxeSeOsh+y5m&#10;9B/oxWTG74GZgvxWLNVO3RPl+MY4SKjRouGnFBDtkaPWNdz6yoaRt8ZXbu0jzOn1nSo0fAz+mSIi&#10;w9AW5jC0UahDJ5wA1bAGfF/bNIWaa82Uec2aKsH5tt7ysKQ2MNuhOsJ6LjlETP7PvGCQxCuwuZ7y&#10;4oMSp0Q/d43nA0I9aU5cBoyKok2ImF2OsKCxmwSra+sU8fANafU0zk2dwoqtSyYAxBATLx5cOZ8S&#10;tJpRE4JJNCTbXh85B0Ic0pDk8gjCNuhmXbdth+MhQG8gQ7EzBxJ0QIxlqjThjsGwSKdt7ykUDlkx&#10;X+t5L21uCnMayQypsCzE6s9ZUUIDjHNOfGPLEWYjUZ/GaAKyQ2qDtUZPtEkgipxrXjWGdVxJPXKk&#10;+MKidOhwT+495GeLs3W17qsDiOHEpcaQmV9U3BN/DvJXGGCaIin84X84kT9jH3ih55Egh6mlO8jF&#10;g2J+CkHeShWxMW2O3rCq0lE8I/4zWdBOU2LCZBmxRed7fGSlTIRJbho5rDlV1j7I/OBsNSEMd+mc&#10;7QCLLLUYLC0VlHV0fGBCtSADWuOYhAOeLazT7tFzPE3yybiBTJ5VOfjJhc2AenUmNRy3lnILvrXn&#10;A28IZOf/ADFmLQDG1BhJFJshQfDlZuvHxIucgHtqZXB2/wBOSCIlqRbjFnBkwWmaFnRzR6ynsSqo&#10;+OWQZkMmqiv+4INRgO/6x2CRQFnj4wpMnldnwJ33jrYpui7YHzRWeL6dRgbyUKjYETEawgGXyCkF&#10;4VSpIiY+Rv3loRNpIPC7MguKpVJtF8YBDJpRw6f4xaiRazAFgTXwyTwECx3xSx7xNFzKR9efxhgR&#10;orRHHi6wqZzSiQ07fGbmi4F3XM4DDfIFp2i58uEiEDJC2tcd45NYK9FOIFA6Iw/gxFA1HuoBw95b&#10;fa6N6+GCV5SGvAX3xkBNdFMVZPrA40E5E2KGiesNJu3G+P8AObBYILeZayE/ESTS98eOMqLK/Adh&#10;3V5A6pyJwYUVoYtrkQ0NA61gjKKYu7EbyutcCk2RFe8DuhQqtkrjEcyoAsIqX0pyJ4COwvUZLLUs&#10;KFo8M94oeobqtJvvGIpCeontxAjD6FHp/GMeGB7IWqeHJ1oWxm5+qkwIOcjovx94QoZCm3F8XrLk&#10;1AJYKJnjGKVQQFV1T/OMbZlfiE8uWipAMiWmYh/jCRJqcdhG3cmQEAqEmFQn85uOGU2xsRThzNsA&#10;rYoyBeEyKcK5nvO2HjavH9OE740gSuSOez5xpGFjG25Tf1mm4JCdIha4yatkQJVHA2YeIcGpppy+&#10;sDvGwVKqTPeFuAlCPM8pDk9YNh47iUxllXUDWt2mRMzckXTHmd5GZFi3KpNMZ5yC2OlsfDlXN7uu&#10;oioPzgklcyuW+E4nFcZQhvzAyR5xNgCQQTvctmRQDAxe5P3WW9I2fvNA84zcQSJeCaeshZYRd+Kf&#10;zOU8JljCsw+fOHa4zKWnl33kLjc8sptd4ijwwVLPGRalr2nZ84qd5ugWYmqspI/c6eMVCwhTjExs&#10;DPWVbRNar12ZzyUcD4LydSSKeiQr/uQRsu0EOmJyLdEM9N3v5ywIcgCdEtfnKE/Ugl2j2PWMLWD8&#10;k8fGLlRbl9i/9nENsaM+Ef3gc8tMtveskmkWtSY8T4xIRMCDAi+DPWLlJCZnQiFTAd7pYt09cZER&#10;gxhYy7pMmNk0JnY8Rc94BUhS0JUEcGH+lwJN0sE8RjEABmc+2ZZ69woZIh4X04zIBWXbUxv4qMKd&#10;k9I5fVYn+1LYc7pfj3gqlgkT9UZfOBCJoVA4FtZFBCzBS1KuGVgWS1MC7cX4UdUARuIMrM5UW/mC&#10;dZcGESbOP0MEUmRH+BXAoCglDOyKd5NwhZAI1OMjVupAewpjG0wAJINCO/xhYIUYA8j4yjWxca5q&#10;kOowNl4SohzP5vBxxyzwiLvAQdEYLKQaJ5wwCezkdakLHicn0gRvR5E4TpkoUDu4/lxiG8wu78CC&#10;3FuAREQl2HzihDk8ONAeRxuTV41t0xQQQr+MRW9okGjVSb3eTwqNF7J7TiVqsqSTviH/ABjmJSsA&#10;Hd9R+c6sJPJbCvGziA0kfKZAJ2rEw5i8H1k52gcq+MOdNdgb8ZqHi4CPyY/4tJI4lCawMViQ9iON&#10;wuFJES0H2I5uHtdGoJQKxklBAbIcR1HOU6rMybLsoGcHNRCAo/PziSTSM9ePXWMKRsCi9pz4xE5c&#10;jQ8AcxgYa8OZ1Pk6njWJCj/UIK8xzk1MNZzJ6xHpSxJ3TqPzgxpF9DzAxm4ZHsP7vWS70lmeW3UG&#10;BnghhLDhJx8YSkgDBj3G/wCstpUQJdHnFUJCmyHMHM7Os1k1CnYHP8Ya1RO9nR6wVv1CJZ18YhBu&#10;XCTFsBv8YesGOGdGj+cEaISQX3R1gsPK4EVL+8We6Io1Z/E5BGiEmPTy5HGFhM08wEgjHyvJewC5&#10;MF3kWQG5BQ5K4sRy0eCs2hvAo48fOCakg1Etry84yY3xEudkzkFJMeEqKEHJEoNgC4Tk5HKBsy1D&#10;ud1+sARhyN2439ZyglqlT+Qcc4CBLY5BsRH3kl351r5mPrJyaexKN7NnvE2tSYrmERiU8OtcBcPG&#10;B8NgEG7y6wk2LgFicBEAmUME+gwcP5Bph9ONSmuFKMgsRfLzjIHyACTlUrXOQkkkyBWJez1kiAsG&#10;iylIhYcMqVFoxs5MF5IQFXcs6H3ir8Ew2ET3hx8jDOWTc4W0HcGNxZGIIgSL7q9+8UoSSwQcELlr&#10;WIZlWRcwcpLFVjyvsB0N4yhnAaNrOnNbQHSPjJ2JhJG/I8W3itMtGLmP4Hxl0tmIT1dOCD3nGa4r&#10;j57yCSloEpNjJdp/xKa9IvAGhTVFurV4xQxSG2iyWcR4jKlQVOrOucG5kcMRKD14zqrCRH+/GKC5&#10;dFMPAT8stF8VLaBmYyxMARm8uPJ4cZtliCWAGo7y9CSJU8uD9Yb5WBAXrT0mX2xq8DUnKbnjKGLI&#10;n+inHkeQIkPafvAa7DBwVniusA5mcr4KUZBy5DetSscPlyILZ3THkXXnIGABevCR5y0MSG45UFeM&#10;mDR+Gy7OJDFhIJ2Kd7xAUoX8/knWbvm3krnoTrDSXg3+QfjGGwy1uk2H4jGAMxPUYAfePTbSRS/Y&#10;4MrdqCAum3q8MFifhSkXfvvG/GCTgQqWEuEeBzoOKOMKJcRARfnUHPON0/SJr2m/GcqSAEAuupYk&#10;xsKBOLu/WAIWUCYJvkPnJ+7p2TQxusYkSofYuayIToiBBEvA+Zcn1BRTyq1bnPIF6DDX9CMWPcKV&#10;v25TkDUqUyo7YX8MKluCTuo6TlAU7aV1Ph8ZFPEN1beZ8Ybzw8UnjXhGREFF1S5I3kTTZSSXh2Zw&#10;GRZQRzKn+cnrqGkJ6c4RaKwYi2JkwmiljUNCInnI/J0L0ciJq8tddiT5XF/HOMSkCBidkPfGCeHy&#10;XDpalyINqg9oBE/rJcUxb+zj+MnNkcCn/VY4Jq0AX/b6xmIXHvue6wSEBRE482sGUzDdfwPDIkQh&#10;0QfnUmElvHKy2viY0CNHYiCu3nFCse6jyc/eKK9CHLUwceMZ87TcG2BXrATiFR0D0PrDCxJiXZ/C&#10;TDmuEul8/nHP2TEjT0zhTZQBS5DzXFZZtNCeAJ/e8TqFRMgOy1HjDskAndsYf9camxkQp8rHxhw6&#10;Y7KlQaPeMSkiZEBzZ+cGyrETrpeIcoCb4gYEXxhWVwxlE57DxkxQwSa1ZPOUbi5JFi2AInzFw4tC&#10;mR4hFV5ch4xSYlICZ5HeRgiQGvfD3icrl1JOZ4PfOUfnDVeHAOJhQ0iCpV4xGUElzF9ZP+hukcqO&#10;8Ei4R2Nyp9LzkIZdHM3gKS5ax5CKk3lpzveXk+ecAyyBEqncTReF8WJiUf8AGGgEiQpxSReImK2l&#10;Pb/rOFoEnUTUusPlgIFA6mD4HAz7Kskn694zHAhgbUDU/vFQhVCwpcc1gOmYqzjFKXlUYZ4w2Cd9&#10;4PMtP2AMsfTkRrg/fCAcd84hYpcXHh7O4wCOzIS9GmpylnsZp3e4+cIejkIakGMQaC3z3J/UYKxG&#10;Ew2giIOGKVjVgns+8S9DeFKkCZOrSlJh0vZEajDqKMokuxWZHijNp8lT33jVypJkQ2SsbYEL5EiK&#10;tv7GT1DBBBOqkyiIQFI1MEX8Zeujjrpw7wmeycytNgGIUU0YvetajHQsDZRsYeRvBomm0NmH95f+&#10;TpyLqplw5JEEfZ3zjSMQCx0BUg4wjECDhJnXzk1UMK/wzTBCnQtYjrg8840MMpK5I0OgoxOlAIL1&#10;eLmasPDPAj/OKAbdlDLwJrjKvkYogogbySNoJBXWucgOtTTrXlgs8ZIlCi+tZuU2I+k7xmwchsRW&#10;325G3CLB9K29ZN3ms/mC8ipVBCIcjr3k4A5gGe2hWX1A46bu35Y1i6peKCXCxfWAB4kUC6sDfzlJ&#10;kJqje18OGxTsCVdq24fOSJIwDxyzzOQM+k5g1KGjxeRtgQQdf6nERdLJpaefnCHJLMV6RNcFmEVj&#10;ALPss4uYG4Z9Qz6yThEVNOpLJ3jhQJJoO2Q+ykUkP8YUrFSiLLc+GB2PORm8mdQYqAmLEDobPOck&#10;2iAW2n8xk0hSoYpla94LzyRIHifDk+MGUeG7OM/FFCcvJFoLgrTrNp3YZQHT3gycscalRsMhoEy5&#10;O5LiwOloSYUQZ41nFRMNp2VPX+ch4x6x70nicTEDQ9DlxvWTBeGDDhLbzHGRmhPwiFeIyFB0DMPK&#10;WR1izszSCTPfqsWvFSjqd8PxjNrTRY8yfowktsWxb/RgwqsaXbDYjmck8QWUtm/VS46baaUG4njL&#10;YTPAShO684YWZd+SzfkMQ2Sqw1EPPrIxwVq7B3km4bQk5kdLg8rnMpaQ3PGE5ykxVQNnHWhWGipm&#10;WAckC2RELMSTpBvHfKpAKRpe8iDUf7BwJ68W4o8HVdYYJGwlRsCheSqVgNY+VX4wY+oCFRHHxh5y&#10;hJBoxb8+MgIQ13XlbvrIE5yBACofCcJhJFIwnwPJ5yOxZEy/3/bFHzlibDCoe8tWFFLuQLmTNulv&#10;MiNo1reFRWUkk+OTvJagQsoLuOL1hODRio51TjCHM9B0UvnJ7Y6RO/8ARjhGJIRjRTnEn5SaIe/O&#10;CfFI+TEqHnrnHIZX3CcQ+Ly2BIF9wH+nB+8FK/zjncCEWb6Kd4M0rpnP7PTWTFZgBSGEThwNvFrX&#10;2bDkTGiTQIIeefcmFeXkI3mj6nCwakEmfYkuayBq0WCEQcLxziT0BKDQpUjnkbBVzVEx946SLIvA&#10;03Ws5pYJs7e4Tc84V+grZP2+YkyOSkdEdHCQCCV/z+sKUygg3uTY408y2mmmZh8msNLkJEo3KXGS&#10;OjhgYSxNTnk6rAxGRuXRO8g0SMUmye0mMkaCosA4PnNdQWo4CEwc0nsoJ8nwOaShRHq0313lnTUg&#10;RF7wHO8qbSR9hQvJGAC1ksufRySaYVDkx6eCOsldRk7jyrXjAUBAigzW4knzgkNERFnOw+TA29I8&#10;Bd8vrDD8KS944DJocwriydXRh73igfIPLvjJ59hCYXAtxhNqT2AlMIvORAmCg7bToy7qk6wTAEOq&#10;w8YxDLCKuQYdiQLKlPTksG0QSG9sEOtYkseaHvV095HGvQSilOPvHGRAIKOUqkeJxYeeIgeRN+qw&#10;oFVi5RPV95OuahI7vAkIFgUDUM7w2PCXh0xMMxk1BiRCtWEfnPZ8vDhpr0ZCTCFhg9KVnjJjFRfB&#10;WSTw1hcFzu03wG6vGOJdqB4Xn6yJrm8TxBXqMWMbIWTe2Ar/AJndIGSlhED/AB1kRGJgAv8Aq4LR&#10;7ljFl7yb40DJnlHJpUWnDqC76yam/giO/eC7eDHos17TlKjUAbTc36rB1ylNT559GCg0JvnNgUdL&#10;V8ObqlqsXqcuQ4lgs3SWsqGISwnNsLkcQkvEHZAvrFAkiBrwds5Ri0UOuYhxFUeoPZvCBpUTEq/j&#10;KzJIgCXvTDgSM2X6WFw4jAA7QmBLSZhf+4aQZZFOnZ88Y2CkigiLWGlgy0Sf2XVtztcVsLzxgQhv&#10;DxYEMOUTkBbNztPZ4OZw2K6pp5F3gaN3lXkFgwmMPn5k06ueDqaxWXxxoVD6ckCJBMJlodnrGQ6A&#10;Ar7ojBzkI3AvMX/OMlrtRmYeMuTzRi9FJO4ibZxEOrgB0xU6xsQ0IMfh4rOuHIIJxNIe8m7xWR5R&#10;pDqcgh56ayW9cXDmhaq4Z+TpR6nO0PAKOpJ37zgspYBCah5O8NkcAmj6X9Y8QOznBHhPnDESiimq&#10;5847JVALAhmHxOyesmmiAqE2KfpcgrUReaxf4bxMaThpWUmmJxKCdFVe48ZEpaZdzzNV0mSucNKo&#10;c8hBjgPNAWmlE/3gccTCs1E+MfZEavZyl8mNuJDda15ecMNODZ4L5mbMuqGpEunePdrR0LC9MJ5w&#10;mUkNlYDUgAUQysUJ81niQEbs4nLJskVkogbYzdJWRFIGd1uMc1aUTeJWGCsBR94ck5K54gco2Qv7&#10;yCnwEhAYR/kwlRUVAeSYjRjApAyFxe2ChEFTOmZKfwZJNogLSV0+8naDRghNHgw9IwCDD8ncmb9F&#10;lSUdwMtrtwIss2SsCjpPeVxCdAsoG40fnNNrlPJjQY5wHOhgRDlLt9zghrsBxs8xi8Wj6BT3rIKq&#10;axLt0FYA0URAnR4+8emjimemE86YxGkjqGNK6fRiqLk95hPHrAqBNDM87qw+mFbXTr+cu6BKDscj&#10;GGSBJvmCecUlgIE3c0wgYATuRKHQEHvvI8XMw1BNFxH3iWMK5luuby6VvkiJHXrCUvxKW3xY5Tto&#10;/n+sZTzFlkYtYyg3742s1KsXnnij3Q5fBxFGSLbxE6i3ORB2ikp6C6jeQHCHkk7NnxiLyYRI8RH3&#10;GVyrqkxoGZmO8HVeOD0pYZPXDggVZIMf7OXkgXURVw/ORTSyJdxG0+sVbTIpLRxbhCcNDpgNIXeG&#10;MIhIVw5hfFZA1iWIkaeETlQG6QHM2l8Tgnu8RQmNVlwVGpvQlugzWrpiZ0EV8YOHgaC02MhhUSgE&#10;i7bXnCwMGp6hEPeJwIThkfA/0yyGvK2Wa6yvA6CQiDzOFMTFypojiucN4yQMPnxM4yLC8rNoXCAa&#10;UUFNpIFuO4dVRWptz/zDCZh/jSGX8eEXyWfHOP5SOq9gT/WSJnqdKBFDkcKGodMHfPSesRhG7Odc&#10;eMQly/BhCF9ENDXE5N1UCJHUkuDEepCCAiYWd85TSBFuRuJnWQ0qhxjbOj5yLMxHhHGCFQ1O0YQa&#10;p3n9jEqzIGg3EaO3KddlSS2HZgkFe10bOWQaoZKUEF4iFSC4SdE/vBIaTmdNQRYXitMxJtNSY4Lw&#10;7yduA0D+6yfFgwah6CdzzjqWUXAzDNk7xIISAk2REeCPjLHEzGPCOHpziwZ/VCbHUYXiBn9D7xKx&#10;DLvnn0ZRkUundHODONyzSN3FG8jRJRAP2HFT8JRvM6Z35wkJc9gl4R/GBmgwmUXgCfthNOhQHS5v&#10;nAN3cJUFccdjkZOLSCWoL+SslmIXyaNNTgwJY0JWDGjqcksAI0m0TxrKdDaL+sRO4xOWzZxVr/B3&#10;g0Zkm1Hk1XDUYnspXa0kJvjjEs+2jWw8L5MYo2QkDp4dYUUIAaOAveTXryhng1ETOA4j4OglxriJ&#10;xGK8GCHBeeKciiRAIATPPZ6zeCTWIlo6ksrEwoBYl0EvmcCEjYCAmt3PvjC5UPCWJy/MaxSDyiNo&#10;K3p5wFdwR2tjxeCiyVAh0ORKZwQCm1GJw/ECvxtmd+MtoDJMU70jJmEePaWP4xcWyM7CJ1zjCAc5&#10;crrtzfgaRegUgl85HjuZ6HD/AEwUROQl4JOHGQTig2k0nEcOIEjA8ljAg9c5dupZXK6/pgAOdjMJ&#10;2eHHG5EQR2ET1HF4LQSSmHb+04n9zQl4cI7kgHNV17GArAGkjhK2eTJFhFgemhVYysc6drbnJWcp&#10;0IipofE5KAkipPJPPGTheqABtbkPEZUeXmW+yz+ciEDPnyjSc3rOxpiBJ3Nr6xSChy7JYfjElXtn&#10;EVNX14wXLhkFR0HLkWEY4NznoYWHQQO+7MiVbwnTElKPPOXOCQVPiPr3rAKzyISgilLDzjP+6QV7&#10;BPeC3SSSjWv7xVRBgjqWrJbi6kQc1TLi3BUrJPmve3nCply5Ne2zznIrZyCI+E4Q2QNGexCjWNQr&#10;SEpv9LyEJ5CI8LqPUZXEWQKtnWGA2pYtAnNHGWL3hANBue2MWGwMqXZUXm8S0wjEygxQDocPg6GR&#10;jECRw4ZxvaWDo0M946W5MseufeJ3DVEqWy/DHMCDKFCXog7cpoECXwIuRgmIsgH7Jd8xmjcaOEET&#10;Im8WN4uwfAP9MYpc7GJFn/fGLTm0ySD3duKZDwXJUOveQEdIpPdCT1kgBsiY45w/jwXQUfhiGois&#10;K2nsyHZrRyEpkn7xw0uWgHAt+RnD2r77USPxjgWVo0EvfO8Z6UtKJGuclqJNLRcYE0kQQaxA5CZo&#10;goYjy2Ycjo3oXyx9ZEgijl1suKDJRkAWno6nvJP0yPLQ4xKgothKN7feWjI4AyJ0mElrFAKu3Hlc&#10;JcjrCMSa9pv3OYwYbEjAfA/bNaECAGNMHlzJx3riC1XDyieLROnOQgETKA2r/A0bzRATvChbeMhx&#10;BWDfJxORzhgmVM27l+cY5ekVG098zj2lgNotYgelyAESIrQP+xhbPghOBN+8O4wKY8FB95Rq8CNl&#10;B+oxnVeQOjz+MkJcaAAWPB/OCJzUlLjzPeTQHwQdJ5+sQIAdEJ4HfnHuXkWM1ehlclzEnrC8+MQA&#10;sLZGkGsKwFHAOZx7BiteE8PWNXiBU0becES/dDnj/mH3VUJEQ9N4NlASo5ac+zBkjhEkbhjuOcjW&#10;QQ8i4OOusAZljEg3J8+MJCawqRw4V3kMT0AfJjkykbQuQWPjpjn6SxOdnOXRKjHuOZn5yPOW3TtI&#10;bYxxgWXpPreBqJykYArSnGWKXidZ7OPpFDBYRsn1g6Ox8dAxr2xTXWsFtLLpjU5fLjlphnnBB2my&#10;CE6nBSfQ2aXxtTgQIWSojaLVazZRJiDpWLfGSKq84FycbyrUsIAguWmUvBYzxKJ0h8zk2fmxlJVN&#10;L8YAMaSSuNSQ/jCickdgTv8AyvIiyp7YzEOOmMfARSHcLqPWcaAUDy5XzhBsZISAO8UDjWoDWpNz&#10;xGM+Ohl+Av8AGcukOh8+33g4AhJbtk56MBUHESAeee3WTlpXMB4ZEphnOnhnsKNV/eJgpyQMmo2p&#10;xgEACwUz1bB8YUzIZS6gJOSZiZkSo0Si+OcmEAXjlfkm83pdl/Y+cMEsts6CDrpOsgQvAiJv27yU&#10;7pMFbU/OCFAU8B5O/wA4HiwEBBU0P1gCBoQqloAgZvFTDxVRvww7oaOEeBi4tyWsBEvUnV8YdiX5&#10;h8RD/OSYVkhSoUMOvG8aNL8pHLB2p+cKZOM2skserrJLStiJeafeAJ2QreCCR7jGWUhLVFQV+2F/&#10;okI+iYh4yMNEW4fw9fGPEl0mUci033jBDa3rEI0nvGz9XFg1Yb94YgobUdi4kFIQZmY8PrWDsRBE&#10;Nbs36c3DNs0D5qMFFfNZ57Qh84g2+FCtk+XM5PQ+ckGGI4K5wqNrTejwOMWRCBAQt4drCPQ6351k&#10;A24jS8gX94gW8SjJCSsHiSoJXcN+MuxU4g2ClnmM49lbhaTz3DK7GU2G+EvFUXBVh2NLJzLmWyOT&#10;tvfea1k9iPGsraZO5tNFT6y0msJ7D/LGG4WUq6N/IXkNXKrQOjlvADoon2mGBMpp8L/eahBcl/Oc&#10;enhMvAFZt7mDI0mDGcipTo2FNzk7UgWiokM3zhkkmR/PAkuRD49tb4vIN0EUtCdZQtNgceJeMTkB&#10;SKfE3BkEBxUkAuK1xeah6MgcLb8uATHkW+R8c5B8kJCbhe8JgMFCEI27m6yCWaSwtTEO/LA5owMn&#10;QPTFoQ7oOODeBR8ISe3SfxkaRm+4qk2wUTHRNNhUb+cZCJCLtTneOcgoQNbf5MqxlE1TbyfhkmLV&#10;dGljc8ayMGocoy4HfF/GCwv1UTu+Mg8ir2jJxa1lUSIXyU5YCJ5B2me5nF3rC0hjb9MRB8MSC1R+&#10;WBKXmoAtCWHuaMpJI2NlijUZryDL26J43kDXd7CKg5D3lN1wlAzPvHzTBBwWvrBCQvEpKOj4nIE1&#10;V4WuI4j6yCNSZghxDve3NR2uCBbOcEt9ARSbKch+cPh0oVI0ET4Y7CCWFeOiMmINTNj+BkkE2JyE&#10;6S7R1eLieWCHuGCLwnMy6JfLFEfnKaoDYvMO8Aii8y8p3HjICE9hjmgU9ZFLMt86o2aPrFPx5AjR&#10;EXdd5IKLIVkOENY0TGBqezk6w0I0PgIgaYxlD6eS8h8YoeLbqunu93mxYID8BCE+skTWz3CJBpDV&#10;5yhUBpwJMDhHWuxz44vucky1hEhA/wCD3jVN0Cu4SX1l4F/y2BiBgVN1xJpEKeTI07gl9ob8s5Mp&#10;IA2xCt5IU2t37PNXWHUPcwpx3WT4UsL6nnxmhKkiPK6l2Vj1ofAJO6RwNZyEjR1/pjDJooSN55JM&#10;VGJJjDaTGe75yALzKrubLICPsItzBPMROQ68hTX4xfGOkxgloRvyc5alvnsN+SG+cZBkFFhIenM1&#10;l7HMVBP+zlPVi97mfwxVTMBEtzJcDsziC4Ih23/GQ+pHNK94pdHjq1rRgME8gqIpmRN/ORG6IoMO&#10;p+6byHurSC/tkJOWwR0WSUKrC1LcFGJNqTkwQW3EeI45x3joSp7SzLoqkpX+E1vFkZflAC8/OOPa&#10;MQokPR5wVJdJNCW2de8UkWIQODpJR75yr80AfeuK4SM3xgoC5kiZ7MRxMcKpntjrYyW5dauIRwao&#10;itg3AuMgJ6KxRq6lllfdSh33oytkFDtqxxyJyNVl08M6MdrAYiTsjYyBIyuifFiD3lSUaRnltW+d&#10;YgScnaBVzxGGlUToPDRwhh0xS1LSMraUEIceu8ttCFgC8hY+ccUwqYHC4n2zlLkav8/OUI3OKue+&#10;d8Zq4SioInaFPKZYkZED5PIcoo9LY7NDxk2FtEdLJ+sKzt2tWoi5nswOdUzdXzGLFJbE/wC/vJa0&#10;pak/nDEOc6ONTgXwQrR9FBkQdKkX1SpG8ugXSlkdMtZQHbQ3Bo94vLF0EXfuOMWCOrHxGTtwrQNX&#10;rPNl7BZo3POMBSWn9s5DXEkPbpGxkjhCMEO5qSXzOU6qI3JZzt7xqd7mXsy39Vkl2Ak/s/rDzhKI&#10;k8rTOKUCC5PAZE5wGELwYNYNI9UnevxfGDqpEJyP+k4TCyOQ0yGp6xdBL3RkmvzklIDA7GaZMjSQ&#10;VvheMZTwUR6bfLGCwAVMk9I4zNQAyV/AfWQxvgmRWNbIvD5JTP8AuJ+s2qwEvqe/jC8LACzFzB94&#10;yGQANpu751kD5MsJpyX7nDoJm1c2qPOTNZJUkzTgHGSMhTOSYknz+8HIXcHo6Oc+F/15Ry7xV5AL&#10;ftGvQZDjXBBJRIOPM4KEgowYl/xkYoAwwpPLJczjIGDXR0dm63rJ+UHPjEOq9VjDimhDDqqOWWEU&#10;ZA2mofOBknVAz78MEF2477pcz36xDE2TbDpQ6cCApmLJLb5MIHQhydhR6MmTzS+Tvw5NvjYvU9lw&#10;VSgKnYXyHnIEmUSIrg77KxDDaFxC0jx7xD6EJodOvc5dVcjdm1DfWQ1CmxVrM66nCs3oJFaZgRMh&#10;wwDTt8v0rJlrlmiVP93k68CHedM2T2awlt2BL4F7+sDXcrQJPBzD3lU4hOg8y4fGKawpvvTRMkc4&#10;FhsAvRIdJyKiXvEd6fDeHiRgHlIVuHFQZwqkVIAyaxWPckoxUxwcvGQ4JsMOwP4OO1PbwepTPD8Y&#10;tM85+CaE6y4AcwDyKNd4xX8xI+QhRU6csBh0o0ER+sqBhhpWeBiZpeK6Cc0Vrc5PzTZPyRyEqMCr&#10;nNw8aMfCIhFDgPuXvHEiwJLU53DwmbmlakTIvvnJAyjomYMvCCoySon2BzCmsQU5SFtUvI3kDQS9&#10;1pMcXbwLhpfLx7yKyKTLtKLOQoyJYX8pYY+MaAogQgzdXl8KZRuKBggpdBn5xk62hEG4Idd4ZzxK&#10;iZoQKg3OLFC9jUJWtYxZAg0SShP9ZBJRs/gjM3jlsUp2hIMzkhIyQB1PM+LwnbK25P5+M6/1iz5k&#10;nnhMNyHtjxS8FORACUPocKbgX8tkxvzgg+ER+VMrOOyTrUDDkg7sgX4OnG5RKaQEuC3En2QUDW4m&#10;sYEP87FH9zkamJYE62OmTlnIJ3CC+ryuckizzt/WFNRZwcFRfOAZEm82aKcrpcm9nkQd57kqwjt5&#10;8521l0HRQ/vJqEvpomCdFc4yxpRohzqBNxrCF8JIEC8Sv5yPmbElrHy+oxYeAE39p4xQCyngXlA6&#10;hJFrvLCrpky9MDJ5KNeD5YrrLQyHcKK48xkYLMacgDef8YCyQsKyaG3k1gghFsen2rgMEhdqfDxl&#10;wuB0Z9awsWoQkV/xi0psNox+CDLcMQhASX/vnBsX6QHhBMznI1SFO4ul1k69lHBqvhblX8ZxhtRJ&#10;95NzE03fwxHTpakORwPjGiFZUPQNEa7yEnlLymPTGVbAwoAUWve/A4NlEn0GY3WMGrVNiSn3lAQ2&#10;LjcjP3jR40MhDQ+HrGUELqB3JrxWRiaT0VfZBilFInF6gn3vjDgBRJB9g+Hzhze2Mux/aMaAzZSr&#10;R73hRAZa+CGwWrI7defeIKwX3jkRqsVdFfS3yjeRgOp1ix8I4zQA4NoO/bWVQwgmQFE+d5FBYdoi&#10;YhvkHI8JUiSN0xS4LsMbix2w/wC1hbRaAc7fgMSMuCDokR3eQDhVBDzc7wTu0juoWu+Iwj7Q0pMi&#10;5frJhCRhkvQgqTZiiphUF1/ONzeChrwrFuKjLSUTFd9JrJKgQEIOuk85fARriJ2xjsrsmURAn/tY&#10;KaBfh5DVpzltQCFr26zkOjs7eGJG71hHDZPeaQ5ygVrvAwn2bJ9rTEQRKywAmfuN5eYNNovgE4zu&#10;OAMp469YRg6ySHKcJ1jEQ96Lpnf/ADKMrZRGSwlP8Thwt2W1TJYHrHyNwxiY8Oz5Y7iYEDJsEufG&#10;B8QECUWAsNc1kESSFmmC3X3ialKQvU21hDgZxHfWo3zvKsTUhIlKrGfjH4CkkoDrj3hJ4M5Pk7jJ&#10;AsDdLmo/28jn9q1J/K8SXoSTWJt9JoyZMMwBDQDrKsWbTKVrx9GUcFMNlpL65nPgmpSRe7X1vKvT&#10;KA18dFRnFgZzJ6nr7whMFpKeXJHdYLg3gg8KKY/ORdHnLsDccmDfTk2106jicmIADSpwf2ZZRXtA&#10;lxkj09HoHVYDghitJAP8sdMWvkHhVX5wA2via5RwkPcAyHjz+sdg7xIatvJpPuRmM7h+qwLzEmwB&#10;63WG3kqqN7u3xWTWsId8ErlkrCaTs6aE85N4GHkL2zHPOcCVIPRUGfMZMA1FvfrzlQKIF7k86gxb&#10;NMBSc+sDAAwlEW606yduQ4XfSc40K3wCO/dZunwIAJq984UgjXoOa+2IRxjYUmTRL+snFSSGpbqj&#10;1vJyiAIq2ROt4uMiU4h2WaxQ5FOYvkfx3myktBoEcGC8JwBg56EfeXF45hNuXVabcJ1siRNoUtes&#10;4CEop2d+DC6FpQEkKYCWskeFhUwq5J1OlCNfGIo0TalJp+cTrqRMvMo4OsimKw04E/rIs6apmJ5T&#10;vEwuovf+ubMDa9cyr4wZgERKFb/s54yKoGVgZDZgAH4IFjILxaPhA/muucTCNNJXmtriZpIpu9f5&#10;yrIKwN6R7HJVuCLKzWOyGp0OCOL3WReUJ/k0ecXTilBImfpxjOwBViTUXQZJY7Wbt1L4wihWBGZF&#10;M8i95KSeoqLEhBkmXx4vpLzvG4yUiSRLIdYpznAsS76b4yhWbtA7d35wToWUgpWpyKszvAWS6NuL&#10;5QZDzL1zklKm5xfNlfrCgLJUJltcsZMPgFi29XhyYgbsD7ZbPTWGIKnieMDSoNEjwe4jJCKFOQS7&#10;AXlrIpKQ0MdZGJahEu55bfGVdXQh6Eke8UWMbI8JOWGQJFDXkNs1G8HRlOzgKY8mUPM0LhY31kKd&#10;lgvyJJ69YidjuYIcHImMoMQAI89TvCi0Cg4TMOvbkNpBIDkuys2iE2sdk8ivvGcrzh9teHzgcWrJ&#10;Z5keG8VmWYiSh5HzgN5BwcjqPzi4U8cOX+XGT4WAwbpKd3nItBJeF9695H141Cl8JtnBZDSTAJqB&#10;k6YosmbKeeRJlFTMxRP4Ou8aqATGBUQMGXIIRY6C68YwlJD8pDe31hxqk/AhDcNzggcyUkTqFsZd&#10;Lkh6Co3iTxarA2yBqfWR2TBBIp0fOI1YG0DJIgOU6wUlAEYRpKrCysRWfyDEc30kUHyN4zEt9m/U&#10;eGDBAsTCtvbgE9qiESK9/XjJ1qA8+VvFDVuHxjV61GOGmwT/ACdYVSrEJDyL2FZOG6BbL8LGMmow&#10;E/IbzTDWStMa4vzWIJERPuXZMRt0Uu/TdeMNydAvUuPVmIiE5hzrD8ZfouyhUjAzDV4A0olB0fno&#10;3ikZj1KSup94MqyJBOjv5wETWNQmpaa2zkSJ7IheJlPWEDgKxN10ROciZ0UE7RYXAO56EL00/jBy&#10;WTdO0Xx/eGHGDq22WYrJTRyE+E/ZN5Y9zhLyzBDg0FdJXVkj4+skjCYJIJ3FvjDUA/VRBUYeW9wV&#10;TmK+cmF4E6tgz8cYmbOY+Did/nL142LH8UV7yA7eUxwO/wDeDFJDbRXh6Zx4m5n4CSTJJLwt7Y5J&#10;YUCvekO3PJiVBV2ChJtyyYuvgVvsE78ZDuZEgt0evOEJjhIWyzTn1iCvlizplzPWIwSrSTCvR1GK&#10;zokQI5tm/GFwwyVvmd3zbCWNCAMS7HeBXc9CiY2onGOUo7EfLn5xasQ2iWzbHECMncJkdsJ0VdmJ&#10;7K3gAmFHkU8R5wg4rX0DWEJCTC/FH57I5xq9YNPeSCmXbrHKbCVr7x2Bt0FDIuMDQ7nVNW248BlA&#10;pdZZcoxDxpyS8IolnGiR+nJQwJ1ViQ7RmxFJNwEv84m96gUdCZOPvHpKUg1kavEm9DjNFiT68MKk&#10;VoMfLxjohAdTyLjcBZm06NPG8iVhJAwuPwxsF2JIsAGM3D2UXiXQdc4cq2F7Nc8mR0CbNvJ8Drxl&#10;WOzZMs0mprIOw42BAXRPmZxxe2iGkzh33f0Q6dlZy8lwjhNp7xlWTSr+a9ZOiWSlKYlSmuUDnx2v&#10;CL6NBPDHBihAejmdgXeOfF0Lr0Mc3dIcJ+nWEvQGopyhv61lTBIAKO2neAIpoDQxIPFxisgEFATM&#10;07iMVdPpdn4ZZ71UTsWdfzhgvkA6C3u8jllnZPGmt+ccYATFJcQzeHxSkmKaenGdZKJaKETI1z4I&#10;f68uCJEggPY7+MWYpoMvPs3ipGBgZjcreWDcGT8FwnDHmaSkIIiOm8aDZrMINktUby6lyH4QlcPx&#10;gm9Xmrsheysl12wAEXt/1yVpyDEnc0j4rEiHi/QTEzGKq9Gl2Jk8bMcNFYsLEsrxRiiJnuzGnTGQ&#10;qlrrCspMfXOEYQoJuvaYU5vM2DErI++MIYQcknYn+jIL5cEZV0V313jOJolcEI2+8FAtoOpfAId8&#10;ZVEScwPGmo3WAUgzEhqX/GPzc/MH1yXDHVpmdTtPzjrmlBAos0PHOaRrDQGHk/rBLIQjyjUnTqzK&#10;nPDPMLFkQt4UHLkYOwcfOQqghvNrdHyyOveKX0NCfeXO0V/UCj5zhJi5UTI6RMDDem4ruklVE6wf&#10;Cq3fSIkjvEHOskAg4TGUkSRlRyJ79cYWxZYl5FMsucjs8Cz1kmITJ1O2n1hGUwuksjHSQieYV4/W&#10;Dk1Ynu7dprE0cpJXQ9x+sk40SQgYVlHi40SS5YyAxNxB/WOCGeEw2Ela3kyJiFwcP/ckINyDC5Vw&#10;c4RvEwWKjjjrA0yEQ2u+O5wgXZGJoUN5oJCHtp6+cgzHkxCBEOnKKtME+I/J/jFBVU2RS9Mx3jys&#10;BXfEarFOwzn2WPrDrhtBKNJ/WshKMUMkevpO8kVa3ZyQTs4IssY1pW3zxgQoitK1KgcW3VSKJBZ5&#10;3knELTaTY8REZDI0Sxk8COed5OwGJARXuJxELnLfUg1MqM2AsSkp2I9cYXvm5dUy2RlLoh9Lhr2x&#10;NSRJYtHf11lBKSdp9P5ZBTfAKFTMWu5yz2ZGPycfFZ1p+au5PHWOzsSl/MvznMjRFgLt0x1eGk8I&#10;bPDprxh2+JATJlHVZj3DdLszsYDBFZHmBgJosPnaO5fjNn1eQHMx6MiBSrH4NThKVkJRHfrFoY/9&#10;H+MWLOTsppIyw6wy1AtO2/WIMULiHNn1hZYEWGRRbCerxoOPKJ3bb8Jhy2qoLdC41NYyZNnA4r5c&#10;hjnRK60V9y4QEzuSeayg44Bh9PHvBRqxGtnB63kioDDhx0kO8vprbKuOdFecDKpHJNbLMZBi0ogx&#10;28sLyIWbDMO/RilhSfIH51icbanTxs5JCtWxDIKUDkOWxCUwAP5xlsq5zE8RrnBkipSCRKuDpyNx&#10;JLULo6etZG1NKtiiEMTWQcsotgRudM9YOlsFp4WbwgV3EkCSJP54wDLiSeWJe91mqHIkUuNIXbkH&#10;wT5mSUxkHIwySplORrGFlI+VOqfJnUlxOsrHxlggCRx5sY/5mmOQoJ0JGTI+lkm0rwU6+sgjdCeC&#10;J9feMTnY94bvnDMkcsvlaPOChlEDyoY/ll3RsIXPg5INSMOrYv5yIyRBBUnlyxeGkCGiAtATeQ0w&#10;ZrJIqNzmjVxFRbLUGJo7sFuaSs1/OBxcBKmY5G3z8OIbRLG73SYNdpknRlJLk7Bd/vJOURLxbD2n&#10;KNZAN390PhsrDrbEpdtr+clAFRT4jhalwkr/AJQC90xxgXSoagrj/TnIEKECXlmABQjYGp65c7G2&#10;0SOgmRXfCOdsg0zrOSZ0CvoCOK+DuElxyUxjlXcGlqd1xrWLrDhqmgKFD9ZI3EpPKEtGtYJmIqdX&#10;Dsjoa9YGBMiu20XeQy6xivL71xkIlSCg8FGucWtgYA9h0rIyVEqujZuZvIwNjs7Ym5nbrLtgN310&#10;mcjIpPHntSkYLoDSB/A9d5ICSQj5VGfFZBkIUcDwTay4ZnNzZqoJBxZ5JyBnzgEJuN3gllkwSDI5&#10;u+cgR+LQoPD5xB8VBsJjnmdh8YF8isvPpkkavyTsXfWR6QoOSBNYf3xgGbtajFcIAT7b5bwIudtX&#10;Tb7r4ycIdz4gJGbAkCwYuoRbzWARYQmT+Bqu8hR5piWdDHr7BckUkkxSZyTE9o6ee8BAQg22TLjC&#10;jhQPUdMYREBY5Nv+qcmJsEXg0sapY5AXcTsq3R/TJb+lmlB7PDrjAu9GvhbvHR8aYFdMDyaxmdeb&#10;sB1v6xNROS2NLTR/s5PK0kHaOnhMh4TC8Edt+MKSBdiAU3rnNHDGx3YsXnJFDDqrpYiRm553jVNM&#10;WVwJ5HO7MboKA9mep6rJnYLoV4jy2ZaSkap/K4tneoWaMxcZQhsDq+VfeFE0GRtzWvJ3gYaMDC6C&#10;VsOZrHXxJyfgfKs5glUDqT9uJGYUgXZ5jAqYSkDUnfo4xCmFn3s15yUt2g7QnUnWSY4wRPzCOsoC&#10;QhC+8pAErCq6N/8AMYxzJCMTOqyxySsnT/ScHdh3lPoHRGCyKDLeTPmsuJTTVZtUs3iPUESFlHPD&#10;iD2yRxdmvDFOiF8xQgeKlwPUDank/nLTqE4U6wXu4jqusJ0KkLwOoIjAY2wYeuyN5fpUgZSrOPWQ&#10;yUrRPAnrDIQMrwhFUmMrXdj4TDq2jHgZQqimUYvhfGNAZQDEVrs7jJQGQzGct7vv3muxocUUh3uT&#10;J8cnEAtKYpRmpMXFnpHeS9XyC5m2Z05KaKpg4HKHjKbHhI21JrYmEldxGQGQQTmj9+oEJrco1hOq&#10;CyZihLqHJrhJ6DwQ7zThyFcl8NZB8SLJAXz1kMW2SO1Tw4IaJCA8P+DJ+s6QmIaV9O2Hg7tb4h4V&#10;znQAkVuq09zkokMUEHEE9ccYgB2AWnQ4pMG3LAJp8Ft9Dio56KTDb6xs0UeWRNp6rBYjT0Kff+cg&#10;XYCJbHSnPjLEQmjP4EbzbkYpvkU+KnBJPiM+11XrWKTJXcl2xxPeIJ0ZQPFEqOmBuwF3T9RxWDLJ&#10;jibfPo4vZq6hN8MmkjWZgpJJ3xiNdOx89RBGVxkkoaEnvK66obDUcp5wd1l7FiLoyeFuoAdgr9mJ&#10;spNBvEhGXhExhCe7/OThZS2E7VLxgrxAlIdPEeScQlgMNFJWsHJhyf1Tva9V35wXM3yp3dk4RHGK&#10;QdO4n/GKUfQWR+A92YqiLuiP9SMl0YuOm3bOjrJnDUV4G54Jk1jGaEssFoiDeAVQFgQS75GV4XIE&#10;iJEF14whreV+A4jsC8iGcoJGkR8YfIqae4z/AFWQX8NRND/TBwbYhBETJw/nFloGaWm3ZnZk9wHf&#10;9J06yRdmwxY2a3u8KlWeL38I6ySWwLD2+HWEoRqGWjO4W8keGUqBCyw98/WD2J7aR5GYnvIGErRv&#10;Wn0nGVQYAhF+zJYYEgKSif8AUZQvS8R0A394s39PbQa67yPUchQrz/ysQGQhYBZY4OGPRxMQ77lc&#10;7DMoDaW85QXyrRjlbyZF0wTYgMFruHFmgEBDyGNYGCXTutxTxg4ACgCYdq1Q8D8YtAxrOnSwRrc4&#10;T1as4EBJ6wV1UhCZlbHKKaQQ8xynvDCXWJUUEE/zlEJPKHKiJMjaq8EUgly1ipYsbAGibnrOIbwQ&#10;GUX94iokB3BMRFR4ygJNMGkGoxYXEwm9wdsECQpAhsjPPE5fu8Lo0whPF4gVK74NGRM+JyAexNyc&#10;TazkMGhWzsOheLTREkgbJFecKcYRtLt+8mTkF1Zo8zzg6Y6qTsrsfzk++hTJFUiCOecHe/TBDqXc&#10;+sdBi9pOIkOfBggwlmIuZ7n1j7bBoyLiQsmGfOBnb6z3eV5nZcR14JYwFxc80aE18RjhDQEk5mnj&#10;/mTynOwMlbufWS+sqlxsz/zCUyjO+xOj4xujsdxDA7aNrYaJXrGjaISLtjzilkiZ6e4twt44KzTQ&#10;Tgj4qwTMwbPg4ZJ6wAfv0dTWdHYBEuo4fWQp/kg+jC69NE0as2vvGqqcEBEz5PFY1QViWi4jnzkQ&#10;NulmCmz+jBYKRX90QPxiezqgIISEict0ypvoUXzkPTaLywr9mOHpGCFx9s2+4GS3A1HbeJi10Kz6&#10;PGWqRyQm7SGX/rfQ0QRFZu4YLI6UiPGKK+lWExf7cYkGR0hMAjWReEagcTu+HAFPh7BRAmkYWe2A&#10;JFR1lABYFNZw1pGoAB4OuozTApCSkKjrmc2cFs4n+mDIQssE0+aWox6pSyq8nM7rWO8DGUOiXp4z&#10;bu4Vt5UP8Y2UYanm2c/F5u/zzG6iFmGcEAGlcR0gJarBRcjYC6RffjCJkrSXEG6Hk5w46FCyNEmP&#10;VKJUkmxVYPMANQr06vTgigCdlInfyE7yf01YUmGN1qMS80iy3Eb8HONIkFchFhHE/wDMmLktiJyC&#10;BMAOSKicWbHS99zGo9XgV2SwCbRrp3mgAixFkeDzgYpDwjiuR2ZoFFJpP9LxwjTQcQF+vOa1s2QI&#10;tUxjSIZosBSh+OsCjkaEZVPleecKLg27J9s5A6BuR2Tm+pw9AKcsTqL37wq4dLJcVd8hrJnVAbiP&#10;Pc94C3NkPEuwc4P2wBNAEk/WBgooIPQeTgMnCoEOyoT/AJkQ5AXjWy3S8TnZqAST/rqclnOdBED0&#10;hPjrI3osAI0Mt05NlWWQ0pyzOqyNYFl4IAM/nGsyWqRqma84FyGVBzb8JvHB48HLnUpxGSh+HVtF&#10;ca5vHNk4Ku6X+c3OqdSh4vKgiNBOhd39ZJ23JBTH/cEJIZuIWScTwhkRBFw0OyRYY5y1SBzQ7PrH&#10;ECrIFQtXT3hYPBNJJlo/rFTIG58QdH+cfd2UUz+nrBRokIPfgTvBDxZarplcV8Y8LAGSZu78Od4s&#10;K59hW49XPxi2BkMl0qTrfnAEHQlJJm3rkwGaTSYgyuidXiPo/IPJe8FxUuAh+nOFLxalrUS/eLqC&#10;juieX7xGnB5HdN4UEnloJJcjx35yX0ILiAxYJe8gcdZsEzWOkmejKrAvDWyXog3e8OVPLAlEHG95&#10;PIQCPLo85aryc/mjy37yftCsC0OR94ypoitDrqTnJZorYBT75MRBmckQqmXHvBnC2kLxMRBhKQyv&#10;ro5fLCyERJCHUoj1j7kIhGwE794Oy/UKkXXr49YoVpI/AVsDkMik4EW0ct/GRTZgGl/xHWARSyMl&#10;O51ziR2F7g+AwmANRQ3cDXRhsqlarsLuMmbTIIPJr05dsSqqcJ13nPOnIVE+vjJgwiYc6whAEmiE&#10;8nGA3I8x2eWSsykpZx69ZGdEAHRBy5zJmItJhDDa4hWO3JJkwQjzSROgxm9+CcwizjQkKjN2vYmN&#10;4NN9nKK6MWeExvIUEaDfbNgdBJBvtYLcOExF8E+sj5CuTAaq51hjoWQYqy9E3k6fQEeCa9spRhua&#10;AB371fWHABksvaOvbDbxCA9tJvE2ZbKSHB099ZTsEQim48rEGsQUkRWWd+sHASkwPQTurxgJA2nm&#10;c09YmmEBV2wm8eTe4IplLZlplwt0CNUpV8MYVu0ZQ6fKZTMFgBtMn6GBfvFJFpTZaxDLxuguA7cQ&#10;dHhBV1pPdmCJ9qIeJaqMjniYsw4Lk4mMYUKeRuS6xSwLt2ItmPrHw5EyOw3T9sDAQzygp3BLx4aA&#10;IFPM384np7pvI/vARkKgkkc+jvG5uU3PY/rCc2WSAin1XvBAquUFp+jHHCiiAo8biTPLpn9cmb99&#10;YUMCgkqj4dZt30owFuryHXTi2LQoMWxUxVxIV0njODyuFk8O8I5LQuhIGo8mCuHbZvaK1w4D+9BJ&#10;BqEkyfWG0dsRopefWKRcKpPfTzORYUmAX2Xy4lNs2OrlI/OBHXMMSsaToZCSoi6lETZbBtZNphsW&#10;vJpxRjzCS6yap7vIrJzd8Jy4ScYKZYXoE6PWKAVoFauao7mMXR0Ygha+W8JJ4shqOzouOUhcpPtB&#10;rF688QNCNLOO9uERjooM98ZBHpM2Rrl5w/A7LoECXP1jgSASaD083g6eYqE/zqSc8xSOxUXITzln&#10;BgGy3Ylc4s81RovrffGEMix4Treh5yfPihXmOUdmFIsjCqEUTTyYc3Zli0I8dawNTqGR8HDEJH9E&#10;CZaCSnzmktCLOdtEYw6kA0GyqEd5yYO24DHZNYq47sqNS+fOGJ7PhS7mZ+MAV+BoFkLjGXeklALg&#10;+cMiUjylUiZmKmMkQNoQFy0/RxTUyGUFsq64cemmVmze2pHG2dhehlvzgoKBFSBW+sKqwGukTVE5&#10;H4pQBbuDzlJ20KaBeNYQM11PL5wYWWhAtDJv6yFVbdbSS584O+qesxxeNIhWmJiB47yigkACI4X+&#10;MFB2BJbelocoOBESEsWAXgYpG1HKb4xDEAWoLuUt7yryyAmELKtcC4gjQJ7O5ctooKNHYZOuqKRD&#10;pW+cmOKWy9SIviNxhYGXCgeolHrJMAkmFJI8OjCkDYckC6PpqM86wFlzJGT2dizZxOMsbY/YNz3g&#10;HScPDwOOA5JkFPH0YYDQRIYWIYlwhtkug8DN+cHvSEQv2Bp+cIm+UmMLAz/jJHycpqYvDQdYt1yX&#10;jJY1KoRbPzkQZASc2fz4yvvmY0lJGyN5MoNFpmptuZ14vLy8UdJKgjnJ9HhJOw/0YFDXuHU7gaxm&#10;aseSCYHj8bcNdXLsGiP5XO07BH0cDT1vOF4vQyRX2w8B1sqXrCDwBtAspZsreXmSZKJvzlzjSJGe&#10;8ionRkBIgPGqE9dYjJ7hd3S+8cp8lYvsjzgSiWZCC5Ka95ApF8QfgeusvQ8KYCPhee8dGClNTYHl&#10;zeJyNK5L/GQzBXXNJskxPSjkjTuOo+8IG21JGFRmTGA1pRBryxObJG8Ds+zvJhDAUZUuI9Y3QSmt&#10;mfR4xcIhqO2O+HLFJBGTl2y5UbRyWeGSpJBVzQeVfGODZQrTIi8usWQagggUSmlmLZBhAJICsetb&#10;w6gmsacQ771mn8iytiHPWcnkgiwaRr8XklFVWXc6fWRXDgSggDbrOgnBZXMMTaOaUWSRbA6KIQlX&#10;i0esVryy4g81HHnHcDBFnjoe6ybq6I8KRg3aV0fA8mR9Qiq/DtlgAFGj0/DB0Dr0qocjjnJhWgTS&#10;Tt8axlMSymF1o1HRhYmtFl7hbxMZKTD2KxttTKmDooQmMneiAWHg8TjttERJhdL2fGHiShDXBCTK&#10;VCFtmlVPjDlN5NcK6w5bYHkFMiUmkzoavGEhzZ4eyTnrNXHRjIGJ8ixjjJm4E2HvtqHOFCCHQhp7&#10;xIIQZZndwRvESDKGX7aR4YoSjWhw93JsixsY3CbDG2uLSJ2Lt5yC0HmZsaYdcMXSTQbxKbvS5wMk&#10;gSkkicHeI2NGkQSThlnC0DMANenLzhTVCQiHrR94lZNCLVHbgEQzIjvbwe8FSiSCeU8+DCQwIprB&#10;Mj25MHrvRMojrHDEWxKBrl8OGOlWLDXjbgVGiIAHQbscfGFy3s1Yfocc44BD9LHTH5xWqpKBNmrE&#10;9ZNRIBL3I/isZUYqBSHBxKBBlIvzz2ZDqLYEY8J4sxDV0mVyC+4HZgygh/I01lEbrnEbLEvOD7iS&#10;qUT04vY/akdtvrOeoslGx2YRcI3zAYNcwT1i4n3AeisilFK0XRtMe8oIRloToCL6yGMFy4/1uMIE&#10;8AUtQNDzWTVzC9gaQr6rITdRm9IVxhtyE/6bh+MUuaVkNNII5jJWRtBuo5n4nJcCT9OM/UYEWVSY&#10;DKo4jGdFrRYIcPTlaI2/gbHGUdikxJbEytg0GcBJaSglAPxjAgFUkBy8E4tSpaAPDzV5vidaK18u&#10;UwxAD/C5yZYmRCLrHZCj0H4y1bL7LNK3XEZEQIFYkoKanrAANBJxZl0PLJsCaqjwMuLQphtX2f65&#10;whbkne8bKH5rf15cMUZj9ySRHjBGmJrpbf7yKZ5kHc3xBvHqYwJCDRHNF4ixEjVguMEkkIKWL3fw&#10;wxM0s0BKYWlZJq6h0gMQn9M3y57EbasAwLn3atWD4inBjCqRGjoT7zT0QKepnmcABJkCQ8lcusk0&#10;+Jq5Ro63lGvCbB39ZBrbBzTYnH4YkggaDpRi8EhsLw6dDA4HElgg0n1kc/LOEp7ZG6TE0LEyczGI&#10;0G2YSym3Fj95TAvHSZV3reBDFOokDCO8kNK8STCQzDFGdaGgNvcYyrdF4IEAO+8oogl0pv0j1nAN&#10;lCaMwXHeWfFyRO4d9u8qKplmdoJTJHnFnBEfiUPM6wmWI7Iz1wwuWR9xfYDTxOX5pJnbxyyYJaCI&#10;XB48PzjGE8ZkvUM2/rFrkTH6M6nkwp6GMK9Nc5ETtApZ9T8Ze5Bkg/B5wRROU26LO8VBNFgV1B/v&#10;WJ4Oohq3vvJBlJCkqduH3gSkMX0/sjFxh0JtvT7DvHhUTmCzgmnJ34+WaWTXD8smJGhILGCcw884&#10;JqIhkHhzGkx8KSIgVSHWM5glEB4HI+8YzKhBMWWb8sSH0BsLSBeK0CYomGiCYPjKKBKdl8ScZGo0&#10;1STNcM+pwakngEtTAgGIICnwn7xS8q3Ef05ownKKsAR8Z7wzSmShQqAR+2QsgOyul6n1irCiWOHb&#10;zkb9qg4Pf5rnDRQ0mjsh/wBcG46CCjuBXlwyoPU7MnYvV5MjoX1dJ2kZCUNZVYiY1DvBBgIYaC+T&#10;f1kubYg50NZBFIEiJV7T7wDMGSANsJePGR0gfA/gzxrIS8wpUHI1B+8keN7OIQ2YM2aWKvAu5wSW&#10;gqfIiY3iG4m5p4XgbaEjB8jCd8mSL5MUjslG5yo8nInmgnHOjFJj58+MVGRpe0dqvmMdUSkgwScp&#10;xgbTkCHwVxrKP5/DP2wNzWVeJHsvWMsMy5v9MiAWYqUU8PLEYlIFW7BKHGSgDAdzxb+MRgJAYWpH&#10;WLbntISITo7yU6cBT7Jw7rN3GokI0Q5jmcCG2iODWn6yT0MldYqTmPvCHwuRNmgPfrGZZrMQeWJ+&#10;WODgIlUlSaTxxijqFWEkCrJUeDFeULSiIjyOcdnwLF/jeGqUlKpfdbwHgFgAq+JZ5MbBNGi7wiaM&#10;Rhd2dt6DOGCF6aRpMNuGhtJKGQ/2cF0iZpLDLmr945pVFMtwbylrocHOkjOIY65+xrGKJVKHk2n1&#10;htnBp5A684RMbZL+pHnAoTakgyI7xYzQH85PjNDDLYFN2byChBijl5EeMPoACJux+mUFLEQPHl/G&#10;XxKtHW7785APSy1B6+zA8ZExIQ4nEtrjuHs85Gt20R6NnrNbQgEEi2HX8Zab0jAxDLr3ksIV4wQK&#10;VXqcO9LYGXQ6zeIM2glJFOSNQihH4I8dYeqXsTDUG/WAQwEZAV4ipi3rGVB0gdDoOMlbJKA/0MMt&#10;a6DgpIaxZNQmneSgkl1kn201HNefxhCTxUOWvROchLUDtKVTEGMYtwRB2rfU4uhhHIFwDfwZ15IQ&#10;I3H5ZwWQ7jaORvIwt8q/AOiN95ORIYsL+gxE4Qw7I2KeFbyiUzwuNnvnIkxtKFhp0i8pAeTdwAjP&#10;qcNMIeFlV9E4c88h1XoD3gjJSzwFKydRlZwaFJBTGoNXlMIsC0cs8ntjDDEN9wfg5NSKyJgoeS1O&#10;HEviQ2mIcvw5BKiWaCVxNREDkESydqaXN/jJaDPuk3vrAAGAz64n27yInSSqeGxEz8ZOKEE0Ebjz&#10;6xxJElFPJpn1kvAlWgDPlfvDZBQg6iDv94oUYUIVKNsMjISiUWLhUgEEXuT9RlcCLMRF2xA+HJpG&#10;KLML3M1eTzwKkQ/JSOGAqbVdkPDko0SmkoyK8TKDnJgowUdhyHWsh0oSUexYVvvOVRxjYAizGEPH&#10;LtRgJCh/jC6Ej2Tk/wBXhy6UtdLSSH6wpVkgkKYY1J3ikJcemK45wPV0RFF3Z8G8J3EjANckU4oT&#10;TppIC1I3qIx7AFkFuf8AuJPM5oMQwKA1fODM8wCUQkYhjxGEBMpA5Tghd5RBQQoqxpuue95V3rcp&#10;wkRf8seecq0jqByD6ZBvUNRt9MjAcIEYtjU9jTgAoxQcETA1lUBAAHEl1xm+R0JlUwNx+sAnhBUP&#10;VK5cgbYEQh2VvzxlQ8DoI1cusHBlIDrplAf2ZPIaJ0FtP5+MNKEzEAEkUR7isRDG35kn5icXK0y7&#10;NEbH5wFCJUcLfF/eVUEiSbo3OCfGyDlSSp54xkB7mi68F8+MPaApboxUE9N5u5RAboaiPGbTzNkG&#10;+2sg9GkmhGiKwqpfuqPEafrAmhTL2GvyXkOWCOoT4EeckisBB4UrFRJg0R0mr5jBCRKcDy1lMTMe&#10;Dgc4NNckk25IjIGGrXK3PblepYKID7Md9ZGFKu77QpiEgCoZHDqc4GjmjVHorG8dB9SG/WXikGyS&#10;5+GEQuANY0UX84ktmafdx6yGjQNBCD8CsNJhGT8dDzlYVNUXbgIwWpZoYVAu+4yXkcSJn1ufBhho&#10;ILUjZbPisNiwKGA14r7cZEkl+nvh8YritYdkXVYTAh0CvjrKGXQl+T57wWlwouK8Gesj7JcGliOz&#10;KYCH0XP+i8g0nAa6RXDxlFIhJQbkE4Ow2SmRKet4rIgLGlu7b+cLuRLQGogOcaqyotNfLzlQDyBC&#10;cBsAywBm2MRRrNRKl3d4kZCiVDdA7yigE+PZFpOqwMkYs0GnBDjEdEGZeqyNIM0DTr63kHgtCZVH&#10;VTovHh04BbXlXORQxEY+B0jyOQacEW1PCJbjWNjSAMp580XitLAilWlcHB5zrt9m9CJnx5wQaxVZ&#10;twXUnjOsWOoWp5XkTBSICZbdwwZqtVa2eT/Yw0RDnyCZ2UajF8CCVLslvPc8Yg5flgjw126j1kFU&#10;QMkjSwlrahkEfOScDAOg/acIjYWCvAYIHJtJi9543Ec6QaxCJzaiy12BzmgnlZLtU5NmOVilKrQA&#10;+xgpqabIm08H+uXuUg2vUPJlT5Syq1XOQOs87Bws4KRQ808oXxZlsASoDZOScR9Q8UwWS7r4yRpY&#10;FAwJJjECs6sWXpYeTEwIlGVAmIYh9VlxFxEiMR0qyKcZEHA47dGde8RRBbEFueA6TJpJZY9r7VOC&#10;60rVwTVfZrL2+hKDmt104eUKKjorxvHnX4AK4Ppjge8WIqFbCdf1jJMY2DsKA6y6mEpuHEvQ3iCI&#10;ymlwQ8ZG7mOxV/aMRNkiSPi/z5xTCBC8MlhPjWQsEmilXZkEwhM8TJBJMVrbGbm3i56BPheG6Nwc&#10;PNxxqMqRIegYPf3i1sSM1hpmd91guwNMGQLH5bxdljAbD6yFY6ggTSK9F5XUBGicr1yYhIN03aIa&#10;Y3AhwpHHfnBFz5FqT8CMBCE7Yjl/eSCSFWWOxJqN5NpLJQ1kFCHcqZGSSKkiMiKyK6gGyGyFni+s&#10;s4qCYI2kE/GMKHuR0mQ8YiU1O08RGzWAazNutEaI5TjCikopkafZjEokqRY72OqysQUZU9AdFTjA&#10;jFFqN2YZyTUTGkBqIIr1kyII5yRphy71lXwBMRm2ic3BBTzbiLjTGKk9swCDep3kJKWUk/wespKh&#10;YQuGnsHIJxLXLqOznJGpFJIyOWrqctgdcIcHCZdGBeFBSn5GPpCXtfaRx1kdNtcp4Fl+oxGyk2Cq&#10;Q84PWp2EpqWGhc3Olo5T5xkDoMJWERLc4FDMAEFp/wA4nuZIGT2iCs7u5BAxMmvBnRdmxwUc+chK&#10;9KOBe+pMiG6g5rmX+8QP2/XoVJxgsgZnQGmoWEZOudgsaRIqucJ/EfpW+snhrFwJpnbu+V/jH6gx&#10;ngATGK7WTQLno3joiRUmXpLxRk1wpI1C7XwxiMfoWIzF51hko7JQqPHWRu95Ni/tiFBmO0/zikqd&#10;E28bT5xZx1PD2w9Ocu0W3CDS35xtOCgU7TqJesRNWEsLOi2xyZrR62DCyV6xtQoHCvBmXGGXd1vz&#10;jf1rmAQnwmQTjIGA8K584t65yV8+X+c3qRCyFV46cA1OQEUVFkclneN6WJGPmAb6yNjACgc13g+c&#10;N2NUD95OCpIgifYfGHTWUrRcz5aw811WCUxuTIMjHTWhnjvKmnEKCZjpD5ZGAG5HxJTDz1kCKKQr&#10;Z5UJkSCmwMURNx4cqpElSjW94xxMpFE4tP8AjJl+zaCSH3v5yiH9VhH4zoeZLsS6Osm8qsyU4ScE&#10;YVIJCQgPQLLkKJ7pr02ajKwthIPBeTGmM6JqboYjFZ1lW/f/AJhXoERkPEU8YBU5REG9Xf5wTUGC&#10;UXNc7ySnLdO9t3onCGZyACUE1hTrRDY63B5yWgtJ51mNPGbkkwkaoqMj96Z1SlpCjo6yJa8nNqny&#10;dYBdJJpnk3Mu8QpxLDhDaxxOQf8AnUSElfAyMqkkGGTlXgPnL6SaRTNN05CwMASUoaOsjg1wY0Pp&#10;jPBN7jOE+SFGKDzNfjLL6ExoDX+suhgvDhs5Zsx5AWChXglZvq8IGbco7mCf96yUr2okMwA3/wAZ&#10;FrUq1oD0HjC8VHANVZ9IxEQFI0FBuBfrKAHXDAOg213hWxkRD8bbktIw5EJYw4XTd1pdr84BeqyZ&#10;AiTb1Wb+G2BDo4Hyw28meAjpK4lThNKpEA5PsIaPeSoOBsVx+cbxDIORpji4fxjTmaQnHLAPd4sA&#10;3IjMnuQwnNA2J7UR4we2XG4e3fxiHFwQXwgdTZj5Q6CP5HE3khMzBTkcIyWvYCFCYX+W8deHkJL8&#10;E+MaEIoOnp5M3ww42i2tOIcJeaPoCH4CnozaAdxDXpmXeT207gjS6aj5yjDMyOqGzf1lrC7I5+HW&#10;JJaS2oa1+mTNEBxWn/uDBAgdncpZ4y4TxcMWiCfrJ6k0lYLJMBzkr5aOImn/ABYER6CmEqbIrcY9&#10;xAXoAHHiayJAkd0gfDXM5AABWQTTnWDIGaIJzWBc7wVVGjoifuYNkTlXqSx8OMquG3eTb79ZIW1J&#10;CN/1GJF2nw4R43lBzNFd/B8xlNnmRxgPZ7wZBWSaGrsfxiSIsFKM0tW244oYHntSr6icQzYn3SW7&#10;FI5UCUiEOWffGQCsAS+0hxkBSjEA2hNZPSFUHyavjJuRRCsC4Dr9ecnmwDZjxkWet4hFSNnDlLPH&#10;WGGkGSwbeLJpnCuoIVAjXmf9cfAtTEANbv4wRunEVl9n1nY4YddOCazwxtQbW5ax5RybqrxsYQKE&#10;O7Bu9n8Y14AEQgnvA9ycjbw488KhG+CI/BkxxKGp+ZPE4nctEpyi7zTVHIogcBKcWgoVLTq58uWU&#10;npO+ZnVfnCuiSCwlKNqcZA7lCpr1qe8dEnqieufnAm3VkgiCAqfGHN6FBWn86zUqjEx9IjZgai+5&#10;2QvC8QuhFomo0Wcgu2aCCS+Ocg1giEj4LvT4xb11nQYFigDst0Op95NxY8CeGVlvIcih0UoHiMiq&#10;ogASd/c6cIizYKgoA4YKcFEYshU3lGhJKOo7d6xVQKKQWaT7RnDs4TDZ2U7dY4mLRSeKd9rhwVMg&#10;mSDoDWNUBKIl3Lw+ciwJMQGnkOJWCMJaP4HnBQpTA1QJd97yeJuRc2hFfOIaOE0hpTUTlpobTU/I&#10;po6w4uSGhJW+G8B6JUUfYx5Mm0ibAFCbq1McCnFEOnxHzg3YpLrocwv1kQkFZKw2htvjCpZEmd0a&#10;CeMVQ0G69QnFEZbgBCTKPCanXWPmgiY+R3esLsvbKIJHv4wUbSqChJ7t5wkhhcTE6IhPscKT3QBD&#10;UyusfmxrU55mE+WS4V05Xu7g94XdRCOAmQ42WYW9MqjfTX8Mg0AMoEhoUcuV0DCEgdxUPjEkLZEO&#10;eE1iIDwKkJ65eMmCZB8w+yMUO2Y55ImTTNOWlKm4pF9POUJhDezw2j84GM+volUTJ5YKWZB0Xfk1&#10;kATwHtBog7Kyy6KgzI9NMeC8VyVgrxQ05yC+NJtJfETBrCSEaDElYWE8CTkTkOy/wv8AZy5WSldo&#10;eDPIqCV4kQOTKlRMAhsFafJjCbwkAXZ6oreISlMqdta75C/QUEp2m+PvByd7AlZSZsjmMJWd+0zp&#10;JjO2g4e+tbXJIEpv4TFEnEYoBNopbfIJOMoN5C8iB3KN4gC7oAvprztwgqmiXcbleiJzVKAMSJCS&#10;7dVnCARpRFEomjFoTTYJbP8AXI4KmeHm1z31isgoTj+E4GUpMBf4WetYIC+1QA2C+cdSig9tLJj3&#10;iHLPsq3fO8YirAIi4oj9YIIegp3vbBSxiw12aPLWKFzuh5Ic/GSZ5N6JPqHI4HNibbOicHHODEaE&#10;QTo8MZQ03uPcO6ovOzoBrQFHwYJMyFFulNRilQCvB+bj1jKJvJj+j9ThTKZsQ14J4TNYYWYWBIbf&#10;jJAqpomdq/KZJhbTkiW+Dw4jg9gj02fWT1YSF0cT4akxAMioTh/nLWbalc87Y8cqRa16PvJYW1kD&#10;z/kybCYKSDQnH85BJEU7bqNLzLgtVAFUanvzgUCn/Jd2rLFsRZTx4sv3kG1Rl9nCWSkpISniDa/G&#10;ILwAjERClt2ZJxyvtF6PeWDfoZTMR1GsZUOkJkFCDU5WkjzZa5JnlwQo3kUp7YZMFTzKnnFnkFEk&#10;czWABLMbnSA384fyowEJMQcjUY6VMAlmlOusepIOxQVu+8jktqFKGXrBiJlMkHB6xCQMOFsCYrgj&#10;RVv9esD6AsBORwmKbTN6EZPCkxRmNIZO8uCKDchP+m8ACJpGSjBy+ecdoEqaUP5+RiQboFDVvNYu&#10;SASCgIlNDeT6WjQHlsucdmSGaOzE5S5WCamGHB3gsVGlVQ/ww4yG2giW38sjHNrGxT0c95BR1gAR&#10;qPTjBT0u8bLX9GJZ1pBUhAcrN46qGlU8C7jWKRHadyrJbjjBC0VQS9lrI94AmYRgYYmG3+MBn5FG&#10;rj9skZn2YV8SD/eLptXJHxusIpN2AJipp9zhOHCgRQjCSjOkNJKnZp4wk3gSm828Zs81seHFQ5Qv&#10;IUERJ4w4Fg7nBXcJ83xhZ5092kl4ush77ZRbRysd4GzC5Najk94iDOQ1sTPFVPOS8W7CBu+mcJoK&#10;FhDmFw6zghAi2W+kcYFFBIRlrEAjdlrRL5OIBaxv7HkZS2ES47QHXJzk09kRImYE9MNaFGSFpEmP&#10;5xBCGUrKOkKMlJeYHSTUe3DQirA2CJdYnIiBNLaVuccDepLnlXEXhEMsqEspEfleNJTNBw7k+bjz&#10;vmaKyjYj1iOR7JJwJprOMqOGI7EmOMzFrBML6fXzkJ4VcZ6Q8PLgexN6lNWbHpyUprySG9e9ZFQw&#10;QBdxxrBcD80SQFuoeFcROOswTXFDgaLYNpWKenOTxopRLOgvPOOC5dfwBRqGcVAA2zeNnT95Mj0b&#10;A6cJ+848bGIsQT4nIECb+zy3hDazoVgLcSDSlKLYnRJpz5Lt8oWReo3gm6hMt0SfOSVRhmfQ89Ri&#10;FCcXgCdyqYbsCNxa3x4MW3uoAvZDOKeRKJPZafrOX9bO/wA3U4DIyNDKXIu+uMcasUliBcT+cFEw&#10;KlPf46wTYgCOxZszojJz4KExy3E3POAHK1WmJg2/zkAzCVRKn353iNpd/BCNRPOQrIIikiZ1+cCR&#10;INApE3Te8DCIhJA5OEfGMFtXTmExol45AeRN81gvIoOEWFycZtid7Ba7ceKwh2rSllQwn4ybgLLS&#10;otHaf3iAa9iDrR11TkFFApea4nn5xMWO5B0LWMulax4HEnGUCItFeVTvwc4qmYmNiphztrTpHadP&#10;XGFA85YC3YXo+8IKIVFuDk/rIjFSU5SRPYHeQAslmQk6O/OEcqx0HLX6xCBrbmaqfvD4YUGQXHCP&#10;HxgKFBKtVNbnI4ttQ35/DAoUolLRU0xk9t7PW5mR4S87npIyzPN/MZrLlMDZQ5biOMLokOCQHUUH&#10;NxjPQQAtql9c5L0paUmh8c4hiqZbKb94JIhUSa/xgS6YM57JOGMLjfpCuigvKwrgsajajWS+mSrO&#10;uO9S8ZRwodN4LrEHZbFTGPnWTQa0Co0t2jvCRcO6J/O9YBpmqo8yQ1GJQNShGDFvGRK6o0zfV/xi&#10;+IAPu276zxFoo60Xp2ZDZIaUpIcK7yYP11Ty/lFYEbMSlJjRb9mR2o7d1q6OsKSSnobOV1jJyQug&#10;cByf4xpUTUh/bce8irDagPCGvvI0QYCbHCwreMdnzCtWtAwgKJsVixZeWczcCzii3rHYPcV46Oj9&#10;ZbYejHCM15xbzjOFXDiGQ1NmRcK5bxz7xwuX+cN4byDpV1v9M4vEhZOzEg4K2CBxbvy4zcwPW5L5&#10;SvEVROVCbPjfeQwrmE6Ht85OXw2xxQ5Xxicmi6CejEfRsQIKIh3eOjHmaIOyPbJ00iBJekfucMjJ&#10;c+SSH1gwJJuLdI8eTJINah3nx6nI7NwKlpoicX4qZES8SBBZwWj07GX1tv1jgrDsTSlsjZj3mxaI&#10;4B+Yxy9V4PJnfkyEnszheRzykwoRazu17M1yApMUreTxgojApJPJYv8AkxvbqkaW6HziVWXlSona&#10;RF4pBA0kS6NOPFaTgMtlt66y2+QmbOxrpw3aGNH4ONRiVYJJHQjnrDtO1TGbRzgIuirM0Cbp0xV7&#10;+ESSkzO9YCaKuXSjT8ZLx2sTYZXicZ7KCHYqfJjw1m/Ai/XrnCHnJIT/AEOs1hiUNwTNPtzmrC29&#10;pFVs+MafMdScEJ1Hj3iAZfRgY+jWBnIQhAZ9efGJhkXpdku3nWMm0XuFDwj945kG0TqesRxhvEVU&#10;B1eLYR2UmHmztgmakU2IpCt95KMcUUtOsaUYekCl8qeRnQ2ITXG0CFpvHnYAr5SEUYva0VjSL0PP&#10;QzbEIMo4eHK4JOMX32+MME5hAy6dg/GDGbTpdxEyr3jGQbEZ6hWzXeUAAzVdaCvE4SDZFFBuzT1m&#10;sWBtGklSTyY1N+CCW2mn1WPPbqYXHAuOohuAujKwsd4UM9bTf3YQcUCFBHGxGGzYDoSrad5IhemQ&#10;xHHTY4wDQVCQDof4r3jBILUXsB9bwdIpGntNX8OViqxlPepHBmpAkA6b3vI5a2VmZaKZyRHPYQ9h&#10;sd/OUAtYkVdGpbvFTDk8Po29anO7s2MiklddY9i0GjUI74xeOgGE7hz5TecikISmPK4X7yLIiCKA&#10;SVzM8ZomCRWbwDo1OKpChzUBKgh3kWJhYqYckOKWAkKhLlG1ZmKwmKhVHsw9/jGO3Mk2oC+fMYW2&#10;UsJOXmcDm7yQdX9fOHkSs1FJQe2KyKMgpvuk+eMEEMAfk6EYIaReesEekqpSpx39C7BWMNx+EhvT&#10;w4xSCVVtkOPGIugOxuo1O7ymUV4D1bh1wAuCYh8RTkQBDJTRRwqIXdospHZi2wANBm3bZmK/g8ZU&#10;NFJp/XvCf1OE75syx7J4mUxm+MaMoIpFL2jRk609cBDJ0usUrEMHkfGNOklBEzHZh4yQj0WTzcPG&#10;GfVISCQhZzgmkQJMBYJaN1kzGBc4Hs4ZSJR0As9tzlCO8oPIh+sBas6JMb5iDnAN1atbok88Z6sQ&#10;EnfB685Bq35SYT57rJ7LVbJTg+PvOHR0NSpwKNhCnhSMGnwu0Nr4cq01EhSjBw+sIYcMnRUJ88t+&#10;/cECzp5xhAgij7Jy6yF4mUFtCw1W7yYIdDABmXHVYYWEoirIfkecdK8tt1+N13iBIgtUqW+ARpiH&#10;AVecGiOSaI0FQWNzlhLAbdtB+YyGn7VHSPRiC17aEShZWMgQ9g8Nti8sScuhOnn4w8mJAtVWdWXj&#10;MqQjB4nUOQAKBgKJvn0YlJBE0OyPXnIpiJYlHXOusVJHpPxHEh8oE08i9eayZpMKtoRRrXGQ3vBQ&#10;vxvvENmiUujeExfbBI9J2ZJygM4Y7n6YhDF0pSUa/eH18ikdxMniN4RAkDypJ4hf6yLluaZgtBVt&#10;VeRMVM0dKr54yYAHiVKOfGEGBBcreE+8Wo7ahO+Lk3VGT06v+M05AIaCtQzrJaoYyJlyaPjIcvlr&#10;PAbrkRQ6yXlLaDA6yDMErEE6esTRCMWBaiVD3kjQQoTq9+oyBhC7REqmTWaiCARRXQcxivmt2Vv1&#10;lu+EmnbaxDpyokdo5mEPCMtXNVpRIfiYyJfYRAOkhcNdYWVCWoyen8Y6ClhCWS+uLyBxAcCM3OqW&#10;1jJzPDI3tySuEwXV7QO0jl6+ca2gJAhO9O4cSNrLNulOT8YQT4tqaop2+8KSmhSTsu5dTlVUGExM&#10;m7eIyUxs3HqkaqmtYEcJol20TJqo9Dqen6bzribVwWVv4wnAUInxjz6wjVrgB5l6wCODUrErIROB&#10;BskmXSO4dYeG4I4COk/OSUeMY4AimPMLSa0U25HGWV2SYEXKGusY32T8GWpb84AS8GFt/wAOMiaR&#10;PwPN4sNVQHk8n1kWKSJIGel8NOS20dT5f0wjm+K30n8GQkUIpSShFDzvBgTCyGTm2J6yGFoQZOYx&#10;P6yfNzKxI45vJczeBQ2E85V9RpHgBdcZINP1RqTkj85GuQud508E4V0tHkkmv7Y7QJSMUl69MMoL&#10;Rir4QVT3rL3N8UbaPfeBupEnh+VcOOVGIaiEdQ5WleIexq/DgaU6AnUzblqG20u3jxnG4gC7CZ3T&#10;CSI9lRD58Zb1MSnzPV4yPDAvgsf0yUKQAGaRRZBGAUPelRvo6wc5WbkcwT+Yxyq1SmJ/RWQJCmaU&#10;uKMnpSHQaWeM5DwKHyfmMKW1EwiGpydLj2vJJjxSvzk+wlUwtR+2Th0IRM1ByYXtxdraNGWgdGsl&#10;BV7JY6DA0dNkD5ffzkNFsyS4Tid4SOjzhbm4mdVrFIBI5ktabj7zngFMvwmoxu85bWOLiAwztCAN&#10;XdpquOMkCJRgESj/AHnH5GFdAHtp4HnOTRwJF2a9cZelttfu6n8YQbSrRAKBvAn74NCphngwqY8F&#10;Y6RjU9Zo247i4OM0/eB6ulIqCG6ypOkxSBPD053kdrApNEDFzLgzyhAUE6Ny6ycjZKhwIr5vEbxd&#10;nsk6RVd53QoV2zuJ7whQsWjIhSGLygQUEo1SJ41GshJQAepg0dk74x4CM0LhNV56xAetQkBoe95F&#10;woQC/Q97ydZtzhdQQai8TaqdRFmYdzkuZHGQJHlMyTOXSUWbBpsRUzI4rmor+GDN/ieqU2vCWkFT&#10;9k+rmg6JBrtJctecGzRhW1A+8gGMkkZak96yoIFQwcAO5vCE+R8Tqah4wLZmguzSE64w0R2BorU9&#10;o7yMmyEJS1aTAw3JFaIackucB/Eq2/xhBESXceAzOLRhTe1X75w1UqGqQHV/eTLu1EuQ0Dz5wand&#10;STcnqd4IMjxvGyqETrnCz9wdn5U41gT0GR6E7M2tMNn0KwR3i6EUS0NEpfHjA7TSMwF+S1kW8UiH&#10;E3dPGD1InXkWOCN7y2wcOkAzKe8nBn6QaCfJkuoOZHpOvq+MWHexAB0FlY7+M0DkSzquEbe81TTE&#10;bdNv5xUgKnCdSWfpyohUkODJG9694MZV0IxwCJO/vAez/oG+eshjpRIiNQxMFYEFSpHYwSHiGIxZ&#10;A8nIOTIyYKfFs5rmKaEISD3jDSTDEAfN8GsDAP3HB/XAzkm1jyFp4wLZ49/YhvhyG8UJuTMiNTks&#10;q0tMmDp94+QUrcpVEZIeE52kgGBE7mSIBBHP4d48jCXo80Bf1jYOCIrA3MdcOITqzCyJMihZ3h9v&#10;wJG5uW+c2qpUpOGXPjKqO6FF3NkZzrAt8hrCkYiVCQsc8RkCmVIrZIsx7jNLRJvR4TAYaA1uFdI8&#10;jeFUdEiDsCKPOM/Em4vhI53nUIAzHBRCe28HgZAllsKd19spwgi9kDR7mMskXkUbnTHesk6mNwRu&#10;phhojJKCE8pJHD50xspoiTZgNR+GM9CAYgUMjc3rCNbnqJxIcZ3rBHrcCDg5P6yTU1G9bYKMKOIN&#10;KPEtQlYB1mEUCKOb+8XJLiK8i6H4yW0oSwA6eBxm59DCT++MtQARO1+vDnAr4gkk2o0EajBu/Kqh&#10;3Pi8IkkFH3783ka3tDCVW+TWLK2CJqi8DESwMVCOzgozYVA4REv26nGkWAEpbX+2Tbl5Leoc4FoV&#10;LMq51OPCFGViy4/mcE7iczOlhKwO4fom54wLjF8fheD5wXepZglpExxjqje9E4B8u82BpKziF/l5&#10;jOpNVlBtdDzhdJUYHkGeXJo2VBknb8YitIREyUI384kOkWgTSX+zgIZYWmIgeMFUqUKJEcZvzwoe&#10;C5owtWJrLQK444nLZQmEJ/g/GM2YSp3zaLxCd6UAdU9xjkF0LZeCXZdZVcIFD28Hpwm0RABuCAKj&#10;/LH8M12zonqMmYIj8QPExqHEoqQaIdo/hg2uaeYn5vEiG1DSMDWRrEl3T1V1kcgUMRtKNCZIDpAl&#10;JcuL+choroR6VzPWKI1Bgdtz5x7F03DD1PJkjbDOL0TPUZtuwBDXQxMAkpoW12NVeM0xmoY7HM5J&#10;JhLBW/Jm6Ig0KGXhbDGIEcdIVMM/jDNwj18nmNTznJUNIVoKb7HEz2LDXHFSkTWD2SRFeYd95C8H&#10;tDuEcEt5EquIFoiKGcad4SaZMJYAUwpHDOt1hVzCiYan4jLre8g1KnHrHRJLkGzFx7PnJhi4ijtM&#10;I8ZeQpPZfKKesdg0Mbakuw8MaCAFgKZHmfERlFphER2l6MQxHEtczMYCjMBGDoeyfOFDoDo2yJXE&#10;PlcEAiASb/bjSFm11MA78WZKyQQHyAYvFUKlSqlEsrKGdcQS4R4s6IxrTycn5bkwJvkEkMaDwnis&#10;ml9YiGiN3Os3QtlBJWyu8UshKatRILZBxiFmaBLaEtu/xkTIlMJ0rCQ9zh0VEfQBU3WbhKiVDkK/&#10;9vB5QltKUyzxsYvmAPIU3lx1vJ3mlDBwCSOTfZQkMOt+Z+sjpdQ2j4DY4QTtXVSRmPkTJeAEs8zs&#10;5dcYQMYrBJtKan3jtRKFkolsjrKm/oAD4feSA3jyFM89jmkI+ZAjDpvEQFJrty5eYwXWuyvyI8Iy&#10;KZvS2ieeXIhBnCRPRKfjFJGikPHUExMiiyAGFp581hlZNI6JP95OQtCUn+qOMKFVK79MpzidSstE&#10;5RSfGbR2mR8BDfDjIWhTyNfkYVrEk5eI58Y9S8N+uQPxEOSgBLAFHsj+MiYM2glqiAzSDf01FnIE&#10;QPoBlancOIAOxSR0paA/WHEIK1D0ouOdYYhKTkTGux5Zw0G0BYPZY3uMgQZIYgtvorHLQqPJrEjP&#10;POLJCVzC6Il5ySGsJCUgB0p1GCYvJIWE88c5sdiiUtByM8GEBKSKWOXye7ydQE4vLxxij7AIJOo6&#10;cIlICwVjmNRxiOtwuXHozvGi0TKGW+C4/OSGJaWlwJ0mse6yiJS9O81B8VI6FSrE7xySs5HGcY9L&#10;BIiibjFDfPIF7vFqgvg0PUG8WIDiGBpPMx5sVb8PWIRKD2ESk/7GUhg1NVta3r3jLSIKqWQdvO8M&#10;wJ0kZ/AvvCkdwScB1WAzwn2k9crnja2TbHazUQc5FMNEG/Pmre8PNGdCUCwPEqgmDuaOYjNYyGWm&#10;o055yeZLZCKgqIjeDg91mJTqvrAbbyoSGpbeUoywDYh/nisbUwiPYSOIGZgnPqgl4YLNHDIxMucn&#10;boA0jTZCOseI4QU/jDnNtUtMjEtzhTlBAStW/WQuRIE6B5dLwpvUbMS8iB4jOGYuTuxVfLIIgl0l&#10;pG1PG8gQMGXDaBEGBIqRLoDtOFTELhMeuSN95Kl3eMChuLKXhkxERN9XG+ooV5EL8GsC7M7Ekjtr&#10;rE4kJJIkTDh2U4M8uFC9y9N3Di2TKQ2Q01x9YrwZEVTpd7neCtE8zLOo3o5ISkNWwAULBGbBS6Qz&#10;uFuzreXVC6REXQL2PvJpfShCjwZ8e8sqWQqjCIOTFMGDJGHP+mclRwp691znP2wRtUH8YC0VAkPa&#10;ppMkBzVocWbecgKvalG3qkcGWfIYmFlPyTfOUgkBJZojyQ9ZsQQcVUiQwwDBoREE6PlghkfEwFa5&#10;i8uhQiUdhxPeD9PAcVrXrrWLQ5AFYqlJOnnJFGIzIW8wdx9YiIk8oDpj4wysl1AMSzH0YyFKC39C&#10;1xiOL2gGZm7AeH4yyO2vflRfnCDQ8jtYCJQ5wUQXURTYbMrnJKhlsB2Pv7y/xEWSIhbxwmQrQXwV&#10;PU4MUXD0xaMf3irINArgRrGUgxgw7PA+MAhnTh2GPrOXho+Af8aw1ebSfXCM4IMdeHj58xhVlwQ1&#10;GFczvrN2lpQgqTx+sgOMEIACEgsOaVU+FLX7xyahj0gpIkdxxlOVXHBXh3kOIIeATWfxle2qpgcP&#10;b+8dYIaCNQ7UwCVV5AnHbWGL4oNAHTlh4rdkWfLrGzREx8IMOIVODSNpDp3y5Xgx+A/kcBlRwBqK&#10;UoY7wSgLNJ/bLiTen0CnZGezWzoIDXjFKaJCC/BRvOB8WkWLX+1jZ6agP6Dkck4QLh8o+zNcsSEe&#10;4fTCj0ioymdlZ0tREHZNTidjFLlqCVTiYXV+AipfLWX8GKKOKmBbPz+bISyDPGDX8qfhQ+C2sdQQ&#10;WSaVpPd4IYM5w8Tv5vBshlCVmlmIIvACU2BFHQc3id7zIIDdFRhOG5cjyxE4IuB7DkdHvFgTLvgL&#10;tfvFQCdKh6eFeChGpf4PWIFyJQgzGs2fBQ6V8vOFGiI9smcB7KTQUKnmffJgwayVsCnxFY+UDgKN&#10;rv8AjIEQwvO0ucJ6rsZw4qOsViXb7NI45yBaijfgGPJ3gumDJBA2h06k3E4/Q6EekOB84h1YtwCR&#10;jxiQDKgwO/P4wvh7CwtD34xhbNUOpwPxmsGMUs5F6x5yjRKuHg14xV7sQBiFjinWsF2s9CW0j1ls&#10;+ePeOGu2WSkK0DN+NR3lzwIVg2NV11kAkAFyScH4xtmmHQ1JXsYATplCnkecKjAXmAvRgJBuKU9y&#10;RJg6B4FKNtnXM4Cp5B5gpbiyMPprFphwdPTibZSnQTs76wEOEbuLJrFSFNJOg6HzWbAOUXHvhVyi&#10;lNBBpIvWSdHKVDQCXOsSiID7RNSGRs2HpAOjNoixAOScgySFvXNJRE4jAvnLck1IgrrBvu7O0jqM&#10;ZUWyEKh7DxjtzRQeV2s25IrU3i6Q1GsK1oTVkTZ8Mu6aQuNSSLTfOBOwEpqXJSRy8yVaVAUNCbbx&#10;xak9XPFeM1c6QRTnndzeFuyYBp9uEvTqIBd/LkYC1yTajjtlHXsBK0iKn5cY1XEeVSzB20chaHn1&#10;OIWsUV0ekqIcnTLu8O4nb1OBU4cJ0QTCXkDc/TZYU1vAIK09JoTnFLtpbBFIVK1rE4iyLAJpgTHn&#10;eTDDSttEPXOMg7I+juXn6vF2VJLibk7vJjeHSLsjbOTTEvQnF8Ht4yQLkovQjbPORUR1iOcnXTm4&#10;YYsFJREV4y9toIqaI0iZrm8ryGA8pG3DQI5IAcQZTkrLkfUIRKBfbAHDCyTMjTD+8TdKElWAl0u7&#10;Mh4ADZLzLwwaTwA1B0RDvvHBpBQ1qDuIyQ4jFMkci56nEzwNhc8HGREVgZEafYbybjkKgOScCMeC&#10;MCJGx3+6zlhu2Tv0qE+sU1wQkB3U1eNxHQslwmpwQsBptc8xiVd0zE4AST195oSElhnucfeQ6lxA&#10;jqeadacTGbcSHiZvz1gDwIqOCO7zTSCVJ1pYRz8YOVSETJlyOSbxwl2JuxTSYCddKKtWROpiHFAt&#10;S0pMr0cnosUyGgQ1rGQgku1zEhcXCDIQg6G28isSroKo6c01XzDSggcYNRuoungHrFs/JWiVDoF+&#10;cJWIIIJiTdfTCyAGuPFco85LAmRKQjpu/Gf/2gAMAwEAAgADAAAAELGGLptjprhJmrCCpEi8WGPO&#10;m+pgsOG9/XRC00YNsmhGtmHCQiHKLXdCF2SuCbGHCPluxyn1gow/kB6phivhvogsqvvFKwsy0gzj&#10;x2kMAJKItILxLniHBrnB73k+JIhkilidbDDtPgcNKc6rn6B9xsqgxxTvspvOiCgltGsgxp0sp1vi&#10;t93gkLNrPooFdVrh5/CrXWc8VbREUCGNlosQtRNYFBDKJYpzV/7tz062lwyOJuhGTUJDCXXWXMLO&#10;hvllLqnXFp/98ACINfWUQYcbafZS0wdegkdfSVM0vp+nbmQ2IRJy48qmvA6QRfEtl/ZTECijunhB&#10;KO3ehmOWogRNEJTQcGR3zaURSaurbyewOgmKZTEnxt57Y2mVecVfgaZjLQXP4N1l5hgQ7D0t5YOW&#10;cOXRNRuGmqrrGIyqJYvHIi1gQTbguy7fFpGJVTJtMgKFvi0xb7PL2yCWgohbN1DFn1Ps/FAwo8IK&#10;PzhKzREN6Atoi9mMr5bX/twb3kM81g03gO2d3piw3UKbEB6FdDLLOFF5OnZwbUKgz0iEL0TIbqi9&#10;PkXZpCD/AFSakl/RMv2pfCsNk9myO506RgSBjbcgMUc25murBPAmHT312dg7I8HP2tT36LdttNe3&#10;CDL58/r3RbmPF5JaFcC9+EuaOOvJk+iKSwPjoipjXdxw1/GdAlGEzi46+q3pFgfFmb6MDD+yLWVv&#10;25ZygyCeaMJQTg8ZGy2KM8XDzNlD6wq+Zu1oXoCIls2uohSQ1cdOqP1Eyxe33PV4girXBGW5gT7d&#10;W+lfvgI7qOxUhum+lJmzQpnyOCXrtrkLJGdmGX8JNKB2+boeDzCejPv6hgkqm8qyakBJ76uqKw5b&#10;uz3zYmh4Co9mAmaIcoHACyURaC3xKfPHA4YRAyR3hRhW8CUHXA3VT517Qx+4dBr9cpkjxsTfmGuA&#10;PVDDmIQ2THNosootKij+++n6r4asE+qDRgYSLObtH2YZRpYoBASanNIJQgYt8pazVg/hdgPD7L2C&#10;zkjwZaXH5okSQ7hhP6XiiQk1+yLwarvibSBLfqCSLNf7ZbzdGKSrQ7NZAjZPnkj/AD63JGzgwKd0&#10;hhjiDpAo11VKesTXTcLnpXHtMrlyU4UxQMuumsSiQuSsG8EUsLIs8HqDSdb9v2cV7SqaiAsz9Itc&#10;htkfXdCzMon2wxdag5elQUkWui+abrrcriMuMv35vtedi50qubQEjm9AHHwHrFZAlvxc4Yzn2Fl0&#10;cCz4+QwZLdzhLMqI8LXQUGNAu+k6a97AEmFgFyBwdp7ZVymyxN+fHyQc7ruF9DSjIN9Tmbc7/NLO&#10;SnOCmvJrAmUY2i2ekM57/r5SIrbMPomQ/Olky6IULlfaorTb4WTjEh2bLuLEbF0+wGsOG1BU4mgo&#10;YsnzMYU1KcY8KH9UCUI9ScVK1hrfoczjahjyMoMvvnt5dPSHBLvXidKyYal2Bcy+XOP4oM0pmjc1&#10;FoV+5l25sr1ueQDJVlsvE2AgIiHe+TkoRFzGUgaM/KzEADncnZmt46v8dV4XPBHFm/FJiNNVN29k&#10;o537qYH47i5q8xkjv/kyP19V1zcHHVSbD0PDjQW20kKdv2PhmCRBfWyl82wpABovapYLYGx9p/n6&#10;0S6IvVhJh1lg9DL9xAtdrhHRZ3WeXOIDVarDdAAMVb9Z9mYlMgYvTIDGf15w6lv7jTfDT2f7jRTb&#10;LDa7WeJHt3QjcgvbzkK5pWVgDskB6RnzXNiksoUB7PVQimkNoMIFsjVPLmIx9tjVIxwEn8ad1FdB&#10;vvLG3ZLE4ukdPSLErNww7k9vduSXshnt1oVpk2KBgo4e0npwsyNtLVMdpX6EnB/Fv3vPN3czH6oL&#10;lxEcOwAAQAtp72DAIjHYSjrtXXZmPGaEtotNYwaDx/zlfRpUctJr7EzbJ5xZzXlJJCTeKPQ+lZb9&#10;b32nVFd0tQGLp5+eob0czbly3Mn79ekuHXR8/IF5QOavTmn/AKUzHKMuhTjHociqnAkPmmfNfPiV&#10;1TO7oIZbrKdWM/D+/YaX+Cl5SPHTw5ePyz7B22GY3BPoJqecl0d8eKiZPE9Gjkyd+UiGVOIowhpt&#10;Tb3YP7QbxWzy6XaRVrZfwuV6+1Tck5IdajYw6+pV6y7LYilYsc5W0f7hmYhogsHMIw0HIu/iWMGF&#10;QaZBBY6BVTdabQnura3Px69zUxK312pVshTlJwOFlev4jyD67cw8WUUcN2a7crrXQ1KgvE4yNkwA&#10;DecjPkqK/t0rkieNzWQIK7jZf1TSMImXtYc+llX8nrZ4y9qKMZf+5mb7bhmsSIBs8JYyPCuRFs4q&#10;PhFriJLh7wipC+63SjR/VdBdrW6Zz008b0nF+ZzrMhWi14yd/UO6AJT67J0TT4RDD1F0A7t6ionF&#10;3eZH9YT4Z/bG8qrLumEzSND4/o5rl5yqH1sN4Okbc7FRRY0Xa5s5fWSGFoAcqENPqTYsH9yLE5iQ&#10;dhrMU3SIGMm5QW2WR6YjxEUiykaYatBuocJZya5Cy4BlN8cKf1FYOyobHC69niJ8mu3ubdp+pOe0&#10;Z6p6uvTLo/tdP0/2YrvdqhH9hm6I6hQrg3I5MFcrj2IT/uk30nkePUAjvdzMWiWv4oe1pKQ58bAi&#10;1Fu2C/kTC/aHJ5uKUXO2HZ4wO9n+7Bn8S+dGXDlf+a5T1YQkcg2pyXsr56arSLBUjeGurRqK5Zm1&#10;/s6mG5HvWAKew8av9PPI3rbcro/t0YpkTwIeybzkrWlADj/Tsafu7NRftcXyH+Z833GDJy7+jdNZ&#10;qRrFn4t4h6LG2G3z8Ss5n7lFm+85SpyAcksIG2wYYw+gIX9v9wGSx/mLqrm4DbfVT70oRCFUfqFJ&#10;qQ/lXUFDE7NR63Wa87B236MylGAaHYHR8SmeYi3jo14dFFFh9HIlrH495QttIoqQn6KR65enngm7&#10;eGI3Oi0zm40NxO1sAabG2LpjneHyr08YSCQHmiiJZXw3Ur3kJHURFfn8HKwH8fK02q5N4KBGM7Kj&#10;GCSs56wmjZSNQ/8AhiUCJcyNF84jac1WHlBgGy9cl8PDiN+HrGWt64swyUmgsy2bJ0PCPFdXsNld&#10;lE3La+z9iU0nF/NHe78HTkpN7sptrvCcKztW33+WMpqV8ZGyIlSONEjG8nEwu4mHG06iLC8g7FaI&#10;8BPeOlojMHgKALCjj845y5XsqDibAaalx0oQrxCYey0Z/wBRYK3L1xhUNrh9P7I19sXH66r+nAiG&#10;Bu0Pl7POKZOGf89y2se+CeY+9h1bM8xjsEZhTt95dcZyBuzSN37L9bQPmCK8zHh2OrSZF456B0ag&#10;P2VkXnIDkgAHjQNvP57LWVrq9G29eRjq1ubp+n0skZJZB7P9Yv4cwzMuMMwIcdUMRPmQR+zBQWyV&#10;T7kD42nM5liirETAlph/5myVR1rQjv1PQn5Jpm8MXNhgZ9j2mOmku3sGJ5b0BbjeSZmEMA4ZHQy5&#10;i8fw1uhiBTEp+1I6J+taIHS4LQK5Djx7j1Ib7VmH59JEihnsbp593zV6Tqh6zjBrjPXJ48ZKr2K9&#10;WFpCJpgQJvoyL+0g7KZvSQPSBZAniTCecDbClc/Wm/ef+JyXRqqgjzoRNskbFLJwQAxtky8/STy9&#10;0NGb7tg6hEBhWJKmQxej4Cppxb639Epwnsq5bSjmP5JWV0HmqiGSkKEIBoi2l1c9O7c12998zWY+&#10;RmH5xigfhdVUiVM4mMQGPHGY5C+SVzgNiFot3QVpJpuU8UGBjhfIG2m3emZompcT7HV3UlosD7vL&#10;s+hw+Uc3Sruxhj3bVuEUOcrGw/6llq87C99p8FL89K+zLGh2D2ZJh9DP/R20TyLnJwlX+nCJ1bRc&#10;xZ9P/tA9kEbJa3w3Ca4lFus5KQhw/eH4bq2G4yM/m7kASveGfqPSw5ar/wCt9Ywo6WB8UKUcj0BL&#10;qwITJo2o/wAW9lEWFeCVLRMdrqJH/i7+jMH5+G3sHwvp0LR1KI+v3KNJN2a+h4tDdPr2jK4KYaV1&#10;y8upM/7LiBjAM4DpzrbLSeeb3FEdXKK2NaKNoIDT8vPZWFfqmbi/Rz93/wCkoDN0PGXzYFzquNmt&#10;6zSzcHwm7Hu5MwGH/a570cVgyo3tNRWRBHmk6cjbvs471gctTIWMgHCd/8QAJREBAQEAAwEAAwEB&#10;AAIDAQAAAQARECExQSBRYXEwQJGBobHR/9oACAEDAQE/EP8AwRt/DT89h/dscJwf8s/HLOXg43jP&#10;wJZ+GcZZzln/AGec4OEs/wCWf8cssj89tnuwssOMs4CxJznOfhlln/j7b/wyyyznLJ/LbbZONtk4&#10;J+rOrORmf8Msss4OBuws/wCQSZznGWf8c/AZ+AWWWWWf9OuMs/DbFt/UD1lg8LOAH9YDpl7HkFnG&#10;cZYTZZZ+IZnIWSWSrBEn5Aws5yyyyCD8Ms4ZvJnHgSEq4QnsAeQWcZZHkOD9n8uD9kFAd5P6JXkn&#10;qzgFnJlknLoozsDoL+GQlHtnGWWcZZZweHpZxDLLLOMj2W20I7/Bg4CwgyW1ZsnOfhnCD0zHnGWc&#10;HgDCmhP96hP1AOhZJ3Z+rt02bYk/qSz+tqUWP4JZdrZ3kQn5H9z+jIfL9l/Cx8g2T/kLncg/dnLw&#10;sjJ+4Jfy07uvTfxdG5DfL6VTrIsfv4heyOyS9WPkF6v1F09LLv3YN2jXyA3Sy/iYtl/X4mGGO5Uz&#10;Px3jVq0+SfZL5f7jf2B9ZaBGPIXtIQ8syUyTvdjJg4D7CNsEv1Y5A7wOAxJ464fzJYnlrbK5lv6k&#10;bVjD+7BggPHZyZDn4Mk1mj+cYJdHyZ/Sze4ID7dQ33eR2eodNb/JmMGW9T1dpw9QE/RY7ljY+2P3&#10;P6suay6ZY2Mbd8jT7a39SkPUNj7PRsZ1SLIurFg2b+3F/MTUfV+zA+TOrou51HAGwWj2QzsnI6dW&#10;kmGkG92mwjNhNnyALtaRBZXuX62N7v4gfITtvmj6EFkET0tewB7O2U8hvyz9n6CFe+LFv5v2zuD4&#10;sh8PHDP1a8YS5kM9tnHlg6ZJ2M5eMg3oZ/Vg3wwPxjPGX6szDucfDLddQJ5DWz0SUXqG+X7ZHwnX&#10;SwiPdi31jflkkXrY6YX8QfVgfu9dW2Zb7ZPZl4yEOl3CTywj92PdZAjt0T8iASzyf3/DWG3fbXyd&#10;thlv7bOfX/5BGTAfYrHyZ18sSTTqU/Zz9g7KG/ZC2/t2n4Rq7+RkyP0WDsl13dEJ1ZvbODOrV1JD&#10;S+xMvWj2hNgH2X9QH1vHsM6bzoyvWP7lPsqWpZbVvi9/iSPk9DYfYPSzjIv2MMUhHkcEH2wyTi7t&#10;57Lx77ZZDYH2z+cM71ZxsR3bGP2Ti39hFm4zp2WeWhNmPljMgttk2ywt4wlTw4cPG/fwfwRaQm//&#10;AKf/AMn9edvSiXe/wyA+Qz3fosCQb11Ze8Y5tlq6k3G/k4+Wwb7O7MmdEOu5PLDYgXT3tpuX+X9S&#10;Bdu5kPUde8dZPdkg9mMXeBB1mSD+887+G8BZ2SHv4v4jlvjp5L9Yz5NmdF/JHyO0Q3qA6yz1s5vU&#10;/qPJbDsu3saCwsHpYnPfAu7/AGzuF/YO94W2QFp5HX4sUcv1v+WbM9Iaf+6A/f8ABj/lsUR0wPjb&#10;+kL8n3uW3arv7bA9HkN7T0bb8y/UCw/VjlmdxL1D4W2ybf5e+wmZAeTr23vufxyif4ZVI0zY59c7&#10;+GXQeL2nke/F/PIJ/T8xiAl/S0uMP742fIsu2XP9v2XWVWe5sb9u3tixhTtvTnL9E8I85Zey8h3n&#10;U503/qy36TlLX5Db31DpfSLfkz7PyGREljZ1+C2wrCnlldwPEnF74wcabI7kyhgsfUk/0iycDv2y&#10;26OE2zG0OT23Yct+c1ZBpf6zGeo7/wCTkInPOXa9JFj+JwDLYeGbP4lhyFbvpYZ10wf3ek57JHox&#10;k6nfI/dC+rD2SDpuncsluW6Yc9m6t46uvl53z4DD9L/5bVBf7Bl4hUonZD8w3gT9TOIH/ufxHIZg&#10;fbeFs5DuzkeoH2Nd7Ae7repxcZc8vWX6Ng6S53JEzWAdllklny6PfzAk47jh1impwV465W23gN0T&#10;6XteRr5M84iS3lLvgs/AjeQp5D3tu3UIWnku32ISaEeoPcJKRnLeuM4PGPBlhJ3dvgoA/wCJJFv8&#10;ljTba8DwO2OM/DAma/DYeHGLyKdsdcPkakBGMHfCQznPnB0T0t664203OGtmurZKOEAD/j/nHWRD&#10;gdT7YnA8FQ2wnC/OEzghFkpa8vvGEBsG2Jx4wz/Lw2D+z1JBtmW8fIjbN4J3PAKC6AmAuwJ53fwy&#10;y6nyD7MJfwGHvg/sn6s49ibu0+8ns36T5dZrwRwY+3Y0kw27Yyc+W9Qbwe/mJ/sR0bBjKMvE9fmP&#10;4M3SeB+P/ASHbCxO5RwJ84sO8u5Esm/hbzSRLR5FCzo6S55zkETGz13y+SQS51B1au2k6JRolv5Z&#10;HJjH2S/kzyeDPv5NyO/Y/TYO4T0XSF+R7PYB8kPZY9rBZvVpDeli8l8ELMZ7bLPsS/Hg8dcGfbeP&#10;bNkgjhOy3tecfY7nh5WWJbNsnz80sjq74JO9vg2Ge+2ruKS9kv3dKyp5CGIGdkWYQdidR7L3G/Lb&#10;P1w+cewLDgbBkGEd9Xsbs2Ybq2y/qH/gE784fzPL5BCkO25fThb0/gP1JlsOyfbp5DvUR02zqN9z&#10;/L+sJ8m7m/lkmcHgchy29XTEsgdnXl7H5lvUHfAyfqXOo7sl56nkm3XzjSyWORo4JlZLpERfknxu&#10;r1Ge3XyXn5su87fIbt8k4OrojLGIbi6ZLbx1+bZunAi4b+4cPO8bwbPA/c9w43wt4HeMssbuYYFk&#10;yBbb3e8bwf2TrYCzO5N4bB7E3q0Ft6s+8e8lnByF19jPnDOD7L+G8HIWJ1HXnG3tgyTql8fwRtuz&#10;k9QyzhmzxmHH94+RbjJ8v0Ls4OsZlDDcy6RWC8mYtm1If3LkYf3w8scnH+8htt404FJBkB8+R7du&#10;V5YNkz7yEjZxmz+ln7s43vu/sW2iW0VTM94Js42El4x4C3LSTZ5TOHjOGHOGy/sfyXeoMtn+SHV8&#10;EBuveE+8EnANkmP7bL+uDqGYTh5x66lkQ+xxto7beA3hvLZ43ZPw2T7zs/in4MPBxm2Wb7Gzv1Mm&#10;PDj1H64yb16hE8ZxkNsPx4/q022DH8Z+IY9XcT+4fsz15HDFuMxPn4B9nl422D7xsn4ZzsNkWfJP&#10;1KeQJbvkk/qb0sw21xv6n22222b/AC/kGWBmezBGGX7WT/Ly9kzz8u4fknBb8k4x94yyznLI7li3&#10;8BGzscdN5xk5suxL8NvsH14JOts/cZ9jthP/AF4jIsMSvA5aX9t4OGOC2G9k3qW/2VZ/UmWP4acL&#10;wWbZk8K6S7Bn4edwvsDOPbwybfnGGR/LLYJP1P8AJ80nzqGwhovfDFhLHfVmXXtpLwcMN18k4+Qc&#10;MdjGl7e3bB+7N6szjNnHJbKfOCYjyS+bel8shy/fdCJksMQ3XsMw/ILO+oO6PMOBiZmBxt6jhY/s&#10;2WR1PCWTJZnk3rh6l4WHeE3jw2z9cZZxn4L5LhYGcOeXjzsasmfOrI2zbpDsOQJsay/ywLRz7dRx&#10;vP38MOM/cr5ZNjBYcasG3k8lsu8H8s4y+cF8sM6hxnue4GDOU3qOid+QTZedS/uGWeyPkPEbNr0j&#10;rZNBLtAthw69iYs438f6lh32X8Ffl3x7w58myZ/l5fb/AHg/sn6ty3ZTb+rfvBvyerqOvb7FvPoW&#10;uBMjMnQXXTFRY729ewyu8P8AOB4LOUyx46ZPkBknGxk8P5Jl7HCnzg8ZdcH7t5AfZY14G+Rr29v9&#10;5+wmSZfyYPVtjZmbKqr5pM9krfTwdcHXvGfYm/qD7wfuC2JjyLPtm2Nn2Gy3vbfjZ4Cdzvl4Ek7E&#10;6cE/y2O2lnuGZzOrJg/cPVsIeyryG1Y2trduxWwxMdyZ3bdXXzjqDuXgLLI/suF7Z+46/A5xln7n&#10;8THtn2yZUEEtqS7P6juPZv7H7W3+R/bq6+WXvG2Oo87gs3yQScgKmfboLIXOB/Vp7ZP6iSGO2Hdn&#10;BbZ8nrq3PLettGyOy8S/L2T82PLbcZXH+xPGm9W/Yf3fyX4wbGfYTZd7vnHjCDW7dQ76kS0Gt2Ih&#10;Mstuzuznnf8ALOtht1sx53L2zeCDe5H3h9nTphJYctYfvjfk8fbbeud5/l7Mls2cn7juRPI/+44N&#10;bP3wj7Z31erd6eCjUSw4OiA4Y9cuLJYbDGyNIereCe/Icv7Z1rdQO7+Qu3Lp64Jx/bd9mP3PfJbH&#10;ae+4Ca8fzklgU28942dCCDgPs64GpkS2RuPtune9WN2eU4094x26zh5XU+bBpZDjwfLxhhjPtiLJ&#10;IV6C/nP8t/F5bzyDbpFudE8GurwkL1wa7kF7XSSrYbfb+QR7lry3bpvuE2227zhw8HfU9SbZGS/q&#10;FfeD93T7JCb8b22WeXqZ/d/fxy3Yv9vbLeA6y3vubJ6MtkSD8uyx4SY5PGCGU3qzep80s9ZO5YnE&#10;F3wMxd2jyzhv9sM04YLP3BdwabbbDvBDWDvPzfZIZj8Nl3hNhsnPOCrGJGdQbezAZIae3oszvlow&#10;/uTrqWF4xDgTZxtpn9tvbMvbDoiMunknqNWlux5Y+WZdp1LltoEvXG7Z1w22xjZP4D+Cwt76t+27&#10;LzG18L7Z9OMAYuF2rP8ALSID4gekr2UdkOz1FoYENtswnAabybAScbsp5bZ31JE/2B+R/ZN8IN6k&#10;+RgcPDnOhAbA9vfOGP7P8mwzZTg3J07YaEODRmeTrpm1bbJNG0zGwiUzpjk/F26bDqXPY/vC/ZL9&#10;nzYwk2PeBYXyecgWk5frbHyRuss3uXOuNh7g12eN4z7yOTt/sOdQE435fLP1B1H0yJPsfwnGOiHv&#10;uM7yOyPFQrJl0ndm6yn8XZ4f0lbt9IXy/i3YieAbx0nu38C7DkvfctvBvyf7yW71JxlvBwXrIFiC&#10;eoNOuQmO7LcNhvbauuG/Y24Rat3I8v6j4u7b0Vu7spZJlrHXqRhNy+RbwW92w/HjS0h/cNOuDSeu&#10;hGfII0Ood9vejh35EO9t1Z+rLCGX9XkWWvbu2YfuXOPHqe7e8ll/nG8Ym3RoerXq7M9WQpFLgajv&#10;2AkBlpkw9/FP1zm98E9ILI6n9wJ1DHt/WPMkHXJw/wA46cLf2/steBh/cO2t6s2OpH7eQEhwiSA9&#10;T/bD5OfZLJ1nhHRbcB3eXY+pcl33IQ74diGcC29eSyBmsSO2ls7yVm2RZYWJ6g09kXXAthJkdcbn&#10;A5pKw74wyTOBD26Z/nCP2LowS7kDrIXW08mhYPRAAJk1nTswLYNneWXZO7LH2+7fNuofkkJ7yGFp&#10;6WPkTB9uzy6Z6dtPc9I7nbfDbnDs3hHnIH287vZJglpNkvuzPJixvs/qxJWNAg2e4gfkKXggNt4s&#10;Z69tNWHVgyGWG9WW8eu5PpdWSk4VLLGWOyF3jeByZplsy235BjIQvnAYcgzlmGtrMl6gfZjZLhl1&#10;dFqFu39nbfpwGDZGNLX7L0zWzmS7syBp2KRhttoEI2gi3IRKGl38gftny+Fl/N8iXINjIR17J31w&#10;dyWTu5wfu1JA73PwWXYCCSScDgx6eXu7JGDJBD1nNd9WsLHPTsmkmmx7Yme//k+17mXZ4TfY66L9&#10;kZvfADqEdTLHVvU78s2wzqDZmp5HXdu8OYJx34WJ7x23f6lJph9h1Y2eV3IJkvUxaecjvkB7y67G&#10;y3hgrlqh7LAmpi3whrkPL8sH8QvH9XpZh3bDp1+P+z/LGeopY/l1E2wbOnVrhNOJvx4u2DNH8HjL&#10;3OckS84bvt17Iaz1PkHdrbvbJhsqOcJ1Hk/JsbIDls3cbT29g7bh1OoJNvYdknjbzjx4tHqyOw4z&#10;qEDuyyP743jYb3Dei6+yFnCRJ8urPsv6t6ny7vWLb8ssOoR1KemedX//xAAlEQADAAMBAQEBAQAC&#10;AgMAAAAAAREQITFBUWFxIDCxgZFAwdH/2gAIAQIBAT8QpcUuaUubilKXFKUpf8X/ABRMbxSlLhvF&#10;/wA3/EITCw80pS/4n/A/83/hpf8Aggy5o2UuG8XNEylL/i/64UuFL/mlzS4n+6XF/wAplExsb/8A&#10;gJlEylLilzf90pSlKUpcUpf8hc0pSlL/AK/b/FLg2W4v+LiClKUv+qVf4pS/7pf8Uv8AhMo2Uv8A&#10;ijjosNejd+irGBHiG/aZwPpf8UTxSlxSlKUpRspSi0rFxS4uKUpS51m/4pSoqzTqCcNEqPDZ7Yxc&#10;UpwYbI6DxHwGX7kvRDorgpS4X/KYV9A0tIZ1hIuoTBraYsKUpSlLkomXClKXNgk9Yh6MHcUtLcUo&#10;22JUiFrgs3/Fwm1tFtCjYnkoVDW4NmtiLwMbrj/BNBmu0VWhfsTrjEgTeoXJiZxkFLiiZK6W9KNd&#10;Gxr4j9IT/cJfQbsbE0IZ+l/xPf8ABMLi4TxGaBl+FEtDUJXtYeVGn08xS3cDU0NJ+jb2N/BjQloT&#10;NRejGSTaHLrIfGJvRKtIqa+jVuidbYn9FY5FRAvQkUmOCRBhuE/RI/8ACwkNkkL0/XCUuogQvC/g&#10;18LaHYS2D6N2JDtExWjdem2UaJqDkT7gn6xIRLWDSITCE9INDDeKL0N17bPISkM+2Gjp6But4y+C&#10;0KHfGOmI7QiinpA1dZDQbBbqj0Ekls10xsrY/GNIifSOmyC6GmhNxFLRE2U4htPg1XBJchHiEGxL&#10;0TxsbXT6MbXLj+xBJBJJA2io0KGiiolFjw20FWiE0jXKNsboXYZ6i/EMLfS/B/Q2Z8mbdxwv0ZHQ&#10;5sG+EbWit+iDnQ1cZDe2NPCnobTQm+s+aKN+ons1Wyt7GyPpGvRJKcUT+iHQH9SbN9HAlgUj0TUi&#10;mtCZDx9sd8KRMmlCvhJWJ7Cx2Jk6h+7GmbLT4HTfTmkAtbSqztEeEfwV18Ei0Gjg6uIa+SqVoasc&#10;FVQT20HNQyUu0UDKa4NNI2SWvRYMmyNCgwOMP6YkvRixjCq4JPlEJiVbexS0LXUX03UZxIuE+iGB&#10;NaGZbNED/o0dBG2EkBhXRKbk2TRqxuiGqC3EJLDWGkNa0KOiSZBu6iLRoIJnuz8Y4Ul74N/SnpCT&#10;dKLYyrJS4JH4OiYLgsEdTwKVD+A5IUBL2wqrCUa6N00NgLNpj0zUP4KYPtE9Jakq+DLNqeAPizXD&#10;vwNbSpvEh6NAzaDr4DFpKJTqQU1EiFWjZRKx7dNBOYNof4LYmI6KGvhTaGfGs6jE6qQ/Boxht0QL&#10;YpgmSC3wr3Da8LRilwZtje9M+qXIxNeDT4mJDqHtWNpRo4JavBJ4NskhkQ1UxvWxbQ1dRVGKntDb&#10;Zwmb8G2N0Qq0RFg7aew4yhYsFLBG9/8Ab/8ATxZaiMY2cGj+Ew1R79Grg36E36Uha7Gz9J6iE57h&#10;SCWtCX0S/RpsdbRLhQTezWhldIX6NpEJA6CbkSG5N+n4PzEcp0Lo0mQ9LEI0USb5hRhGPg6jTOMs&#10;TmFGOYath6VENUmHwSGJ4hBo9D4YKBfiG02NQ7uFvBRbDdlo4vDG1VPYvLhJbGjrG+PIysDSjaLS&#10;iH2M8Qr6fFOa0Np6kKcVn4V8ENHBJs+okcFRcwmaQtIMTwsMmEIM1/6DH+F483BDKJlKXEo0foQN&#10;B3poldCeMWlAuCulo75D6vo02PA0MiORtLhR7HG9E6h6UaHS2KTcbNg1vZZYNrRrdYl4hLeIJ6H0&#10;TLVQ1WdwWWv8CFQ4N02fSHUH0/dLHpSjf+Fmop3DQ0NE9RCIqHEw9MtrSKU0XxiSXRJvioxLTQmn&#10;g9kIDnoXAU1saT0ixiTDvporE69CWOcEbJ9HjDCRH7wiiH/hFCCPwYpOhqS7r/oSiX1j2SjzDwoh&#10;SYuYNGXwNajffo56huxPYRMPbQgQQW7GmmbaF9sbuhsSDUcG/ET+h1i0dQhoSObGyCsEkl1XwQ8U&#10;n+xLWHpvuj6MEiQUTGrkf+bULK+DRBiX0cOo/SqG3SE6onqqoSHehjexEUa8H+0N22hz4NnqjolY&#10;EonjFCwi/CCLo/ozbbH2IISIX/Qt9R8rf+SGsQY1zusGNq68P4U4ww9iQ8pkyngmMg+08GQUTKem&#10;iNHOCp7LgtbQwoFtCnzRjRQecDR/cXQh5VEUWGhMUWkXQ7QEFE2LSI6KTY4NISg+kY3ZyuM3S74M&#10;9FDFwcZWXhPMy0Nko0NBqopbRWRnGaqxKaFtBphLFDWwx67hq8EobEq9jUPCmsUWylOFIWBZGkPR&#10;7Rj2IMo38E5wTQ74xlLZH8E1wl4URjKTC2XKPRsQ0svEEDqHcjIOXQpPZAGm2fBDGWH6QUHux5TH&#10;0ZJENUg7GOxcE0IMkG2VluKXDYTQ1XRKH4w0yLw2GxCYQi7xS4eIMeyCysH6BHSGgvomUe8Ji+i7&#10;WLY1BiGzXS6P1DY6TMUmgSwFWvpSH8woMg/zCwxYeG8tH8E31FelKP7hIgkbRSIQ16JUhGxifCx5&#10;Dg2Ppj0fw0G6I/DwSjLobuHQ8fwnhYHbRDqQRo7hIfcfo3hv/Xo9M92RHpt9IOjvcNFYKRVsohbb&#10;NVomaokEPxgn6JlNYPwGVwdMdjMeFWTDFcR2HBcNiZcTdEJUTC0k55iw/gyMaJ/iD7oo9nmJ4Nn0&#10;VY4MS+jHiC1sbbQaJVjXRF6NQyGxwOcog3TFvUJ9DVxmmCytjY6kOIbFHoiJ6hvwWz+HNiQ2wgmE&#10;psgEJ6HNE0WGwxcGGyiPggkd0iEPx5s5iMhwnp+lP0eUzW2itdIKCUq0N/UMlpBDdpDUjfBxqBla&#10;RTo29DVGhEtsSI/p0Q9YRB/A34UWtlGo+j1sdyQqhtP8NRGkxfp7CHSC0dzBT0X+b4WD1sot7G8E&#10;qN+EQ8MW+nQRCTlPNCbErnBqlspFPUW8D5jfNDHoT6N+Eh4KGvMJitbPydE/GJN7y04MGkba/RRw&#10;g0L9Ebw2cGLpfCYuGi7P6UbqP4WHSQaIPKEq2Vfgn4XUxwTcZdxIZoafR1xi+8i0gf6QdPcv8Eph&#10;CnBrYleDSEppHNIcGjtCqkZKiWoJsaY2M6J4aGM0TLWxDYsrCaw/wpCDWILQ50MonjGaMuGwnSIS&#10;1CQbCvpPcEtHB77j9Gvg24ys/B6KTBLVIgTU+sJ/RNXDYh/mHijxwYhn7/iYuWsd6Jarwz+DVWxV&#10;UQcacE9YVY00L7hBsaohuYXIhdGc0LR/B7OCBid6J7JU0ISteiWbFrVRPYzpT8O/4YkJen9w2UlQ&#10;tIWKh/gh4jHtkIMmIcOjVssm+P4MTa4LZBITI0Jm1wb8EPtRolGJ/R4TXhaLWzhBtgKSoTQ2JzeH&#10;+CwiDQl9IPMIifRMuDI0f0lRGREFl06Mg8XEUekJfzFEMWgvwJjSQlSE9EQRbo00SM2zY9IbiZDW&#10;ENQIqwkZdY6L8EijJ8HrWLijy2EdFouZd5UHMf0Y8IOPQl/8CGqwqPCPwSnRuiJo/gn9IjpEPHAi&#10;4NraRCXrGqqKkj+DWIQYtDR4XMwtlw0JnRI4X0+CbgmJ+DEyjZB8GqQmIxOCOhrCNaYoPgl9w5hE&#10;8ZxDhRYJIcPotHqiaFl4nJdMoT1sT3BP6SlHzLWeMbYlcuLRBMWxiY56LoyHSH8FXRkGiGuoSHRL&#10;ET6K4hy/Bx00fglH0RNwf6Sqje4UabFOE2PQ0VJa8I4IrT2OIb0LhGTw3iDJ4ifS6ysJwaJrC30q&#10;g3hRscgvzM9w9bLdkGhI0zLiXawiagul8Erh72JfpPRlbw+CP0SPhPDTpH6MTYFsoKRK9s/Q4Q9j&#10;ez+YTG4Lbwz+j13FNor8E6yw0IbFFwuExwb9xfEQjwlrEo1mC0PZtdED+CMgtiTPSj2P4Im9Ebex&#10;r6PQQZIUbC1wsgkD1C6NJF+HDgkNYqxL0cYmbuis/S/DWVPSQX6LW2Osm8wT2IYx6WPR/Bon3D2j&#10;W6hoVlEGxPwm4OOCoR6NpbG0xaF0a1sbDdGPJdbxaCQ2WzaZahMZBl1RUMbKisuL4bGNeCd1j9KL&#10;ZYN0V4sSkG4WbLcO+jU2L6Nn6FeMfNCRI/R/hdTC0X0f05slFR/g/rF+EH+FY8ocn9ERMeMO2DRS&#10;/Bt+4SKNjwh4SINDFsP0QQ2bEhMTg/4SkJlF1DwVEvSi4g1Oj2pINPw6zVol4Q0c6d2L9G7pC+Ma&#10;vBxC5WR2CQouFawfiiXsYRBCamqYqSPTQP0L9Es6OD0RH8IP1G020d2z6ExLB30Tg08x3bY98OLY&#10;1CP4R+lQ98EfpX6X7jVIQWjeL9HCg0Xwk2Ia0TdFsp7ot0HpwTQ9uiESsrsN8F1Y2yfgtn4xq6Qk&#10;JrCWxl2e5lOcLOCXgl4zrQnoc8OtiDQ3VEaXCzpLvHOjotFUrEyfTVGU0NocuikP4NG10ekGoRkU&#10;lIQ0Pa0JdU/B3wTL0mG0ItK6XSQ/UG2h/GDKKrwrNn6NUaKKYpPpPpfo4zgvokV6IbnCNCfSYSEk&#10;x0jmiiSE0N3SExpCSEF9HoexM0Qaj0Vro3TZvjwjGaZGuD/R60PbGzwUeDE4PVPBoUbWCRGU+Bpg&#10;jhCCcRNU2RG9CY/0seyLoX4cKii2PQn0XLhDZt0lEkiKlIRtkeOBfBsq6JXY1SOVEcEqLo4S7GKN&#10;o09D+G5ZTaIWIZzZs5NEf0T2GqJkdQoGm9HXCJFhBqic0ag39HpEPaPwf0ibGh3DN+CeJoeF+HBF&#10;SE7s5wX0WxNBEJGcEotCSY34uCXzEmy3Yf0Vvhs4K1sZanQ2b2RsfcpaOdEko0hfCh+MtlSFwhoa&#10;2JTGy0QaUPwu9Cehttovo8pDYyjQmWHmsLfCCjGl5h6CbSgzXBMbEdGNG4L6hvwTbY+EV5hBQRcN&#10;FSXTFpSxMOmj9FJExtIIiLuLD9G/g9NE9E6xLeHoTHtnOnWx6EpwLuNsY22tCEKUiSo1sScwnC/B&#10;D0hP6P4JDwkSbZdn6H+kTdY0lw6Ods8EaWyla4Jv0cY9iwEJSPD9IGFpyJEKaKoj6Lh+4a+iLw2V&#10;zCEh72IitOoT+m/BHqjTaRV0dsIbLvZ+kGvB/Mp0aREhO8G4VvKZTfpPSjaHEWm0tCd2yGyGXo5K&#10;V0TUolglbQlOjiFLYZAfRPuEGQtCIReDb4NLwaPbODJobnShIng3EW6RKrhPwuxiUqGtko+D0qJa&#10;GN6IISFpl+4aovhRiOIkF0aLoZTSI26h+EOCgmbobiLBhwVIETehtCGy6P8Azg16JrsXdD+l2d5h&#10;psVDRp6OvwlGPehrQih20aNCrk0JBbL6bDlImJ/RVaGJiNTF+mvMGk2JMQeiGnwa1SaRSjXwl6aH&#10;diRMam2VNHuzUgycFomxCQcF1sZN/bJqCasF4Gmtm2foo2T4T6cENh/BxaF8GirjE6WMehYOtiWq&#10;N3TEPRNQNrCqe2NjeNBYfcQ20N7iG34Rejc2J/BqoR/TdEbcG0OCjQ9iSp4c2OHaKW0FNnSA+qS0&#10;U9otCuKlTRY+VCG6d0h6wkcRIfjHWywbGyJmrSkEhj4JXhQ9KIpSujfgv02Wha6XY2IosPwQdJTY&#10;vwbFJ6Ep0/RDeD+BGN9KaqD8CPRj5EfCtkNpfiQti7EXgavpuDFip1CjHFxkNEXok2NUjWxPWyDa&#10;WG2OJ5YiTY2qO7I2Ifgf6PT0JVkPglRqbx/BNJYqQth7CW6sOt4+DR7Cw4UapRm2JVwacNlo8iHf&#10;R+EXKalD5XsUH6NEaFNYE6C2fgieiNQ2Lhw/RS/BptEguj0qFfRsskG9TCajwq6IsE1oUm8Mpsav&#10;B66XEcZsiFUkG4xl0Vcx3g7mhWx1M2WzTQnS3oT0T0f0rGu3BKHZj5JBIfgXfhDyfQ2bwbhakDgM&#10;tGtujOU/p0IIXY1vC8CfRnGNqfp+ibejZGOOET6Im8L6hM/GCTXB70yPTYaXots3wdE4oEr3BC2N&#10;aoi6JNlopaPY5MabVMpqn8E/oq4X6JiCv6MK3tvRBE9D7BnUhptCdEvBX0ZsaNODBN0YYuIuW9jr&#10;ehaZUMelSOYaomUUL9HHgzwmGlKNxaN9P2VdI2Z8IbuhJ4IR+FcE/o+QTcP6Pgl4KuMdOtixG+kM&#10;4hv2i+hscKiOPRrwWhpcLwI1pjWwY4lv9EHA3vTGYarZTysT0THbE6NO7KGUuGmJ4JTQ1vgmtYp/&#10;SDekkLYtdGObZXAfYJEKMSQ3CEthPRfCtj+j+YPAk2Sy6F6E0+kUYlYjnh9FGE103pJHsgnVYoVd&#10;ISK6iQx/BJeiaXDo2JNjLOiTokQnTfg0o3yDY7ISQNaMbFoMgkVqF9FwtDzZt8Gvo3wROmLo1ul9&#10;HXw+hJ0bQn8K+Cf4K6C0N6OBdJC+GnpinwXwPpBwPZrmP3uk0Ejui/RaopP50iaRWx70JmxsLfRu&#10;Irohqs00dbHE9FbG1ppwg0Nbp06KMhtaFpsf0OeFL4alRG9o/Cwb6abqJ9ZtpCOs4V9EQqehtMnp&#10;xosRULTG9JrhfRLo9prCLrG14SbHyjGcOiU9MTkDRUdF8/7EcvS4uw1BwNJEODZrYtrR0RbBEyxU&#10;9D+EXCj29lhsNIpvRFzFN7IpENXo/wAEOI/ocOEQ0PsbTQnVo6h1s+RroTgotjKDUvg0QXof6LY/&#10;RMtUfjKJDVNB5TFtevgZc0dNHqPKKy9/7EPmj0kx8EtWi10u9YSHVElhi5BI1h8JEV8GjYVQxxdO&#10;MG3BCqFSEvBC2MDnCpnSGt6El4MaiGaFEP3RtaE1jV6PTHjYnqIX0TexkoviFtBo0asXvX/6PAgo&#10;UE2Go00KqLgyYlekloeEGp0e7Uejw30bLRMhsEcG3aTdQ/rEYUa9Nts00WKjSaErwYjuDWqUejZb&#10;o56OXQl0N+G2yapROyE2lGVei3MN9P/EACcQAQEAAwEBAQEBAAIDAQEAAwERACExQVFhcYGRoRCx&#10;wdHh8PEg/9oACAEBAAE/EDWnn/j8x7TAYnwzXmS97ieZJvuHZgb/ADOsGcZpjXc/jLzRzms3k8wD&#10;kTDI5B0+4w7yCXJ4yfM/HK9zXuP3Km5gLtyHuaGfzByYhwxDzEyXHI3f/j6yZNZNxygzJdmO3D5/&#10;417iTRi7wuTD7nmRz/3nOZ9/82f+ZkwsxHJM7g5bhh/49xuJ/wCTGG//AA6PzAp/4jgfcHzImR9w&#10;3zJ9ybyf+AyeP/hP/LiLrmTI/MDIZ7MmS4JgawMk7kzV1kDJk1kLm+YGGWTeT/c17kA0ZLnGtZ+Y&#10;jOdy55/5TIT/AMEMMQuCxxNbxjkw9e4H3eJXLiYGQ5ox+sEN44ZzJk/zOsDIGR73J56yDIhkyOSa&#10;yGcK5DPzJ9yTP7iGGsM1h+f+fJjz/wAa/wDHuuf+DL8wTHPMuTImR/8AEcDO/wC/+JiccD5n8x1v&#10;A1kp/wCG8n/mKSYGsnmHY5MhM25hH7k1mmTMg5vNi5Jh/wCdXmT3JgGIe4GTIXEcmfTkDuJNZ7jr&#10;zJ8xx9ZJgaxyZIw/8bdwjIyYcyZPudyEuAGBifn/AJjkz8xmJrJ6GTeasz39/wDH5iZMd5MhkNOB&#10;Mf8AycmIGd7/AOIf/wDH7h9xxvzO47wg/wDG8ZncmJkyYZBiHMlyZP8A/kyHP/BkR3kcgdwMn5kP&#10;Mmc/8h7zHsyYYrmGGJv7kzRnGL55gDeH3Pc/mP8A4T/xLhreRuT/AMTVyZLkyMuTJ/4fWdx2mRmm&#10;slyQyXTiYFcg/wAyCYg4Ymd7jMa/+GufMibwQ4j5/wCDtyx/8A5Pc3kTWEc7kJMma5/5mf3CaM1m&#10;83/44Y61m+fMuNuTJm5n5nD/AM95/wCd5JkM1ZkyeuGTJ/5DX/8AwH3mT/xWSf8AiPcDf9zmj/wF&#10;cR8wKXIzJrWTGO5Gc7kuJhiT/wAamsg3h6wGTEc2zbAhrIOQyZP/AC/+ArvmTIeYPuG1x1lBh/4U&#10;5kyemcd5f+8njib1kyP/AIlyTP3O8z/lkOOSs/8AAPcGBrIXIMkz2/c8yeT/AMeZ5MCtxDGYmEf7&#10;l3MmbxPc/uSZ3fzJk3rJh9yZz/xP/CXAzf8A4N5STJ/4mRyZN8yfcZkPmTOZMmTNZPn/AImTIef+&#10;P+v/AAa7n8yZMBP/AAHuT5hP/E+ZMgGbzv8A4maDApkTG5HjCN5NVyeYEyf+fMmTOZPMn/gMmsmS&#10;4GS68wWJrAyZ6wjSY15lYEx0ZNBj+5ch1yff/H7kyK7wJkz+Ymc5h/4dm8j3zP5jrJMjiYDcTf8A&#10;4NYnmRv8yOPjEOZ/cnuF9yGS6MT5kw1nN4ZMSYGtf+e7yZzPtzmfmTebybyEz3HN5M/c1/uQyfMa&#10;YEcjcBeZ+MkMM/f/ABMP/Ew5kye4F5n457m8B8z8wv8AMCdzYwNZtgZJswMD3J7kcBcBMByZPv8A&#10;4Te8C4kyOJh8Y6yYU3JyH/gGv/EZlvcoN8yjHGC4nuAe4xhW2G+5ZjMi5zCTeJM3kzXMn/hrzJ9M&#10;Mfr/AMPmTHeG8n3Jm3cDJ89wMn/iv5k1/wCJ1h9Z/O4/+EuKyYmJl5zNvMkcjK5BrCrM/GMGI/3/&#10;AMJu5NzI65AyZWdTJvJkuV3I5O/zJgP+5J3J7/5kubHWT/cDWR/48yQwMjJzA1Lk8yVwMD3IZDJ6&#10;50wF5lGBcDJjouT3JrADJk+Z/wCmI4H/AIQMjmmRyYhnEcRHWHMpyTWBreRbmsDG+ZHuTzI4GTJk&#10;w15jswEzjE8xt3kc3zOf+Qz/ADJjreGO87grvIxM/fcC+5vmTJ7k1jLkyYq5N5FyQyYm7gYNZGR3&#10;NDlyZrhgBvEz9cmp/wCDJrPcCH8yayPzJqZD3JkcjhifcFdmf3/wNZ7m8k1/41/ubaG/zHklK1/7&#10;Jxie4bv+tp/pgCIK2JxHJf8AMkyf84nuA7/4PrDJc+sDcya1kyZL3J7/AOP7k+YX3Aye5+YFx/8A&#10;BHI8wNbzeTeR7mmSf7k1kXD/ANZ7kM+smvzJv/wGH5/43n7M3ge5szVmfjDnMl3kM+YBN4xcng4i&#10;OdBxBvIYPc9yKbMnzD9yLk3vmIOzA/8A+JNmbybyR1nu8jHWBkZkMkw/ch7lv/iZsyXJk+Z5msmA&#10;GOHz/wATf7kLkBxN6wMTALkwyTNH/iayFxJrIXeCUFXNmzpF/wCCuC6U5JqvdK/NH7juSQoyu9f8&#10;ZIYFFdT7sf8AjNi46J27kX/nKY11bBf24vaJ2f8Ay4JShEAn5UUv57hKhpYC0/XHsxL3WHl6pJf1&#10;yQC/Z/OxVfh/yYtAo9BfNq4qTIJuve29Z3A+YZDIuTPMnuQyGRmuT5mjvD5gfMSacP8ArJTJcDWC&#10;usa8wPmTDNTJnmAy5+4HzK5kmTN3Gu3H83hEyeYfGfmJeZCZPuAGdyUyZN7ybufmJif+IdyEyfMR&#10;5hrnm8/cO3LkhiazQzXfcbcn3PPzI56yJkXAYhk/P/DncD7k+Z3mRwP/AARk3kyf+D/x3JvIZDuG&#10;QXJkyZN5P/H9yXuB9zmSuGtGJ6wO10E/cRyU2BvlTQfuWGdAWPhTa+oGUkIdfS/XHE2vnj+YEirR&#10;AzX8wAHdj6/3C3zpYNfmbOlK0ofu9ZBM1k/9sO0nevH5fcYYiixPo4AjUTpz+y4PGdCoD8HRmz8P&#10;HP2Adrz/AKxEEBRAB4jX/e4+aYi3iVu9fHeBuJn87/4/M/cP3PzI/wDg/wDBbmxgHmTd/wDBk8yH&#10;/iZNZGTH8YRrJ7gPmQ5u7zTeRmR+ZM2zjmB7kxDDeQkziOQGB9MGtYGCgFDUpF0f3A8x0QzaZNYa&#10;f/HcjJkMQHAuIDkfc/GRjtfn/jz/AMI3OzEyIzuPLlmQckxc5rN3Jrf/AIJ5hTAncebzfcBSusTe&#10;BiTeBcTJiZI/+JchM45rJW55n6wNXO5MUNmBvDHMMXCPouA7b/xiKSG4B+RVn6mbrDZJ7AZtD+4T&#10;IEdE5/MkEneDciC6CSiv3CnuWxTRP+Mha9aK9MgIkdP6+TI/yWtEMUMXZ/2h/OY0JI4yj1TzWETx&#10;NCvu1mRkagKKfYcMRgtBD1ZxbPuO0fk1DLYi6P8A5gqDWgKG/Osmazjurxrm/ExuE/RN4x63RADx&#10;9/TCQBuKo/6Zo5HJHZkrgKgfVA/11navGo/0TBpybRZ/V/6YruP4U/5yHdNlYPl1j7xBH/gpP+sL&#10;uDVIv7Er/MoXTsH8sJ/znrGDU396f8uQRORQP6tn/Gc/8FP5kf7hci7yfMBwH5/5T07hgDJ9yf5k&#10;yumTJ/4/MNuTEw+vsABflcS1VpMEu0c2+nFGxGlMi8Ae4JqL7zCFB7xifeIU9xBU/cG/3/wn/ifM&#10;RTeBMlyNz+Yl5n8xv/iOTE1n8xDz/wA7zfuOslOZNzAhMclchcZkyTuNcDPcn+53eBreAXD4x1wI&#10;RxwzOR7m1mSZv5m8SGB7iTWbSvuB5jMvxJXw/T66xmXjoo9OP8H+4+H34t/zvnkwMqcAdNR+P+8B&#10;mfWR/kx2rUB0uw/dFbc8Omgp81w+HAxQN0t9z/gEG832HTHr/wD5/wBZUoN8Lo/MIcn6fvf+cWMu&#10;hhv4Qz9UCaB/XGZsFo3/APuEUD0c/wBMKqFE0h/wGSCXo2/+8o0P/H+v/wAymGgmgu/3DKM+Rz/n&#10;FQQfgT/jEISsukq9msSmwP1P5glUQWoXBN5mIvtSlfEFH/rFZ4FBPNtFw9TU0f8ATb85lq5qrn8Z&#10;gNpJab90GJIrOU/DhgQArxR/8w4eCv64ZIp64fZXUxN1XaLmgr0wJJKlmAQ7mvmGW7xJB7dP8xnL&#10;IMACbBP26f7hbloif6ZPmBq5L+4l1gEhhtieMnXchlklyxBiF0xmKfLkOmv/ABJkyY4YlyIoAbVY&#10;T9uAONsRGVIzR/wx9nY2adpWdJUMpbwxAeDEzzh7hKkNwQ82o+x/6wAp4iElYm9O3HAhMI2cs5kV&#10;jHJO/wDi3/y4b/3OcyY3/wAas/8AJPcAN4m4YHuJ/wCPzEmzeTEmfsuRwNuNn/g5nscZ/M/cjk+5&#10;HO4rufph9zWMusT5iar/AOdTATABuThGzFe4AeYLthRP+6Ll/AGtS1Noahe4hda1ql9VxQUUu7M2&#10;RHf039xJXJoaqfuODcqg7rq6L/zkBrW2Pxa/3ABHiPv1+4Yog8/MdAKFOi+7xePV8/zCb2U8u/8A&#10;/WHkd781+7xgGSKm6/e5NB/jKTxx/wDwxXYLwa3CL6H/ACZsHXsGP/OIVI3oGmKif40/9zABdzQH&#10;/wDvGBVV35i0QqdRnNZpCvI5cAqtnT5nEB9Qg4vQ+iiv/BlFpPLx/mLADSpJhOVNS/8AzI2w6IXD&#10;hIB1MCI6+cxBQHFH3FFX6+52IA4OIR4nXesEUDUBj/fM4ERETASFZP6YxLBNi7MBt/pS/wCYK6N8&#10;f3JD2C/er6n+fcSKWguj9+PjzDAMf3K8wIa7jCbzB/c77kDLMNYPeJeYE5hBiHZkmsRwoswbDeKQ&#10;1VN2vy4ovVYfp9J+YwUeCWYxHcnrcNkACi7IcP1Mq6w6A0QEgeGjI42gCI4k6H/9w2lwYoeAVQeB&#10;zGmwlWqQrjzTQmaCmUQfXoPDzGhqEteMi9mt4+oAQsVHhHZP7hZrSyk0AqA5NPu8D+e3mUt0Xxsw&#10;OkeKgP8Ay5byPvTB8J9Ef/WPQj/MZgDkWZMyPcmRkyXXbl9wXMrHjKwxM/8ADjIzfmXjOSG82z9f&#10;+DkJ25Xmf9MjfzALm86f+EzuBrE8ybnc61KEf+//AJmpKeC/5CP/ADg6COybT+6xT+Ntv9jJcMVi&#10;f55/RX+YhWzaClNq9V/cSBZZRE6vXBYEDOhpxIWLFL9IYl4g2L9/MGdTzX/5joK7NzV/3NxZLZ4T&#10;N4K9wYVA4P78fcEGUx/XOGxho2l5hJQs2SzAnuVutlwpKAFig2+i/fMCUK56XJpJTQ6/1xCO5uUK&#10;ZRAew2T6nMEvDVVRT+5Y1voofnz+42BN4Hf/AHcfVA0K/wDHmANtDRqPzCqgn1PmItDKrWH+Z10O&#10;bO/yX/vJx9/3AyGhkt/9YGIIbutz+4TSXQo+YEkQPmbPdY08XgvmIn/PQ7lIH6Rp/wDmbqaHG/8A&#10;MxgKV/x/3gFDrw23EjSJsH//ACYnqDrlMItkmWPp92f6Y3Ha3gB/JiktSbi/+ncWtz95/wC8Lsgv&#10;STd1/wD6wMUYMies3XeTD2PWofRx21hmP5hbO/8AgrH5zfplu82aMRJgAGlBFLynl/cuz3B0FUYX&#10;4TrkgfJKfIBNVV4GCWiSKVIMHX2axq0hUDfART9T/wDMFyUrIBaqLvmJb42abYu48UmMKJ1eKB0K&#10;bD4Dj+J2QoCoBG0/95pmQttDgxR6/Mra7RhG7I1/zsxABwUP7XT+5u60kB4JDB7I4t6RYLB1H/vB&#10;cANoj18WP9HCwKUJI6KJRAvx3nTd0azS4Bfv+YzEAJQDujn/AKMkWmnaPiP79/5zYjACxQb2FF1T&#10;FUbr6S2AOnibwgQ7FKbsRf8ADMcGKQdAJKl3/f7jIfKoD2vD3XM+l6Aurr/0YpD1IprvE/7wCvcA&#10;P+lydZPWbm83bnUy5fudz3Ll+5TLM+JhlxdZFwi5/MO5qYhx+cNArm73c9z/AFw1D+y/9FxB0mS8&#10;yDHvcDarAPq/MBJE5+6IdnkP3FaaqgfAA1D2VwBsRVVr9gYPQogytpsnzUx0abVW+1u8GQNCXbjL&#10;qo6xA3XT6f7kW4ZKpIZMVM/+A/1w62yKO3wOcxO1abX8PDKJoPY7P9wuY2a6sMpK1PP/APN5QIu/&#10;MTDrEoaH/wCYk26mIyV5jBRYnU3z7/y4tUqd3YT57hCGpc1hKz3jJAhwj/zcnsiFG/7X7h1Am53+&#10;FxsXIVH/ANZM9jxuLijOA1or/wB5ITxYdxtEE1DJkQD4eT65WTQ/vc09A9v/APMQSpe/gYK556fm&#10;OgQHwl/uJVPG105W1Xk6HmEgQwyJV+bn9zhNlTdP7cvcDT9/uM5ck2N+swmLV1IMjELTxv65C0AX&#10;vZ7ibYKkN/7jRGmr0xTDYRTnqlb7xxUFdUBF+YBDML2L/BwRYGpW2/fMnxGm0n9xNpep7+3LgvRr&#10;T6+R3/uWEhp/B/D95gnXub/3IM37gu59e4I7w/caFIC/5j/VB63bTovye4i9cUkQV+w5t95lpqsS&#10;gJMO3m94EmuhEwuoC0kmnDSe+dgdOy3cf+MOtA3ENKfPNAu82BS7cdR/BW1fcRYYol6LTLfTWcNJ&#10;jiydVO0df7iANFgL+ZS8alPzIlvrN6rvpt/mBzhBDpH8PCz7hysXZ82tami7y4jK70k23vwJnKqz&#10;uiNwG9xxiBQh9isbfun/ADJmswLqKHyQ157cYMggjrABo/Qf5hkwUJyi/M6Ky5NEq14BIjQtnDuT&#10;p7KhtcVSd1G0ZlBYhH16E3zew1gOpH+lsQbfMbDWRpQWBp+iGKgQcIkWltDzGgDYoKIR/wDhy6Vg&#10;LW3jQx5P5mtHOx2JviXTkihGhJSEf64A0KQDFu//AKcs22KG3mg1+XNx4YxZr8cslQRCdDSe/lyl&#10;4BepqVqnVMEHQ+iFg+/9YQCayi0gB6Upmio53mV6YLzIBvCudzsr/jN6As6fMQYiPyYaKnoH/lGP&#10;mh1cJ0qD/msS/CIb8WuC73SUX8r/AN5+d0Q/7cSax+gx4iWer+zR/rhJbTiVNdj+pjh9th/uKv8A&#10;q5UJejI9ac8G5iPrHzNWuVifTpf+8YioK03/ADZ/3jIBVP8AiTjFhtQCEPrqfaz8ztKU0BBO1wFl&#10;a6bX/c2Hs24IHrzJmwVv7/8AzAoWf3eAhMeOVZzuH1g7AUr7hg+E7DzWUF2HfWsRQlAOh/ZlACh5&#10;44UBueZ/+68xKPTRiTG7ik/nuaKFPwuVRbpxuEUJQz9xRdo6PMGcEKq/tw8EC0qPKPzD3i6UB/48&#10;/uI4pwC/8P8A9z2gcXUn99fzCkdHRr5oxkQB6mg+/uJlXFVUOcYvSLfIGJQdrCJ/FhjySZCHt7/c&#10;SQF3+95+Y0DWx2maEuBTv+3EaLerbzkNZUbJ65To/gh+77i2JloIP7MTgL0Opfg+YLW8Bxv83i/E&#10;jOP+TWadrvzmUPFuR+fuRrQdIFD/AI3iWP8AtitTyC1P/hifQBGF35+YI2lK8L6uAzdj4nUkafZh&#10;xq4xQfROj44QTu4zWLupA7VwdYNjRLEa/jEAC3sH6ffsz6GTIOd+/ncqj5eEzY1IIJ0nEfR04LGI&#10;SaPU9+9GcNfmGpV/mEbUfzJs1qQ/SuH7m0gygF7i6FooAAPrsGmsdRSjgegn/LzCMpEly3rEP5cU&#10;ivgDP6HemBbSioNY/wBDn8ysO47UdMpx+dxYN6EpWq6ERf7lVOX2FAKPw/7xKWKytGzRocbzGBiv&#10;ZUmlU1FJ5rOvjkpht3RTUuvcCctqIxkDC8L/AJnT40QbyGvI429EK0xXXGPoGTUdGlLraa+vcZD1&#10;I0JGLULva42lLrcPFbP2475xx+wUR/mNtKQIJ3/0Ek9wLhqB3WOoKOlQ63hFpC5Z9i/oK6VxcjWK&#10;mhLIRijb0xBBkqdkEogwhxcCNgUIS5uppVDeEd2VIHS7CL3uRys0N02hHT/uC1kCCL7l/V4pgJm0&#10;CiwhQsB9cWRSbWbNKwuh3keWVdEXQkdm0uXQxFTyj7/V19wwtVKL+CrYeWYKpZARdVULr+xyLbuW&#10;ifrS/wD5TKceUtzXX80hgSbHhUekU1izSgGqPP8Am7xh0oKCKaJS4ZfucX8c2YhkVvEGk1zGrQ3Q&#10;jjE0HAn6odfCFzxAJawcH17RuCxu1Kidale4nCSEaP1WnymCBOJRpbp+fuDE3qs39Kqu7i2CEi2s&#10;lvX3+5YGgKHim6fmaDo0Krzif3C867//AHCwn/1f5gE+zcRPmApJot2HzBzAyBIA/X3CYqNi/wB3&#10;/vzE7DEFIE/DKaYUlRFvHWLtle//ALlKzQ+ZKwFgHPlwOSGT3/vBjWOgX/8Az5lekWAM/wBy4WXW&#10;29xcB6PTICl2NAfrgJoBv9Yc/wCc21pskIbZ6ZUwHbqX0Dm+XGAvej+OFBFfMZx48wi4b6mDZQ9u&#10;pgAOo3+3/wCZCzZgd781gGz/ACPfcRX/AE/zAIm4jvf24zan/evn9wHp0r8/n3KlV+L/AN4Evwk+&#10;5SEVHa3v5MiiBtm3rr6/cD7JuIV/OuMwoozpP7eYEJV41/3gAZG1Pf7heCKL/wB4qBlRBz7/ADK1&#10;sN/7hUAuh/8AX4YINQHsX+/MYBN1j9/v3GAGsGRXk/cH0zr4f89xQkUf/wABufuJloRoL9NTEdDO&#10;mk/xyjZx07L8PmBcjNhJ/VMEMii6/wD3DYECeW/ncDoJnD/v5kvs+qD7L/3gAE3DRzdAcVhCx2qa&#10;5biYwvFB7GZSxUKCN+lwKLe1UoblPvfMAA7OxDpoz8cAYtjhHo7MOyGOKjFBioBezdjjzgVdJ6DT&#10;Ms+OKF0BWnpjeJVBQHYcajKY9Xa58aKPZ20cZSCB7YkRexyN8MD/AKILszTyCZh0Cmt77/MJWdDz&#10;FSH0+YhvlqWnr3457QQsK1A7P3/5jQCCS70YBV1y5ebdMaUKiP17n4B/IQE++KP5kDYhCsdjSH8b&#10;OYIpEKrPoRdN250wQAwl1+759ywc4KI1AI19xo8puNTo6BH2YgQEIVgpFfxmlcBhl4wCfdmUF2fL&#10;7Y+HsYd8ybot7kvdFATYuWGkEOLtdf8A8wEClWrLzF/3uUGUjKSh/wACv9wHaUAYdbt4f5zJ1Uii&#10;R1uAl/rkKfml3oUG/OYgUd0UHcf+p7i2poEZvVjMMp2CqCiABZ+p+4rOKM2SqugKxHfuPaaoG6VZ&#10;d6jtG/MECBwGEAmiBTeavW+BoU2tidzUxiQAnRhuKhiaMlDWBDgxP9sut4te6gY2BKAWe71c20Pu&#10;YcUBSMjvWDebXkdJdyUvuMgXsogIE0QF7gLIQsblM8eR/MHmth7iE+Ajx2OA/RQIHa6vEd/HDDzy&#10;O5uLbbsTYd+48XDNgcpXjv3N0cQLG7796cTzEX0aNhpruKEwhIUrRrQX0/mEOtkdhtf8/c0BYBWy&#10;M1dQ9mQzMEVRZH5/MKSkpeDt7PmIqMq/ISxF19wHigms3QMEhx8wQWdqZY9NSW6PHFEMEKGkKp6/&#10;O5PSQOifQ0E43eTSkRpFOkeuqYXYNxLT5Tm/+cbHYD6HDdeM9Fu6w4wof/8AWRG1jjZyb7G5sI6J&#10;tuyHkMa1FSI2js+ZwvlRivh+4g1C9UUfEPcRBqfh9mu4d6LoIfgOIhe5K1AFReHO1bhOh/Ff33HU&#10;h8QUfg7yhSRwi/7ZB/MPUQESNXd/+YuAU69WcbjZAgVQS/T5k6iEETX3bgaP+hB/ZvOBDp7r4ui/&#10;MOlgQ/Hwnv7lLwrBsjQ+5IEoVNEk1eFvXASqb1p/8P5k4Bevv5MqBq0ECdqwMdkE0kB/L/6+4CHt&#10;E4e7dn8w7CLZSQ1V8P3CJO1Ygf8AtnK5eJ2fmQFw/H/WPhXA+T9DEAwQ52maWavj1xGyb/8AmQbL&#10;FIaP79za06FZ/wAf/MirFJwh9DN6HQ5Nf5k6ht/uJh787gS9B6fmABYLAm9YdYqu5/pswcTHQD4C&#10;mrivR8yHjpW4IIPYTj/P+8WMjQEH1v8A7bx+dldVebQyCLAW4/S7wUIkUDUyqD1zWkMKK1Js+4Gd&#10;Qw+SFqt2B3rzNFg+J+MLHzlwoZMpAPFUP2YTgO2IKvqT+AzfJJ2Jmjc+43a81fUAo+XeLspIge6B&#10;B/GYo4cmuxUP7IawI/grxGMBOn3lwWIY+sogbydw+2wADYzWTgBiHf0thqyJ0HeVzlAInR2F/wCM&#10;OIKMge3c2pNOND0JIwFog8biSWYFroDNXhrGZKi4h2jwfHuPh/gR9hjO0rKuSaIn/wAI8yJe4Gw0&#10;iRQ5NmbSaaaalMl+mM+DrSSJ9UeZBYfmMKGfXmu5RWN1xa7jsFyeGzCNB4prZzzCEa1pugY/xj64&#10;NqWEwNDRlal13C8txlw0JPof5nPQ+NN2wlfm+NxmcVvQ2w9iO6amsBxqKB/R4db5umWAejbsBEBO&#10;I6wms1DSECjwP5mjiekEVR8N7n5Mj3CnaPHo1pfuMtgHJHgLv/JcQ5iAuWRRpU2p44zJPNSJXsN2&#10;jF57lzqqV7e7VCu5kTGY7+oa/DZf7hOIz/YRqh+iuU4c9+TTwCyr+5SJQyANDoVamLjQFBcabtBl&#10;/BsKUMdERJDNB0eyfXRCEZ42UwQB7vtf9YswWLXtFQOVjc7jylwfQYJKqw4ebwdh7H3pECBXp24T&#10;XtMfqE0OyKXWVVIOkV6hNXjg05BDXybt9LqEyzb/ALU3HfoJ7hgKEtQ3LBXYKHPcZHRgeEJaidg8&#10;G5PmWNptDXFEsd3oQKGwbDSpBHY2SzeMa67pkUShRBd4217coSK7UdKtNOSWITVAbgl+WT3C/UXp&#10;NWXsbtuDBwrOia0UVBxof7gp7hDtbE5H6e4xd6BFSFNMNrd4utSaJBpQx/D+4m1RP7mjK616YpcI&#10;gCBpQd/plTg5vYDQod+pPMQ6LtdlCUbHchsyGAADRtEU66eZUAN1xCop7V0vJm6PqJvr7qdFzwxo&#10;XQKoO6I3tDEfiWPip0cdQnd4KttrMONEWGrJcI6BvIG7Wdd5NiNGjWgu4YJa9BVXjXX/APrCUKgW&#10;VqBSsfmODn0rp8o/51vEAxKFy1voOtODNlFUAj0fyuTpitlS6B9N3yYatfz8u8Q3vFahHjU3U2/L&#10;cEBDlhQ2jhdNC5TAAJu307fNZWgEB+NWctu80Br02gHmQGFh7gapP+/c1YgU3AdR7iClQBqQ+uPR&#10;TYU0py/mJmLu2wNWv9wEAsDTj2v35h/mo13u6b18cdA3woAJu+s6HMg8EG7W1FWD83gE9L4nghBf&#10;rkBQr4L7uiesxVeIoEWR6JNZKMCjG/ovD4FzZlBFtDyvMe90NdocJ8PfuUhIgwQPAc/3NsrqeV+G&#10;piJ7LkX4+4qRRJRXvwhh6P60B/7z44ZOg6dzqwO13+GsNBdO6SZrL1X3/wB4mcf0hMpojvx//MOU&#10;Tmi7+fDNkgQEyi75pm+j3RvyHD6Y7jUEemkEPKIf3CTubTnre/kuGMOJkNMY/Nv3FMDaNg32nHNY&#10;LCtmvZXYn62fmKLBCSvk0/NTHygCtRQG+ORn3DSYhAnLdH/vCL3mCS7Hou55jF5VeSBQju55latp&#10;gnQ7vwcNeDvQg6eyylDGmx/FdFTmEN4aRNbFYzVH57jf5X1RWCniLgqEjbB2WPXdzDrRhtNoRaTq&#10;+46ZJIq+bAPVHG56UwndQUu/mCVHaIpOR0ZrmT/BVZuLNw90b3Lt0UpYaRIeN/3NrQrZAET/AJ2m&#10;SxEugGmH+uDzDiSSEEbqSf7rJ4cyG+ldQ/2YRgI4lq8RxFevmL/piXpNE0/G4mXySi/dE/vPMY/C&#10;UNdEU/ZD+YfGGyCNUXQX8r7kqQS6X1Gw/MhT4hElKRvTrNzB7haLQPOK492gztTgiTbXJWOWxRDL&#10;Q539MQ3QJDeh8HqLjJAw+smqxdtc4rSVRp0aKmCKUBHdIlIffuTlYkpOA281S/8AGDYq2ezZRIfI&#10;Y1SVEFHQBJ+kuJ4RUzHsGIP6wpoQaIumDdehcLyabQqnMINHfphgDEdGFCoX1qD7j3Ru7bLPUSz1&#10;mLCVkKytZ91zIJMioCscUd07zo9dIQTVgWQHCIJlBCQjoNkHC9QXPN2y2aq4n0cwNNN8JXZ4TG4m&#10;UoQKgPnLuhhUbe4CBsGhXxcJKFCGBFEdU+MBFHcB/LhAIBLvNDd2wIkiNeg/jNSikDhRE1//AIXE&#10;42YKSMC2rsc5kGwQwBqbIJ+DvWLQfnJWqbnr7iI3FYuKSVKBYvHOiVgo82P/AA271g0KoLRqoSJ5&#10;txdSROj2IAo6ThhFRhDFIaT5oa7zXwistFDKnKLlwoAlCCgAgFHz9xNwKQqE7EqPg8xqXDcHYRV7&#10;YGzDcTVUJ4AqjVdTEZhoiQDQq+q1jgaM6l8Nm3WwxoMUVuwENlPsT9wAqgXsbuy70zeQH5uodZOi&#10;nNMKTsVMBpeQTx+cxHkWJlCFoidsgHmGhLsBaSo1N8vmFJlTuJ4rj8M5eqxpaAU88cQUyWeSJt19&#10;wAcFSriam39JrEpQFFA6qf8AKc93lYS8cHEUGrrzCxNJy3o6afcEE5Wi6hsOtP3DhlgkiJYwZ8/u&#10;CEHmwN7WHWI7wil0nSE3d4uP4OoCpQjUXKoKkBEGiQBXauBLiFx9iaung5JiCCoCNECfzuULgwyW&#10;Two35gNkCBn2d/75gHpoXQ9hFn9cKsrQlDw/Dy4DqkjC3/iPyYVnbBodN877M1khK2Kdrofn3DDw&#10;wGi2XZiaBoA2LFnv9OYjWxABo+Cyf5zAjQOxq3u11mkMDgERr2GAFpWlT1L9/wBcMQigu13+l+7x&#10;2rHYsB9MLjLUrCQ2j+H8w20/ZXPc3A7Ik29l1r/rO6IHTY6nMdtSlH6b0n6YXBhLdfws99zQcVtT&#10;TVTBPzzHloCVf7v/AIzSEf2VfbowUkgtivNmMClNMP6KaMivprFeunD8yR+ARUg1p/lyTgYEiaDQ&#10;KvBuHjgzKKsfn3IfTm412CmteY78ia/pp+Fm+ZKQSTRb2Zuf/wAykdaUfYxIXYXK8NkjfgIAfk/M&#10;TbBMVeBWr8p/1ghBEtCaQ2n0wibRXWXbp5NH7jD5LPoB2X6G5EJLc9sqJ+MOX7KG7gX7pcpOy8Lq&#10;V0frMkyH0eDGd+eZpYdLjFEtHXZl9SG8J5XesKLOpZ6oor9BwgHDSEVqLQ+dx6eEpNhWCOt5mjck&#10;kutxX5v8wLYgSZ2jw8AWbcBNEEKk4M/FygNUASxDXBS0iOtsIm8MjlLFOvR/Bjr3j2GwEuzfmLD0&#10;A0iI9rksTBIGEal2WJNiacegvQ3LCODivv8AcTDtlPARbH49MDmrapEUbS7ThIZE/YkaF3z98MKs&#10;gg/WnRdcJzFg7xItaNkT6P8Ac1cKOgDQg09uNQwVs/BY68zWh2RHRvr+LjaaFxqI2aJdf94FcLOC&#10;1rOqxHNt6rTep2aBs8MreCRWTSvfbFV0pj3vMUPVQTy3FgvBwgLofdmDZZOXSinCoDkwhTh8QsX7&#10;19cThGsp10IT0P7gN8v4TWKM9HE5m5TFUVjcHee4j9XqQu6Hb+xy5TWlGjQbTA1oD7pwva/n8yWc&#10;LnitIkRGpl0QA5FRFE7PxkxkGCHtCgwpQT9usD2tT7ugABX4/wCYtEj/AO20n/IxMMBMamrBsmnW&#10;XeSV0jq1J7px97zsU+zAYUz5CUg6d6519xILoiMW/wAygLwCk8BUMMYx1AbVJe/3FcgkaIaQL2b3&#10;gyTUJCxvR+axwVER17JB/wAuKImGoH8xo8jjXAjcX/jeOD7NqCgaU4fjEqhWClA6JreIcus4BB35&#10;/wAYgEdmg/VpX3mP6bCxAS8fvmFC8aU8CqZFEaa1i3xJKl/5yIlawG/AIfhzxxbcNhAl0J3zSNuc&#10;CQFYPQ2JT/cCEhcTBUDaJ4mUWcRUG+AxNM3ttxEUsax8qmkfW/MSRMl3DFR6HRP9wfTAmhxtIjex&#10;3iRddwkBAv8ABaY4/njlEBOC95XT2xbVCPB3HeOnkMmPCoP+8mdED5FVQD3BlVWgFbU12v8Ax3AF&#10;nQIKey+60ZogqINuv+ObxshK+PS6l7incDKZtovsxGX3cEniXWN7WqAK9w2fTbnsBbC9kxerUgFP&#10;DZTWXOCDdNwFm+4pswxpBNF8H/nPJxG4CW6Yt+1yqYZOINm7PzHE4lHZ3RUTDDRZEgDVZrGFBCFA&#10;Ao77+fuNANdGi0EC39yerooWHRFCfjkfRgxEia9u589x2qdRA2ukkO++YZSm7yH+Bou/9z9GUBLI&#10;M3VPuPHCQaO5qlAxIcGQV3x6/wDmCTj381offzFkU16rNGj+3/MCdEGgfvHX8uOSzBhnLrhOe4ah&#10;J8d+PT1wA0KJQ4ItvvuQRu7IJdrHby9x+IA+q6B8r5swqqWsoeA0cEwtS7ZL8X1f2+Z2IF4A8Xpe&#10;9YXP2LSsAdn6jiKTAazoFMfOM7lsF1YTutROk/5w7Jguvg7IH8PsxaI0iHXqbNz7kddRYF2FTv8A&#10;w7glZLO1UfQ+uUb4G1NoEoHTrAoYggDaA/iW4vTOEvipPUVdC5Bq+KIwE+tPNYCUStC5Si7Y5D/G&#10;CEbNfJqGIOgF+foE80OZHXgoE8Aov/WAlcFkf3E8UYvpohldUhXgF/ZjRYjAwpoJt+v7iIM0kM8c&#10;NHNsipxQRxQ3Z+x+YUw64Pk6L2rXEmaa+CUWyGreYXm/qharE5tuHQsCBVaKKz0PuLSUlc1CkJ+g&#10;tYWQstcdbx84E/zIIb5RS6JE1IpzNjhhXTtDXk03X3AvZcRdpro5qGHBGJSQ4Ytu/cgBiBgQIO0m&#10;p3CUemuroKVr6Ob0IUoY6WK/NGIAmpYTxQD4YZyRD6nr7eXv3LkWgtbRRCDOLrPM5ZBkIN8dY0Yt&#10;jF16hNxyTpFiic1Rm9Me5GWt8yNig0uyjcMCgkgrK0pNbCdymMTWT0Gk6d2cAhJ5dPUHmk9wF2Gy&#10;oCLZLivJrsYaEYtcR/MQ1AwKrsN0uw1Pc0Oc4CWnO/oD3/cf3IPaBRK9R15j3EYiKAhtAJk0zrgn&#10;IMCPul/Mkh0nZG6DjzBgEgqFIQaWu6YlUz/rGAlPyYgBmBDVB/D8B/cWnd7G9EUt4/5wUh4Av9Gx&#10;1u6TIUd32o/CJ0P+MPWEKdWgwN1ruWjV0bSK0T/jzOjmURDbapdaHXXFBx2iBVLor/15hcmrJoMU&#10;Kfr0MZEzDQTyTi8MEQFMROljs/3/ADCxPUpTepuiH5M2D2ac9j/V2OBPWgrMf0Pu8XP3SnoqRh3E&#10;Bx1bDU/wZ6Y1jAmC7lB+IOK1+qQ5Q0Xoh+XBQQjQBu/FM7sBkDWKYgx+n8wkuBBOjaptT+4yEwkp&#10;RzrFXAggVaSu3z/+Zomoii7sD/pyQwVXIb1J/PuGS6ABBNmmNqC3uPpqb/mBCC1kHnP/AOZQqvEg&#10;OjHM9taUmtdan+ZorpFIL3nmcw26Det7XvcJdkql3vy3f7moFaJE9p2/DJRF2SGbvKf7rF66bD4A&#10;D4n6Z39C0V2aKrwLi+QCHDy5fjgIX3fgNNdH8v8AMSDu6NgHhcjRfpicxihbyi6oj/3l7xRhob5o&#10;g/HF4EMU6ktux3eBwgoKzvtYH1TA1updMqgCJXBeghd+/hgN+s3oqnTUxSaZmTsIUG6xC/WwUBtC&#10;Hlx5jAFAoWVXnTN0KolAVrq3THOURoSbN+4EDdg0fLqmshUgQAFEjH9GIFmGhXzRR9Zo7XV2uyAg&#10;c3/mGXZ5bf0Pd125pdaoDuFUp9cPriEetKmQ2zQZwdcGNEkCFSP626CY0x0OobJqgNfuT9KbKVoH&#10;0AmSUAOLmsJD4Lr3K0UwamICAP8AZg67RjGaYFPrpcjMul8OtC7+n/OWZiWS/RUXvj7iCEAoh0kR&#10;9Z/MKV5o0eX0HeA0Y/LyONu6Nf8ApzDaVhJbFW4QMK71prMCENnl27cUdDkgWyR/rjOLB0LbGzd8&#10;DKr2BppB/XTpzRTRfpOBTfg5eZSek66Q/wBZHtyBYYxdnwM3CODHvVC9TBYLylRCMgHITDYsWL+B&#10;0PDb65vlURBWD6Wd0GEwBteQrYNcJvhmhqjWDoXf9VzdZhzfgEif8zEyWW0kSVpt3Zy9YA6k/FoH&#10;73BsQoBNNQYNycx3UdDXoKXuPTgsb1LMH8jg/A6BF0pNdb2ZNkuyqdSQQKlwB+Afu6bYvrHB4Po1&#10;nd9rdT+YlCE7h4CbPuUG7G3baWOvJ/ubxQQmtIz/AJW3N0pJYCJ5vKbuKaG4iPD4PAYg1IJQdJl7&#10;25ptA8NLvQV57mxamiQ5rYC6MfchT2Suib/vuNiWRIW7LAbau+Y8JWsn708m2zGbk7CcVFe/maZl&#10;DVbRL+e5JzQKO6oM7v5gtSs24tes5eTCxtlhBdwU191kLj+K3kF08t/3JiJIBhDVV/u8EiH5Qf8A&#10;r/rCuVUS2N+aXyYXAbmLN+2z5MGWhjdvQWI9FxAp/gLT4vBipD11OjVTxuizJqnaiJAUA4rk60CK&#10;739P/f8AMNyiJILFDZf9zUUoNBO7r/1lo9oTbqkF53Di2KwHdR2+y/uQfvJBZvap9dH5iMrpVmKt&#10;0mnb/mUzZBR4AsP89wgqNL2tb8A/3AaohCoU0+LlysiIT4Ja6DAmSNFSioqij09xh7Qb/i03J9xc&#10;QUp1tv3O/bWwUl5fa5Ko1RQ9f/4bwJMKmmhb2LP87nwc4AhA2v8Aa5t1EXRLNCiHrxw8DEMkIACA&#10;mwjlhYaME9gevw6yjYSxpfqeM0UkHSOoQW2YGXVagXYgWeu3F0wZoerAQdF3vJ9gbDOj/wANhhuW&#10;7QmvIEn8c8Y1R/GgrL65NOa5INNZ7wyvZ6GtYL2a9T3AgXP8bIb+KuK3Ehd8RLHr2v8AuWAbqReE&#10;bfH+Y4NiDUcAaIfModsQ6Idv5lUQuWHqB76xiLYAFDsiNv3hloCpQ2NByXsie4vu8E6HQ/x8zni1&#10;pptWqH8/94KYMRIUmiBE3Y7xGmRIQ9KE+ol8zbq9H31QZ/xPuBbwBCGwbIfv/wAxQKaloiRfX7kv&#10;aDbj0Rb/AI4pUSiFKSCOaPBHrD+tcnTeSrUkQ8+YfXBC+nQ86VuGi9sCTf32+bxlXUkn5Nr0zTuT&#10;clU+C7leZrhoYLNNk+rnRvDzrzpu531fUgur/DDgyJ0xJofcs5CIFb/F4YoFIe4D6TPfMCCrjret&#10;R3X3GoklKdj8X/vCaGViEdR43/zjaBzWAP8At1p/cRQOOxB/l7h5tgiBovTCHuUukpym3VBnuhMv&#10;82lXAmm4Hb3bA9rjcI08B+PC/ZhtdNrSdEWEPTI7NANaLD0P93hwEih0zf8AHwxdp2hC6AtW+q9y&#10;MuFugY+fsw2wYST0Tan5f7mvyggC1Bf5tmBpniuF7dAAffMc1ytE8FQ0cmB9iXUYFCvmsAItN4ol&#10;jXRfP+cIB4PB0Tz5lM37EXx1PDWNhDYPOv8A8AGDN61Xmionm/3FsgABp6kPv3PGLSMfDyeBhaCN&#10;Ip0hS/7ms3skZcnfWt4TzBVV6jDoO7jTiLJo16f+jf3B+TrIE+Hw+uCSeZLPfCf3Cu4PRvg/P7lg&#10;VUJIO3+YKZKlG+BoP3WMFU2kYpwuxymCzB/TGjPMCGWFO3wuJzIvmOxI/kcKOHHvem4epLiyyu2p&#10;/Lp/xjQGNdFvtYJ97k/xAVisED3+4YUCQIAwKh+VvzD9tw0p1uPxDG5fRRQcaGfrj7WpTEHACwPz&#10;D1loj/mf5mhEacf7MGGX0OTN+iNSAG1ATJt9Cgu364CS09D28mAjSpEETRRkwWl0i/wU5+4gQSqE&#10;9F3fscdegg78bfP+8Mgl1sFT/mL6RGnUod7hwaY8E+EpzNTkkd7fv65NCUEBvht/uI4+qXgGaBDJ&#10;ydUo7k6Sju46hQob0PAOvtdYR0UIdMVi333CsCKJyfz5m4KIJXn/APn3FRgYIED4+Yb5oe0v37iE&#10;7jBJ5eHcfqA0h/UL/wCsGFalht7w3LMjACGl92YVq3BMngbbhIQhB9ERJ+mx5nEhBUXaM+YCZW+T&#10;9hzeCQhCCbt3z7gJrDEEU/h+5zEt5hKtKccXcIG79S/9fc3Y2oIrAoSv2ZfeCzpgFoFIrkxRQNdk&#10;L6fU/wCcZ+Ig2HT4X3LrEsIkAageE0e+4e9hKKCiKlZvZvCodbAgXhGjUiY6/wC6jlUJXDTJD0Am&#10;mUnTp39LccD2EFNwLHaaTe8RJ0Uq5X6Fd9NawF5A1iyzDOdj1jkcIgnUnR6WyM/cb5hvaOIg7Ho9&#10;waQgUlDQ3Fd393jm0FZZNpIGrX/eFQm0waNtX5q/uJT5q8IIbQimk3yjk/GCND0EoQ3I/TB70hFI&#10;3V0tB5kZ0AQciLXabKr5lYEgADpEKI3xrFY2tHa06B7OtdyghK63ZpSdjcZi2hYLJTYevPcJc1HC&#10;SFBdJ/1cbzJ2yRQtRdYjTJpAC0Pfn3KNoklLlUUH9/mGInldFA8nK3zBKNSHw+aS8/3ItlerDNtO&#10;zBXNvFgAAs1P/YGXrG/p3/jEyAlmlAqVJxf8yhalSBXVQ/WVhh77EFBpgc83rBxnhDKXCpGuzeCa&#10;IUxqQekFXE/bmEwqCHSOnCU29adGo5iPSluiqd/plksTrWCHH4mEPk3TNULFd2nPmRYQIsfwHdL/&#10;ALjCurZg61Rs6HcfpFVhQnaDhCf3LkKAxDpVwAGpcDkbs+/adf3rkFhoweJcTrrNX/WYDd5xvfub&#10;tKtCNTRT9XmOv8qa4Cr+LkjH4SX2LHusNnj/AEsv8+dwc9gkt0QQVN6ucgwJo2bKt/mQxASfEVbP&#10;x2+GPXQFx33Xnm/8ygA+B90TvzcxzAHoBOkfWLMfNgIUNKDWp/D/AHOn5GSnwIRuquLVps9K/Esr&#10;4dwCFY+KAaP5vKUCqwLREpfAZ+4kGxKhPy+zrPhih+qqO8bST6fzFGrsi66V463ab8wWNh8QiDpd&#10;ri/vaBQOEkD6eYzeeB94lpxNr5l2MlkHKCEh/wDv5m7FJ2VgKj3dnuCPBaPFkKPldYaUA2KnAPP5&#10;MrPCCnsiEK1UwnhGAdXlPikwLryu/uxJ6hfmGVLYunCAPeuDwow/8aE/zeJWcHfcBrV4G3Jz1J6O&#10;NU/RDAfy7HeFUHxNe4ydfwWokACuDzuOuwNtfyZ+D/cTAgHsQoeP2/rhRhW4iDMKfD+YLXmzblhE&#10;fqf7ijbCYKbn+WBnuBo6OkQC6gfV47uOmXalry7BhxS3nof9odvcSfY2D5Iz6/8AWDH70QNAFWNB&#10;IALpUEoPP8zc2IaDvSCNn39yY4pAKwDYn7Ky5zIVgA+htc3kM5AhCCPD5K4JOEMD60o0ab8x39Qc&#10;Kp1oOv8AgXIO5VTJorH5S5MKwYYKbaPUS8zRlBCn12a/sM8aKuh1Xwu4/wDWRB2Y8a0RIch+4DU+&#10;gLRoWW/3LtlYtGLpf3+ZepoSp2K0PhlBAqQCboOx3vz5mvl4JOoH+tzcYhpxDWouOEbUC+WCZRAK&#10;B6uiKV/MY3UNJT5/DIaCJqUVO/3dxxiUIlfqdr/+Yn9UeEdDpQ0YXaTNXWvV8SBhV40WCoOzak24&#10;iYq9N04PymvmCE4hzjqezer0wJhWBK+t8MixngHq1qeeYXRSptswX9eGNyWCFE0ke/8AeCBSRKi7&#10;p1d8xedQ2J/1/wDzDrBk8hs38pgwO+VH4G6eYi0kK0NEaKH2P/WTb9aXhWci3cP3AIX6Q8fZRqwh&#10;q4hokNvXQgh1KHBQ2kkFpBoRZ+TB7QVqH5qGynHTmJnub48xgeOt/XPOCXqutEcU2czuQm7ccBbs&#10;GjME8GbpdZScFP8AnWAJc4YGANiaBKf3JVkHSq1x1ed3zWCvWx6EsRBPKXvuaVGlwljSa6T06yuN&#10;CoEOwNVhQcdiDc9qtA2xF8x+3YIIDFDynvG4gACAbKuxRt+/mCgHoB0K110IV+4txdoygAg2f9Jh&#10;qArgyRUlCfwTWIxAu82+qjqRN8bgSC7yDtQaDaC0mjEbpZr9qlSdxcRnSDLY82G6d5hhWFPBQ4c1&#10;0n3C+NxCmihp4fuPBUoBD/kXnMb7FmGoDELrAlKlvc0BUrmBp3cegsfPmN1AIELqfB/txilEWaTf&#10;SYi6g1kNQCEmINF3Q2/m8lRAYFOKTpcTVIIWs/yzFtqA2oDm755kAHrYZb1cNdcCwO/fuCxqNVr/&#10;AO3OhjwtQ/5xIbSShNfP5gar8AYhJ12DcwsBUIU+RM3r3Nn/AImGC1/Q/wBJhQOGz/8A0YMApw//&#10;AEyglTjXWLFA+II/44iJUYFTmkeZ5Ig0/qB3K0FVWFX/AJyTNqCQLdYAVwLaB4mn+solsRtso0j8&#10;pjkqusL4qj09v3OXJobKkOQhMAA6gB20CBWsTBHXoIbbRp/ojgTmAMXKJLof6wjAws3G1aAT5jS7&#10;moW+2N6aH3InqIv2lFfWv5iEbThiUGhssfZh3cqh02S7aA1DE7Qigfosf6bkBiIMhpEI16M25cjE&#10;b3xA2fpX/nKTnViF0BPBXPJDU+QXBoF/zEjCSBSzjvgYTQNC4xaD+4uLoMca7IQ9PwLlGvAAo7da&#10;P9PXHEPAAb6VDae49yJsB2SrZ7f8MhfVDFR5tofOYx2zVSaW/o8YcUt26JBDU61o+4ArYr1LU4Bf&#10;fcplHRO9Q6fq/XA8EUrHYlryyroybB/segzre/uLNQhWP4hT8P8AvIJZwzDbQRC8Vr5i0LKoBuhD&#10;d1S/TOXMJ1FgwDYvPMOPgCB4wEj4MzoTJBhTdo3o4wi2DEIOhvzF4xP7SQEobwXAaAcRFVFJdL5g&#10;e9sgNQA3X6fuBvs6CCju+qMMCDwjw90i3joPXDaV+igFfwHuDEHGzNqC8DQOGJpphk7UJG+ZMzBJ&#10;CqVBX9GIGm6BBoIG0f7zDqaVREW/Xcwp37HN3mmee4KNswqF5Qj8MH09PV+FqPcW7cBKI6JevTDS&#10;+DEjx6F3e44HwEK1NqALdqYR+xgf1rqnVDBmxjIpdbef3eXnWH0PZ/uvDBjqcd6upMikHsXnavyT&#10;X/WA1Zv/ANWDXg5cPRo1Q1s7fjhKAENq5Nqa8y+sgd0hW27YrWb5soXnOQwWvACtjxp037rBFmE8&#10;Cs/FHbrGyrCAiS0duefM4CWgekjELBneYJMkVtHwrh3ZvCbChsoqmuTAmxo3f8T+9y+XobVQ8OQ+&#10;ZTaiwlKC9PFtXccbceVaF2kmwecuOrtpUhQrKDV/MRBN1h7kENgDqOpcCELpGLXqK+gPmPywWEMz&#10;Fni8N57JxWcO6jDgW3uJXgIaF+EbUR/PcQtftEb9KAVTulxWrppEgrv9Bn+5FXYRH0d+hAUP7mvB&#10;YTnTlSqOlTLgRNDUqIK4h/R3jdwArHoFV9w1fkwYp0IRJUAa+zN1U4EWlBELT5mqcwCdE9o0DNm6&#10;gSzTB5KuVkIB4MIlQ8MjJ3IoPoa4vjkAmQw1Kv8AX2YFk26l8hvEI4GEqNEWcc//AMyYDKd9nZHT&#10;T2n2YZ0AB6fALaXbn9/DZCCwKb+ZfOKPV4aNpS37vNcdLmADx3Y17iEksVflsfcNeAEFdITUAswo&#10;IiF1GsQiT6kx0mAaqNUA2V7/AHJKqZdM6Hw+ZoRir+sYRJyY1RilnmC0FbgqEn642i67htg104qj&#10;/kxcYSR5dfv7htPeEKWeYqIE3pi5vRDcO/8AHuVQB1Cz/MEdOY6AXHbO/Mocf84rR5XZMk2P7GQt&#10;xMpbEH/GTvP/AEwv9cFtSS60P/biE2G4f47KY+kas754Z/uQq8Na+7XWa3Ai4HbR58hvLjJF5Loo&#10;HlmqhbF0g1U62Dkwus6JEQxX2EMcf040NA+n+jzIYYALj8R29cjyZoAfGONkOAoy1KOvRuP4uyCH&#10;r/8AAcEq1hFGNlL+US4CFjRWEhrF2YVjAEQq2R2qtCuL6qEFG0bnuk33Hqxlq9iWHmDqBQUkkiFa&#10;6uj+4UTbmmkLtpb/ANzBDFsKDY92eTV/cVyYid+oN/oZSAbWU9Al3JVTkw+1ev1ZQFXg3/1lN0qh&#10;QGux4LvABSJBF6LP9Y0iv2F+iEP8x84llAOqbfwZ9c4T6AbNAU054fXGsqywJQ2EBPPc20EuxqMQ&#10;j4/hvGrW6Ow6De3WjvcWENkzPlOB2n5jZ5byg/xm6X5nPfH0WRYgq7xgJNk0cG9X0pm+tCSpH+B4&#10;NyyRSS/okHZq+5rUbar2qlXCYiLKRcn4QfQvzEEcPRLsSnwF1nGUdQBQJMXsMmDsBSgRvhRa/mOE&#10;QGoxNoAGwSH3Of6DRtqyHjrHJ5z1TAFecHx9wL4ThjQj/Uw7+nKqI1TlHfcSMBBWmodMa2nlwZe2&#10;AAqEZpuc/ckaXAxd1HZB/wDWJCITSyRkeWC9MGbTzJYFr5pRZrGrAHn5CF+beZSua41oqhBuYIqJ&#10;RB4RLxeYae9tVoP2bs0GFkg+dIROPQHFI9G1CH/61ktESHqr/v7ltgWJR/Dz8ZgQUXQj0VNuueYM&#10;tqq0MPDobo/scGMevkRD8NRSl1h2ICUB4CNXe2RBARcOiAaDQjv3GIco6ROKKSOAGgBiiH2BBSfm&#10;TGC6MpVTyvxyYXyizthjsq+MwbiL4rupUCI6aG4lFQkoEAU+ufm8ItYBO0qDe6q6d5aJAKsSOwTY&#10;hT7rBwJMxh1onZrSY7q+0MUS7gIuAXoiHaoga1F2OAes0JppJqPhzubZogYHfpBR5D8zrQLGTaQG&#10;i6yvRoNKHzSE/v8ApjwDLB2dwYefrW8FpZCTQlSwahEMqsYFRimQN2bWfcTGtNhWafYH9/MCLoi0&#10;+lFL+ZstKvMir2bQoODxH7WEqBvTX5gCzJgA4p8e/wDO87FetNa8H9FMMk4p4aA7FvpmzPwgUgjf&#10;7uEmNutG0v5sxuDuKwsGw7i/84n1gehravvyp3BPePe61Amghl6H1DO28uyEhHC0ZwFe6Imtf1wy&#10;3QAKbA4XyRyIa3YdLBLtdfDGhKv2Dm1VaXXcJkjY2FfSuhylMOgP/jghQjpZ9wdHrC65ChAY6c1+&#10;4w02wwzBvObxDT7zHfjC7+9OYBRy9uMQ64GQJw88/wCsEpDq/DAgHseD90lyYLHX/LBWYM68q0P+&#10;xxOkroYH5U5rRC0VR/0/9YUG/qr+6DNeVPyP+DCAuH/+bfBXm/n/APX/ALyRILajyRqwx6ClH1Ji&#10;6JvUdP8AmY794/8A2GbVEwC0+aM500PK+zh/cSLIAIM/h/8AuKUjOq0/dN/3IVWUj/wafoYkEFRF&#10;5poj91MtsYgKdEf8c3mmjwop8ev4YyI/lOtbiH/tw8IqUDO7kd17hDLYw05qdn7kCinXax0df1zV&#10;8W5pWvA/TC+SNewYsN14e52yaO9XT2Ppr3B24/Q8wjb++YWFOgkA4AQGHXA7+0HTsG8E/tHT0VOe&#10;vuKdToI/AgewwWqCYjVo6j4fmD9Uf5img+C7eZueeFz4Ep5UM1Q2RVRggiD9ZyF4DkFoL+RhERCK&#10;/wBbUlpnCM2Qk/AO1vmQ480QcDYva4STI6xgpWz1X9ys0A2X2TSn4jGxhiNfE3jUOe5reIORCUC7&#10;GxXeB6oAqekqL1tU9md8qCAcDVv7A8xMgNRZ2srPQBgeu5vSWqRHkP1xfGwdo7WT4n/nB10LGj2p&#10;FT4HdYUI00M2EAvR3zLrRgo2NcE1fLz3CPoHKDSkRR/MwXUUAwutpBuj+S5qVyR3qkxB8MacCcRY&#10;no67v8y8XOCiRp3F0m/XFRojLdQoNobgB7cci7Jb5iIBQSp3FFciIX0SrqoW6uImRNwa0jbee4HM&#10;cdtiFINv6FTrNcL0St4KnaA3XCyRaljKk1QIMdQpmgOCfn17MRjpjBCkGJY6O4bEZIODSloVYhhH&#10;Uh1XqFlN1Q/ccpCKlP8AQPIu+wxZ1iiGgNIiNoa2Ye2IxIgCAb0nP3CM0I4K5pUi2Jjbr9E+IqA0&#10;r+45odAoHq8SG3mt5FCVZgkxOjwLkdEUKtpDT+m37iAwnBC2qHSvO4SExSS2pIL5V1Ziy/xQVWZH&#10;ytHDFgVQ9ZAyIKaTzZhZBTYmIyVd2o/bhJCRyuIT2D9+uNUGYLvjcU31vMCsJ28AWBI7g88uFLCO&#10;fU1aE/jGG0vMATQq95+4HpAQhGIksPXf9yiiworsAKf2HzPZ1iWIvbP8O5ChicVKwCjcW5eoRLUo&#10;ARvfsw+Y0gjE0NPbXFjif96aKP8Ah+5LunDg7O2SG3BZUB1ZSCqnP+8SJUMAKiiy2wnDB1XDEBFC&#10;kcFeaMsvPvgdCe/xLrCJTkMPXBTTW/uKnELRkqNG6ICGKV2F4tDI6REZh0ZgYpptB9eV17km+0sN&#10;A60dbFwM+iw0qBC+q+6/EMVKJHwRYv3+5elUGnvXxr0/5wtKHq/+hgXV75hP8HeIBAQyun78yvIC&#10;BoCx/wCcFNi3+UxCpW3Xswpph4LueYUOsP8A/MRJof4P/wDP7lalT8b78mQAe70/Dh/znJTsC2/4&#10;cBKQjo//AIwX1fXdP9TePeGpH/wH/jCgG+/hlAsuaSBZH59/cYHlu/c2mN49UnzLwldD/wBJi6dK&#10;gNqvkyDABcf+8aqvWlY0FDfo/nzL4dqlP7/uLhb9T+RGcMtMo/tN/wAywE6Up/V/9bkyBrbpN7Qd&#10;e6xtCVYO1p+A3ke7/wAEOUjuGBvGyGfN8PCf++YGFgdhX/U3kAtPR6P7i6r/ADE9C8sbH+x/3g51&#10;5jzzaTGC0u0PjE3/AHPn+IvUNkYiid5Kn8R/xfmCSGKBdOorb+rrFQ1xVwejZv8AuMa0UWOTqqP2&#10;4KGdthpBYfBvCyaMgHopXxgvcMv0IykoJX9Zv/CuDVaHza3CESqgIXJOjx+Y43f2r2wgh/dHDF65&#10;qQhzj+YDceTgOm4ZtPHHXNhjBapLB/wYV1NuvpNr8FJ9zQavro73mt7cGBWmkbtNBfm8QW4JVwkE&#10;PK/hibGUmCVE7fu8dvoXFbSqysOvmXYgI6bC1+FuHBMWW9rvdTTjjEgANlsfsTD9poB6SbpyJO6z&#10;RRLmHbAxfpnMcWlI7/YaBuZIIgE9CgK/nnhk0mjSF6URfoXuN6FqXLTAV3XvCZAfd1BVFkGtG38w&#10;S5F5XQoP9K7eYgvn6xAtJndZUoYQU6AWB9DJLV6okaJAXX/TCh2OroHBbsFX1xCwtBBohJ4AE65E&#10;DaoX8KIFfo4ByJ6Jb1SlK83rGi8jKWhFpIeuuViRmoVQiXGi9xrhWYsVCybb5hFslRgNPwYTb5Mj&#10;t7IPxEpsqs3vG16hoWm8hsQH18xYkR/ECt49FOGIZ1aUKtJfwI6hl7UbMibQqYV0dcXwMI60Dk2a&#10;DXmMSqwxAiGgQinuAhDmtBBVl2+tuSbgXwhcg+acKKqgio0n6ggnWM5PBoeRTyz+sr7v26mUidRh&#10;T7lzOiBJ3Rtwhf8AnNnpxOIlIoHVHLifdb8RpDshtveXcBNSCU9StvpdYySbBsGbAfH9BMOt4dAm&#10;9g7RA25jrW2ODpCWEgjyZwKhhLCUwO6Ju8iu1AgdFCfKEe3GUEkBs8gV7TRJhgGQhPi3rHD73EeD&#10;BKgVVt+n91io5aQ7XSAxzj6ZFWEkMCKEL7DLolq45Q0diduIkhKmzpI128P7hU6KLfyNlv8AZ+GS&#10;VIm4D5sT/wC5ePDfV2lOE9+4NCcdod1S1g0Stcx0KKR5f7mgVmaEoT0spcIxOpW8KPYH/rAuNXiD&#10;iYEv7THQLBznEUKLqF+zNHqRw2Lbp3V+ZwNmYNYGHwCfWuPYAKH4KBK2tPk1jYNjF8hChxJgA0S/&#10;Tc0aH4YB0vWkT51yKFigPpBR+cyfa80AJ8QxtRQDZNfkwosSUG3IOwOz8/MUnoLN9yIbRKff7mhX&#10;855jJsbjZP3EVA2iGtbmVHoH/f5koTU/41iJRf3X/OLMns58xRN175lNB72ZRi33mI331uzKICPD&#10;LbCqO2ryYQ0g3/8Ac3EKsdnS/uGm0jX1nRyhHUTR+Py5EFS6msFAWrTeo/8AvEJFZ5hOl+3KiLZ7&#10;hOAT0v7P/rITMuwQn6K7+4YhH97+0wlverT/AJmO/wDNr/6M3IVVM3/hm4reCn/eQAYrbd+QwgUp&#10;pWn+ZXFF6P8AthnEofYP/EmKRYQJrcRd/HGUAbdPvOk1/MuWoQKGgIv+4oJSTc/4R/7YZZWBeeIR&#10;HrGOxEEvTUBa/wB/zH6ZMCNoQwnUjcCBsF7vAg8efuaGCMGiWFr6H8wJLz4560l/cstqEM+LAn3b&#10;b5hBnUwzWRNc/uJUsBFHo/6hMefXg4aixrbYfJjMMigLWF/w04dt100cDZPh+5T9iCuu1E8i4ZWu&#10;MA6qe/655y6q3ol/WUMFQJfAtFSuV48mAAP229FHoSK/TCJMbE3YU3tqY4tpK2ROw+8nuHy8b6Fj&#10;ST/nmL4qAedv/ve5BxzvJUCP8/3NHFN4oISH1k3VFSdliHYGvtxWZbKnU9hGeT+5YI4iE1a0Q8LL&#10;rCKZQMOEUz5o4ysc6HI0p80oZJXVhpCgHRRdczqPRQLZEgz5D7hrbJG5oLq/H/jEl8oWPjoL0P8A&#10;cgpedmkEvVq/DH/WFk7KGu8OtAZfPtBEJvZa1zre5H+EalRno3U3g3e6qrLaGOhWGHgxbrHehXxD&#10;BYRREIbUK0AQlxkwDuJbLtOqeGsSVALmbFBLUfhvN1OXYWVAJ5YkMImmgKuN7Lcf9QyvgEZGIuri&#10;1g7fSYS8MoMELKFUPceNdaDiavqNDnXGgCYqdl0cy2JZvLPwtkx85L97wza4g0s09COwB7lXHGvu&#10;uqHfzhi1F9GbR04LXdxraoj2Mmh0SP1z4qzPbc0WivfvMOH1En0kFO+GKyPJKHoUQ03ceR0C+kAg&#10;rnnIGFwEj7thChmjX3Ht4lydik/3er+YfTaUZsoQursxijJHlaaKPxBmNJC5mdmyz3cAwF08qcI0&#10;m0Ecog7AqA4bG3QaPc8HmKp/rf4FxlAuqKZ/WFNf+stW6iEBXQMGtmssvnJVoCjTbuKfmGsIbobs&#10;kEvWiYSfKRKVwpdt+Jg8RgvWffAjsd61MXUKaAbqu3608x3w1V8Clz7rJNTjIULJGVt5cZ15BygB&#10;vDer93jzXAFRNgCw6XI3zFgobE3Idz+8wCaCKUESdW7d4JHoVCjYMH+H/bD7GAUV6U4b78cIC0Kg&#10;KDW+2kJOuAp9FJEhQ1DW238xBqrqBmiCRqO2+5dhMICb9fb+ZqJwhA2r+efMmQXsCjZOzLCyPuk5&#10;sy03Un/OEqdc/wDg/wB5g3VR0IkbbLk9FPWb60sNFBN4WFqhW8+5ThiPfzjNZISXresqIhUE039y&#10;AFrId+YAeAu3/OfcUpJWffmVcGdG5OxMQGh6E6fvzHaIv9a/MKQbvTmEaTPwwqjWuvO/P5gqAUAU&#10;2Sf3FICRq/8Ad/uBIEJxNft/3NOVp7lx8fNzan58wwUn9DeDNHfXn/GBwEYCIJ/9yyV0D6F8xM5T&#10;NC3NCFZC9yDfSfcRoYIg1N4hHE9u0zagflyugv8AcY9zfuG/jBa/yjncRP8AhwRo98M5Pvh7iFw2&#10;gf62XLwOrvAaCTrfKZKel8g5U8+sxp7MgVwCNPsxBwXpiUKFnrvF4aFbF7NT8n8xdaC6gbY2/wDR&#10;MBkIoMn2g/vGI/JIbHlE5838mWY4+96QCf8AWJCyLcdhV/2YNYkIk9NgPP3LNftFR8IHyYKVkeFx&#10;pVfT/c6oDFNxO53xGuDUkkCA3XSfJjcgT+U6Tp/yfuJzCWfQuFviaz+STSsjzR1e4tIgFKP0i/7h&#10;Im4CgCKaV7Z3AoEWBNlih/BrhwMoICaCbwEJ6SKnDun5hEEiAl+fyfdZTh5hG9alH2Zoc8xaIAFf&#10;EMVghxxxyCXa6xUh18YbRauzf7n0XyEdVCgbK6xKEdIxoXTpWB7iiia8uHmtkMkHKmo9BVNAL+dx&#10;ggBl1PhuXafmE8uKy9Ffto/3Ncs1EqACzwxXLDvAnAOPKK/c6ecdk+2fxaXHHHnUeNInjRq523oL&#10;PhrxWrMl4kol2kN6gef7ijuwBzCQIQLtDFHC/fYA+JDVXfDAW1P7EVSi/wD+Bm7XAqxu6ovJMFgt&#10;4QCFdzntuaaYwamgAA5ffmMaWIT2jYAtdecMWOOcPdBEJDze8IRLYdTemwg7sz1sxjkiz7E+vMUu&#10;QNAM4NB3evOYIToFfQghJVQ5vBqrEcJBE0x67rM10MkGghWk4Fn9ybGKBoXwH9T93g5pwjOT/VtG&#10;CGkzCgdrWIeg4a+pCIu9QgfnmDUEUzmyI7Xf+3HDkiibpvXjiHzAAg4lGDQIantcJMfhO0y2mms1&#10;zEBFAMRlgRow3zY+Y9LKitLRM2JB7y45oA8aqK8sPS+uT5IYYCAiI0hI+4BY9SJuaWhoSaNuIFKD&#10;CAoCI3DXjEZUDsR/FR6e4p7rSc3fBr3dzWroCj/OZ+6M/KlKe/Oj5ht6wNBGlind8vcXckL2tlCT&#10;9Dg2tgokWAEPF44qkxQbc2aD6rr+5ufgRHdA2UX04bchQ4u6J68j8/cnQ+oAI7j1fhihJBdgBbJ+&#10;dyjEqh0I3T6uv+cBuxFRsREPuVIAwRd+f+8oB9k3zyE98yosB9fPubAGBshf/nzF3BRu7LX/AJzh&#10;4E1L1gAJBpCf833KhBDqLgEsYQITH0l6yk+ZSA6Bf8//ALgZW+h6/uLI6f6/M6Ls0dnyuSDXi9j7&#10;/c0cSRXW1lM7uJLT+Tr/AGYwHBpqv/rXMgAgnW7/APwxElBKEf8APcFEgilb8D5rGl2tTpDrirAK&#10;7NP+maSBxPw/94Bbm1g+rLf/AFgX2hyG3+eZ3UnmX++uUUBFSD6Ib5gCWSAq86chYSb/AE/n/wBw&#10;oxpx5fwP/uaRgHyl/cQHjvkxChD/AF5zHTpXdM2BY7e5NBt8HWEVAnM9IkO8yjhMCpzQ3Enbj5lA&#10;df04OJQALWRxYwPeef3BCvX3B6dZaT/1nE0/3uWCN3YfMKAoBu1T/PzCgAU08A6fpzF4WASHigAH&#10;ce5HKwuo821B9JeYiYi7Y9cQ/FAwFQWi2y+geRQzSHgUQ4g7fZvAR3o6LpAlT5K5Hp6kU+D0P5/M&#10;DdA0RVk0oLuVjluxAg00Cp+YaVAG7+r2edXNcWBFQedUP64lyUURowo/kn+Ysafzqrpd2OrPMhwI&#10;FVNjh/B9zoWdzD8Gkyaqlq0QErAeY5LaAfRQET8uKrWaBQd6d9+GIKtER8F0MGASJY0nYKe9wpJr&#10;K6ln/k1lYxQsgCDYF9TXAxrfSK/zBGfiZu5xK/RmK9EGNnQs4lBbz+4FFaM6HETUdIYRAoE4Vbio&#10;GG9bF4kgSs8OsbhubXijD8fMj9z/AAYhZNVS6n9hXoLrkiJCdQcN45etULuoloOyzDNgJUaMAAp3&#10;+GNtABuuLaojibwSSm1yy7j+/wBzfWNaoLICAOhP3Bz80QM7DRqDXOr+s1bk/rVxFcyc9vgD6K4W&#10;PaQ1Ql3FXrN5O5A2oT7NV2HD3Do8Gm1f4Pw3gIuQKQfHh+vfDA6udgzmnP6wPXEHAL7Zgio70bvB&#10;UKWRw0OlYfo+YIPTSZ1DZQ7XClziyjoNy6BP8wmgd0dOwqupQvmsMPBaz0KyHs9wgEDvimuBE3VU&#10;3ow4qNDEdAkKe0f7jAXo6uII7Wb6YYaw0g9Oj9LfzFwyXVzW6l/p+YKtEFoAawBs4+4Vm9QgDjR2&#10;RdwMcxomLAD0lrHXTgN9ogjXkgUNx3ecxwBoBoKJ1M08wPt6ceg/BiHo4s7W0bHSKAAVdShi7UQd&#10;wobQUXku+42oEBEssGBfQG+zJaILRlMAEeq39wkigvgEPbDer/TWDfQhh9qUBHodpjtvoB1BiCMH&#10;EomslQwpl3wNz2G5gDfJGA73U1db1chuz2b1UE72awkBKplb33/81gFCYhZ8X6PfuXx1MH3bXAJ8&#10;hpJdPRdfrlRMAbro5vzlxZRDzq/N7wRTQKbf/ZjIWPdYD/u8oTnGv/3ES5vI1dW8dzDwat1KWG6c&#10;cbLwlCcUmzuRigSp68tlMXQJw9XPv/vCrd2wNMljhhylsBHfXIqC/Rf4q8yIQ0QAr589yuAGB6fc&#10;TNtjE/1vuudxab2FAIfcVQVDa1/2I4CBZtp9N7hZpyhQLAIp/mQo00BB7o4ReCAPR1FcdyQsL35v&#10;AxA3gb+m+YyHo23fpuZQFzRW3zfDCSDtJG5vfuCBcQCH/XmSghYpZ4ev3DUojB/6JcnITwCfy4L0&#10;vYE/W0H4YHceggpvrFh/uFUG3HQF0X826xSoNFNp+DP+8DjETZ6X9MLCQcTAU3SN4YVAQxncKjRi&#10;4AXn7gmfc/ciIcM1nhd/88wFGDSG5/5cUwkCXdwDAP8A1kJtMaBTZrXP7nZo4NKBtbJP3CDUOC4+&#10;9F4f/uU0wad0/wD5hKBP5J//AHN439d4KkBFgLSL6H9N4vDieG9+H69cpodSv8djGJv2fI4qtf8A&#10;24nfksA8A3cHTFUE+FVHtbjAafLN/wDoFmXwoxs2NQL9G8EdktKHAFQ5zEFPoKfg6ecf7jRq2Hty&#10;ovff+8Jh8UFHWUv1W5GogB09XgT93l1mhZPwNI5W4s5TEDZIjTX1yy00CNikH5TXEgAVNB8bFfdZ&#10;rL6JLokJa4sPJlotRY18aZjM1sXo0irX3mKz0FTyNzh5h3qSFIcStf8Af7gO7Bil2lQ8AdxqHl0g&#10;YjeM7Y5JuwRI0CL+Qcai+ES38Xg/3PriR7Ed9P7iY/xSUhT3vcCB06hvi6PgMiYZAfQ63zpQP5m8&#10;ZrnN7oCKg7+4X5GDFQVEI+h3BqKmK1vYFdfGdzTHgSVhevW+MbuJPDXwYvtv7j0o7gEu2mg2LnHN&#10;47FlH5SDfuKZISDNiNIvfZ3FC4O+QTSqS9EIYQwq17aqw87kSVgYx9E22DZl0xkJ5sDJ+oHDPWD7&#10;VuFNv4fcKzLuEXYitN9JhnRVG2bgOnhU3mikjRlabID0K8uVuScjwQcIlPzDiao1jQOi/g6553wo&#10;qgNdf/3DJ0EFp02eabo5l8znR0BfUvU1HBKadzXVGJ8RgmxKIjoVA/T7dOFy1Gofe7G5AuvMgTuv&#10;jsUK7hSmGG4JfBYB/SDvELnQio2UY6TZ83kw3MDXGge8hg13e/SAVltP+83PagPj2Y0+HIPsNkm4&#10;oVL5/uFwkCE+GBA1twvvY4AsdBHUHNsrgbYygulOcOusYLoSyE03Dtpht+QekpFdaF64U5JknTXZ&#10;0kFk1gE4hJDvifdv8uDkJV/rjLT3uSV6hpps5eamTApUQ18p53AsCclJ+hgwoUPxr+cxur10BB1X&#10;3JFFEqa8+Ya0qkJLNr9wecFWOn88zQ1pIoE63HIgQv0bTejPuECa3WOjcOs/6wQsmShV0Jz/AKyi&#10;EFthNOyS57VZ0Nvdh8/+YLe6mF/Aa0/uXRSWxa6gH/H5iVWno1gcSH9wY61oI9Nn/WUGoqFTiTWK&#10;lH6gCXV4YktY03b+Tx64qCu8Rhtoky9paAIJCsw7pqhMv4Prcpbq5MNSjHc8+4lSBhTrxmh/MQCF&#10;ChA0bnJvCSatUvlMIuPT5QAknVBxUWCWNta3+OSNDbkVnuv+MIqq3BDXn0/85qw0mhT8To5ApHNB&#10;EPx1TG9zhBzVo/TDY1AEhfQTf9ycwGtePJVv7myHqhVeU+vzDkZVpdyQT/nHhhvx370/hmkB6KH1&#10;3Nt1C0L80jiIBMRR+9eSCO/XftdMBorDQ75WTGihD9oLmjBDW4/rTGjrNh6/0wRwUgPGNI1keL/w&#10;0w2uUDB+bW3GAFeoaYNDR6aP4zEeDe3/AKF1iFq3Y0v+JhIaLwZ8g9/uNFIhSB/blwbZtT/jmOkZ&#10;6B/kHIxB2uS2KRDQjkhKKug/5Fc1kMe6hiRFSsib/blwwZo0MLQo6N1/oZ/3hSjQFCJN2zB4JApU&#10;roHt9/nMY2g0yraANfcqIiAW8VmX7iaoL0FF6p6GB8XsEuhC/wCRL+4QEnwEABUfJv7kZzETHYNR&#10;Hjv5i8glYFNQNJhbQrRCXT38DWS6gDEODZPkTAY7lCV234LoxhvCk7Wtiy+8wmdWHU3qRHjhLVhE&#10;lNzpH82YfoKI1SIoUbQH9MeN3lEwJDY7q693ldsU3Emgj4RvAl0SdMQED0FfrkXBdVWBRdHITP0h&#10;D8AAafdbmMY2iiY34M7J+4/NKIL5T/gLzAygGPciFqT0Zcla5hHY/Sa0/ZjWBuCYQEHdpdz87krx&#10;tgsT1HoJPbjBzpihyRV0/wBDNxvIkiClovtH0cg5THQJpJp1Mc+YVxYAsJB0tGKdpkLsMAj/AIVV&#10;Bb7kJJF+pGCfjoz5nHSAc3Yg6X+jhK6EU71CoqUSY0egNapH01HusAUWEu+qm6m2T/cojAR8CXcD&#10;brZzIJiAT6MJUu6JDJ2sIt0KdtCqaMeIAkIbte7X2riwrSLQL4A8Bf8AXFojQdw+0F3P+cjcYISK&#10;o7QWQ1qY0JogRUU3Bm58xmGiNStUERNqPZgNEmBL6tH9DFKZS6y7Uq6nSoncQHN3TEaLnunFoIig&#10;QukJfqq4qFQWBJSaMngr/ua02iFekeuDhxwqsiwxAADy7f7jwQutrdAFMYNbfcolIlY2ho7OvZHF&#10;xapbA7sdiHsy38jJeV9V1/7YAbaAjaQCm/mHVFdsJdRGfLTCJqTbFrQ+t/cHaYduz6oUH5jKb4SD&#10;G6wzpiDYaBVqk9v1O7y2hA51T9Tpv3WFGCEsHnaQ/wAw7i6FLCdaX/8Axcq7CxVEm4/vzEhCN4Un&#10;mRipmL//AKUwMKUrSBvb2eGHtSIAVkP1DILESfKvLBn3WUgQls3EQ15luSsCQ9FJokwtObRH/kF6&#10;f8ZJAKxg19X5j60NEGD6oTIhsFEAtber7jTJIBKF6On5cBI5NSr8Ca/uJN3grTgC9u7gTRCqqcN/&#10;r7igsopoS0/nwDbgrBpO4luPlP8AME0basVHR/GQHvaIdYNcNgPSRvQ3Y/JmsSI6H8+v25TVo8TX&#10;Luf6Zumkr7Jx/j3NtuxBfH+T9wFFEXm6KuIwCfUDf3Wu+ZahpNUvQgW/cPNGBATgO2+ra+4Tb/Ii&#10;1dpf/WEBwFQ2K/8A39whSn+74YcDHoFT+GWBfSoPivFPn/WHMwhk+1dMvDJQoaJdD1MiFdtQjTtd&#10;fuBVYgE5464OA0qiUeff9zSEc3qB2YEVImzNX4uEI9PPMai2Wkp/0H5c0PujcP8A2xKU0V8f8/8A&#10;+OboGvcE+4nhFxEx8k2wAD+p3Ffz1sP+cVJhGpD8KTFgvRSd5gtaLdP/AEwiS3San9+5MSmpx15P&#10;uPFE/bdeTmfwFBi//mbFMUje/qBn+GBkvne4XNx/3/mJJoFB+c81g3p7R9T/AJyCgRVE/U0/94K0&#10;oDffBHlw5SpozT+fMN4VakRH+Gj+4XQ14JAed7/meEuAFf3oY8PGvf8AtJ+cxkRAa05EFPeGW1MR&#10;Ft4uAcsOTpb+1o9P3BCY2h/gTzppx94gGiO9vSY5DCde/Bo3GnoJlB3ITeIsbIkYdVj8bcWhin8I&#10;BKEdfJlw8NIXqXX9MVGJMauQE/Gb+5shapQb6H/l3+YGuZshiowXapMu8IEkWmB0UeajvHt4Btwb&#10;vrHavURH482fuaNE1AsGyH78xsiVlUen+/jg7+7Xxv5D0PMutVefSUiGncfM3CIqi/PGv5/rhkST&#10;ZGnAG58DuNjppdRQEK7DV1nZKGeBDhCaLvGHRIqAUzTpiJMAyRqK3Fc1TYOBIpJpA0USR32OcgiK&#10;Olr3PDkeqUe6kcPCru7wbI1F8AqE0ifuGtDNTsTjVEVWb1jiYCHa4mX3xOhg1IikCh4DgO5AQYQ+&#10;RvRAKymVp7ofYpYpeRxBZ1RiDz/4Xc1jGjipWeElXaT++5WaxhC4WFIVNwe6cGt8ANBIAK2lBy8o&#10;XCmJAeQCP4zEpNn8irQaJDpcZV1BLinkd4WOrBzOMQPs2+Z/N46GM2Buo/tySYhWNXQdf18yUPJR&#10;3RPxGa3+YOn35CAkNjOqO8iAV1KLExNAm8QBAAA8GiXWxzXuPm6AI3wet8P3eMscata260Xmu4Pk&#10;GuJICmz/APuRrfqAzsocIudSUaJGkWxja7lMq0TuXSiawFNULIjTRt/uDEXCmj8a/wCLvB6TghWm&#10;3gN/m8lowrY7/Xz3L/yj4daX7IzCRPi2j/ARn3Chmraba2y61we4002M7A3X1jofJOw61Ij2ZVpm&#10;UPBCdgww4zQ/+kmCy9K51dU/9Yq3EI70fR6LOeZJ1NsLG6aYy4ZtId0Lpi1P/mVXOIKRjw8HzDkU&#10;BE6PnNvvhgSECxQN7ec/fzLZZoUaliN2KemaAzUasIBf/Tjf1ZCJv4TpifRidB7W+/3KFDdAqO6b&#10;wwA0QQBfdT1+4b5nJBu7+k+ZBcK16DucN9uJsURaDU/Hf/GebDCbAsujX3zKMF3FRP4akP8AMads&#10;aFBPRBU8DGgEQBAAqIxV/wD9Yq92lToWAbvz/nB0SLSKaNaAMHJdAVPKXUN4lh0BFpKzuRVdUWgO&#10;qDlgdHpsnhx/3GHVBRKX6NX+YB7ArQf5FesFpYMLYeUCV/5w9DeLS4dNff8AjI0ILFD8A9fMEqIS&#10;za/9v+sYCFFo/wDS7v7ldsAyFH80H/ODoXVPNfv/AOYOgO0Ah9K5g1BvXY+o/wDW8rhAkH/L5vNB&#10;Bh63+8yFLZIa11HL0vW0LhOmG/NOE9/zDbhtid+n/wByHufhy/zAtRXxC/5lBKqHX/7hob6ERh+e&#10;YRAkRdn4/MYACF13eWRl6DWsoqQbef8A4ygj1jdfhgHdAhe4FpFQAb+//uVItRrN/wAbH+YDppAs&#10;Luv/AOYL0Dhs+ybyGi4bp/pv/wCYarAOCE4KGgwmYp4APf5h/dxBJNSayU27ADb8h8w8ENZqDQrZ&#10;gQs0KA1KFH6w+4abjQopr7dmHKAWh4N0P0lyCNVAF0Crdlm83JgQ4gNhA3e5PaKig9I2Dkxpr3FR&#10;KPR+IYtiIsA3Qp/oDk5ZAohtsFT6Q/mdp90fR3Ba++X7n5w/7Zt6ZhVF7sdtisD9MbXyEzkUA6Nu&#10;GCvhaeBXvpgdDqSsVdbxE64AnCJfgLQeAB8wAGanFtCFfWLkGVt/CuwfCo6cKpA6AyvW/BwoDdqh&#10;jvFHEBqfmdWX4BjRHlIQcEE1ZUMQRuCjZThTWFCtIGqczFzafcWg1Dh1aB1rYj5gi8GH2ahSpy9z&#10;iiaRvgOn/TrDRVbs2IBOvv8AMNfm40iEJp3oj6XGAdmCvwRR+NfuEiSRzSvVd6mLBCFmSCM18SHg&#10;5L/C6W4FCnkuAuDSV4arD29l1g4tzEBOuhbFHOYSVcS5B1CnT/xiamqyB9QbdWDDhfMXZqhPz+bz&#10;w+v+42CXof8A8wIHRBkfAFsTzplrjio1sJoyeBq4SqaFjst9vZhuGeEhKKJtpLhg3dmCUqIPl7ZY&#10;xgvI66kMgxbEBaNKcAu0re1wC5jHtvLooKKDY4KQqaBakvm9riwGxqiPoh/+5NzIQ0R1pTffE3lA&#10;jM0ZRHUXdN/cUutwLJfq7b86Y4S9GSEJFukPMpaJaIGisdtB83hRxMXSdcYdyWK4MA8/QP0+4o0q&#10;CkDZr/hkUgFNCt/hvMlM5+AXT6a387lM3xUNNwzmoP8AciTQRGr+m7+4UAW3FXVSOu5yiPYLXe2n&#10;4/cHQna6Sgf5kjCCUBr8r7iIQoVfT11iKggKszo5vQvfN4A7aqoSdCK6/NucRQaAVFWiq/DHSjBq&#10;CmwFGFncKqCrNFoU6/f7jk+QNAiVD6wxDSsDWDarr/21lKg+sOholwtIoSgU0rOp3B8sAdV2Gr6/&#10;K4gJRX0s5VU2/mM1QW0DzhR/PMY0SiF+J9eicxWMHWkm0H9efMaQMsgvXf8A3hf9l3AHgva9w0kw&#10;MqE2fv3X9xKswyqWKGtawEkaGIvn9PVx4nsBC+90d9yUYdCi85v/ADKgHwSp8vP/AJh+yAmF1IBD&#10;9cUJdnaojQ1Hz2YloNMab/v/AMzcUars/otH+5DK2nBvyyz/AJwqMOpSNUSbf3DPijsV4ST/AKx0&#10;oShjPr4H9zeeskAPsn/twbAk0ke1LNP+MjqCbNF8PMKgfgu3as3gwAbDFedse4v9y2FfUGF8plIC&#10;tEs0o8L5g6AHHtXleZ3dRcIfCpD+MRItiQC8da1iKB10EfpL/pmsc1tsfEmsE2P7p7tLcWpPdql8&#10;ibxFNHiKK9JiwYhen8Wu/wC4ytJHTh6pjILTVChkai3g/AHcKCLdoHdmn/WP74oR/Qdfd5aRquyH&#10;75MDJvBTn8NuNiw/n/GaDK/DX/HchGHkL/fuCgKO0t+4bSo0kE/2aMYUfpBeorcIpZEdD7fT8Jly&#10;KXyj2X64OEAaw7+6rv8AcdgUgcXor/xmj1k3lyMEfyL8wg3CF10nz6W8co3geAWlQpfhYYVhSVU7&#10;2eDe3Kp9gTzst28tmaQjpfGxbr5ZXKFbQnnb1HZzJwbChIcGNtNXGjIMRQ/OhJO5GFMonp0Y5R/m&#10;FW0EGKjAl+jXwyCu6cLPGJtD+YKV1bCdoA7Ph/MZs2LAAsC57VR8cG4EBx/w+mFdIlM+Qvb5DN4f&#10;yFSWV6I2i+vjk7aeVS7INE10/cQ0MNRNIWbOJXxwlrBLN6F40CHusBoiJCIHAsO3S6uKKmc8G1yg&#10;6EfuJC5wMAIDERQ/FwUuKFyNEFV6fMDu/Wx1ZB83vy4rVOiy88nVD/MW4hqaDdAV+iXGCpBVpoGi&#10;3btg6pRkfAYv5v8AuJtuDpDxFNd8uCPg1gs2gmvR5i6EBaR6Oo+Sv9ye6YuiFUnPTZmtpszsFX4N&#10;uJSVIvjRwEZf9woWOJQNEa0mz3GC5vMppj+or+ZVkFZq3do/9ZuKBiJV2aq423ZgrD+wLZlaXX/D&#10;WN6DKvpT0WskPNZZ8kho8EVa4PsxagyCaQC0t0HZPmQQARhkCFFUXf8A+4N9IoUNZLA0O3MMasgP&#10;YCtB4bzJw1T7arK18/fuCzWHbg823T7/ALnDjgAHrqE3yzNOcAsiIHE/5cVlKwNVcRiuwJNXwcRa&#10;GE8L1mjwRd/uS5kOREFBEtN4WOFVCckWix0YDa0baK2VqnIeY3Vu+vTtoKT1MqeiIUY6QBr3b7ix&#10;WdaheE+nFNPuC0yQTabYpPjuaxHhF2oNhdu9OE0VOtRaRMQAxshamx+wwfPSuF7oR/3gaq7uk/jh&#10;SQDQj9WD7k/UZBSi1uxeh5gpGp/Iw1TmDovRRhuAoNncfYalPkgX+mYkIMUZ3VAADCmxo6A+9Uev&#10;O4xQz0aATaG/6YcjWrO4keeg7xBRGtDroQvf7mj0mvrws109zdQABNliP/8Ah9xigDU2UKGV/CZS&#10;QRV3bVnL5PMCkKgEkECMJv5rNF+4jTwer/TBvORHTfhvCbvkDVFFnZ8zQaIGwQ4N05/uBDrAsVLF&#10;Rf3L00N0n/wte5oWGopA5eT/ADCsNJPNufGs2zUQKxOIbV/P5ntD6hH+H8d4JNh0dS+4Ny0RdfKu&#10;GMG9kmXnH/3i8wvED+RL8xZOqh4fspzKdMmwL/NutfMftAwXfGsRSUuiDqp3/cfRQBHZS+f+80u1&#10;BAnmkLX6YHMGaf8AJ1xWdLsIM/cIpaQKflX/ANYxHaoFo9jbX9cEm3FLKeLv/Jnvx6C/BA/7rBmM&#10;KopPiH/pwMKU6F4cvs9uJQqgQY8CXR+iuVEJVhI4Wm/z7lAw6hoPxoPyZBKSV2rkkAxYRd+v/GL6&#10;Cp3Pi3dcLxLTWCe3/wDrARuTsan6zmSgiseU02bf6uOlVyMIPlGXADAaR17/AMfzAGy00RfwCmfJ&#10;zgPAQu/8ypiyAjfY8wiGkKH9LcYcJ63R2idfuKcNiq13f9zTB1AQuvG/+cg13kPr/wC5OlBRqH9X&#10;/wBYjRpVf8LOpiCVOBCvYnT1wLkzRM4R0z+Y422WYOdNP1/5wmYi8Jdol+h/jNaaCYqNo26V15cO&#10;xUejYxVX2JnnAJGCbEAP/PuFATSsgDsLIYYzN6DhXXKfwplFPjs3ezToZIYnaykt7IMfkVyY/KIm&#10;iEAG1T/mDUZA6yg2fw7+ZQLzwQkPVPs/3NkpGR0GGOeusN1hEhSklAk2/wDeX/yjpIDgC6Tv9xhD&#10;YDpw2+9f9wwDIeEwJCiio3uQ4Q2PjV4KT1bjl6LS6fOseK4w1X2okrZtobLhRchofF2DYHMML/Bw&#10;AYKP6/zIG+0lpRKyNiHR3icaaCMKoQ34mM1BjS0ZQH7ZnvFhUTZo/AE/mBKNC1i9EQzmCYu1Fi0C&#10;I53HhI1Zq1oNng/73NGICKKRCSEAozEe1jejUKNCNuVYMNyGAinegkPcTC1KbT6bPR69M42FCL6L&#10;P4BmPYUbbkk1vj4/LgSWFCjRNoH8cOgZVRFIAiKU39uGfJCZMbZJHjeAyTYM5ax/BHPMWUFyoBvV&#10;1fQ17hAqLUqAusTY1swyAYpU4V3mhH1hmIgFka39h8W+ZRmJpsH4Q/w5SAIE5+Cz9fmBsbqZ0IgW&#10;j68yY+4YAGI6SPfvMTDYAQ9SnVn1fyYQkFodikWvGaf+MBIOFhANAbcTWnFIIAZC6Hhynf8AcAO0&#10;ATkIz74+YahQEAcJd79ZibESMB7ILttppwkO0j9KwArudfZhBQhUKDjapqFPd4vs1KWzlKbT3/Az&#10;SHQSlBmkt/8A94iQ1oFTVTJLzeUH+iqYKh0Un/eGmeYcF7J3mdy/rDyqg0nXevPjh2abWixsQ1P5&#10;tuEZuZCbf/8AgrgwiHSmhRbBE/YYSwEFUJb1oN+3GKJjYKnSQ+axtYhEqtqgC35fcN2QilBcR1fS&#10;VuEnVadolTwbd4VmAnQPj0B7T93kcetkIFA/Bvv5kWY4CgiAsHpcL3DsRINfYzuubxCYSAWLutSe&#10;swioUFJQKVQ0GKrWggidUanjggkXVDD/ALwkRAQIJ0b0qGIhEgE9+0pX5twM9AIrv2Xb9/8AmTId&#10;Rti7VSvr/mVwW4oh+cJiwMuNB/Vhf5MCQipi36u57TDhU2th9kxiN2I6lPbulwTgkS6/g2hgHoWl&#10;YV0YpOLs7NWNK/m8QlBWS2eMgfMHJ2iz8A/+8cutiXJ9NOIgl+z/AHsJ83gx0MCE07Anf3KTfkg9&#10;17/kxkggAa0j5F/24kJQVCDvT/8AM61Z8A9K0wAiWYiPd6NfhiVmwJDW3ak/zEAQ2BQu01r/AIwZ&#10;1Gh7fTDF0BlA4D4dPwHICqmz+HkH9cChV3h0727/AOXClMFpsF9ExFDqWu3NBr924CCaeIByeX/M&#10;s1SgAP1S/wDeBRC8wN+r+5pbGyDT2Xf+4pt+kvfHDNhsMU/xRxO+g3qfnZhFoWQI8X/4xFcARQo0&#10;f/5Mce9AAvJvXrGCMluzxm1f5iIwYLB7+F1cOayjRXzSJ/MTmnFe9FXf8x3PPEvNL4GARTPlU9q7&#10;J+TAyjYDa9d+4ogoANnbShfDL8Nnifd/eYZiE+u0fuBh0aVdgmv4OEF2phEDZ/8Ao+5omUTCcQh7&#10;LrOKfJghdwp8oMI6uVOqKv14uA4BRaXQ91HapjD0UBWqi6+ADLgjXCZhWqtmn3KilVFC3de/9ZHX&#10;a63gg+L98x52HbK7MAO4HmwWTlR0qaFd2ZufkNFOGaM+q4oztsV6EMPlwg6rNGHZpJ0l3l6XNIJu&#10;AtKdguQOLGwFkImjShg02JQhCXvwQyt5zRgogKFrb/xiET6RIP0NXQy6yYOxAGh1QONIYBTaBO8G&#10;EjZwR8mAL0PImgVxHZf5iFBI2+oqM/ApmtN4QBdxSF2b/BvKXuIcWeJga5+YTrCN7Ow7o8j8HACQ&#10;QpWBoJ4N+4ZAkOTsAd5oi4B1Ccb0/S4qIsOH+HNsAQb4CqI1CZeLk6ohemjKa1jOF90SNtI2A29x&#10;0JEWvmIkF0MwIQUE5sHZvtFMV2QUALQiSlNowNv3AIk+RAdNhqV3/MSRJ0tY2wjSGA5m5qzDaKeC&#10;roUjiRCNQU0Tdv5r+Y11AArTp0039wbosWbHegM4nX3H6Z5KUsn19THAQr8TYpBXew17lmqj6WRC&#10;hoNNDZh/QlbrOvweHrzAKnYaqnUB/qcw+VrpA4JbX8wDOcAI4ftdu/7iAe0gi0dJPrtbhJ2ELgER&#10;mwuvzHHdwFQpWqI2dmv7nOGsWLKFGuhfi+4NMVVNihNEW0GvfcEBSVzCl0Btm3zK2aegBEIWoFY/&#10;95EafR/crqfMXjuSvX3+v3LQyucLVoDdP3/3iKfJTsoHRWFZ/uD1CSrrOhtD+LjA3yHW/wAH08MF&#10;9pdFiTaPfw7iPFS018fxNxyGjRBqDpW5Jfjm6GrYXAW9r2c1hmUomn1v3UlwrwqZ/EDaf8+Ypdhs&#10;AHAH8197MShJyiiRUcqncvZk2FHJ6r+WTFfIcnT1G57uXEIc0s8DYNk/zCIABCetIWazpmEdgCW6&#10;X/8AcDTJAKjmn1b68+Ywgp4foEhXjLm8Gw8jVWbP5+YW1KwLXg/l1fcImbhC9L6OX7zFVUqAtDw7&#10;Iv8ArgMYQSwNvT/an654cBDYOFDW+nuPDGzpzQjdfcbsadGn6Tf+ZWMCN0gQtWX+GI1IlaGHnX0c&#10;HDYB3n+3zCMHY6rCgCFP0wdRSMDjn5Dl1hpV31AeFBfmAzPph/RS1wJA7kABq7p/uNZYUbNf0Cr/&#10;ALMYEXnIfIJD9xgg608/dM3hgoQqHT8a+fmFnqpNk4R3/ZnD1iKi9OFP6ZNqTQU6fNP9eZHCjBC2&#10;hGj/AIcWqjVAvxQQ/O5QK5UVPB/k7hMaClrPP+00YlWzajD3RH+axg4plRf+Bh6VgNl/VAn+4d7o&#10;Emvn1/uI2UsIUmjWRvbxbD6W/Oe40RAiRQ3pjAwAAEWjiJRP53LmSxq3+x2/5jLbGwR+P6/XAtuf&#10;RY8FwYlAINf/AJ4NREu6IGuk/wAOHhoNkANHe/5kNRoX/wDn/Gs/QiWJ4+HFlRS0Z+ouOZjUAwg0&#10;RYYIlnAjyRp/cBSR2jF0H/O9q49kOogk9Hf8mE0Ppbo/sRyGlZoVvtTaeXFEIYBrcFB+QeZtIdiG&#10;6OAf1jiSB7jxFOd+YWAfmg6Df6aMhUpEVvSSNP443AyCL7ND5txqlhsE2BJDcb/HAIEMN2tK6Zpj&#10;+5GTVilNI3C1C/zBYTJkvoQDyvNYkgQN+DmxDun99wVt6G/VUUHQs9FMUkQOIt2iW6HmecbCbViA&#10;3TK45pRhQ2AW/wA2PNZth1CrZJQs6P7iKbNtYgm0dMvxxu44SMEXQojDdDQ7Qj+Ym3UcLxoQTrt/&#10;MgRnVW9F3Xw1vzJqRoQTTadajkWsgJYfdP8A6cQvc3031Dxh2iMClXeAuJI1cqcABKktgF08aZVW&#10;FGu/aidLRxzUBuWKJruguUCNord22HnQpcSpdQFbVmx+H/3AU2oHXij/AFH6xMa3c/ESRYg1M8JJ&#10;VK9ug/QVvTGGzQQLGKDaGtYXRfd2pRDpxHfN4/HMRAxFyI0fdpiWyQlYm4WvyATG9q10eGhQawm8&#10;Ky1SgjQO1LK+mGGT0TNRZKn3epiEtPYpicIHHuQA3XHwKBrtv53KggrazgWJ9NZFzpKEd0Dk6n/G&#10;NJkq7WihwGvsPuVAoLEFhRTc23Gg6LTTuzT4DfmCUpQJTaRNH/n7lXLSwJES3h4f5cYjZpkCTo2H&#10;6fcrZAAqQ3I37jgNxT1pGoKeA0/3K7QQoLOpN64PmH3Q2AbpGtMFv8x4mrn0umiX4/mDLRar2IQU&#10;sPmEIHxsT/3jIBGnvfMVl81mtgbo0VaqIB3eskfHZ1ohaaf2+GLW7R0a95Z/lN4hwdGiBoIIaiYZ&#10;DVKsP1JR/tx+pFcYSooESQJ9xM0Cy0R1+JfD/nPB/wCFCdCbR68PuCaCd890tr5q73i2/RgSdMdQ&#10;W/cNABoSfVQAD944dvUN/BXY16jHNNNkXpjoIf8AjIBYVTSJohPgDEKgh7BNMlv8yojULKgDv/km&#10;jCCTRGHgRn9TFuEaFdvgH9Jg3T0bHVU2n7/4wRQmqHfbU38/6xE41wn5Av6LzPS2JEG8Q/gGvXGk&#10;xwDF6tf+hl508LdEGFc3mhCmug+gbV5TNpnFE05Bqvt/zE7CwScfjuLrSabBq6L/ADGoNC6gC2zq&#10;+dxSHHDlf3NSDgO8aY6BcUbtjG1bwC+GzHDGNHY2UwE+46C9UK/we1/MfDXisB9ht8W4dN0PYnu7&#10;/wBOWQaWVg9S+/NuEUzYwo+v64lWakFV5uv/AKxELXix3SP/AHhESLbAwnofZjMSQrfmnqJw/wBw&#10;GhhJQSOxf77kZ6CU3xI98GvzL+mutNnmgn67yFSdkC+qD/i/5kuQLHQ0IKX+YRjxO5vqJT5MVAhB&#10;l8KG/wDgyzjkACdE7E+SZP8A4iWvuiH7/wBYIRi7BAOeK/5jEFucqfxH/nAU4mNCPQn/AKMbe8EQ&#10;HTTWxiBgiLI9onj7vAmUtFQnmnRfxy2vlKnxtD/JgMxD0DHgU+BkjCKJdf8A/LrECyhq13Xk/wBy&#10;sLZ2B70n++4/mwB9vWTR/cRYyTTY9YWv+H9wF9hA9vwA3Pi9Fn6G237ghGU8BOamN9rqrHNNVw27&#10;2IXiqQjX+uax/utA+gAf3BX52dPldHO//cdIB0gfhBV87hALEpHXBAvEOv8AuAi1eJgR5+8wY7BC&#10;Te9Ij/8A1hMeRf8AbVI4rTikt7IgrsxREWP3Dr6Tc2xeeEGVTJEnalnrX/4w6Hfi27t7cFr8zwEJ&#10;T5nK+AXXmNekiQE0CS8/9TeI+hKAKCFSjEL/ADHwwksMgMG2vwxMSfCiooWX6HeNxw3UWoBQFoc3&#10;g3AAjIoQx5hazlwPYsDzTjExgBdVE0JvZruOyC5mVQpp6TfuEIgKFhpUgd6QRw2Me0eypQ/LjMPI&#10;0oj2ITH7MTx6R4Q2E+zHU4g/SxNb8b7m8GLQAS4FTTALvJ1AjKnogtz46bwQ7QdrZfReV4Yh0THW&#10;i2Xw1JfM7+egaTEBnac+4+lm2QawV4IX8zpHNNirQ58TvMHzQnnWTo7Q0PM0JDWxgRitoaLzec+g&#10;vSrEpr0ojuXH8OGabODRPjKAgllateveQ8wk0DIk1QLBfrrBJJWAhDR7rR/yx4Do9V7Hoj4gP3Ex&#10;0LK/iBoc1dfMbYhcBYdjqe0eYRx2JMQqgJo18Zchtfia6FnfgF35iC0vpLgTspB/+mHxJOD1AFZz&#10;VPuLrbBBA0Ep+lc1g06lRoDNq2CAMzmW6cABNNbFQpokxFhGjIIgUUp0cB/zIKHQZ1RgCJ5q/ubY&#10;PY1diqm39YG3XST4Cv8AL4f9kzoUE0EFBYHeEiqG9oBoo6G6a+ZVSaApxcB8Ic3hU1864BpRZrX0&#10;xrVQk8gE6vKT+Gb/AK6JFDUKkY+7wFVLCB0GiOr45ErxCFTssPXr44ZcmxaG5UJwA+bxfXCOgvfq&#10;NR+XIeHhrSbUFSpyuCDeAqITwjrWYNAAgSqgPNSOMXELC7QaOLjvb0N7UXX57iRNCBIFEBtH/rGV&#10;h9R1ZVV+YrsHqaNp9D+/mPkFkqjqag68ujO8gkL27q06+YS7sQZVtbVbqccQ78EiWdKbfAxxaUoR&#10;TrLvfMnqbPYdGX51xiZoD0BuAy/u8KmOAEThqGmHcF/bG0v+WvmnKqxxxHytXU+ZCOAQj2nAO99+&#10;YDfMBpJGVDbz3E51AhQfBbPwy67aIb40PX/WWQPRIx/R/caeQP3LQaL/AJnvHYSDO0AHNVQXqD0+&#10;R/5ML0loAnrUX4VmRCBgieG2JzHSRmiheoFn/GDYIqIq/KH/ACy0K9DHvRsn+4Vdzp/Ac7/d4uMU&#10;etUfdWnyzDpY2oJ4EDBCmgFJ+i2/yGXkCFAD6InwHKD7pEPvbW9gaxrs/SEPq9b+lwEUjCqvEoa/&#10;mNPSOEeKD/Gc2AFZ9UvX2Y2G3FoewJU/rkda4i7eghNfcIItqv8A4h/zm6gMlgZ+HX3NKeSwtfFg&#10;mVQdFtIGoCJ/a4PIKQVv2Xv5kSgSKDX1B/7mAO2FB0XxXV+Y8VCg2S8B/wCxMI2RS7f16/8AKY4a&#10;QQHQBFB8YOOBHWwL0Fa6+5FhPFue6XE0ZSe/gNN4u2amj5Vv9whkirxbuH68PMGnQQNef/Vc4NCI&#10;Amuh/uaNUAFQPGk/y5RjuBCKeqn3y44QRUuD6B0/TFcG/wDhK8OEYANhv9gg/wCsjo/UIT1EZ+P/&#10;ADi9hrMuUdryDf7lpCtqZQgA8pvLH6Oabshve3uVmgEs8X/aD8wrTdJYaGw+1l5j4zplb3ibO23/&#10;ADF7hEbEqX/odOWKkgKDlQh3GNhvUU6Sp3x1cDkgRyX3W60u/mWCKirF2yv0Hs1ncEJsDTqliVG+&#10;4+sYs1onqfaOTsIkAvS27p7fzE9FE0U2QG9Iw/cVKvAnZIk/kl/MSjcUqtijEcUSZYJBC4GbJPoK&#10;fcdcsoaGxrUT2Qf3G6G0AR+BV6n5lDbbJScVIP8AnGH2KgoFg1+Gz65C9V++FDnSUybroJ1qsCjY&#10;u3AysvwQfokS7HR5inMrKPlgIkmN74wLF0UaH/O+4KMjhERUhHWoe4cxKCsUgaIGjncuzw9bu+f1&#10;o+7ybGVBKVOm2NzyZCpSW0iCCD4WdMUugLcNKSDzQ1eZz35enwAG2Gi+LkO7KptFReFe7fMhU2+S&#10;CHYL6P5m6+jT8IgPwE0tcq6CZRbNioQED9cC0ASWSA4utbdOZfizEgiLT8KOaw3Eoh30d537kyVv&#10;RTsNCtgVyHMFBazQ6g1aP5jJkTVWDSgNP+FwZWoBKbav9DbqZJNfEoiDasrvXN4tF90ESBAQ7UIZ&#10;WhALP5KNMYG37iQNEpV8fAsSPP5gwwBK7/gA7df/AHGfYsr14A+NTyZaBBTFURGJEjsDUmLojyhN&#10;AfxZTjHHk2yqA1Hp2+XeTWCgDNS2w+F1rOQe4biTVroV2HclvajFDqwHlEwrtUXpIjAnPpzAzYxW&#10;RTYRPSX+4k0O85I8QIA3/MAAQVaiPz+sMgASpK0keuccYuxazb1/4AmcPk6UqieR9dayMp0OgGn4&#10;vhrBUjzQUsAh5/eYUAbOAgPMqFHzmL8GdhKCNiPic+YtswrsBuglLLP+828SzaBpNkGdxWJRiwH0&#10;oIPz7isQFAx0O08TQeYZpye4+LEq8/7zRkIwT8h573ChCpugSCyomhwM0gQ/Jh/XRMEyHSTBWjGi&#10;O5mkHIWwm6Jet65PZgigWCm0+y4XPDWIdWkrfLMkVCV0cVWIf8YHrv8A/iLF78mLUKKERvtieFwu&#10;QEAR1TNicFd5UQQ26tlrny9zZun+Af8Abf24O84ogzoRU4qzGsnWHd/H5vzAR4JWgX19mQw4LFUo&#10;X4YjLxdCP7Z48bgBcGi/oNkD5rE4Rwq8bKFP5lo6qcPwEb7MaiULdDwPQ+/+svKYsZReT/7ZloOK&#10;CV2UHD1uXKvMPwO//hnhrE4OtVEA/MIMFBv7Gt+vMH0FCjbofSfmIVRAAz6E2Mc5YgKPiev5zE6+&#10;Ks9NAA53HBvcX0DQqTImSUDesVQKHlxxBJBo+mnrzWAazQCVNBZL+Zz3NU8c2eL9xRZvAE5tWdfu&#10;LCrAdz+yDXuAha1EGvm2rk64fYg34efLjIXHaqIkNB/rGPVSMQaPT/c7l/dq4Atphq0WD4eASMw7&#10;YaPBXXQf+sII2QR9gDA7YUY/EQkfp3EliEBZvlEnHmAU3KEA4+he4EnsE27xQ736GCYUTBP106pr&#10;ZgGJI121ys/FwBuXqiX/AGP6Yds12KSqiNPq4OYMoFe06f8AN/cYW4Bed2VfT3e8TCBW+w68aYP7&#10;jx2gQbsMoCajAXC9WagpCZCbENh8ZFH3WN54v0ecDdvH7io0dbZDYZeT3FumEzTQ3ST/ANnDKFgp&#10;pgYBOuncujb0wGV+h02DWpkp+EOKDWPQLfzDspoBJka9aRf8w2xiQQtzsgrxMbYVFhs0BWxss3na&#10;bg2NFpeozzFKKsNxxJf/ALiAE8wD+5/b2cfMPRUkuKnzWkP/AFlJeQj5UPw0wRriRIpfCU2wPurd&#10;TGICVgZb6KbBb2ZvFspbIzqEoaXG3bdAUalOmnd3A5HTrhAKv26H5hkvQ0E8Luf33H2BpdjtobH6&#10;bwTwpSbVAEG17rdwadmSTtT7vQf8z3Lwmkgzae62NxHTeFkCJX1sE2wwtcdwQowVQAnz/MaYB9I3&#10;oROv/Z5iEzYEdFP8D/juc/gNhXyRKKzRjXXR4MfASv0OjGwtJtwqLTQt1x3isEJB9Nlr9axaWzzO&#10;GE4wCseZNUAvqB3UXP2rjsW2oj9riHa28xBdesQ6eJtDrZTCOZVjTwg+m9j7gdYCkrsPn169xm1L&#10;5NbfoDRn3JexQTXltXdIbMtQBFk/agXbA2ZE7sGVafY7Qd2GLwO0PUG41qr3OlgIAmwjdf8AhJW5&#10;wIRKslxCpqn01nCJK9/ZSv0EH5bMoFCNMYSF6cSaAciuxZqlCBHWxaOAHNDIcVEenXRYXArq0KV2&#10;wIrP4O4sfjtqrRv0B/mJiigK9htiJUZfuGQuHYn8076vKYslqhH9UJ/ovbiee0SyiBU4HMqkliXp&#10;e/brG03fXBP8DtY/5yk4RFAg1K9SnFcAMrQ2Wd+c+KVxVNcLbQiXiKbjgl8UQC7ANLdK9AxX0D16&#10;ZHg3ZHzCnCAtoNjgNrqmt3CC37zU2uInNlXmCfql5NPAurcuEo2cE2v8cT/cAmluf7ogkePvcHyR&#10;JiL1a1XvDFObGqtkXe3ul1vNEQsbAV8ywY5SuyAO7krlOe4UgBoSh8QFfAXeKVyAAvioldfvmNjr&#10;EGxuSkj6d5fpJYg0qdYzrM5rINCEl7KG+YCI0atVUV0CbWYrtpS2P1MGv5haZ2XD0gCD2Ym3qmMp&#10;QiqByuFMTB0g/wDeUAbFhack2f8AvDRBHR6DVYbf0xiaqMxv4LPWYMYCESC7VoP8DGFTNAz4dQuP&#10;hgsFeci37MJDVJ70vH/+MQYgG7B8DWrxxeLwb0vpsNfz+YDAgFdF+cn9zSegFkBJVh/TFIeh6+Et&#10;p/1lj1xAryse/cADVFCBPZf+Di01QiPHiD8XC4UCiL+U55ikm2FRuqqPjcHGolpJNI6IrfXCtbNa&#10;DqEj5sxNeDRxs3VhPzAE3qoBzYqOIiRWCk8EKZNvAUEVOo6f2GMumAFB3u1v5g1T2QAHyBt/u8jU&#10;igAr1uyPxHL4oaWD8r/1zBAAV3hNNZP95hGxZJtfD1MU6zDuw+zu8lZBGVYvX64WQhY2PUpfzWD4&#10;K6i/sEj8mUwbFXQ+qQ/zJOBK9Dw4n8EfHJrl1ijUT/qYe6RAXXCP3WsGLVpQv5CX/NYZIjuXhwH+&#10;jcFGEPlkiBP9/uTqbtenzR/+4zwUDQ+xl/MT3TZBR+gXn7kTfAWg+KB/w4xW+IwhRKcPAuXAysbF&#10;EoaXvcEfJgfxQ6zchQ4C0CK/4hgQKFgVAIKA3ArkoYCOaeEAXnPuA7FKA9/62d+YwUHSorRXb8KH&#10;yYmJq1QKGAbWD/X3OjqiXrsaJD0blxeSJp1QoYJFOl5lKC9x1RDUig3/ABlSlrvNkZPBoy7pkLVv&#10;6YPjoR/MQBJlB3Fgbob/AMYkaocISmiSeOncTImDHC0iVTVA9dxceRA+AGjcfjhzdC1XQfDP5hqs&#10;KuW/QvN6fzD0evd06lNn/wCGCYUKfilBDzS10mLR6JYBGu7N6t7rIAAAHO4oCa3pe45oi1aXBijX&#10;/wB5E636IDIr0e2/ubUvoUQC2x9e+ZCLEmoBICOx+r7jHeNtw6RyBH3WdT6k3QVEsLH/ALwoetOm&#10;2ULKq7usdbhV3NAE3evZhrW1KFUegWN2tAwnrToCrOAEi9XDcIKhI16pYb3pctprZwkCO4MrO5MG&#10;vyDUJ0G7KcUylANiSgUqDHPreGgW38ZZaX6GpsxY2hVMFCBAXaETmb8CDKBtkL+MZyZ6pzxWDpaJ&#10;6OCjGpFg8VGlZ/1nIkKEbED0eHF1jUUTUrFKHzn7JrJhAjSEqOitLxvFkBLCTuAmzZB8yciyyXRi&#10;/ot3+ZEwkSJKjeweq5LAsCqUoLK6VzHi2tCDVSPIaDsHAkHkV8fh8XjzmC2FdJ6EmgVe7Qcs2nAn&#10;W5lRZRt3mn3UxvRQ0ac/cKOkkNzp2ggVt+4n05azQBKtqzX9xaGMPRgpYB924BLhoNHW56TzNKSx&#10;k3QVQuuD8xdW1AoKChHV37jk1mCo3/8Aj4Y44AAjaKvgSqTfMXFEpAQfsJ/P8xfXyz/oPn6mt3CJ&#10;uB3QG4GifT1yRWACfoGweHd4xEETPkIdNNX/AO5R0Y1AWF2dAm/uPTZ1+ohS/tpgRSROx4c8dual&#10;C3JoFABs92msQiHCUaePo/PcGzFCQb9cHOpUYJslVNMMOh0II2GwJTAWncnrDgeQULXe8ujul/co&#10;Dp4/9YyQGhfAMKfjMKRmxlF33VPDRgTdanFwUi853Av2lzNe/wDprFC9/pqAkJ+8ydy51lhRDn4Z&#10;p8SlfqG639whfCHE91CT5iVuAzBoTbM6uOQmQRG67C/vmMzZFoPNv+xgPQkdM8qW/wBxjfjRelHc&#10;v0hG5uH/AHLkVU2KoaSC3yBkMyAo55sn+zJwISmxr0/4OIINwtA+WIf94e4aRSu300/cUGVN4J3b&#10;xfXJmkEz9Kn/AEZAf/7HoC/dmIJnVQ8ic/DuKOolqlOqBa/AcbbERlPwh/VL8xKZ7EVkQTW/uJsM&#10;RCQ9WiDygr8wctUh/gGl+ZCxrFDlY2n8h9zaEE5QvyUf8mRg1ugjVdvXzzEZBESH19N+axaYInRJ&#10;ojs/6uKNqUbT2J1+Yip6Eon6EP2oZNx7doPVD41jFt1KXXiz+rzEAQbFzz1MWWSgRb4OzXzRi997&#10;0Z1UD+0cBhIGdj6E/PmGQiQcr0oT/R3gEiyFn+hmvkG4gfgOgP6Z+5bsnP0+n54OFU4kjzRqH+ZP&#10;5jAh8G1x72FnkX0WP8zaqAuKnkodPcVMKBXowaXKDVShCjr1r/MC+atwP0bTz7iAhEUwrhtG/wDe&#10;PlJRr9QaL81iKQkCNP23R9MTuBoQq+tn/X9wCA1oROEGl+mHMOTQNqg2fmz7nkGFzXll/pmxWONC&#10;EJGneP0w6NFq9FDH/J+ZadhySiTZmt+4bQSWs46qWWR2LzDdcy9EGjV25sSZtTQh20g6+guMJqAT&#10;JKIUn+S6x/7V430rsAdDG+YQ1EymBwJ1R05TABce8Uovzbkx6kqPnoH0cJ+frcq2UGbEhj9Lnhdy&#10;Gljt1+Y0BMo6qCCBT1p1gaVSHwgXwcO+4gAIqEVWmtOZrJ7LsNENdv8A/XuJxEx9TakJ+cHVcN0H&#10;8OVi7+V5zBmRYYXdAxhnz/TGJgWld273t7WDTmCAIlKGhRddMCDiw1mGeDou7MI4KL9O0wWLKzI5&#10;iQu4IS3bQfu3EueODNeoAKf9YcX+EDClBbTqNO6yybWSVwAVH/bzDCpCoGlDYlLYnzWTGTtzAEFB&#10;sTz+YOSnZ0WtIKml+YI+m5hBJ6Fv/OEFmh4J46HWiG5bzuyNFCqzaLv5hck+ibWgKSXfpgLsrVdy&#10;NBw7NNMRCpgQjwmiGtP+HDL4gVE6aJ5IH+4EPWcJ+WBw0b9MeHEVY0ACKVausfu+p0KU+i0D/MGp&#10;NQIN1FI90DirSFYzSA2jXo7wgPsaGaVF0fKfHHSgDDt0fQ6NtfzJJACjFaEdgNmnfuPLAWao2YAq&#10;kN5HPLKK2MFZ6qF7heSbVAFp6eH3CBFauqr+nkw8NTMVu6C0oLdzGQCk3AEKDwK83cBo/AAjpb6Z&#10;YiuDYDoP70H+YDmtZIVFQY5MIsgAHdYig4Jb/mamsLGrDKnoIY43WAFn2gfJrDQaA87wW17XCA5c&#10;NeKOLGPgPDE0FGJDm4Iuyrca6GEhdIv6Jd4lj3qVW3TXODlNjjc+AAnd7lTOIHS8Qf681lAylDUA&#10;er/n5hKbVoCBQRfJ85lqktd6CAYEs+OJSCBNU3rT6Plfsza8kxPKqTXB+ua2Momssp1t+4Bt1Kgp&#10;KcHfjDgBgLI9QQN/+kxwBBKasKNP+cbbukF2SQFPeP8AccXCji8N5b8G4V3f6aUlR/DCIQkRD5Gk&#10;9JfzNBESEWldpkhMA3Dxje4JMF0uejR/1lQ9gxj+BA/S5uvqEofaPf8ADDGIKGA4BKfcGYkLCEfQ&#10;cfMaVqBCEGiNwJ2tQC7Q+bsM0jeqiDWk6r5NYa+NYVdaZ34mFqSOgydfTyYdHUUg7AFB/wAM6sth&#10;J/AifpwAGCBSJsUH+sf6p8QeeEvf+s5sTTsf6afGsLACC1BxaEb24T1IXZUIVB8xezPSD8ptf+c2&#10;qQQS7xP5gQBsDr1I+Kb8yFcKwyPBhXlrnlCNgUd6AZ/N5cDQALfpRNe3LCRHtXRUB3oZMcgDV/oJ&#10;s+JcWnaAKPPo/mDIaaGx99Av5+5A7UCP+xpfu8uTZqJ8Vw/TNPgEhb/wgnzCU9NVbRdj/ThoLoVb&#10;k0f+n8zzWXYJZd7vp7hBWykK/TAP0wzppWQO47T/ALy8RDtBf6d/3Gh3dyYfyH8MNqoG1bLsF/iZ&#10;e3raf6TJjHyCt/REK/7/AJj14dibpEtfOZNQgwRmr/i9x/ORekOg2MvceJkMsjsUR0rP9wcvFEFV&#10;ATt9QJhBl4ggu6GIvo4zg8AojTLp/imJXJUV1d9P/Wbb4opC6RGzTMRjnwEaiYx64e4SpEDBpuzb&#10;m7p7rJpBD/YkYPincBCUyElgSi9Uu8iUyKbETEfpHDkB6gxi/CwaJ/uUhIAoXS+94AZ37ihCAshV&#10;bhoK/wBMq7yC1n0IlGfncR1SIGyAhkbnrjFNDRvBCp33yTGjps1spBGpDWB8voCaHDEYDbveV3bh&#10;QOzR9HX03kzSgbmKCaJvSmv407ZXo0Qujm9L3NnIVWggB9BHYN4phGDLBqtgxh3r8wCQIayagCno&#10;Ne5qbiYR2MUb0A/M/efMCqICR2Heb3kg3UoyvBsfFT1yVBDN0szwuxmspgPbL9H9Ap+ZdK6JUtYp&#10;ChGHHEgBxWVRXqXa0TJe6YEulNhbPrrEVGGwUKBEU8F/4ZBKIf5StUaRQ+YYrYY6JSiTo7D9wK08&#10;RBpVWdj6ZGZUF1CAJK7QKI6+ZdlxSMSQAnbiswU6U6bkamPo78xVCCm1MUUdAk7jxYchIZQYIO77&#10;gzjSSiFC6m0vg3Ml9ForwN67YN6xhTEAkAxJs3ftxaMwaeaVNE9XZrEID90V01BT6jgUCtBIdh+u&#10;8UBB+MAgBijq79yaKwDYihk4fcaCNbNHTqjyjR8wIJJUbS1Ff6eJgYX9pHU+AKgzzuQyCfUgrPFf&#10;6fmW6UXRDwpX444tKKWsjaizTREcV9rqhBAtNO9NuXH4KBoB4RNm9TplQZyKXT+KBp/mc7KKOjLL&#10;H6XUbcEOWhIFEEZAbdzEJaSnWHkh6rTErIFOg2X0GEY22obPRGdTRTeCuRqTdNIF7HaYUhKmFOGx&#10;tJOUbmh51QyLD1df9pM3oEagtV9M37g4ElAUdilQ8mciHKKGgNa2s1m50W7aqbTfN8Q5iEANgr6N&#10;FenmRHaIgA6tSuqJDKbdC0MQI/x2YoS1DpErpfFaMeheNQWgiRVtlgawGkuYForlW6shjr1XoIBU&#10;F38Y8zs7hgLQTT9a5UgYSTK7eoTrlz1RAQeHZriP9z4H6iijOsJyubucB+qWm14zckcIg7/X/WNd&#10;VSMHwUSfLrKoeAjUKA1/F+5HLyKkJ8Q/zWDHyTrH/Em1usQ0SzseDhP0M16UASeEgWc2ZUOKo/Va&#10;C+Rjh5HBYn6IV/uQhtqzwi3f+YDctLQDvw/p35kXaKrn43Vf8wAKGRtPIS61/wAYBApOufqQb/mM&#10;lQaJBfij+lyZIKK1XtKv/MzScCxKv6P8xJVpL6fotb5imO0ECFq4Q/FzWO5KQ5s1b0prKyJBoWXs&#10;U2f8uD6yAqe0oXq6uMAIhragFovswGnowXtaFnhc3xjCy3lZ/wDDzKRiHi3fiH6ZYzIVZ8KR8JcW&#10;okJRh/gFvgYzgYpF+QE39rm5VWMP4Q/5W5rNCQ7TioTxCuF33QaHaWZqkKtAvninwyVlSDSosEVm&#10;zBipgKYWg/0LvAfYpQo96abjvHcnIYqEtqT9xpY3R8JbHu1w7UNQH6LT9f8AGDOAs2QeBFn4cgJb&#10;ZrW7Y693/ctmYixjwYUftyNTa4l0G9IciG0Ox6IEGHdfuFTlLKVoSRHp/wC8sAr1R0D0Gz9waFCg&#10;fBY7P5lBN0qj03pX3+6xtdAVT/AjB3brJFN6IXW0h4b+4AM6WUHibTeFFck9I67N/TmFfiHyOiKe&#10;qJsxgkLtGnKEHw/65v1gDOgm03o+KawCdqoAqdTKj2uzB7BmhQtlrz9xaJ8bsMVFPhr33AmxQyp9&#10;YgA9BY49mSBu2rZTegjsx8JWlxu/N6u3XccM0mUNDUCTYn3I+bgiN5QETp/mPWpX32otWWSn7h58&#10;iUl2R8GiFn0wwLZGoRUgGoncJIvQ3DtX+Arg6wWSRkoCSiuknN4zemqadreAiixL1w0OzDJOFoTb&#10;qeZo9EKos1bRw1/+4YUwJaoJyRsac04KvvQgSwEU0rp3iDh1i5AgVqQ4cmIsBGREbBgtrs64vCpF&#10;AEgGhsUBHTJh3FwYaV2kFX/MAtzB1v18/WjsxyPY21CYPDu3ElNkqQgIFc4msJ0pha6IQg2G8mvH&#10;QQoPbVXSZUM7iAkISAeH0uIfYk2U7MVKEPluFIiBoDm6R1+s2GHAo1e7WbF/cZgQP+SwRCqhnF+M&#10;CI3tg/oPMLSrJblSym7db8zWsNIL22QNEkUHDuDeBA0yVo0o7LgY2AGM1EoD4QW3AZerauxDST4z&#10;6zByZoNOmkWGoL9wPwaDBkS9do667Zct7iJibAyYoEV3i8EiKozZLTxD5h0LnahpsV+ahMbR03Lq&#10;Iomk7rFY0IbGmNBfecM1U6E1NCuqcprAtQaekcKfhzv444tv0BdNIU8riEwHtpRBpxH/APVwIC1N&#10;8/yH6S249hp1Y3CCF2PrTeBgQqc+CtS1pyKC65B1hSAA46zdkAg4IWAis4e4mI9TNgAFf2p/zhUP&#10;wKXFCo3U/BzmkyCF9Cfen/vKIMJtrLVAjof8mKABdZBLCFZ+91cObMDlNqT/AFNuRaAWAaVM4/y4&#10;/UW2RzovkO/XF4CaWStgYDrrGgOYDByMVbrPzCPN7EIyBE/mINMi+XW4FCw8y7dCIW19Kvu8PHYX&#10;jwDYDSJ+4W4O0E60snnF/wBw4TlbdbuR7o/NZy2jYIchpP47wU66hVEbKa37vE70IpAottTvfmbR&#10;YNfQb3V/ciBgQEjT03gmsRBzQp8kG/8A3+5IeURFCIiTxQvOYsbI0GdTir7L9xvnIAjjK9jt7jkj&#10;j/BNKZPAf3CGQlUPTRtb64iQZUGk3uQ35hqCdhi2phv4lcK2gVQjpdleGQ0odZ+gtvx0y07uhIPr&#10;h/oTEpRdOwcvZ/Fy1IdNE+bBe7zRdFgAh+Rn/WIqHBAp1Uxr5dfcVmFDWq6aHF2cAJFiiAIb3/M1&#10;HptLTQdJBsrM7FqqhdStl7reG3RKhOloHk0PcaPWRBaR3IfT/wA5K+QBdagklwByyAYfEG2ebxkG&#10;ahQdBAH/ANZQZMFX+l74wxL9XagyGNfzKfVQgL8JsfJjPfMEP9lIek7lzYei78rRHzz5miQXWA3n&#10;hPjcJnoBHQRIDp1DFepwAn6fDB0QJqAbjcr67mQiKhyjRSur8j7kQVBBY6MQrzVzSArw+IF7ngsh&#10;hOrwT4m8ZMEsQx/A/pjOokJIjoHS/dYAnXgYaQ1C7NsySbCkGt6Ev9bwSpSGvGqQ15zOkJ0ATBLL&#10;DzrABAIuiFCknP1RxzUPRtdki/qEyEibvkJHyofuad+s1JRC/h9mR/SoNoX9HIcdWuAImwIbBdOE&#10;QYQRG6EBcduXQWEPlE09YmGwCARDwX89C+Y/Bp1doICj/cFHMstGqA2d2/5cnRhWPQ7D6H4/cGlj&#10;Qg7tLFLu91i3e1bRCEAIVN/3FY4K1Fmrq/i40Ge3CAsA5ZDW8pfkmmQAMN6MT3NZ/JsTfWXVT0Lk&#10;UAqwGlwDQym7vC8gi6O0jLvbRnH+GpNQJrQAm3WH+HvQAAux3WudyFc2ZXaCFuyWOOH4eEhXdrPW&#10;YfM3pRNdoOik9w0be7Sw1LttsWXxDKO6CdOqoeYtcGlA0OjEVrmRfoIxQ6K7N6tscmWjU54t1+gb&#10;hjDCUWgJa/oBH8z9fy0j1AWb0A1h0bNvG6k2+hT6YCBCQVDVDog09ygiMRtaBgdE27cZYWbOAmwu&#10;0Nfx1l9o3/ACENjBMEpkYTNAgQzRSXBtWRE0oOEpPmJTNeihXQKcigjpzSmElIW1sfgfuCFXOxjy&#10;HgE2+yZR4rkRqBgjtXV1hYu0oycFEt9mvrljOATXkS4+YdsCaj6TSLVNuzGNSwX9Htubj+5urT0b&#10;nuNqCa0mdQODZdGqCkbQ5nQF0ol0WC7u7/mMbLf95g/Wnk7ke8cv/uhLLPMbtqF/FDD0w/rzBqEU&#10;IYkUFF4HmcIm0mwaYq825mlOVUMi6aSLPPcRwkmDpZIB/XFX81AJ7bzWU/cEOJ2EPPOe4MFiA3Vf&#10;YDFu+4COTVEAfpiX+PmGYRug2qGh4InmJQW6GCwJwdTTAZfT2CGRVabGvMiLEULAqRfhGMLhvXCF&#10;RHh7svMa8ATVFGNA3eOJoL1Fqtb+tNXBYuNuk9U6B6/83DmpaOiGrJX5+YaIU0BArRsOmA+u89Vc&#10;1NcKdP1/uFVVnQIejQ5OmMBsDYsdgSj1l13OdzDHhJS384+4CNAg0qlpR5/2xZQMtCalAH59xvzo&#10;zgAAUe6UfmHk4LYorCIqSen5i7cYGcEaUeT/AN4hXVGjhW2xXg4J4iXZ4KCV1qmJOQw2m6y/Oahg&#10;USAGHictPt/zDIAhq4OmKXdH3FJiAGB1CiWhNYV0j0WEtI3gH+YI89Kb+hFLNEwFlEdM1qqHu39w&#10;RDlzcI1CHEwqxoAL/QofXKrO3EVqIUnouCqNCgnoDD2d8w9Qj0nZbBeUZVaHzLV4pe//AHFKLi8e&#10;u5Z/c5WhP+As0Ho/3CUK4FvU/wDhTHzvRNf/AOAgmDHUSN+uhN/chHNogHuofv8A7wzrqDC1pz/k&#10;cZpOLtjxgNfM6NB0JNfQPo5fCAN9A1f8ty3OIor/AEH3MNGxZaPlSDJtpkSehVL8hev55jXnIO/f&#10;bJ/o45kSW689ho/DN9WtGsgUvsNkzxe3KGwefo04g8aan5ZCPrTBQAs1DxFdX/bk6jILpHzfphGa&#10;MUjs21avH3AcT610rFpeLbjipSPT/Q18xrATTu2GsSfu80kuHoZrinyxwGnC0Jptb1bz/MVKElrP&#10;iRfBX/cAUzQbeaN0RyUptoLYR+LsJ/MPkAL6qLKgcmaGFwVxNnFda7iGxBpi91Ob7/6xQsJKCRVH&#10;+j7jfO+1SPiBJWsFYiAreOaC271l/wBIAIafoPZq4GEsbjFYSP6+4W4UdSopsauElhGWCiP6WD8x&#10;wACIqi8h2fm8WonIE2u4CTvHIoTbsfQ0sZ5f8xZNTWWfr1+i/uWYGd/yrdfk/bncA4hSrz/B7euF&#10;jNrfNaqPlEfcmKB4gjAvsagtziAtzXSKV7HWImSYULqOobfs1hytoIdQUJN/piE4qos+GP8ABrBu&#10;7xQnvhfgj+ZqYJBBDS3RpQd4nxlCFtWIA6r/AM4iC4jRSUMuuv8AjDLPSKvgFAgGiOKdlzRZHfkP&#10;tn2YiGIcMIURBW29scsSg1SI1UOQLsZ5iEPLJsBHN4PHW8nTtBUVo19D1rXcBCRwG0o/6pOYWf25&#10;kbuWHnb/ALinU5AqYEPoIHmALXAqqf4hHVPzeN6w2xABLkb9+mKsYLrAgi1wKbNmKMoKwDUBKWqn&#10;P3GTQgWpToom2BGK5OFlHzAwqmjZpvzCH5jNBatKWjpncMECC2lEOo0MwvlEWCVNwBajcNu5naTK&#10;1GIEBqaE74YTNJwuvpiF07UPuCZDJANqVna8hBzaKhqZNQSlX5zY4GWRAomk/BE66dYPOXYIOooa&#10;Xqf3DztGDP4aEwSvy4Blo2UBxhaAb+4dh5RqVAA7U+kxJmahG1Z0JqmwGlxWUoVAOiBFxF/mBpGM&#10;hJKXra3p1Ml5IJ76CqP085bjF6UEgMTvR/GGu2kgYof42xNmEY0O6AoENF3n3A42igOFEpv6P5rC&#10;NgqEnjB3j2f94LC7cm0ANFA6/wAMO6NVlAVWkET65ajqbpYusNw2D/MlWEH9GdAs5ioJlTsPYmn5&#10;9PWZvFAHYIApp26k/Mtl0DYWCOh9P7gZGsQsKIf8r0x9wTDv79vAFhvPBZqBDqhOcvMddHUSFGQU&#10;D+BlGTOOPC1fw0/zITBOOAR0WiveLlWuywRtWrFYWBhAy/UOLb9p/GRgl089EtxtDlmWTA52NYwo&#10;e5FMCatdQpRPeOMsaPDU9SUJru7mllYOihAFOW7/ADD0oiQehS497p3BPC3zbh3O7xWIBUCesX5/&#10;HL1JTgrQRCelL5jRLtCkNfpesxsprF75xsv9TNLpBvrUERd1PpkfcmYu6UDToNjzF6FqGdRsLQMn&#10;cV9+P4dCx5VxYmwSy0Ug4auBoST5GaOHyDEIsoAcD9X9cMdeRGjpE3wNZzrxpS9WFM4rrhm6XKII&#10;eR7XccjCBQCL/Ad5HERQUJZ6Df4s+5r1nDS/oot/xMaC4F3t4YE+G3LrbVW0dL1flMhm6DOn0OF2&#10;o4tNBKEHgCKOY8yAHrmyqr998cfz4QGdr0J/bjgcEBN99/5Rz1uJ9eSqP0MfiKBr6BBh+4iZdFw/&#10;0bPzGIRqcU+bTA9iUaAcoKnlcKiZEFfCon9MELDz7/yD8c32MJIXf0N9VwPTH/h2I/7zaWzssOVX&#10;aeaRynBCY0saF+YoWjbQfALvx/MffNgww9WvKm3GcC2lsb+AjvtyGCZSJQQnv0GJtHckQaYE80Dg&#10;IDSFS6UVpemBJwzaxCBa9N9cDCh1hDTS3e7g36rYeUYBXgRzsAwDKcI91/k44y4AUFdAp/038yfG&#10;pfY4ns9w+USJoJfdTpwcojIQquvWN/C3ECaKyF5+jrbNHBcnQN02vAyhW4zd3yaTgacHZWWukYi/&#10;w/uDrvuAEetqXwP3IghIuagDa6Z/3iOnEvKsTfUnffZlpMbYvqlo3pchnyR0K90Z1/pMutRiGfpO&#10;MCZRqCaq4/wP8wZVKJCCXTS/ncAvpXdgppQHCL5vFFcdkhihNCQd/cZnppQPiRPGnfy4GowE5aSE&#10;gaNH/jAlGnIWSLdim84chowFXaP81jcCDRKDGrbAW/3EfFoKOg3CdQjrCQG64tQYIaDeERzC4S7F&#10;+d6MR0rDQgkWp+92YM6Ac1l2AQKoyTK6EWlQYxBUw10+8WRgUPzu8KsoJo1trSGxfHDpO1INqiBJ&#10;hWYVIolUCB0D0k0fZikAxDbAcUI3QPaTPBqj5H2SgPfvuFugT34hCKLJfcZgsohGk0A7veIX3BKa&#10;sDce2OLgCgpQLgPGw1h+YYIcJB0aNfcTxK5Pw0XgNvtyPYKsL0/5FG/ZrHAhENgNCRGmDqYzo+Y6&#10;IBKLHw7jy8uGjAjOg0X3zDy+VLABwNn2flwukVGgiRqAd+rzF8a6RdIUDYB+ZGGCF2C7UEk/CYm1&#10;cs1iVCwbn8TAlmChs7jYONqawYXIbqmmArwdG6YYoTRQzkCCENarTDD3SqnwNI6J+YTSCgYih2E9&#10;qPNaxgSyZtqOkDfEH9TA5VxAC4tX8M+ayf1U7QABuqU5rGvHL1pavv8Axd4uBkgVV2sNO1CGIINQ&#10;dsnYnIx04MJHwJoaKnG/vcFj55S8Vj0wurjra4UKCg6oY6vmI5GCDQtHT4zf8MTLKEk2QwDpjZ3W&#10;IxYFyqFc0PPEhgjTKqShaxU+DhLyREoGyEA9gD+4/wC6ARFKVLLRznmFCymj0Iq/hTNhnoAdb0Jy&#10;msxqEqFHxXe2HJkyhzCCgJVj6H3LAWk0APTiY+YcBUhAsUK7dJgKG0MAbJFsdsY++QdRqEwb337h&#10;h7qwNkxVekEwllGhy6uRFq0HGu6Y1nsPBFhX9MMiWtmkK0jtFM8eSYFp1NnjOYtUfK70+s24ZYQS&#10;YU9PUX5zGj8gVOgkX+HMhY0dZfsBN8G4ExEACThVR/bMLNqlQVgqaA7EyJ3kgkEaJpo3MiYywr4D&#10;V+YqIItd9sNCLufMPAEIg9GIj/bg8UtDg7Ibfj3CNmjeWhjf8chcQeD4w07spiLBmErZzaNGsNFg&#10;UqAA0Ef1w3QLQggdwJ7ow/hzDfQXQfKuNhgIxISISD6YpkNh+cKN991kkDSTu7U5v6/5im2SNgEi&#10;qHw9dwGQIAr9ROT+bx3IiXQ+kD/U3iJBSoNwbr+/5vC0Tq/Q6BN426/cuLHDXmupfW17lTKI6a+d&#10;Xx/c08ghT/CMZ9mWvhDGAq9pr6GNE9io/wDeO3WBZWPhO5zHL35MBd0NRn+g4RfBGPbwUaZ5TTT/&#10;AFp//cbirVUeLG3/AKxjNC0/h3T+5fOU3k7dhA40uQDX/wDgIA9oXAmWrtDxITX3H1lmCFKmQK+7&#10;xgIxrDrABPaOHWIJelTUCvy7O51vAYmXVUQ/F/DBgdl4j4B0qdH/AIzZvhrmtGoeSwd4BQWWsPKp&#10;razBMwmqLwJ/R4+5cA0pC3vQSPDiZf8AUxn8ACf8s9QhgQ6Y2H1w+0YAujqEKCncYNXsovqFCv53&#10;BXEptwIb2mprZa5Dk7wfOabf+cf+UkO0UfP3N2IookVOD6+5VxmNgqeAfTuT0FEC9BbWvU/MexQX&#10;SsTVYU+9z9Igqp7EOeJMWCIhVcaIVDQI4kI3EXoVUHoHOCMW4fLaFfP+YmZDowWq2h3UfDeUcvIa&#10;KgCLc+LHCkFlF0rwP1P8MFC5FWmDQC+Fej7jeSeSVVmgePBjleUGpnYKx4Z3OyUCImzNJdTpOuOh&#10;hVfSUqxd/wDQ4AUUsKSKgNCEpst5hhaYtCAUAKJ4zuV2xKY1IqKXRy/MLFbqRdMWB6MXFhSbo6B0&#10;6VVt2YjAtqZZrIyyP/DArYeFA0MS9063cM2Uo2sKgCLehkMar2UdaUoPa92eZGUfhCJbBDjnO43I&#10;ARQi2YwGybccl9vDS0gkH+Of94LXpALd71PGPcmy88CB2lGlT+Y0QW6K4wQkbPvMRtgTNI1zFrYq&#10;pcewKNaqloTQOsVo/vKCkBCKLp+Y6oBDBGm1aYxNvblJwr44iSn9SbyV7wEIBrL9r+JMW8PbLArQ&#10;eKx/7xCAFBUN5SK66d7z9TRkxDUKWN75jAHM2xvjJ2u/3uWv0pEAPpqeNuAioEh/3HS0NfcDICla&#10;C35Edk1NYLHQxqC7UeVZ7/MhFab0pAIHeaYdwheViBQQUA7N+4dYXSPW6BAm83dDoYClbwdCpMEJ&#10;RoShRfHk1qOBbFiEBgYtFUUSYp5QHZAAQIXThiROisMElSAXz5lhziFbgADNhNfrj/sFQHwSgteO&#10;B8NQ5iig9F1jAGoXcQIw3Q/JhDfRsiiydSWGz9wAOrm2BEpSQu8KFMGsASEDXJD5notOB4FIQH9/&#10;mI3iWz4lNf3pbcr8j1jGxaf12/MUJCX2gXd32GvuKCagCVRsXndZ99kQdPCQ/Bh7jrAEAEUIG/ia&#10;XEtcigSg1eAL9w6gUqWrB+MB7rGmQzCg0fBfFP5kVI0GjhAdH7iXEnWY3xgP3/cUCiy67aFu/wDD&#10;lVSzBvoCaeQuFBsgyau6bf5gSvQro3JV+VmHBipQwa/ofa4TtbCHwqdt9mJDLtCfQFD8w6GcKpyz&#10;I/SOAQKC7DhRAf7gZOoCWeLredCZKCQgQb8Xepdcw0N4JCNCfH/4x3LLDSnLxfxLlbQlhVxLPJAQ&#10;wlfRqRtgAPjH8wF1HzeD/XP+cm+QOtpeB/ZvBvE7J4a7P+DgKZbABiVKn/DO3nyk++lvmNR8A10N&#10;sh5reVyBCInhA/1LrWCuZLuDToBNW0+YxW4IPATjXTAdhqbnBN7PGdyPHUH/AAJTr8N4gpqhKPEF&#10;N+O9YaOahLH4GHgOaCUWquha1DvcGt1Cj9AyH7XNCgYCiBwuTGkgwBT/AAFf5kwG6/guI4uX0P1x&#10;jYP7lEgnTA4bOnMJaQ+YkJTZSf8ArLzCVDZy7zTQhBg4ldU+3ASDQojzir5VswYUNK9JfX/eMCEy&#10;K3RT/wAsNFVq9hsdGH4N+49TYIwLaz627wtQ2wY9qixzSMxTw6g2fzOB9T6Log/940WUBu/rR+hl&#10;eIbmb1vg/wAwGDxRAJqPzBnDC1EL23zmIJ1sAU20w+6M19EDF6gRXHF1v0OsDv8Ae4E6+LF6GQ/k&#10;/M+WRGR4QXU2TOgFDWxrunymIMxVsb4oEcPACPaKB3EiclfLihle6WCG2EYKb/jpnG7SwG2aKc7t&#10;uCu1hFNRII3r+YgNJ4WK0PN3WLRABSlAiVVawv8Axm/1lQFlLBOeiv8AmBFHUjfqwaNpPMSbSNQ6&#10;HVE9NP3N6PSaJtpxUALTBhrZLm178NwfzBlt5QRTcgmkHoOCobt3Qgx/v+ZxghSNBtHOs6eZPaYO&#10;wCUUBrVe/mB+EOxCImDyPPmcBqSDix1QvhHAEbQdD0MaGEMUGDXqWbdwyiA2o4R44QNhoIq/jzEe&#10;q1vcv8B58uUFYUjfGCaf8IZp6LUSiFKOqHfHIRTiBsPmg7N04XIuOqZRYFVuGincGoYOBXIaiMil&#10;1hCAYEoXRbu9wbrWMG+Oh8qBqb2PcOEYsIb6Du6oh8HEbG0UU2odqj4azniChmwU2tAhfTGCXEQg&#10;I0OzwKTmRxkIB91AWmzSimse6VYAKwIOc8SPcel4lAqaRu0XrRmkJE0twKCji825p+jwsUCKEPQX&#10;DHsmIHcKlLNw7gAZsgLFhqxeAxvzAE03wID9N8MF+liBUqE+URD1cIYVEDo2KoQRNZQC2HP0lUah&#10;twOj8aCFadbR6YROst6uWVHlQOOKkdQAi0UALbtS8wSXBPbRB4Kh0m8GVIVTfSaFMGzIFWoCoa4m&#10;aKKxusfooj9AmoKHnzB+91Wo7Ss/E3nHatDOqibG/ZnZpKR3/wCrf/hkL7M3FpLzoHTrLcMpvM1o&#10;2oWBfuXwDiUEzQAuiX8xKUMjgaFKeif94zEoGik3YtE+wyV50QTUFp9/5OK6TWkGBSirGuU4muxT&#10;LoT9bzLS6wpfSjwR3j6gRSIl+q/H0Mc8VsFtC6D3gmriCkaoh0UUDXCnc0HMFM7Qwp/X7k0CuGYD&#10;iB6vuayFxAMVONfi9y8iQZf3S16gZGbrpBLNiXXT9DCjwmR+Amf3/rPJqkGdhofWMlBToR7Akuxw&#10;HGqPwUmh8POrlo4R/sEI/wCXEmJdIs2pU+bwtWGo/pYJ/wAYB1owDODVs6z5MBEj8BBCL9zlJdSR&#10;qWk/BjaVEN8AqxN72/cfdSCO/wCg/wDwxYGEth4pknttxNr6tJBQas7MDilI4PRIOtUbm5UQA0Ri&#10;gqX/AO4xMpHQu+6L3zL2ABVftdp8mVV6CyGqX3msWHMK6jcY/wCbmwE6gr4Mz/XMRtg/TQrZ+qfM&#10;+KoYWBiVPC38yUJd0AdAIDPw/McjjYk921fT46YxeO89joqrsf8AnJv2B0oDFhVVFrN3gItD1RFm&#10;+4zg7xZQAbZ9cAKiwZ28FP4jmxHmePZGM8MVummovCVeQ2ZtuZwHxQPPi4q98ysz+BX/AKwk4t7/&#10;APYwwaYN2/l5X+uKxZHqPnH0C4fSaNI57tLgp5x3g7sma5orWLwID+nAeaIZf8kcE682hn0AGE4Q&#10;oRh+j/8AuCGtXWb/APF5eCkQX1NFwLUp3V71oP8AW3+YaQKLaG2mwfJb2ZKKA1AaE0Tu3AguEg+Q&#10;BZ17iyMBRrlSPwr/ABzzPQAPypL+W4Gwol1QqI0TUuv3ATUT4k0jkZygrtDXfCfmWgwCHX6YBl4h&#10;9kvZxjzXmO0X8AAQW0yv+YAzSUKFphAKvmMbNL3cRYqeb3jRYKpojQWlH5ls6K7k5EkYPo/cQ2GV&#10;EgcbaLurrIwQIA2Atc0ouquGMIRV6YgtOQl7vFfEghRpV0neG/phuIvB9RpCmy/9YM4VNFtqjV8b&#10;nPmLlA8BA1skp3iEd5WTaQdrfCO8sXlYoYu2qAK38uFWhdyjcv8AAP0cTpa1DoJsbsip89x+Mgso&#10;9IgGAi/5ggywFOQEBqAbgme3a0nA5Q00Vd8w2APXYg0eg3vd4YbsgEaUNET6te5VXWWIATd3YxDW&#10;3L6WWNQvOzRigQwHeg2SBpoqmy6f+MlRr+gItpCN8M1k2h49QtnDQ3txaHDrRiMtAz+4oiFjpKkE&#10;Uki+Jgs9DBWM/a2vs/4zaQukzgTQaEBTT7jrR3gFURBD2/DASKyN4MAbOeovO55x7uNKaTBTY/DK&#10;BRgKIeTX4iFy4DnVsAz0ROk8ztJKb0PrQdu2CubBeegE7qz7cTpMN3BE8aSusSQgJFqFIyztbm8G&#10;EIGlZgFc1Q9zcuS7Hclq++n9zrhl4KlBrA/I4GgmWiniI9Wb1vEg09WpZPwPXw1iJtzJUrsKheIa&#10;wP0b0VrQRaegvC4klAmInAiNcDlcIILs0RYa+Emt5Q2lYwcU46VvHJAmJAsbWNR0uIaRAtAEzT0K&#10;v1wUdwJzwHo7HI3URhTf8GG/DJjdYAVrwDdjN7ct2AjLaXSTcM/6YkDmmX+MO0jfMPVGDU92jCfx&#10;wkAgCUtUSF4h957gRGPUF7cj+qk1nti5+E/V3e3mOmqKKbTwAj/2xCcIpstfS2dgYqLCINBVFAp6&#10;4ojRICKNofdBi5vcgCmtK3uHFXLzsFgKUX1M9wQGn+hAMaP2YBEvuAjZMIefM2ZUt4mhXl6yGbKq&#10;zCPFaO+XGhwhP6L/AJBuT/oR1PhDWjQYgvykymm9TVDKTNpPRRO8aEP7l4tJsz7AH5J8wNzIoGc3&#10;CvruXvkCpIhKlfmsL7s3pv4LXEJh3c1S27eb7M7fPCUtmEHTYcId9BEg0xiPVNrhKO4Xk6GkLsur&#10;ki/7uR/w0fRHGh4lAkRNB/CI+5rwd9UOAIf8Yos8dtgiG3zDPGtlbXUTr6OVx3R6n0f/APphgSvD&#10;4gCv+pDK1msvVSIc+6O3GeYiV/odr/8AxxmEwKyPA7D4a/cMZIgpjvxT7E13B12wEp4pF+DTFwjU&#10;hg+HSu288wkch0EnAO3oLly8kANIDQD9lyESfyQ6ANfC5FB3UANg8v1/zGfH1L2PSX7mpgAiBQdc&#10;R++ZZsa2lw1g2MSd+4w/SUy+ik9f+sIseKL/AL/+JhIkwp0J1oc/MFyk3AJQhxPN4kZxNaSgh/2Y&#10;HOQUkbRCPcXnuRTVJULZFCaZhbaoo+BKADZ75gw4BSNqGDt8QmLsuidNViSsINYjqBL2LYqim+hO&#10;YsirBTtaUv157ji4kqjEsqg0jHCsQFewAAU5QPmQD2kBuembJtTE99iLRR8D9/MujcQ9lgiFdVOY&#10;nk2mkw4kGi85gUUHQQRPIno5e7EnGdg7jpor5j9VUk0HfRUnhioYAlwIho20Qyia2UtWyu3XzCtF&#10;MQO6sJwMPBuHoPKp9wRHsiSWZXcgYC6eBFEgaylyaQEAkYJHxjRViyGFIB9Oknuaegxp7JSclTt8&#10;wQDSHhhMelJyRx7TZkUkChmm/wBzX7gSWNiChrexNiYHJLvSBdSpxP8AswW0A1TnSkE3UDePuwi3&#10;XrUoEJAx5ir7uuLBWgAcB1gIp2AXYjYeGvmOFIAG9YI7PB5/udVIoGgvI2ykPD5iytilXvsVsize&#10;KUAtaIuNfW1MDBsgr3AQHbzxxROqCp5nWmw39xiMiJhDZllppk76Q8IE+AS7jrDOtgsMlcmgoBeO&#10;GrS2i5CMMYgn5miKwsx3ZFCRH+YBohDpypgTQfUze6xncJeqUUUYNJVdi2hGxu9J/mHHptxDUgaO&#10;iblz1DKapQCKAqnrlOxWYRAOEbAa4KZJQhejCq1JanzeX5PyGikALohNmA5R4ZUDa27QN8ushOLI&#10;ODIsbBZee4MuJb/a8Cddb2bxeHwZI4LQHStFO5ZRIWVSwmtKQmFdGlFcNhEau711kWmDA9A3eo/n&#10;/GHWzAqasAj81MYAELf3XqpS3/XOOMVylfvSE1M3QAGiQvb+BINZiwogEOGzuW7335ggyoyjR+If&#10;MAIfzqoTa9hdc3hBjzn92sI603b/AJgKLTMuH7gFar9wHwCOIdBX8DAmTwm8yIh0aTn6zigQV20C&#10;Bukm8I4CgASxUvvWnVMG0MM2Vs7bXg9xY0hOwvBBE+q38wJGhNuwlQIHcHT5kFOgq9JKJI10eXLy&#10;KQCI6lX9H7vHegS0CgxTE1Yr9xgqs0g0oOrpQuA8kESchEC/AT1yUPAwPMCSC7mLDpeEdg6RboGf&#10;cvG8gmjTfDopvlwCyCbNpwjQGl++5WwMlBoAEWsiPmUpc+jlbCNsXW/mIAJDsWqspPmOwtEKfxrc&#10;2NdmDBVs3aaBoD8EM5dE4UhYVp01r3NhbJtrtDwrx2YDTwhFbvr4R+4lSI2gP9eb2fc0RB6SjYkD&#10;+XNv1lO7V2Cd9TBMBbBqQ3k+rhEVkK0cAM1/txSlgIKkJDXXMRowglJQuveH8wyD/ox07R8ITDGB&#10;DJEobL8UHxyxpNgRuClfu1xXA2x4lA3wR/zFqRpsHYlJF7gCYEQnE/gWMrpMiJ4L/wDgMLpRmMiB&#10;ERPWP5iqRaFRveoheT5mki09fNGrzWpmrmaETSGzyH+YSAKoZr6ad62O+zIBpC1qHSYj3cx/F4A3&#10;hj6ccqoglCjwlGeYiPjFRH1U0+PcNkz+CbFsU/xmUlV6Vm0G014fmC5YQR2gIjP1AxI0ACUKEKsN&#10;bzTR6kQtgI2PuKyukCH0CC5VUihingw/zVw9Qr6E4/Dmr0FWcddR09w83Pu5Ti/oeExsUDbRHYvS&#10;njE5jtmWNS/AxDmDuPr9D7MWjBGgeTEHdjXuEpCEIUSC0eafMe8CACRU3HdusA60II60I9/wwY8C&#10;jDRFFg6MfCYO3oSJ8MfeAsx0ogd6v/WP2KLVLSCjSIt/mXqQW2JQebo3f7m+hpI5ehHIXBaeTBWl&#10;wGvC/wBwLiwxSH0B0AOQyrALh0ff53N/j1A9RKQJcuvUXX3B5TuPfuK1RrSlQI0PRJrg4kqSKsiC&#10;2iuqaww2JHMBItM94e3ExiOYHTonR2YNYCaDEsOr9HlmsQ4tQLLEirS8JI5MdqGmn3J9P+TAMnw9&#10;AWvg/OYQt0LtI+icXfscR1EUrlBqv/bpyeRb0OoFBrq2fMYdsAOvwop0SH3BjwJ98o1+gUmEEoIQ&#10;3poDQb8+ZexumDHpIIAtZcYgN0gLKOw4ne5uCcbCgKWk25u81hTrkgju4iHzzHudiBAbACfAvuEb&#10;LzqjZvg1oRPcEQtvn2bSorzxMKJXsUUpCgb0uCBso5DRgQ0JoPu8VuWEI3hdpU7oeY9QKSNgt7sY&#10;G9e3BPyZY5aegIr7iYc+hLU6BG0NuB/68sIIVKNxPu8AnWZ3IMbDi2n8wBbSL4aqI4t3iw8Oz4Cg&#10;A2nhiq/WSTuw06nXXHIc6S7tSP8Am0SfmOloqqQrI7CM7S5cqdADaULsCAjf5MWOChVUJrY1/Trm&#10;k7FF/wAYACIee47BqSSN0LHp4IXeMyaqEabgfdbPuCuJQmLoAESCHzzIamaLWCRxG6jrGNbxr6N1&#10;XvDrWt4LNzZA9kIA7X9XDqkahdoJSoHTpxfFMrlpW2wpovc2h4LJyi0dbaFd8wivUKwmOh6omp7c&#10;uKjv+g2tKi48msCsGLXdVHSkjrGLqFgpBX2D6PMTYnlW6wOr5X7rBOfFGOhe7u98piFndzBhaSmk&#10;dxVp4YhEqO2yR82ZXbRCotNdQTabNTHgO3aABpDt2Fd/pjzDlS4Gn9TlmVqGejXdoHkAvmIUcL8m&#10;U0vo/iTBSqBNYiKAn0uLgggalQAAJw7gZZqnLVTHb1fvJndNKIe74S08/uLHJGQFGl6/xg/mdBTN&#10;3B187jqSxlTqSxfV/MJ5EpBFYG3GLaZLyZDUI1ZWkV91gW/uThkKyI8LvXu8pTU1EpEqRt9msnAS&#10;aqKMTnjKawiERKXZxBeBDDLIDB50EY8USZTPDYU+0GX8WE4AkqiEBQdf6MhLGVFfIIH9HDCwCMEN&#10;KCn0n8zRLMCy/ASGq7wUyLFPAAVThjFudCrSAELIAyGR0XWvdT7Ez6r2sMRNA/FcsNYVMA6khf3/&#10;AHLjKWmDSGMe/wAxU27UP7oj3VxqGi5k2jul2Y0AATpq6N58aYgDdI0GJ9D6fuMDFSeJqbAJaBwp&#10;dSFnS16H5LjxIMrgioofFZiBADaX0abG/DJL5vZsdtv9x6IO4a6Jpz7gqrNGu6muPNGHsJTJfgWx&#10;1YZKtgRrXdCfkw/R2mAF2WPCjg/aboF34FP6GcOoYDpGq+MJm5ngFN+Nft/rC7SdQZLEQ9aTMHpa&#10;BCeu+f8ADKfPXmTQUr6f5jLoeFqo0iEHn37gFipJsMhCq/8AP6YenIEypbK6+FcApUxsLpE6/wAy&#10;kUf6HzIOWmCeFVUGiEwBQmbaF/LbwcguXKOHQyPJghEUsxfM+aUNYPamXNAEKWm/7O4OIElUBM9N&#10;WM7cJuSyLQYD/eOIxNITnqEa13Aa+t7/AAaGLHj0xj7GwHtIwJ6V/cGGAJWjqKH/AH/nElCVIKag&#10;gHe8yt4/CCkF26aJjDGVQABNCe7AfXAFHgBMlBA+AGS9dm51ejX+F0YPFFu6bDWQUXf7ldIYhKlz&#10;wF5w4LLyoEWA84Tu/MvBZbR70Mvg7y4IISEQgAO2JHvcUEnuqMQUF6a85mrWwJJCUF2N7kjxaQNt&#10;BAGmsZrIErhYYDoL3sT9xtMoquylReeu8bkotizeyNPmtYQaEBVxaQmV/WR/boJ40P1uvXDDK3AT&#10;B9BWVcUQfoCG04LQro9cMODPhlVdUbQ65caFAVAu4o/Eh9cugpNHCrboyO3fcio7WEtFoppY+Z8t&#10;z8GqcANsPzFbas2D8PjkPGGSJojVJAGEBwfZgTIAKllQhGoheuMcokAfxkSzfxi+H1SErKnAif3B&#10;AJCaQVkohF/S7x0X6AA1BojQn/ruMrEGtr/UcU7h1mgMKduCrrT9wk3mJNwCgRJXuetZRSdUR22a&#10;Gy/mPCBKdqSgHSLwd24oaFRCHwH0VPTeTNlYTWE/lqet3CEGBNFZI9Sv+MWUoqtS6FK3aawTLa3K&#10;R2WNG9B+4FaQILfQjJAB1zCdZNvVLSJqPfMJu6EZqze5VPmskeEoD0RtAoCR81iaoZoOkeBd8Z9x&#10;eHDCZQCUD9EuajKQQkRqen5102ZIXxDYriXgzWRihFEiajOEVCk5jpEOrwTRCtDWj9xDoEa8n2da&#10;B19zfBCtqLQ1GNubOcjYqBt4sqOzeLDOUcR9mja8W4KIdzABCoFRr113KTwho7C3cGwOnS5XEtEb&#10;jahC7O8YNWEX7BEEgqUsJzHg6HRY7QD6TpjsZSPRoYijSduGdoieKmqVdr91MJ2sepuzFE2D8x6A&#10;hWVGtyTya/LhFGhxZT0gIxG83kCowjfqV5W8xqnsJBRA4Gk1U1lbIXYIBAIBeJ9cQQJHhBj9bmxz&#10;0xsAYV4IfehUedwiKNstYy3/AKj39xWmSIINsGo7o0yFAwMaAKGVu5+sTUCjAAdVQIaXdfmUxlG2&#10;jZip5o+YgELvxBZDmg56Y9GGjzuhMQ8GPnQIu3NLIHKYQZcFIbqQG2OdZKGk9LF/V/mEFNQMFraX&#10;64AlTSBX26Ld/wCWfK4eYiDX+pPuDTFpX43UfIXNTyoP3AlI4abjJUBXIPaB3wxTKVZr7CEfIZSP&#10;AXE1O/TeceI9BN0ptZTuGaydKnZRr85cKslQbopYB8J/xi4OKViF40hqPZigpIT38Nm/vPMjDGA6&#10;kEpVR8uVOwD9sNBj3q4O0SiA1oVfpv8AMDmE2D9FAPFDFZ3VLAdRZZ4GMJHT+KBNnyO8rpAbr6bT&#10;T6HfM1WsshF2sn5hvzGoAATPHCD0l9yQIekhaUva7LgYoCJlnHFOTb3CD608UFRlv8mNCaMBrQ2C&#10;8kPzGc/Ki1BQbQz+4PRzaafoU+4b2kUgIcP9EEyTAsyBxCQ/ptyIyEtkhSRAP6w5GO3HwvJ+b+ZC&#10;OkLFN1oEF+6MSu7Tq04WnOrJihb0xR6oU/wwm0xeDhu5PmEttFo+6Kb+3zGSqU62Eo7lE4txh/T6&#10;LEkRNLZvGoACJg+unQbB5gJ1XBpps0OXChAmbGAK7lxgYwGBpMrA1DkyGpI9VS/Rn5cA0B0Zu1Qn&#10;1nzItgvCDW3da0/uCvKSDVqx+ouULKGdVGTE7uv5hFmNEKAg6G6NeYE8ga8RVEB8Gh3cgeIjQih9&#10;fq1fPMpiEFvUDDpjXX+5tKSsiAgXv2tLkThkNV4EX+OG5XmkgXuhD9pZrLWhFisE+sPXvcQGbUEw&#10;0AIc+JvJyCoUOaFraBNPMfhSdRbB0ou2/M7ZB1oTh2aXesKMTxaV4AA7oFO4fsN0ELI814j9wACq&#10;dWYgcfSUmLGDsdXIyu9FxbMi7U/BTWrQ/uFqKigqutyLO4J+b2iAYDqQj45tWu1Pag0M1B19cuAR&#10;JkKnT6JHV3m7OQXbd3Q6iPXe8YGaBIbnhuRncXeHVapQPE0Ii4R2JtI66l9gPK6w6wrs+lssRtSf&#10;JiVHmrA2AJTtYv7rDkpEqPUqGzb38cacEaCmntPV4OuYY9ARovUSp0Uk7igERRgMTcqj+vuDDfeH&#10;SKL6jL5cow6qDp6eDup/zlGq9muERNZPUNmRcc5WIkDX9P7vNeZpSFboqJz4dmBSEgC4Uyo1Aahc&#10;Ym59oVKgtPWJmhMOEYA/Wjx1xM21CQIgtFFtWAXAgUQQ2mYh4sO+5sCZymbFYiXXdc5hqXQOAwEX&#10;CHLi8vlhBNm1dcasH5Yk8rzyXhEapsPmCRFo9LVErdt7yOsSDaI8i00G2MyBASAKSFgh6w3YcX5k&#10;X5KNGa0trXGG/Q2QoDRjoIMjJdBXqghv5/GahokUFMaQCdWKcSIyt38FBG/XZlMl4ISlZtXYS0yC&#10;ErRCDFKT4wmEsDrEjoTo6+T5gIMQfpJKA3FF+jAwgzvB1VfPFJHuGuHcG8AEIqbUUwVEpzWRFKC9&#10;JdawGF0EQAjojBOPmUHoANO3StRf64Cgx2+lJLFJoiH5gxl90XbXiRw+3WITiqeWxN6iW0WxxWVP&#10;PR4NiKOe5QwSgHtaNFogfN4KMahfSQ0A8mPu8q6gbUKZC2xWWZAm7BTskitiAnsw6rBUJAqV/ihw&#10;5HiQkCYVdmfm8IDFb65RDejbfMW/AgrXQskfI3NCNdAaVIfsuCrgRFGmgpW44m3aKS6X3+1m8rNV&#10;EsZIiejJ+ZeeBamPkPZMgkxBxIhVKVC38zTcQiN0x22CmvuOKGwG58lQvXJ1eIOhVI0uh1bgtHHQ&#10;1ttH8sF+4OAHdKfYgP8Atxip8NkFVKBfn/OC1CAfqgqHG/5lmEVrxSbc2b/uDMZRSJ9pv3X/ABmw&#10;hOhb7Qq7QHea6lTJ8WgWG1P5hIQh9BIgv+mnNpooyD0aQex/1no5IE2rFr4sI/Ysw+qNN+4XBbib&#10;+Kigc2YBJhJTFgR5emNAEaiXqaiHjvNTE1lvART8w6ODDXqHWztbjwwYHZbBdz3TcBAbtpEdNanO&#10;pjM4kL4AMBD+pinLFESkpPioOFcIkZuAJpXmBooWyhtGl2eTCzUqKtlzjpTfMdVYABNhzb7KY4w8&#10;3nHTRpt/MU9PTFeEINndZrXT5CCRRz5kT81Lb2Iij5tlOCd0YN1tXiXGkkNQXVW2PdmP4zARRpMC&#10;/wDvriEpszcbqrfyY4+0KAj6H87jcyhhXwE0c46ypmwXVCmGOBiFo/VALRdOoUNuO1igYJsaFfky&#10;tbWew+xFOfHH17VoUiAuzSXeQiXDK6g2dP8ALkXlxIuC7A8rpwQEpJbaUaJw7eYKNkwKke6B4R4+&#10;Ylo48MApYRqonuBa6IMoNovDz/MCK/Iq1N9bODG6aEU/cbFB6/7hHlMVD8Krc7kyhQBAPNgVgyQr&#10;AC/RYH0ouPkCQjrPYIt91GHbk0w0B5CI7f3Wam7aBx063TqiIHFw/cRStD0G7bn8wNUlmsG21YPx&#10;j0SVWBrUg0wjwwhwQKgBbU0E1/cF4Coi2vILvcd/mQqE0vDFX1u4jB5DChiFRRr/AEw7UqyZ6nl6&#10;FqsHWBA3jSWKWgJI9N5oxyQAGi6w2UXIiAiScODRH/5gBqShkK0gih/6wLh98WLOjD3Z7rAl9NRm&#10;pYA7tO91jO3Nd+2wnjZb45fzWtOtlFqK7cJ4FXwBSrLN7+05hUutqG7cz4eO3m83RiZaIIHsiIzf&#10;bjv/AAKAGmbH8D5vK7ojadQRG1hKZp0mpEXYyicLN+Y1tNpBmBs08nv9xZbLRIm9IgUX3o4UGQN5&#10;YhYH7pJhXYe3oeKbLyHzOiZCBbLKF6x/uFXShKvNAjTAjYXAnniUgnggrr2+5QM+IIor/wAXY1q5&#10;scHBoJQL630jEVCEDbB0YOAJ9xyrWOjeMEERHvMmUgQMkKI0AFluJUrtEcJ1qQuufWJUoBkOmCK1&#10;Xn9xoXMBF2cNvDW8GgjupgAbFyNg704K4Fx9kjNgLU25tKwA3CsgEvXDC3xagw2tUFBxd9x3vwhF&#10;sgAwn7j7tNka4EveCh+5oBZXEjCVSE6U7ilPFm3ZeDS9n5jh1SJo9/R9fMbKA32AXYk/c5HYhX1W&#10;67s6T24szA2SdFOtGEf3NAQJagRRsp0QPvc4+I+gpdvek0HuLmTR2BgdruQ+YmRgEhJVUl3dRmOJ&#10;Tg3UI1ptCw6OBDHJAQI0b6tOTGl29CRdJ6FiDSZAmdyk0TgYvke4hByg0CB6rxUTzB4NLa1fVpHB&#10;JP3KNQUcIqth9A0zzJ2HCgnQY0u4cxOEkBsZAPA7a/MZuB6fIBsmwkxFh4FSGAAuyhTFNvGBD0Io&#10;/wCOUZMqobeyGoMPcm26ig1OKdfVv3GuWaaAYAX+2AMjE7JbaR8/6za2Cyq4NUHo2uFlPCTukyAf&#10;lcInoI1Prf0BDFPkpYRLta7UTAAzCElVYgHEo+YvxFaMJojoe3FZUMGiQgjY/dmBLuJD6IQQcY/3&#10;JeONfbtdMIZwQQdIjGoby70RGg6tDt0LMAkgw1zcf6mvy4u5QvRBpN/ilBwys8zp9DQjCDiVSb34&#10;DSB3VMVryfR7KBDieG0IW00w4X4Y22aoSrN16eu8YCpSsR0CLJ0TOTSzqrpr+oTCNdBBligU/g/m&#10;CFFkZLnQpjM6NKoQAkmlf33H9bRRB30fhBykutHEckezj77cKTFe3xEYt/MX1tEcjcrU/C4GvDUj&#10;xNJ/fctaMBvGvNYfMUjCdBNL7P1Pc3FIAt2qF8etYpL9JdKghA9dZfpik1eokSePfuOEmOp8Etni&#10;Lz5iamG9F2xE8d4zcugAM0ixB973NRJpSRoV9/8A8GJDQozZH/E7Pf5lAIUJ6IFNO57jAUljECbE&#10;vXEnd+pOglbsVETuMMoUWGLO0tDvcFDdcB3IvX/+ZNssIoitRQ3qn5hXlS9o+EpKd/MFJeg6AVeL&#10;vrGbCOsT0BB4J/Zi4PqcQrrV7Dc7BdTHGmDqPV03LlGASJ0E3rhx/uLWUagO05KbhrFqmVGggQPV&#10;P8c8oWwlAwi7WjeVTKIg+1ODr+5QIg2M0orNWHm8qKAAYOlhqf5coxPRKbFeDU3/AHKCESSOkN11&#10;+fuWXCSGtPEo+6xQSXBFoOsGqfFvUitcTd2lU7lfuCIPgfpKlNR/4yvjVJcR35z/AEzhPEIFoQiq&#10;/Nvu8GY6yrDYiSpE9uSeV8CBLzYgmnENRsAa4AgS/cuGUiG+NvRfHEAnOUVQorTojrIXER/KbNjw&#10;7dYmXkDfkJTc27Tf5guKKIDSkRDx0GSTAlyBvIr5OGTJGtVBVOFa8wihukWAowlbtWfN4qgLxQCb&#10;PA9KHuVfRtRUOVYXTMaziyYNCABeniu8bmVzU0vA8A5hDMqS+RfYG0E3rNyirBF0CDWlm+CYoYgY&#10;QtADTUCgg6c0k/mx5roXcJ9wm05j807B9SizEtnEKIUlqFR0AnzHDQu5FWHSSuPK+9lxDtKYB+Yf&#10;aUBHdECNYAn7gfyJctq/GBdb+4tihSKh22F5b+cgQKEGyppZHP8ApzsSBEOWkpaDo5MCTIn68dQ2&#10;oL0rJaS062COdG02aKmEw0EWSG2yz49/TBrK6anRYkiPGJPccRqjJBRuVrEQSGM2y1Rgj5oLdvGX&#10;HqR2hFAN0PO7+46nQop0WbtBBp5goqINoMNZZbJ9y96pV/MaG/XCNbymNF0JH0HZc4s47hWO502e&#10;lNYBxihodZaEXYMJEQE6AJT6LbUwOsRw9IQhllW0JvL1mgOkars4bxKO8hKVrQJVQBIkU+TmA3NQ&#10;iwwk2g2n65rseMEQTVHQubUeiBpF6PxubwfXaL3oSVztt1goWpsECiKLsE+5TrAG4KISHaWsNVXN&#10;1c09kORddxWrjFwWuwiInuLksGGGxCCXTWsOvBAoNENLNbmLzVJHVLIH3XcfowvtwtCD2Ony4FoM&#10;o5EA7nmnnlyuMYozLdj/AIb+7z5UoKxrhKdhj2YXUSkp7WqvJxgEJQUDoC6fjZ+dwwVQH04LShq3&#10;e8YeCC0SP/Bb1cdOXREpdAQ8Y25Mm/wqyqlAUrv5gp4jS1aJdF4XKetvjyYS3oFmFS7EWIn4HIx3&#10;3NityDWmP+jWDaEQ2Oy148tmRoZpIYG0XTxcUvqAMxFqroWfzIOYoAKDF69Ns5j50qpnTQTuiZdi&#10;Ip8lCMuy0MrCU/6xpQPDbwx4cGCoCbdEfjz3OwCVEZGWpeJwVhBBLRIN1dN/mSToAgxc4Tryg5BJ&#10;M0BYAKQ6xh/MfMNJBji4fENzZXUNAnSzaczu1dW+dMRaIJkg0yWxdton11m7dGwLwC0fRnsx9IEq&#10;hN3hcv3+dC9Rg+9maw3tjcFYAOpv9ym0qt+lEFP/AHk6g2RMIwaNS/8AOBTsCgpyU0/o/wBxdeW3&#10;0uCACv8AcOnFxPmqKffMhkzXFFWKr/T/AHN6HVhHXeRD/wBZaFNXN9Xv/UuFsgQ6w1VOt+zjgq+h&#10;pw92QcpI40+wnSFoPP8AcoEnCHhTzzThhLhciNwW/hcWywLYB4I7M+XN/JgqJ9TaPK4HeSOalFuI&#10;EHzblrC1n11/8hz6t5qwSeh985gWjkoB03SXqvddyfGhC9y9r4Pf7g8bI/ACSP2OnaXFHVNE0mym&#10;/wB2xK5siUDSyD+jDhz9iD0j/hvemGhRAZ0kgH0L/mKydQoC2iWf6HuPKzEbimgoX1r+Yb6EKnp2&#10;KtbL7nzmouGwoFKP7hg0Ado1INfm5jCeuB7iSj0KnFyDkfLbBUVQG2eS548FeZTUESEuASRCO2Qw&#10;HyDkCgQhTbcQ6Yv+4UWahpoxVaE+awKFpOj0AET617cJ7sM4ETQg+zh3C/GqUBsh0T8vHFUWVAKR&#10;BKaBte5vvUQtTaje0Drea9WP+1hl3Il+4TcEYKQBRMFXy5MqzDFwTJCz+eGEeDHElAtFDoa5iCD3&#10;pAXdrZGmO5gu8BkJ4On2MPmXAhdjS9Uhubq0xQ0HPeFRRbpvEBhaMVbx3sJQ3chdiFBZoOtdS63g&#10;pr55LSpDQf8Ahls8ClRo0l0SDxkO6DSQy0UIgH7iuWmRC1AG0nQ7gOgwFa2B36+bfmEEiQrRUB9H&#10;SZeJpoYDykI2pfcqZEBMlj6b1HNeYiyo62QLCtNCP+4uOY2DgUikUze8Be4DZwApNnNj25ClqFMC&#10;0l/XKygoJqePAutkT7lIiGYVHgBKE+bpgZfNLdqfRoWWUxoFAIJahVdipQvTKfGDqtLQJXxA6jiF&#10;DNwvBbRcAGMlMrE4gLMR0B4u+YMJKQoAPAKnWRjOG0OhGv4vMM7FqubCmkj4Lu5p3UsX0ilj0d8w&#10;sogIWzUY0NHy+4gRKdEATy4iapswEDgUJvZRZ0Dsd6xKaPFCpxHnY0UuSC29mNJfUfEmPwQmHOiY&#10;BBSo3zCgnSULe6AN14lsyK45swB1utVo9x2bDMehalggfbndj/oQwqm9OyMxENSLjBhmxH8dOF9Z&#10;PCBp9od8twBVJxbqFqBJ/RnESikjNAXXB2TEXIQBIrRhZT2+zC1hK7S0his/5Yp5vmRNIpb60fzG&#10;htEQogEDtaG4GMBvBCpCgePtbi3jYHYP6D/1+YzmKYB+xQ+Us+5QdmFRsWBoOEdeYyOZPey1pTt9&#10;oY4hkaVAFHTsO7oxxnGnd4R2s25NZidqlgS3qP3H1KQHtSG1Ovr5iAJFIItABs3+M1YSUByrVj+O&#10;XuIO0bj8hAHPV/MhikyUDXG3V/yxisgzh/8A2ExxQACtsjtH6TBFDNq+qx0AxoZYN3GBTDIT9iDn&#10;sIlGZoUB3ivzD23KClgfBP4J/wBZuGIKg7uv6p/mb0pGa5uO14ANawPZw9Ku6fyl/RjNyC6DW2Ks&#10;/wCMQ0iaGY6/4jcSwYAVIRuh+l/ccDyUMngmr+7uGqEgyn0pP+fqYUVWjG8Sy/8AIwNYS9lVAKdd&#10;H/nD3MDhoV2DxIjg/emKAK7BnIPtyhZsNAqi04JxV+4sp1gXvs23+GHDUjIrWwn4xW/DGmrTLqbN&#10;r8xIiaJoHi3V8m8iKs0haVeHse4EG2uiNNFJ/dj8M20gNjrsNnQ8mLcA1RXYaCdm82SGHn6amp03&#10;+GO3ioBaajUlDDA8iLHYNPgmKYbZi8D0G0P+MRZJOiTeywfD+TJfhgTHZC65ow1rlEiG6RfkTOgQ&#10;F8GyMfS6ympImxcYvNCOnLUQBkqp7D8tcqUoEBXdFmAVoKw/RCH+udy0RiSIQtpS7Qf3Je0iadY8&#10;VXUf6Ga+EKnd6i7mgm+6xZUa0gX9DeuZUuTd/d/r9uD0zEI9CAGJtqiYIEkYfItIPEV25Qb7JpBD&#10;rD2jrzFm3DkOOw2Nuguex91J81WxpRO5RYBJQ7Jo+jl5lSZ1pSH0g88zqGKMQDSiz6PuB3iPTcW8&#10;N3R/DjQjF1A0tNDhs6Jh0pgF7aArrasdYlo8gmqCBbtqGKqT6Y6iCqa/P8yH8oBgeNf0P+GDEYKf&#10;gmrx6vymHpRAcj5jo2/fTAe05gOhBQNmhzAHrrsWE20pJR+YENBKLJgRZRE+MNcxhIbBWxacwVOj&#10;zoaAlb2LbMYivorU0gF/+/uHTEQIbD0qO9h/MnnsJpUlQO2Fr3UwdwNuISqBKoB8x8Yl9pqhF2/8&#10;mDlqI1dVhbL7tPzBTw9KxRChTSRWcuQZUuJuxIQeN5vWCNXPe9qSf7E3hrIMYFh6o3oABr/3jGeM&#10;jQLTYDQfLmyw2qjKNAKWJ+4QJiPTSw/wJbjRHIvwRQyr01bXzCqZHCoa6FHolk9xqhQS16L0abS9&#10;xf057gNDS0SxwFzsEcGgH9bdwd6A9h4qa+82jmyYwcMbVG/7kSyEwoK0Gao0HfzHOascdosRdlWb&#10;93jkzB0I2CdICOv9y61gfJek/SP7wdiol7NFTE5ufuDEBoWIol6AV85hdAlkZGHZuhsnNYyhbQfQ&#10;Wx0SpqXGKmKXjvLZVHn/ALxgteHrmrOZCyZzlV4EdaAGpaPwydyRjsEAMo1SfMJsFobPGgbGX8xw&#10;keAa2Io+02XZh+utIA1kTijeXWAe/Lhe7EF7ZfmFXyTbUUTxx/6wUcWBBbREiWCcc15hABidp7v9&#10;8swwamRR+HqgP6xOuAZF1oJp9jPJjepCl9oUT+pvD1g14YlTYVHpO4zobflgEgoNk1uuHSMR1qze&#10;Hb13zE1wFROoZHwkpJc0Wwist1AURJb5iPYv9JGgQUm2T3AFSFsHoWJBVV8yFIfEAgInQh/ue+wa&#10;9CCU3+7kw5TadEGtKxmmXL1LYFQDuCenMdV3b4P/AEB4/cJeoOrZVIRDoa3zCagxq00b3rSbxGgK&#10;RAO1MHbzc+ZO1NUL/AwQW9YfPSlYrYCKHt/c2tv4WaMl1aOXDIygwAdiWDTZaY3BsAwR1AbAS8HD&#10;7sSkUUdHUYW4Yoz8rglj7t+4oPpjCGBNjNJda1hQjBUe7xAFNJ7reRAGmKaVKA26tTzHfRVpsFpw&#10;76M3vJWXgm90L41K48KaAW60Vj/6bzy2gAC3db5tnzEBio3gDg/q4hzXAKN6Ffyu8BRkMSPYNldG&#10;h8wGugQL62A/yXNI4jS71Q7/AJMQgxIKUdrif9HEo86qW6oU+kp7g1v3jTrVB+3DB0lYQoQVn3Z+&#10;ZL0dIjSNCj8NPci0rSlTsDr/AKbHByDu7IQQo6/fMSjRPaekqAMPXJq+4VPQbLM2emTgybptf45B&#10;VpQr6NA+PManJ+ooQIs3T5iyqUEOMAkmv+fuIQyG6G4nQIoWbXGzSaRLiTdetOM2EEUqfmdtXVwu&#10;u5rb0KhDwb/cHhQbyHfimtkr9MeIVEkLQbE/HeMZDtAhuqCp5zBgDU5BIpDZ8twZBWLhEGoU/ZlQ&#10;uhsBwTsNv5l2doKyvWyHzWSxgw0E8e6eiYKtiG4oyGsF0WhE1WlR34kysCyAghaSJOGvzA1CRGm4&#10;0fhP9DNnYAHju0NP3KpjwRuKvSegEzzCMtkpQ0/XX5mkbxDKKgql+CGbjasFZGnPJ8zbk51I0ulh&#10;y6cQzVGyw6uyzuKeK/8AsWBRO1n5jlGP9ICTxg0wohBodOvxfkwSYytPAWa6K9wzriSpqGBTWkZ9&#10;ziKHZR1RFHX5fc+cuA2NQVjEHuCNhhdJS14oMNYdi5NABTkXuS8wgEqGpZqbnQ29ySBAGpwk2Okh&#10;3LeR7jeWKzz+4gPhQhe9kP8ANjldT76MDYCFKb3iILj1b1coeCHGm0VIARzGjda9w/olgxoYYNfi&#10;/OYSrRF9FAKGg0PmQKEGSXUre3Z/3EI202h7Nw1ywLE55EL+aawo4gW7NyJspYdomGHETr8u8e+0&#10;9rMRyDWyI6j6dJA3giBAA0rp5OVlfcgwQzAIlIoaj/w5TG46ghjUtimuOU9c26G8xemxeb5k2i74&#10;JBRVsJP8x4JfykN6O0unFyog3aZ5UEd3ZnQifARKd7U+xSmWw1v0afBCmyo+dxqBEhCPdjKkAe9x&#10;r8XrYeVXR96YHDHIQiJQUQDW7vcBJgtqpcgA90emJJSgO8QX8aFe+YKViSs/hoqwQ1htwxYrRpI0&#10;m5FY4OwAotRJaRFsXI4AO+OFVM2q8cbkQWKtwirU32MwTbyx7ICU7Ws3xtUqU7QW82SmSeKQJEVr&#10;1VDvAhiSHUhln1BfwTLVBiMIWBKvd8cKumNJyioRqdr9mMzgc+yE0b9j+Yu73qBLh6AJZPbjBArW&#10;NIwqG+ATxkpRIE7sgSbxCy3TTQzW7z4XH9kVgHHeKDfJr3HLBsQEHpyRFJNcplXzqRuQVIipG5Ey&#10;1CaQqR+0dyNPgu9tBuYBthAACpRKMSXb61M2wjUkAWMQtNHtxicvShrqkukj43GbDuErYrb0RSdZ&#10;jlkLOqGxK6RC6xzYJZb+A+tmxwWLpFBQJQgcX7hty1C9gP8AsL/zk1u0fWwGDxCa1MSYS/SsV0J4&#10;DvItC3hX6R4UfMZxWDQOxvUeDlWdkzdFTTTXzOa+G3nfeBhEcmEOFi9WxBTd+0cszQjBbSgI3dae&#10;YCYyw+mJqbmBujXIjsA6A92eXNuxBLXjScEzbuBtalHdU3io5PwoIiR8H+JLilEAbQzeqR/d/rkT&#10;WXsyCYj/AP53AwGSN5tVUj3IB3GKxIohw0/nuPnoqwPZW/UcirmASr15Rf041HvVaqpAv1n8z1LL&#10;bY1C+m/9zQ1YVm8BoTz4+4+9tJi4HD9f6XNgdCDTwKIZBxBdI6pqjo94N3HURtdK/qz4XF8oEN1G&#10;0aD9q4JyTMhWkOh15cLBWXCb0BFuv+3GsjIKFS+zfiYglokiypsn7ecwC+TJbrpHCm33EmWEglW3&#10;6uphGqlPTXsUhejPsyaFygBXwNq82OMPrXUdICPupit4VgN617v8n8ypf6JE2NSe0zxbgYLpBBX1&#10;kcOcOyCe0t/Kf8ZDlxTc2SB4NP6lygOekVtCPX1TfmBtGhIEo2Id+sh6EnR7HhNtp/6wAGuk2+v+&#10;va/mUkye09+g/qGBCih4hjYyPMXV6I4OTbb44ha5FYotLYD6mPLXAUTRR4fDeXE+DUEoK0PmLgIB&#10;AjyobHpgsQtX8oCIf3Id5qFomti6C071jG0Tg1iAaXjzxwID7RySoUm01P7hAaG3Y8RHBtyQkphp&#10;dFsfWY1QzpAdWP8ALLzEZsbH1UMNIUOOWScK0LbubnEv7jKzBAKVBSj/AC6xyL9pC6/7/c2YcDFo&#10;t/7iIfXN/gDU9cGwfU0+RwSjA2hduB86LiCFFECn2krL53GIV0wt9X9dNZ16gUm0i1I3H/eDyU1i&#10;sNio6deYJZ5LNERXrYru6cRb0iBkEea6lE33E8oHyQEg82L4mCmCHR76oFBaHbhRLSrtvIxYJ/Qw&#10;eXRGhG1N6KaZvG9iHaDS9igTaTRjHgPugRZx4d7x8LtVEIjSD7fuHOaQmNCDQt7DWFPID4aosgvI&#10;5p4LSDY2zeogyBhZoyhezSfLqH9w/QETVFpQC0N/3CYsl0haQQj9dZIdsBHdC0SSP9uM6GMUHsB1&#10;s3J+4zgkqANbQgNrW3EeiXIk0roznVd9bioiyIKtiSobNfxvC0CGQBXxIG3hzbgj6De6AJQ4Aq/c&#10;Ey3BFIUajfJsNdy/Vi2hb3gkOHkyMonWkA7L/FVcFLLVgNo6zp7OYWyMmhpUUCilWtUzYfUKrwWF&#10;TaE8m856wIFG4upU+uZL7WKINNd+NfXA9kmq3cAP+Xp5gyoqrQcZt0vutYgJK1Q7uWDAVHJm2hkR&#10;dYoj4F2kZiXZfciKU/6r6PuLboorCQggB02z0xtoBIBYAt8Drl1iAsvSdBSNXfzDbiX2SWj9AH73&#10;uXuqNQcWuE/+xvBbIW8um1CdTX3CcZgD9G/wwZQtMCpxac1v9xxHErm9S6VdTItaUScFvSdefN5u&#10;9AqH9ZO/E9wgA2lN4h35uN/3FrwpAndEKvfZ8wM2DZWlVtvxPuL7m4HAgL5DprmbdA9sMQFFLLT6&#10;mUo5D2x0Ho9F/wCs1pDS6WJVF6QocxiCwkCCQp1d/maH0AlXqwfHkyBIdQdeh020dyUFEynkBSG2&#10;Cl3lw9gkpQFG9b2PusQATuSgMaTwEjLiWFVKMQIwfoC4AqgEWrpSnrffzE6AUgp2ca1bx+ZM0fOv&#10;xJZVB+Zuk+WeVFL2axiW9pV5tK/yfmUecKhm7Wz88jrICZQPopCj6/ZjOvfKI1GBWbGIuwBA4utE&#10;gHjM2LA0p3r9ETfuafcp2F8kSnPLd4hCCUU2il8EMEQ5QPUnNXh3zEymSXRFaJff/uCViVwl2H/E&#10;Mx2IsKX5RpPAXIyrds50kRQ0L+YMAMItzdRr4nmKLE7n3wF/Q/mAU3x/vpvfKZFFqZNzQtfm+93m&#10;hIgiQ72XXz/jIDEwA4Nm7rXia+Y2ZM/Q0Zsbi3Hb5dHLSbV7XCBNHiHcGOTu4M9BBR0ekhOQfmDy&#10;WbXpBCi9If3LfNGOKdYDe3U/zEBHVKbiDCN9uX+2EfgKxiYSSSx0MADUzS0uVRQznwdH4X3NrC2b&#10;I0BT0646mV11oo9PyatxoJYmLYtq/qKY+GA3sN22Z9P3G5TLaMaqj6jBBIoBw6R2d2v+Yu0OhrdW&#10;2tve4JTIRazxB6NpjQJLotPas7qD/Mr1sASNaFpPhj0v6YY48Yvps+ZIIFQx7CED0fPuESSEFUV2&#10;R5+zCleBQ+dP89q4A34r16d7np8zWmh8hOHgHrNY/wBKps+/Bt4mO7dkQ52vV/ccQgsGCSJE3+ZF&#10;xAN0doqD8/M3oamI9LsdIoJeZGNMHhoLAv0H+ZF9KCdlAFi8nXCIj0JHugV8lxDJ0UH+DWpr5hdC&#10;BngpeBE8vM34iJqLe1erdBsyVvREUJPznZlSrZos2xB8jrL0u6ZsBotc6gikdGI3VHx6YoEkgoWm&#10;gBpu+4VTcQU9xTd3DQGPTLr5UHPwmToROAOtE/jt9w2+lKFK/uNBLXBgBSgXROc9malJIRGgOvzd&#10;w9AI0ntHvb26msnwlnCjlvSj+5IExWoLGyfhr5jG4JSAiIx71UZ64+VkAI7Zf1Ytf8wj76AUbCXx&#10;WV7klI4g0RkibyIyiSQWDulRSaSEiaxY5TNXNC/4D644AWf+YGohvp7cKSjAj59k7eCmJYgDzao/&#10;Isi3Tj4cxLwEaEN/3GegtW+FfvL37mogsgy1Aqvu6fzGtNUQDEGPTtSZzU7zaJL1rq6uDKOOgwlE&#10;ReBfLidgYuM2Aot68+YwkLVh0bwKUAhrZgMGzeQZwDfToxOxHpGkPoB1u1yMSUMAUDbB0w/3B5dk&#10;4BCibVtOx7zAkATRAQbd0J67kwEwmotQCJu0/HAARgKoEWnlFO+4gREQW1l6HQBo4mGid6m7BaQ6&#10;v/TDv6FKqxJHaNqkkxb8XVFN0ENHT9yXk2UInXhZIj1kxRdKs9i6WweNjWJFiVxdoUDLV+GaauBC&#10;LsBChKEin3NKanVgWx00YDw5iVAAoTuAvhW+EwUNlmEC1SjII+4MBATYWghSFf44IzQW8Kim0Szd&#10;G5UPgBIA2Faza2uC6BrIkAbUCOzv7iBeq1goJvdnprJGsgLu1EtZoaO4jiVRwLsUythTfmOkKEp7&#10;ltfRshzCpmQq/hlV0AOVBKQigAN/oU04pIgDmbCtxgSXmsad0Tt0VBd6Q7Lc7iuWYFZrFuEPTFix&#10;7p09Q9Fk3gF+GiQbromhI5TEhLiKPTf3kd81jRAaPEV5kfrmsWBUFM7Ap4Lr8uQXBRrVJAt9KemE&#10;U/KtDzPbNJzCz48ks0763TvuJyaXCPDAxpBRjEsWNAbQENOiJkL49ASeOuxfuNmqkF6DaE5+/cUK&#10;SQEV4cCPY8wQgSBoAST9afcKVVBU6C2jzWEyKh26Jm+vCuEX0fWHDSQ8n7iSTDD4UbPhPGTqIrAe&#10;yo3lExIyzSyLFCibRK5pDACLo3Tp8cv0zmHoMf8AQXxvE3ZBFW1/oiLrFQww7AFEBo/JXuSTFS3r&#10;Xg3s6wQrtBf66R7E+mWxAKq6CWg8QnAWYlhu6hhvbPzO0pEl8AN/CmT9QEZImhs+gp1wtp1VB+oD&#10;8Q/4wtEXBE2RDJvd/mc/PQE70AU+/wDeNwUlB4edxOJT8wlTFQgHS1+vXzE01sRG6f8AMQLM3QEX&#10;B6E2PLJg45z1Io7fyaxgFUmIWJWmaeW/cnHYnDfHB8CGzBxAFpfoJZ3p1wDr/riaZCHiYLj8rrzS&#10;QU/19w0WWU29IRR+lDKH5KWpvQa+mEr+DTUo9KLuWXIyQIkbqkL8KOWBISCCFXShvBAsuxP3lpwY&#10;+4Di6YjNKl+umA4k0SgRbQrs1rmQBawcNnsemN7yV6CB29Yf4v8A1knaGKTwBHyUubD+ohoCIndp&#10;CYWqEmwPk0O4W/pUkaG1eefzK3JVComnS/7cl7Q3Lurq0/Me9D9MQZp5rnzD1QZkBoMALOH+ZNEw&#10;yiW2iIdin8wwQEBooI6ro0Rw8YZVB07QslPmNg3ZxdQA71b+5JL8Gn3k3rV/mca8qPTFP0rq8wzb&#10;jX73wYzsVfmsarzclhW6Ovzec0QzjoJHVw7iE4a0J+gquncwg4AiiogXof8AB3Lf4XAiVUfwDWSi&#10;q6IDzvHrv/OFY8PEi1aB1gG5UkBi+3fn/lit4CGhEZ2fDPcNE+ulNjgRNUUPzDD3X/qEizZAO45n&#10;rKmqNd06Uc5lwYFoqJFVT6Cdwi0ShSCemPbJ7lEoWKR0EIhG/wBJiCsh48zVqiP9mIVZyUaO3xBv&#10;6mbW+rh0BFuQrdjqYhxWyN/6EhqJ/wA4hLuMZpvBT0fvcs7c898B4xEn+4WbcndJC6Pl7giChuML&#10;gIcLqYnfY6ILEWxP/usT3xGWBCA9qtRfN4GMJB1ZRWdS/hmxYwgWjWAE01TpcBjJWio84iNLH7nL&#10;xQCGmijb7vAUkTiKmwX/AHrWNCkQEBIqWnhxf9xCNSdlKEQNz87cYN4I+zY720wW2ri2N+R1AUC4&#10;taYX4iNaGizeKnp9cIboAaarf8k3rWOnwMOoRAi8nWC4m7tAhVitetAT6ZSTgIhgqGnQD4eYlFBD&#10;QMVBIELvd4pLlG6bqQWMIHhgPZWg4OuwuxNamL6kSPREBDrW26wevEVBOlGkKRfmsffHxRQfqJCS&#10;cymwg71RIU2VD/MLmIacElHQgjm8JYA9CHCsxG7dbjjvECHySh/AlNGclOqKsVLsSr+dwwRugUBt&#10;xv8AUxwmkT5StNVs0AcwWByVFOq4Ol1HTkSyqIkNVwIVIuyayBfLzehKlTVNWm+4uyIDFqKCNBqH&#10;EMHrkvDB0A6IDOOITHgbBKVHUs26xsxMfFoJFaIT4azbDCuQ7FC13E5rAMYmzZToStXVr+GBIU7B&#10;/QKzSzj3AB1BaUJ4DoiwTRvAmZd2p79PUGzGZZTECFpo2aiw3M2x0bDrT/mQ8YOiIm9E8LCejfzD&#10;ZUEGJoAgLOGv65oBqgEJaQR8j3AHhuZ0uwNRVn1xbVGrWhQQT2jjMDoNvEtka76e5W90Yz9Bq8N/&#10;45LYC1rTa/4oNy0cTA2Vs7n+5WjnIg6QB7wUx0C4tUKrAgZP+sqDxNKkJDqX9GAVRzunYu/w2ZO1&#10;2lp/Sd3aaf3NBy/Rz4VTyOQEpBw7ihQ+iawsySs5oRgeGkxapaICBeyinAxzVuoGX8Dr/TLBju4a&#10;0RG9BXHXOF/QAFHZgMexHQ7I4Ot3/nBhTtMSS2p1Ff7g2qliJFFP/fH9bsjoqbHfVvu3Flg0BFqM&#10;B0Dbm6UKW03qxurJ/uEXAsmhoJH62R+41+XAU+ANX+a1h+MDSNkVA6W7/MTORi8RBh/jpvAKOlgG&#10;thvn6f7lx5tpGqF2DuS517+1N0aPxBszyBKAE06QbrquCSakY7RH8ROYupNWI/okIfpcXm19KhpH&#10;/juFdILb44QS/rFxKAGgXR2Pp/xmsIK1HqMteXTPckkiTmLGTj9wWSpiO1VEHjrzFl0zYPBdQBPc&#10;f4UYoTWxN/jiKFziwsKv0NOFsogpXC2DxLrzEduG7zoo83q/5gdEtxB5A6BAowOmKk28VQPxLmwB&#10;KjTSFvW/GzK7sMqBp2aHu+XHy26o/dTQwV2OgH/f/wAMflszBgBEJfezEfaj0IhKfsDWa4RBKfcD&#10;zsZ+YlXg0qjaNhNj2mROckZ4fVjp47uHgq9EQdGB6EwJmO1jQuxP3DZ1wjwigrt6f3GIkb8QiD/n&#10;/MDlgtBc6jRx1kwQvULtGx1atYhNLRMFEEj8TctHCGg6RABAaNnplVi2IQ5OH9ySueqE7K89NfMb&#10;VAxyDdAr00nmBDSoom2RH6FGcuSuAEohqAEWsO6OQejDqFbMDw+E1jKcIc54BSDQSmJ9elI4SK8L&#10;hB3e0QpKqjqP1yIQ0UiiyBUO9b3NStNqkALduKPcGQilpCUFC9CBPMNfJCUyJNhouzD8xKM0DodN&#10;7wEONYIVAwrr1P1wK6yiS2h/FabxAKpyn9DDBv8AOYILbQICpih920yRaDSiNLKB4o9KYBpQ2ESI&#10;HaFpjecMl0a1ubLr/uKoc0onBtoClSlN52qHVmmCMG6bg+eYIGADRs7mnhZ/xlSgQR9LYKu7SU1i&#10;eh8KIqB0UsHE1atmmhmee6eON/vO7GEcQPFzVLuCCLS4aj8V1l+UkiIdqAPS/CTJUsaCi+RCWIsc&#10;ugHZvDpgG0gDeuT0MSo1Dyx/XnMegDBYQohVFamFUySXEw3CT7dv8E5l4lEjRCYCMgLN5PlFi3Cd&#10;aY62L7hjPyoIxN0EMHOghTZU1GAAZGvV1Rb0K5pU5NrRP9xcKkO8iiKzhZ9HHtCGXYcZ43Xd8whM&#10;RqQNWv4P/WRSRtFCgKDan1wDGc5QVG2AKU7rmseGU4iFZIgWKjPbj6l0yAAdg01rzDD0DXR1FpKf&#10;+jHyZGbe9CCmXbRr5iEWEg130bRI4NLUcxUqgHS0vbkgQShytoAHxFeORuecFWDA6ACNripWlGd3&#10;+k96nfmbRNo2DsW5N7E+tzEyAfFIBstXTYwNa1iFgt8uEw0vAHlwEOk28KHAjs2+Z2eKCjN6eHZD&#10;XiZt9JdwOMPgG1xd/UqkwjLGQ98yw7c4WwrtwDWJomCgWQ1DqQv9x9Y3Tv3CFKL8xbyq0/QgC/CZ&#10;EtSjv2tlA5TGvGh4sUoI3cp7rEWnxULMmqMeID+4Ct11D8VE7J/MVzSoPOtVt1Q8MlUcnlENOOgf&#10;8zUXto0whofWF1zK198GgRbY93LzWI7iuiQ5EKZKm/ubPEaOgKVjVuvy4W9feM2x/l4+5QkO9PHW&#10;1OMZlWsV7W126H0P3IOiSpdFE9A7rnuXdR5XsQAYaKOK7LgQJagFHasdrQNPCw5Yfu3ue2IBmdp7&#10;ByOKatG48ICnHRjIH3LNtAUX0RxZfJtI6lf4jHCnUivIwf49mUkwSpjg3J7oH7hZitrFqKdNW/8A&#10;OTBZM7RWNCHBzCsPXo7ABQ++3OIupjDb9HxTNUWaW+hbE/NfmDbSich2Ah/rP5ls02U0WsO78xwy&#10;ikFxL7rVkzdz5ArHQBH/APhjSzAug4a2P/mOjhRUTwUL+4esMjzaAlAT5S9jl9gF6AuhepnuJQdd&#10;Mg1DX5z5ghGEBvI10eJxiFTTQiwQulHXmOg0GE2FpQnSj/ccOda2CR2AF0HjmQH+E/aUc82eGCii&#10;6kORR3+sbn94XlQ2jy+4yEah3pu0/jdFyIM/6+G03/NYeknux3ROlT+l9yFyEW+UjJ/yYi6ar4ab&#10;ld/fMByLTR60+S9oe4rYPEIjrqNz0uHjXY576Aumt6cARE8DBAmyOkA6xTtfQTh5B40zjCKBx0YJ&#10;FSndZEgD2cCmAQpUT8wEBDVn4IvdNe44SIy6tIekqkM9mibssQEI9NzBgiHRD6KABp8TzDydcnXH&#10;ulFos1jHoMGzNiATmhgm8r7DkRinujFagIAHrujuvHWQCARFxpoDu78uNN2s0TesE/8AjGSzsNHQ&#10;GzXzA4GhDbgLHm9us7IiKC6EbAawti5PLFVPMRRQaqD7hGOqcIHVS6+b58wXV4CqsNjeHR8xYKJo&#10;2kkiJHnMsjwWlwA3dJ+ZtWUstAASG1733mPhqJd2VTuFl743G2QGMRtV0n49MJmKul1Rd7b1vp3N&#10;pbpufgr1rfjirLtRKUDQq9b/AGYIKcoKRCxRdIibyaJGir4Aaq/J+ZdjgIBvRSjx0vMW5JRANKSo&#10;RNU/zIU64FwMOLq75iK1tUhdgWDX3BTHl3idC9NW7EmCO2REOJVvHhou8aqCVT/ZRdhJcT5sC79R&#10;WmjTB91g7O0LHtG1Zp42ZeMufc6cW3k53EFJvwdxnG1RIvzDYUqhrUKKA0IzuGmKDRu2wREiznWX&#10;6poGIICiXcEEzsTUPeAAc1ST7MgAtsvQYRZKtEQxztXhVqOonpPhg28t1duwA+Fvxbk7XBiClEKR&#10;As2eYlEQKMfFXdvf/eLdxiQ7QJEnrz3Wa4cNlJjI+EaXWCMvTJESFS72/mKEogBCwCFSqCePM2QZ&#10;0o7F8G++5bVjx2wU9bU2YSHeGJijbuRbO8W+sAKBRCeaNVzHSyK7MEaBVU++YSRWdjkFKArsvpDH&#10;LR0NAz8beoWDlNMQlB13OmWf5gvCuAtEKafZabxoHSEG27iG5P8ALgEBJldKbBG9dcdDArC0i04p&#10;oN4DDxgqewArT/tkVq6EreiAAMYMNrCESEYbDYo2xuG65Atys2n1A5+4N7QA0DBsUIamej7DUQnw&#10;ZbCtwUYJ16pQexYgm940JRQcY8nHc1hX8OJAaiD9rKx4mF8jY52hD9x1hVCibcX4AHWe0ADfYmaH&#10;ftxRl+Etw6ESy/nMI3MjyVcjfEUfMqdjkgU3F4ROTGSvBQX0gfV//MaXWu1UUEM9OGvC3IECgS/t&#10;NZEhivL0UuxtHAD5ActYge3qVwBifYS6/wDgZFlBlQjRrD4/3DhpBsCjRs5XmCW0lAh6vND0cEQB&#10;FUKbxHRPDIQERoDog/17mgfFHd6e/qzHnFDoyFF1QX3HoDZoHRd34usENVQld1FA+M/MRuwCCU7t&#10;VfbMGdG1M/Nb9fe5oTHsUKGu+YblUSQjQLOuKswsRXFE906eSzzDSB4RsYw0X9A4N6Hqg8KAUjE4&#10;5RtUSjmuQNvMdDIOG0Oq/hjcropHUoFCeDTHytJ0OyAI4DXBehauVKtpFe016Yt+Gg6NdH9cI57j&#10;T1FUSdo5fKEfEbbOmeHnM2VqIYHW2k3VF1llRApLsQP/APQwbBNS6x4XqcNuEIKHdRNcp4G/9ZYk&#10;CpICabauJ3EH3Fhq+kKI/wCeZDjgBIBtW+6lmJZRKDMtqJ/maIUU562nifwxMmg0iINRK/GscZU0&#10;7mE1/gPzIgV7kU55C/W/mOIQgJW0AG4E/wC8gQHW4oo7h72H9xpMDb1tCAnG3A7RPVAl0H5gr9gd&#10;m9La3WVlAMEnwpdajrJpkoFr6vV8+ZH76IXBteqmu3GsXwog+nY6E79xCqkQhg6gCSgr+8wegvub&#10;2nW11H7cUpf7EVqMB77cSk8CDdIgcYUz2NRVVVHq6zTaCDE1aDoVEmbfMWcSxZDu1XBN0qEJNwB7&#10;x5kwAuqFTbUVGfZrmDdN1K9TbzX5ifFNBEa82oYtCsYPTSUfPHG9AAorQGp+jd5sqAWlcmr/APw4&#10;w9DUnsj0HRAmz5hGMkvJ6myJ7hnkZVLOuUHvv5MTl+9MAUG6SgTKD/GZ7ECfan7l6Kj7xsA26YP2&#10;YjQOx2pYSK26yESQDNrxl0y724ZOpACtlCkSuy0ygFO+i26iRt2+ZsMpVaCGgB3Vd/cMtKkKGooz&#10;/wDFxyOTBYdNXgTa6tMh64RuI6I7ejlN6wARjVc35GlJtl9xQnnRYUH4T8PmFYIrsEP9G+bwBxgN&#10;NRshQROi7xdqLR/KEvurC8ZhjxEOByBkXUbf3DdG8FovVASIb7TNvhBuoaS2pXXD3HEmZASguDUk&#10;+pTGQoakAit3EDaBgEWhBWbQpB+v/wAwhUEEIO9nwgezEYR1NQ0gpeAN+dM9GAiiSE9C7/FNZMEl&#10;1e6W4W3ocY7I9RROyBKQPOm8CGgu2Wr4P0x241tiIOsOiERj2EO45AzRFoD8AFO6uHGaYKhf0jNA&#10;8uC0EEFwFvRRGnTD0CFVCOpndXXnzLw5KxNdSM3/ABwSDFg3QRpaSBCbyJ/EpvxYpqIRcPqQDPI2&#10;BKXPzfMUkdNCohsdrC7yMC5aM2a49cqGHvz5PKEnbR7qYbUyOIrNJIu0Hu9ZtJnBB7EKa1tu7lyH&#10;cqEqGoC0muGjEEoe05WhsdGPS5vjMuJoGSet8HuatfCVzch8pXDmKeV8BgVrZs6+EyWtYwa0F3Eg&#10;E58x5J3daIoHQ9dmb4EWArF1CfRfcKJwDgIOl1u7xsNEi9ySc0eplFTRYNsp3Dyhv3WedwToUrR+&#10;twqW2BDEWL1rwGPcX3jVBr1BviszeXh2HaNUf5Mq4Q1RwKRX1DNvW9+lELB+z/MEptKpTQo2a/CO&#10;bVx7QpbsVeRRzYCS+RwwIfvcVXClNFEwdnsTATiIU2MOg/fhh/HCqA9pIPSVmRwYA65hDavD/mJE&#10;Ox0UBbqut6x/cwLQ0gEfu/5jM02gIENeoag/Exa1hYZRYcDwmjBo0wtLsNNRpcol3xgdDo5SvmO+&#10;kMg5Tj87vXuO+dxHOmcIWvf7ju4AVXwTaelcHhYH+AjR8ln7i0ySIU7RCb5MBiDKRY+9OJv7nyyJ&#10;w1UM/wAZ+ZxPjtMJQrX0uGIZI2r9BX9A4iV9FOAVIh82/cScIxrXQtJ/0+Z103Ai0RUe42GKDRDg&#10;sA+v8xEgt2bZaSvOTE6IlNvQQqvu/uDHlDUdwhFdNH+4DRFKGSbAwB2UXAL1rls9rNvswvKu1DsJ&#10;CviSH3F5TRHRsO9jesspghpkFaf7rEVI1fsWdVyODVIAz+iB1J/zj4UGjVeGkm+6xATJAYVsF/2n&#10;9wVXfQ9sBJZ82Zqwg+1KbRuPwMd4GgCOMg/8ripyaA1qUOifXhnBwCqC2g6+I35iogVYgcAn7sY5&#10;EkinpoQ0PsYtqluEWmOr+Fys7FGZ6LrXzueGKWHKBgPjAZ3iF/V5j+7wkhrpB/GNn/WWLFAkLerE&#10;P+sPMGy9iFtFPsy3EAYrobEXk0/cFgdVFX01Pl595jmNDhPESFmmvdTI3GGthdrI6/n7gsdRAaqC&#10;kp0DXTCgt4Qso+EokDXuPp2URY6V0/PL3EZW/GEa2LNhjj7D5I7PGeqPjjuWbWpsU/dHWrhxEEAg&#10;KqDDzv5lnkcn6aBH4Zv/AKOkgCVhT4pgK8TQWtIUOiDv+41xEQ/1iCf18x9ZFRvSko/0FW/Mfrgs&#10;SBo3YNBn3FnpQTd01teOCQyCd+EBwez9MT6gLgam6erZ7gwoDFMmpBXqH1cJDJHqmnQLSDXUzm7n&#10;4/02jkU1c769jUBvFQcTHzK9NIg442kvuK2WKBK6QKb5d/uT6BaLFVAiautTFXIIfUrAh+dmEGKg&#10;IaeFPvf4Y2eJ/aBD+bad4GwLBKAVEw8Qr/uaaUWVWkRvbPM1o0aQIEdQ+h38zp6ERqkR+qNO8plO&#10;pwwchm0b8cnigh6gAOHezT5m/RtMmRko0jsTzHRhm7LpGzSibf5vJDIsFTah4a2rcEqrSu4F6Dom&#10;/bk9Yg6CLRB5BEzchRIBKog2+GFka2zZ53wRvfNZZMfQAkNq6afeHFRgtG90Vi274YA+8BqET1Xk&#10;7vK2iS5QtP8A2+/mMlktkgcBy2oI4s1GKTWh4T5N9zy4zuVY7Bpu8FkIBoJODXXwaxaDZFtZ3E8k&#10;mIqw1y62BG2qaTEFvtiNQaD7nTX3F0iFEeu43HimLaE0ZAqdZHxkwBp6xIwtQK71o+1w2AuHIw1U&#10;7QXww0qNhaoH2+1B1/HH4sLTUgCh3phswqhxw9INI4cacBR1gR0pI3DeQz2BIMCAgtsngbw/URlb&#10;DR0jtf5lk5rKtBaOpYnHeYa4bIhocOvcJ30ynALdW4Dia7y8ABNja9jrLZm+QhL3YTvPtweoVGL7&#10;9xH4yYSYthBqLuzuaaEfIE01VSIh+sSclto1Q7DtW3CktrQAyAC6BiVCVEvSdPiinF4iQWkCgqVu&#10;ap+ZcltHDUrG37H7jMU41Ig0hS9DDCT5uO7B/V//ACyyTYxVT4AgaonLpjWxQEwiJN69mBrWPIGO&#10;zi6hrLE106Z2K8fNM7j6hlKCK8APA3Achiw2qSZLU57gR2ra6dVqQay45229PGandsuscrwchXog&#10;t9DfmTsNSvA0SXc2DkYwkFUtoGvA7mik0g3toleM04RZemL2QH4AYbWlEd6dq3lkPc6sO+GgSA7a&#10;QYl9RziFTQ3BqvcovOuelI01aKD5ihAXINVgCbQ/0xohiUHFEbV+8wZQapTLoVSTcw8Jos6tDovg&#10;vPuDXVBfKFFDo24lpQ6Pbo6AnmSRlCoEPcDZxw5ATGOF7gHmqXE1BNfwUq3/AE35jTLimwaS3+HW&#10;QfsjsHnwfHrcQTGGLYgk00OHhKBTu+7JgYIMUBOtPAa2plsCo+XbsZePTwxBLThrooVPLhvV8l+o&#10;9bDp/wAYET5obCDtNb2bP5lSpKonoaVG5HFRJiA0YEur1minqKFEESRpPLXeAEBH0LxBH3d9wXCv&#10;TUdP7iKYSBx+rsWmy83/AM48KAkYbPE/8YZ0MUCboGj5lCIcsGd6V59mRAlqWdxXHpQn5hMO7o3b&#10;AmJvm3JhOpLZZAiaeDrIhVJXAdKURz3IiBEeBovvmNFipYBV4D4QfmTm5OQ7NaTRTikZHUISN2hE&#10;lKacJSQId5UUTevw4KAnhQHUAt9jR07MGett4UVake/843kW1LFCadnDAK2muoKbRdpX91iJMXAh&#10;0/TR7/1hRJjNFogKGauWgCor8ER+DbLips3cq6IL16z8wrEsQKsJI0hMXVCCoCJ4fnP5io8ctXid&#10;8avmOKmiGbQkNnoD9wImF94AbDP32Ymd4Cn8QlBDb3GYiBaq9G2bHPcUDm61GjTYtsqJ3ebdEmeC&#10;I49oCfcdndzVNzpCbWfzH6GN1RVVSPZ+4iEsh5B8AC9S5GCGIvq0gFlaffMrUpBULqozjtvJiLww&#10;tljgSI7JrFNyAvKBYXT/ABvHAODS6CL4baTWATQ8FGMREfYmEwgBFKiAlsD7wwMdl0U8F01wZNYq&#10;tC3LyCRGf9mL6g9BiW4A5q4BgQWiHDVDqPMmGgmuxqgR0i26mIkf1Y2hINkJlvATLb4WoddB+TNE&#10;F0EojcgeADe45DcfcSdRPjS/5jtolDiIiBTRLcUaUTUiNUpKv7u47QQ0AtFUFntD95hAMhRTROrE&#10;YIyUcsCuokd7RsWJBM45FEJX3j/HWDdOUEgAj2wfzDFiyzFgpGHDtmUT6VDTogmhVrLkE2sXXF/W&#10;of3BrFNtGm+b/n+Y4kAQSnFCmkSb3nvlErAKh9gncLpV4wRbBfOh7cQnud4uiBXQaTDs6xRxtAXd&#10;3FPwzgWcR7Lkjy6/nppHbq0gol2KhudmLDu1R0DX0REvu8KhRsztXHYP0Jp1iooFgC5CGjnAJj1r&#10;J0m/WMfNX5cRSSUNjaol1wnciVkNgJsAf8kcDIVvKem3YDW/nmAxUmIACD9ihzX5MSg2CBIgn/cU&#10;NFoEK0U0LUpcYPAPChDb115RMUVzi2b1Y3HeAnQttOgEiOKx2ZdM2gHTUBG0OmN9IFWfga6O4Z9J&#10;N4ZFBO1JPi4ek0V/tOwPCHfcVxKBIqSh6e9A3jjyPAHwjxTuSxQgJjq4DexBP5jB9yY+REB+gZsx&#10;lY6jIoQhsdwRcGHKMqiKEZ3f6w0Y4nA8F0faj/c+vHgeFJVrZbemCAxZRgtHp+U1kmlo5LTSVypp&#10;wtPmgc7u/BjGfmOP0hb+Au/Xm4KpKlKBgWlTZdXWLdAkkh3AJfoszRCQCsdCvhoFp3BjuCQAmPWm&#10;zQPHLuwUAQAtT0McQijQIjho6HARr9AVCbejfQYRmKYEmybR/VyxDoIuG2hH5v8A5zeDnpBX2Bp1&#10;prBwOtWvkhdBqmDuCR7OU/oFv3NInjCHgJ/pgIFqBrK6t2e/cmBN0OSDK80iZoTsB5yuidU77h41&#10;d3JbIqe7sw+WEjaDRTarH8xI5yFW6hX5e+zJnAKU80QF9i5ElKIAU8CXiKc3i0A+CFNCeN6WuA7W&#10;XGxQqn6zEbIJSL4RZ/w/mJ4XAKyIsR+HHcgjVjiA/IR/pibqQCB6BHIzeKe8BB1y2/AGLQV0SPyM&#10;7CHcIWyBZpBNPmJj0KFO9NhF/URTdMmJnBQRwpqdFwkEo4DYnUvwX2GFxemFc2BB8bg0YGjkISGj&#10;8XzAKba1SGiZ0GwcaIJWoBYWb8OY4CtRBnqIp+luBJDpLYXU99Tv+ZrZq5qUjWDpN37gqQPRNSde&#10;X8t+mKq2mbPRifzEnNR3lHj+QR8uI5asCIAvV9onfuORAqrLZ4FuKfn7nKJb2iiFGgb6dY5GQlkV&#10;ZDX7NjrJMg8nvaKw4H/GWkmqah58J9LOGGqxI0jd6Zv4eauTueyl0JJ7puHRAoAA52lfZrmSGC/Q&#10;Zqg/j9xaUCQFaBcD4WawY++taJYFhrbDv5rNJKKtF1a5ruDyICwYMiN96PzCqVSgRaFgetbGzO0b&#10;DUYL2icivzCQQIE0QhqdVIaxMIYFUEEdJKP27wcV3vcHkj7P1tzf86VgwtSvgHzEgIdmE1HAa0xd&#10;4uuH4Qi0tNtc3m/K2dm7HgneYQM6IJwA6i/TZgjjxVaxLoO9P5rAxv4zcgBA11pH7k8YBtptFp4G&#10;yYTcqsdGlFDTVF8wNy+86TQLA2neEIFtpHlUB3t/NYbpDag2bJG5P+caDCIiDlPTPv5gAQKsc9Ys&#10;ImkON40pVYNEQ2T/AF9xNPeBnzqBuQTWNUlDd1VdEXpvf5iM9IReNUB1pJHF2qmyaBd/Cwmz+Yki&#10;BBFXZMZ6bfm8JEYuPBzYiR2wDppi/wC2W6jY5tb1DKg+4pOyXnEu5+40MmAlYiOh2xf1MD3tnUgf&#10;hvf/ANYK5CvQDyv0V8zjEMaPigf4DrdwmRtSDequztIRvWAKJEhdFHm0ewsxJKBihEIbse3AxIyq&#10;BCgIp2FJXphAZC1OwehP9CzIwdnvASojbaEjkbuaWAKC3REFPTRlOhtBBpjtp/0dzXgJPDAvxb0/&#10;N5KIDrgA6p5BP45ayB7SKCQ+ZpwJcEKGeChbv6+Y6CoEolaUP6Nb7MjsvdCmg+A/H44L6U6v4JqT&#10;cBcNfl6INqKTzcnZgYzZEJbH6Tr2GSLSQh6HQPaAn9ZvF7RUbudd2tAlwJXhDwD6U1RRM2M9useg&#10;TDQazlGENLWAsB+4ybY+sOBfqN/mBCiMYOwPA2wbknlkifRsNHTRzF5FSUXDgcuiTeWhc6ZuoJNb&#10;V3E+YscBgXqJUpdpwwvLfwYwL8FOe54qxNjTptuOx+5sxYYo3YJT8HKIY2EQqKD/AKcc2ihdpoiA&#10;pP05kblAnT8oF4sMDhRuwBoA0I36/cBTQGwHRCrPhMOkCfiiYRTYU/mWTPYg8FHj7/y52CQRDWxg&#10;/VMe1ULke+qw2Li+Ei7RhBlP6/cXlAGy1mgZ86+5xY1ot4q0vqU/mHVon8mLS9i08wmNtUCgYUX3&#10;jgVsm1L8gv6e/uRNBerdDg/K71j27S7EndESFP8AjF76sKFDr09jcfFssk7hqpXdmBAjRJL9mg/z&#10;zFLlo2uBqIvS+GOOHayBVLBeVH8zaiZ7Z6RC+1p+4J4jkVNgTDg3NxEa3I1tGbt2zXodZAVWE9iU&#10;rhEnvUHxMS3pTzeMmQQSdjYsbqXNQkUjQ3BbTZzqOAhFBRx3AR+j/mLXxbK+Ul35CnMOAowe7+48&#10;8dwUxmhHQGg/0xEc2wQSFEgORcBToEGF4Gx+HmETbbUrQKNXtTGJEUPrcIf1KTNRddBNLWjZQ1vz&#10;CwSrAB3Ra/8AZMVIqPBRVXJ9iYgdIgYOCUKDRcGAYN2ANplagJiQyRDNNAIsQiXB3N2PdIiO6Yf7&#10;jx27yVQBdx2GIi0A2Gker34b9yrEXoSN17twG7YpXIhmk9SfN58hN04/KDPHeCCIl8w7rBxA+8cT&#10;wICGw0uk/oTBxDV7guwE/jus7PFUiShpOtgzGyiJ9AmgQHu/LlbI0OamqbiFNny5csVOtoGN+a1z&#10;WFoAgjRRAhwnyG3KDRCBCyP9FFcFGDyGnTUYx67MdKMr2LfrB+MOm4gapLaG/i/TLh7aAXiHvosz&#10;YeA1sHUCG3r/AL7lBZnOGCXSzUB+4qVhRD0MBNSV4ZXdFiQvDJy82YJnbYUgQFHLqZHcEUolKNfg&#10;vYGLK1f0KL6XQieYcKcIw2gXw0CTeB4uqgCkuBBz7zKP2Q+03So5wncTUI6DGJU8HafN4MbnpRqp&#10;xsLv3GAwNfMosDGCt2zGyUdB3GhgCCu829kVAJXoDgx+Y0iQIAO68Zeh/clg8UNW9YUbr1YuWMOt&#10;N8ZWKAReoNxE1EipCNAhJipGQaABbDZod5E3ucEM2JYEUK29z2LAAtioo6ucmO3Sxt6BCdp9nmKO&#10;YV0FCAUQ6T+uKi6i/oWU1Gvk+4CVjMRVSt/9t5SEh1irsPWuR+YTZDdQtRQqIIBr7g0uC6jprdAw&#10;hFxBjxGbdNBOT4wyFBH+kaDYEX/0xJYhkdEQ2U81rNn+BS9BI6u2H/OIa9FqOgETbX47cnzSMrwg&#10;JqWXncTqVeJNgISB4/6x4lIalsaU1XrlVOqSdVsyTce/XE94E8gvXQQ3v/vB0FTEKHcAZuNnN36k&#10;KFXla4C35hZp1WmmCIUlG+XFIKrzUpVCpVPp5nZmv0ckz2R3CYBtQxN0ZUiraedwysgHYQWtHZPS&#10;chlLGMMbol8DTPM6gEDcMCRZahW45c7uPyvjoD0/tyy16KHMiutJsTZMlEKkQWaA18/xytRi/d4V&#10;021enMWWBCoWAo6rD8xElBGiICFsf87twX1Bzbsoe9dlbrgpgVkex3SAF2RwOV2rDVS2w3ZhZCGO&#10;JBIOMampm2RKdTyx+l8wlUKol+DUT2ETFqaxKKeE5s2OWvYo8BaoseefzCj3hASO/wBeoPjlUTUA&#10;gVnybrYcuEouCD4AEB4lp3BlVEETDLCRPHAPZVLeJARuUsTFEHQNpxKbeu51w3+wugKD8BfzHFhk&#10;FOXdpeeTK51aSptNAbJJMakw0zp2fk0v8zU3Vzgagp/gmt5w6wgRWq6Xi5gqsYDlFiVekRxDlaid&#10;pC+UlQ/HublUQhJGos/t57kN0JpU23VtltOY0hBiZXSFCPwf8GWoYSOEJKajtv7l1LQDf60J+P8A&#10;rNN+oADT2ADstvuIaoiJJGV0fD/jBMsEurXihNiYbdQRmwsoMranIPxEQGlgD5vXmXTcFSBt/wDw&#10;wRBgTjG+r7Ad4w0ASPsqpeaM0xoQXegNHiId40NGkUafATXW5rVUCZEdlyHEcmBgi2m6dF1NL/MT&#10;fOwGAQ7D1XtuWlawaShHJhKkxwCBrJ4QA7N6d4CMJZoSKvafA/3CgdzIjmamz0TARBS15osANppu&#10;SWOI8AMLt6kyx7myt2mh0PA2YgaN66DhACGnS5RCiiR6BH+yAuI3AkxUpCGHf1xThioCReyR4COP&#10;F3gmIEqiV3o/MTHUFdjQGVF39I4edEOItBhWt63k2x5ewwHQA6cJ7CQEoiEBIiCeZO6RUGmyhGOv&#10;xns+Jfu2UgO+5cipSEh93fkeS5pSemQ2iCO9Y7MqsjFKG7Ru8DVzuRWCm1K6JzzIZTDV6Ryml1qY&#10;rNDgM2BqRLi8hGlsP0/chlJXjbdGLa7+Z3uTFN0xo+K6uOlkFNNFTpUO79zazaxOms1+79xRqtBh&#10;C0DaZsuQKaNYd350bhrf5iraPuxUNSIb3HI9hMoFoE6SEJvuLyEN/wBoFuhwJ0xjzDritKChiFT9&#10;uWwdGTkIVFUR3l7hTHJdIVbw7jxLoCsR/Bd/8mK1WUyxQeI8E98wwO7CuqK0IXYb+5GuwJg33aMq&#10;XWE9RtsETld9wzc5jJsC03FNHmsIRFi2EaOiEeiayQLVQ2KKgha0RpkzPShXdSKzXn/GbDZim2ip&#10;najDwzekKwkXQIni2XHN8hdR0H6FSHmO3gthva8h8nluJHAEi4akfn1r3PZkgb+k2m6W/wAwxGxJ&#10;Y1DUiKaGrghwGAxUUBtc21rEq8T7QN6OxLMuwMm8GmlF+H/lhUvwbQbICbN/8YREF+oAiUBU7fMO&#10;QISddIxRC3n1xyzsW0FFAfo183it4mlLoyNP9c1gc1oDvnQDw7a6ua36WdEiNhorU5zJU4KgaQFB&#10;wpfu8CbRCAS2b2Id/wD7gSGzcNldWd8NcyWQi5isOW/OnGEl3biYDtdST+8xo8eI5b8jz46wIjSW&#10;1FYBwT/DvCNlkaXQh+dn/wC4ljHgMh+B3iuJy3CyKNBDSndc1g0Ar7iiUkr0h+4WuboTERRY8JrW&#10;93DLOJ1kCxp9H77gAeW9PdXUUkJS+5utQDzrNAU2gwPra4m1d60xINsuADNUIC6q0QUNfjIxSwNA&#10;AbrpeOt3D6Dj2/YJyuqf+pgBXNWgpbFN3w9wF8mh40gHfQ+GJ0Vza/VbScTlMEWiwEk8DXjLfzPP&#10;kGoAqjjJqWkmPTGKRRQa2OeZ2sIm6xVVOFDWme4ZdTw4qaDtdO/HWGhaFr5FMuvlLrKa8HbWAhI8&#10;QNNuEj26TVg/BNc7jGNsRxG0M2k4k5Kul1sC6HQ43jJLGwLaQiM8yYebyhoig0G87oxbaINVIUdQ&#10;Z/1m3nULGKwhf4D44u0edo1DyG6EPuKeENE1ilzcrthnR0Ja3Qwp5RrTkAcKBUjRoXhueZVawzNu&#10;0GnjXjlJWQGpsJkT0gzAsZElBr/qS5cNFPEcBL/+ZpOC3eOYA9FewxSiA+Qpw2pOJNZw0fKfg19v&#10;18yAM6xYYoTWTi7/AJiCJADHDcgHlfzWdT+ZQbDZs2T3NaZgQF0wn/C9w3pwaiwVQ3xQywYQzZIv&#10;r+4knQFgNlPJqRO7yjjGrSWw9fE0YWJHphUjp5Q7ngfERx2E/wAQ/wAxttSBp4jz6YfBNOoCFIFa&#10;c/uKhBSGd4TXX4mWKagrVFef+V+uPFoqkDqGynz/APWE1VPqgmy7vcABESosMIV5juYg01VpuGD0&#10;zanlRofgNoq5JpM/K3hPh/q40bLsFKsoDcRvnzCtJBliEdD6/wCsUq0KRaBKi1RQ44HWgU/SYhxa&#10;OIRout7AqRXWD7j9iwsMfGxf9ZS84gl4UkOt7+4VEsWBiNTAYcg4tLQRQPIDRFf4y+RmHV60R+qJ&#10;jFJIFgUXl8BmBWKNYBsIpJFXbhFQx6C1QQHoWHC4EvUrBXEJ/Hd5ki4KWmamU91ctWO1z2rLsm8H&#10;ANK3TFSKe8MX+fjjow0zW9fXHhFU0MUHA1p11xSI2geiJdH8wq/o+R28n9E0/cWZIodqjtUNuuYM&#10;vS8KeBI06qvmsK5CoGj/ADxxQJ9qAkpQ00c1hN5TDmpVCuxg73AOHJsWM60GkR/DG+zWlWsJegxh&#10;pcoqwbSpGACb21fcMHktHG4gaL23AGsrF0VKSVXd8u8QSoKhyJSer48xAJxZ729Hi8vmT2qbDhg8&#10;NkP3KIPsvUQTrrd5rEakrIMHZp32Y6xwSh0lwk+gf5gTMR1oB8Mu6nu8qwh5q4ikD0Q/zF3RGD0g&#10;Gn079ca4Mhq72gh8hrEwWPxBDUjHyv8AcroEaeAJhpQT/cKWERyPC08AL/mW4ZQFSgYYSdBVq1be&#10;PUZ9MmA3SWjawYSANu8MN0HEHwQ1DVvuFDhdRHoRJd4URka2aDAArsEPci7AZ1xaNpCyO/7mr5Fw&#10;x+htwT+ZpT00kxbS6cHn7gic2JjhGpBitnuXBrLaHChH9QJjISByigcYOgjh4jYO2GpOFQHWA9+w&#10;oJdNG7dDiuQddQVNElAjep7cVaVJoLEWBvbQ6mPHLFF0pspWzlT3HoyYGhCg0HWHwy2/0BsmwgvQ&#10;Q+YOAgKPgpqeQJ9xhg4UUkICUDTYzAh1gFgV0EQ4yxeNygWBXAREakp/7x3aFarVTRpuC6uRKW1a&#10;AbCQv3zFHUhAxqgauxjMd5Czg8FBFANrvJvY+O8FujbSm8MINq+CVZSmtpMNMu6tYURDgrvXuRSL&#10;iCpaBKn1R+YAAUj18cWprxcXCR8KgqC8Bj6YcM5QTYo7kvD/ADFmql8hoBdFJGY1PUAA0i0im9pl&#10;Hadl6DhS2p/XcDw+oBX4jOQh+HE+Ass0QjgooP3NRFoG2S1NwfGbni0b6JJ1G/3B4OXFO0CaCg6f&#10;+8eJGmvWJnUNdT5ijYgDfUoeNdPMucaIagZO3/vUxOyBUEMqPld87zBCJ1OxtuI/E/uLxFr84AWJ&#10;Th+ZZqEwjgxCuko+fMqCLqnyAW/i82g4YsAbpSq7wmjVwgYY0UaJUvarge1iFnjEYnYHTH5hRKjU&#10;mxfTT3eMB7IWEMsrp7Nz2YHSBOaG9ig6+mwwc5KIHs0oeDn9wy3UqwdBMS+BwqdnUbEnSJqJhaEI&#10;iBe9hP0bDO5xJg6S3GEfjHKFLkbM5/4HCcwDY04DoBcTpscqKIAHUQJ19u8151iubQN51P8AWDXg&#10;SG/wCw2xh9TI2CuQVCh08N/mX3aGkCut/KiO8o+XY6tI3zlP6XeARoOOjVEE2233HA6IVkFdR6un&#10;LgYMAQRSj2e997ip42QeyIUXQmTSbhzubE2d583gNSgyKipH3BaZABqOyhg+bd/MHHB9C6DQXo/e&#10;OOQpvXRCP+DsemK/W3Egk0c1AbeZGrGcS6aICojpfmb+A6ZYESet1hTISlew01dn/vBSwHjqCAP0&#10;G+YgPBUArK7pv8YAkCKRA4CFx0g1iurjZQVUUR4l+YTgndBTEQ2PHv8AM253AhbV+RDT44uqO2+A&#10;z3t0L/mOilqV2dgv3QayvTDSbikBHL5M2wKjBodoRkNBq7yx32TGWtMPiW3FsMQhMps0Be1MfKAM&#10;t6U2jfY/5xNoFG47ql/FxjSoYo9IGu3dP24FyYXARY3WqRDu8BwaDiqpFRfAjCoU05AOLv8AwJzB&#10;aaiyS6zamnFhkC+kS6evfeZOOphzVoLntXvuVqO+sAAFN8X3ITDoEOCTW7xFSWA1AirReXm/mCBE&#10;k9q+z8RfmRsAb2ZORhtscKvNEmvOdXfNYqWJmgJ2RSfMWkEhDdbq/gXOSByDUehfwfy4XoAednqP&#10;YF0ppM0mwcNLI0/FZM9SWGeYKJfdL8xG0myAhRC739yZqQoS0AlA7o/ncFF6IE8HBKS4e3H1lMg0&#10;iDa/8GGmQqCSKKVO6uPA1chdAukgvOYzoHHGSmgXmkMOPaByKsio9f8AWarQR4ApF37BPhj7h5k1&#10;izCNJox2YSsFYE0qgKmivmAiRQC/gLRhs3mQhJV16aBb+3+GCBKUyG4KnGb2bxk0TisIKz6k/wBM&#10;BiEkWmyab1sPzIFaMM7kIBtV/wCHcZErRCFAEFeqf9Zykkq4tp0XcpdzND0tJiA/Ju/m8SNqjr2Y&#10;zaIEHKkaWYJUH0ffcCUqG5ANAGmLfriI17tx+J91X3GEBAQM1Bsk25q3HV8FlEOFBWkP3zFS2wKp&#10;yUDrQ8uEb1b2GKcyjQaIzebbw0jFY0UFtd5xOZ0xGykonPEuItSKr5oCKRA07mRRo9lHiEWezvuA&#10;oQLQou9pfd/gzXUREBGaECovkvxTeA7mQhRGJN60u8aztvcVLaPTAW40VDLraVqwI5wIttgWIQnn&#10;1wV14Ldh3w2B/cZhBRiocAJGisCyVP6kUhTzTyORnJ1AJdC6ooR3WLQKKJkm414P9xg3Yo3yoiDQ&#10;qf8AeIybh7DTcei8a/cT3Q2DCj1CKI7e4kRJtlKXwmwn01m+qUW2NIDhBKGX61v0AIBQeQPY4uLk&#10;CKCEijaoX7hdCXEqgE0t8ClmIXOaeGgiwKouCoge+GKRxUX0wnTeq5qd6N7SYiQ2AlBGg9GufM9C&#10;olUWAydS2duUhpGnHS683ZTPgdSnw3KNQb/zK4yzm0U3rbb/AImKCKhEGlwpP1cnUEK1m+lp9bfn&#10;MCJThhbPSeVvzWVdUNMPX7Poh4ZW8ibCGABDdiP5MqRNAUsSRicwOkAkzZrptuAQ1vGGhvRWtHks&#10;YLd4EZNqYXjPgukRuAnogK6KqFKOrjbEG3jB7jViddwyHAjyJERlCI7+OFnQU6HauzfhwEuFTOGl&#10;R0m9PzACXQUqFQV16CvmQJ5M6NNR82ww/tlgddIRT/jCVxLiaCdifRv65Baw7LoZRRupejj6lDQ/&#10;BgFHSz5cJI3pt+zYnXU/mIriQMnTYV1eXuVNqDA6JULstNYhMTbTKlAbe+4IbR+qSlujAgQKZFAu&#10;XbQX+YypBFwPi2eJP7k2fkCApRAe/fsym8DUbD0j0U9MDiATYLii1/qncDHRA0FsZv61P3GGUHAB&#10;YQW6roPcC8CYUhCAtN6S/uAjdwh+lYKnuGtB+tSEn4JTTiWGlZb0jaBxXmBwXQjToagxI40fcEtG&#10;ino/WGHsili7VENeKmFSBXEOA0xqJbzWPr0SR0egA0wzQobZB9SEu9P5l24gjg+wJ+vMNl2UWpKg&#10;dV1LrRlcnQERWVf6T/hwQU4R0ortoX6GJMmxYG6lGt8PjgjPhoOnwtm7owEQEasOA0evPceDiIbX&#10;UKljabNYdR8KKgKGh+3z4XGotbpJQLtPzkxQYzQN2R2akT+4wcFAE9gvDn/eeaOFaEL6dRP57mpN&#10;AIJ86Orz+4d5bU+7KFLOj8xRwEoPrWl+kEymNgAZEDEHgfd4Y+MKy1kD6MCCqA+hKdNWN6u8Bofh&#10;Sp20TXNOJ72CD7U0cu7cP3AW8wmjcWuWy26dveHvTjhavHPeNhRfEmE0GYHCAGzw8/jlKapu3yMB&#10;4uPuAmhs8EOqC4WX/jP9HKMgCE9q/wDrEZeSxnUxXiV9fcSX6XL6ANaiSbwUcYCTxAKf8PMn4iNU&#10;XYos8W/u8X8rwZ8IkugfxyJrIImpI6TfpkkaQTZsCnxjvMD6E/1lW96GTafoVnI6B64QYqRynUrY&#10;snRlWAB3HSPBdG09MCaMSnfBGG9WC596uDspGvgNf0wkEUIpVet6kTOY9AifrcHAFNYrupBvJUxC&#10;U2eeZQo6I+5ACg5BftwXFd0tLYKC8+hOYuL2UYJQ21KBs0zGIODBWhWjVLzWKHQgith6Fhab4Z1o&#10;4gmtQ15B81iiqCaGx38aG96MviVpJKXZDAIWrjh1iA7MdHqfhMhYRIUWFk9C+k+4AX1g7KRqcggk&#10;kcVogJygBQmgcc+YAmK7UB0AJbV/FcQblxXSiB+Terc4p+sgq20ljpyVdckASRCOmP8AMUoYEINI&#10;UaXYQJiFA2pNUqzVU4sp/acrgQxTZhN8xvAWwROHTyW8e42/AHb6rETafdYKM3wi6F2FX1TetYct&#10;F9I6AkWgJybuNgdSAdMEai8eGFNMAtbEpIsVM5EPKJACYRIBpWYWIMbsxKmg2GlMnw6OekdQCIww&#10;nMII+KQNkCClGJPzOpyNqBA+g1fdmUwYB4nQANdg85jeKCmUd2OHb8w2DuAQogFapB3m7h8E04/J&#10;MPVf+chB6mgiM2VetPZhOr+Bh4YJLfRuGnVxL+GA0Y0nxxe4c40T/H5EnuINBBIEQaLX0EmOExDo&#10;BrEkr65dYtOGo3wEHf4mj/nLHAwDWCc6bp3Lg/Qp62QL1DZsy1VhBaAAg17PpwxEuFa0R9TfmnAt&#10;Lah+HoH+nOmO/lwzABkGFvxN5UEHdrJlsEnTZvD16wEqQRg8l7P9zzub2coaPCnPuCVOqCltbje2&#10;01nOI5O0yEkWTLlAENG4kL4oh8MhPIELq3ITtBUy+7Wt/mECN9PuA4GApBRjA+pmKCkQWDFEUD0M&#10;vBgjWyg2c0b1luDdwpkIgHRde4jzuEnkJ1T3BzNxGi3Guga/HEEgyLs7abnF2/MvQiWwsA2fGH9y&#10;KumQhAgNZsh87lOAtT8BBvoj8YESZOigEbL5xxAzYYHVvifg/wCMS5N606Is+sqe5uZbBNW180j+&#10;6y4ukw+hKQ+ADfe5Ei0JY1OBHvEwnXNYKGBDYD73A3rCNiO0Wu6H++Y+REgCy6At9Kd6xiPQ3xEI&#10;I/0n0yizRqGtVRNoa/mb5EntE1YgWD8Y91C8s4JlR0p/cgvdwhxCgdED9xOhEV++oSh6KpgFhK7g&#10;EhjfjgAnTQewgAoom/yYQixAwULPiNmQ+RQxEmmAaZ/uDSlQgDbeheJ7g9GhArYlCwdRb+Y2GHF2&#10;1CW9bNeYU08HINChfZB3re8BxJKaEFcQ1pW46CAEodsyT66Mui6AKG6oKDZRN4P5AVMvAjxT1zD5&#10;jMoLSEQ345RCIBNttd6Aa+5KFC3f5WVOXeuOSwqCJ91YhuyLjEQDdClDi81ftTJcEl6QhxenZ35j&#10;RTR/D0PTagccUDUGpqAaAlqKYdzUsEVmizYRt98x+RQTdQATYQix3jMgjZLaHwabuzWWcQiTOOJS&#10;6H3XuXYAENItQJFpqe3LLpaIX4LvcS/5jGpjiGk2NFie+YmN6BUFtEFr3mKaSx/9Ie6G5dUpFSzU&#10;HHXPuUzdM0LwJKnSNiuNtPa8jAlx0UXscG6oIgdlB5op/HIW8Rg47kKacj3EYPxhUF0Wr419w3pp&#10;tG2tL4t/uEBE7AIloH3WpjPm2NWiUPGRB1HDohh4JDTXza/84Q8aRFWtVA5GnuawGdNNVkA+nXzC&#10;5tCYSzpDWjTymHbAbNH3tfSw8whghNbzchjrfNZJzAmOawgOP/eENNKR2WPYePPcaxR26AA1+VuK&#10;YkE5BCBquw71xPJzHfaIIPSPzH7r6QuNCVxYacnzhs5pEnqdFPuROydfaZx7FI77rIqdkB6hpqm2&#10;odzhbkVC47rSY6XWMXaAOAW3tBS/TBMfAAYoIJqAn/tx1TMGzhC7LA+dxMxbKlOvHGyPmT4RSSrw&#10;RC18NS5EzkhLdVbGhPjilUTrRpGlN7099MOltUU+GaLUAVu8RgbqnAICg+ULO4wewqoNJoPu52OL&#10;ARIC0Akmio9wgNFEITCjeNT2/cLl9paXkIA1BrzCg5gKE6AaH3RcYpLRoiwYo/GGz9xT3FD0+Bv4&#10;JN4T7FAiUSqqAFhLmskLzGoFsDpy2aceha72kktFRA3LghXnADkEZBiC1f3Ay7QiSokDqbL1O44G&#10;nY1ChNFAj/MbA6wOlWO0qrhrJppNggJddKeOA51MkYxG+MahDBTSFoVDZQ3bMqBEHnad0jUdp5mg&#10;qnPbGicJo9wBMFh+j3tZp1hEC6soboquRf8ArDCx6LiFghtHRo3laoCmn7II6CN6wzrG00SToUoG&#10;3DIDtt6DuIOjb6szVrYVegBrxdL6TEzTxHuQxCaofz3JcpAtQGsGsTb7h8kGIrF9C8j1hqwSlbLR&#10;Eva2Li1BNjZpQqScS50D2xol9ZpF/mNIp82AkqeqFT/cZYksgoqBvAe/piXVx81qgR0LfcvpVxII&#10;goqvT9xQMej3v8PA0vuMC5yxyK0ZeKM7iRgodsTxZRKfmEfiATEG9CG0+DHpzC7rcBA/hU44YWB3&#10;o0N95pQBO3F2LwMiuyGwFNbuB5vk2Us0j/dI4kR+2wO1o7fx/uOBADZlYWmtnLUwwlAdMqng58eY&#10;0YMmm1dgv6NuIGAOodTis+1cKagoQG0bQ+9/M1TX6xEQqdk1hmFA0dgOkQAe7wkaYKjBSRR8Z+5S&#10;I7rSjoIhQnB9yGAQQL5HVct/mCwmzgkuzH0R9MUPQHFjZsNbZNYyN6CgjR2B2cw2xQ4XSLBW9kwa&#10;CLnjCgW/O9uLUqhNlpCTkHW8VpKLgrGkC9AxiSSuUiVEYuqEwHSINVG7hvzZfcB1XddUKuniPcnE&#10;RcEKnJT8mPItYAtCQFxEPzmBTFUMqyADgn9xZ0hOwddBDxN5QekQDQvCkgpjsy6wV6I2n4TzBoKo&#10;JEZ0Hv7MAk6DdaCQ8On+YPYQ627CKGhWJlYYgt4WlfgwmnTDCJsRCsoBrqZIrAi6MThSs4p3CwEB&#10;jGnwkbt19wOoZizkaJrr37jDLyZ3BHg4anmAppQrS4EPQhTkysaPizCgDfX+ZS5F3IJSoatmAeiN&#10;zoVAQLoIu8BLEGOVNnxWJkMKSt+0WW1pqgzLaRroa0OOlKc5jAh9eG0dvw1Kd7i2QK3aII04XZ1e&#10;Y6J5QdGoA8Pxsw0BjtoYGt+kfmDE40teM+jYv73PQ9h0Ohru0kyvy2WgorIFUo78x2TsgpaTp5j7&#10;xQbHgagH+4hsBNmwSULzcJ64eBX/AEAkiiruPw4bdQ9AkT40ST7g/fHQFyJB4AobxH6xDBvbKdGC&#10;/wBwKXEJQNtlv1NZGLSudsjlfqplwiU1k9WR+Nv03hhDEypsBot0MHnzHSEEFXb2NvdmphaRKRtv&#10;FPGv1wNCQiGGpWmkW9z6hkKTpCxL/juEqvTMMAtPRfmHJILesC8DhLq4huspGjqOnbIjfmbMEjhS&#10;Ts6f8PmGr/JSKQQv6NwS0hRRFbSl5Zrrmn/gI6dzNbbvlwLvgsoBT6oHeub85fc0FQfgXe8UU4UK&#10;keH9D9wCsSORdJbUoE/4wST2yIlV0d7+oODSKs/gYB29uBNFAgmOpjTsPgydvEiqEipUhoeNkcCB&#10;GRGgLCtVvCTGPjgtaj0BEQ0re4jGCYOewug2TTfXNK4GiRwUVB1vV5hDF7Db7spmzcfCYvklJLgN&#10;A0nDRrzEAxHbQoDJ9p/riAwYKPXRxXSteXBohJS7+PqGuQ+47jgFBo7SgNu/8436wASNAsodF45H&#10;2QY7G5oA6E6mWhIytugibGjUhNY6FNpI2sbpHwfrB82soOLJevzUOTIIgCAu/pDq6s5lyXA7K3BG&#10;ibf5i4gIAwqgOqjD0x1MbRhUQJNu0oyYqWTsDCFgg6bL5gYMpQU3wGDrq1yQ2maZ1wewSF6OHeBQ&#10;A7BSpQRKR25UyjSNld9wPHpg3Htdt+cm0NIPuJR0wBvAIk1HhnqfahSKpg2QN7N4cxEJVU6QtuhG&#10;6cl+E5N6IDrtlmsc1Naa8BBxLrfTdxaPzpPIXo6AZ9mLHgGGGFAsnwh3WPAYLZRJsHtKhlsGUoFW&#10;iL4LXLlnZBM4ugEVgP1gCMiVLWl2bDj6ZrY59l4QR6Cn+ZHT2J0HTCOI68MFo0tVNXc+JVV9xrqQ&#10;meFGpoFf/mOxwhBywoP0747w0tYJObig3QYKkwTyk2a+xge4w2R3LSRKQjWntyCAempEVDqfPOmC&#10;IAAUSgz2V68dx4CaJoS0VCF4E9yElKYjYUAj9YVuoFQUIdFkvPMhskkWyiKIPGh9YCuSgsIxCj83&#10;t+4CNq1mF1dBpUZ6YiBcG0DZa/cTHY3QUWo+FTzET5VBSUH7fRnif7AmzVmvlnuGQWQUnQ2l9B9y&#10;hyylMaKRU7q/ua0IKgE0J3/ijDkl9CvgRTUCPrvE4EoREXSInBn9cLZY0XCXYTEGn+ZNxMMCn0KT&#10;Qh+Lm7RK1Fa8F0QrTmVNEgKil1l42/8AeSMCiZYxOx27fmW44Fqm6Ui8P+u5ce5I80BbBvBjrrUr&#10;sFt6t1cT2062b4B1K7M4t2ChEjBPf3K2CWBvSwPXv9y+Gppcpuw+wr3E6l+vbVsfLEcB3lki6OhQ&#10;D1ZgCZi50JClDvGK8fRIBYnEhQo7y8TBlWUmUELieUnlVIt0+AH9zfmW4Q2bQ2AndYv9yugztJ1V&#10;vB5gwBdrAilKnFS4PStumwDqKnZ4cxtlhq6CkV40NejlipkLqTrlSI/cgBsMdlBkz/HN7xvfqWKN&#10;J+A5PuUN4AIIZ9QLHMK41j/IbmjMgf4aKlKXYFbj0GQa4iEWttc+4iILahGh8EeB7iSkgHWLxVR6&#10;/wDWb92m5SJBoXxO+zJLzGU2mkWumj5ZrDh/cEo1IOmaiOal5oIOxqiKffmXt0aNIA1g7S+OE2ip&#10;UdC0UXhPcjpKH0Uid+x/3NlW4Ov9BtB3uuaygapUPIl/q6/c24EbRFRsW7A8zfOMBQNCIhsUZaiC&#10;GBVBVdv1uqZXiToyCNJ3x57ixcZUyMJQ+9Q+OBEAEOzKvS4BJk7BBAdw1A/s+4SD0PB2sgChNzyY&#10;rlLq2m+IOG07jB+UhoCgehhrIoe2auyTk1GPzJ0gx1SqQMSUNTrhIkTYGGvafoGJQSEpTqChDpU7&#10;gcdZZFqURHYp+6ydJtvCKdJ7tDE6IAGQrUFDVY/MPark+87Tnh/MFic0c0sg7T6XWCTo1ADUbsaG&#10;0WGDL70wRu/kH/WKUkljnID0XQ33Ge2lKO4UVrQm/uInAZA3SiqaPzF2+uHZ7tLA6PTF9akU0aWg&#10;9ES7yQHqDtqKAbUPgTBn8ysdAsahov8Azmvb3VJ8hA3lMTG7hDjqEvXv/GAlABCx3tEKfgv8yRA2&#10;BVQYJe83gA3EAStt28WS/cf/AFbjAETSwg29woBd5D4N6ab7cl5CqjgAT08bxiIdhahafdke5dCE&#10;sZQHg/4PbcbxgEEYKlC9Xbp1gBoRBRHo7aPj64hw+6iQR6qp+/McIIQpov0N1dEMWcIQRLrRW7lO&#10;2YR/HlRisNFNV/7wrybB4SkR0rYbyxAk4OhaUiBHTh63wGUj4G02f8MB7aEewbJBFuiY6emcLREU&#10;BDZMjxEKOg0e3EHKt7GwA6aApo+tbhghIGp9CvwPmsBaeqYCR3JDFT/HK9OHpdQQBtu53ecJEOqa&#10;R0ECtfJiYRFvW2dV0/8ADAKYoADZq2sXd9z5KAIfQSB0xR6Zuzth0NkFVzXO41Ciuu0agd7wZcgw&#10;aFNtC0OIOpcJG2iOkDyLoiyUzegyJENIKDaByfeRGvbYszp9euSmxPNdhGDwF5HNt2AliHBoGmyW&#10;fXGQhIyQIsQ7rR/MoyQJ9kBU1f61mjFxEtwlTQoI+5FZBZfo/FH3xpysAdL+HGLVrr9wq8nF6IkD&#10;4+eaxE4EBgANCZqU/mPrLSNG34IjZ/ziBwqwOoBXoZL/AM4duSgIQAaradwmZv1+yCNA7/rubWHF&#10;A8iNNrDem9wJTwL+ApQ7EM3BeLgxoGzknn8wmb8Dh3hUGAy4tNGJZP8AYfIuuOBB+DMi7FfGG/5n&#10;GIKJQIhH6iv87lSQYoIlAzbVpiH89IPgZimne5L1pT+gVop1w2CUQWIKfhB38yoVwCxaS63b3ymW&#10;lcdDWY6hzRfXENKIArtbI1eqeYwUrjCxAh12f5kUbBTzy2H4i+3KHxEpchI13++4ws9axqEcPZGc&#10;mFxj+aQSYRFRJCJspCOIB/xjjBWZaRB40C1+4iUALQY1z/T/AHDzlCoBKAL6dx/MEXqBmujV9Rd5&#10;4+ggAE4WOoGLiIJqQjLaJFN+4cX661bKjyyr8w7rhvt0L5ezNjF0FAgNRr9fjii99xwKoBy3hibk&#10;MyU4SD2YQvJcWlTZ/G3lHL4tPDAAJTwXZxZml6lD1HLrYn+sAgQkreBomlDeKSaBIFAUJs2cvuKr&#10;EWiSCDCOtgJrAiLdzUVOwl1E59y1V36AUtvzzlw33VgNMjwcAJSEx9U68ZiWglAmLy0ZVui7g2QJ&#10;VOQyvNR6qK6ialEe4hs9LWxFQi61rJoEC1nbzDTeytmSDoG0raBAjPr5kEVbsSOVNGBDJeu0DN+x&#10;D6R/3OzlRNdIRdh1r/nBwyIR0rA9SJ+5ab0oU8vPjD/Mf2QMDhQWbqMP+YmAgYts0sjaamBAwFoi&#10;WDhPET9xA1RlVBXW7vbZ5jaI4bwKuNNeH8xjHADmEuA+EDhQdxASoiKELtzuFFYFGNCFBfy/cID/&#10;AKn6ppB+hj97rSPZSnqe4ACA4Lg6tJtvuECgMGxJvP53HXko4YBFA4+nCTxjGcuq+hAacIFDSnWX&#10;QjJsNeXEk1yJLGpVENPTmIAoBCNkgqeuHzeRnkFUdhl7W/zD80Giou4k/UK5aiFHqbbjob3txKg0&#10;w1cTQtDk3jpsqyxFpoUc1vrnQFRA0LZLAv7lpztU+xtgSqr3Bq6BeMFIpUSuQ20LUu76orHY/eYy&#10;jbgbJgE26e71n7lO1htoOlqrOUbHTB0AK/2/8MBQtiYMNFUBDi95hJW2JIIwCtp5jXEyhHbwkwju&#10;oG19y611OxliW0ol2cxbFdScIlV5qv5l5oBdDOhpWu6yYqUTgCXbRRNKvzE2ZkKg0pNCBYQ1cu6J&#10;MZXjbIUhG5vbeQKgZ/s0k9w8SPUkdhYU6IajrH3FuuHUQi/RDeENmp4o22pqiP8AxlRLrj2zFpAO&#10;9fcQPj6x2FaPD/d4Vb6IJ4R3S8b8wXLXylDyIBN/mCMS2hGpmCD83jvGsFZy23xEf+mJlEV/W0A2&#10;aT7M5lO23/ZHUec3jHHv67Y8P9SEeYnCBQJ8oED0J/uLlCMkK2Hw8L5gKdaGeQ6JUu/fMbhHcJ1E&#10;UVHWrdJnqFNms5AnamteLj3b8NSxtJfSUBMM0QSfFADTxH/jCvwcCcUVU0HlmHIBwkdmowONz7iI&#10;MiU6deRs469xPooErYGwl6RxvfKC/QC69Ca8caEZDbfwE2Oydw3wTgK4sa17epjgNHBoRQdpa+XF&#10;h1KW0DsStD3OgaKgNNJZ62PmHBGCFGyhWFpPOZzFgjHsPsgIn+ZQWosOjREjuqnuJV1pqOqIvU6u&#10;diOyPm6J4Q97hfCF1BehqIm0qeGCjEBVojshxhrNAU8HNjRVnHTkHV2VR+GW8Yb9wbYgZitWaAZZ&#10;PzGGjA64AADoh/xiBkB6kwgjw373LRZrJ3AZpa0jHqe8ARqAVIRAnzFfogR6G5/U93jE0BsSiBpE&#10;aN5A3RqTwb/oT+3uKJnR4kXQeNPzFzsAXsKwbLpvANj9EMwfWrV/mQ2AKmCm1F0IbW79xaE5Fdip&#10;D7R+4HbVfsoans0zsxK6i7ckBQN/AxELaTBqMkaZH57m7VYbGQzRJTT/AHIjvkql2kRIlnOLl6x2&#10;6eiCAB17kb2iqDi8XoiL9wXegTQXZq7JKPM32on+KUcjr0eYVuAeUq2vE0I3j5iB9ScqlbqOoYkG&#10;lGaDtNP8gP8AuI1btjj1E7GkR5qOSqiRBTxlEB/l+ZopAXrLZEWmFfMCktEgnYuW5Q5g5CKgLUCF&#10;ePJeZHpEOSLDOks3+ZI0gS0QBoFAIn3GLBACWgDVDVH3H9AbvyiQxpwlESEXVksriuu4Z7LCbcQw&#10;CHaDfzCVHSUdsIITSt5GZLV41SkGh2GhzarO0KECG+L7JgFD2y2Doo5+NdxBQ+BQoyKCII0+FxmC&#10;JIwA0zqMPvMflBrQlJpWa112PTEXIiVE0FCiaDi9yZ8L01TYlQPauPfUlKlg1Tqqb81mkVhCGHkR&#10;8TXubjNJVIj8Bs+tawPrG2ElR2SkkfZlzCjWQBv1yAnmVg3tqS1LRHq1w1g8sWDbfY7TAHItE0YF&#10;En5TC6EYAQMUovUyvwMYqcP3AIuaH8Z/mFfinaLNvgtL4YAVLEnIsADp95lmiwtskckb9TWDWDgB&#10;Fhr8eawyBTNzjogTNMV/MugmWj7D/VRV1lHiG25DRRkI/wAcYi7SWzSSkOVMXilWeYUEC0GfuIvr&#10;hEGFKq2OnuTPYN2oSlm+oTN6htMN27foNjpx6cxM6o2JKHM4Z8UaSrqF0b9ZllUdDzZkF9H9R1i7&#10;wV9Ehg0zp8PmOmQA2ihQxH0/WXjogqFDQn3z+uWDmRbAYVkCJe9ykhmgbuehfQTkwcUtC6qhEiau&#10;8PvkTrheKQb3udUnc5dzVV6U8Mt2Cqe6oU4EQGu5u/ooMVOorAIYGHW7IIAIPVBQ5igAzVE6Zkro&#10;e+YEAUIaAJvk/dcwxjaivFJU5bp7kB4pqAFiIiRO4LUmIhQERNpt+4txxKpJjYTRv7MNn3vgIVAA&#10;6IJXIhOGd7wOx3/RmxyQGyxYVQUe+Y/DBBhJQpArFdHMvs5KUtqFoFAm9YWCrQoDlpZR1XFqSCIO&#10;o/T20scMxAi4IA02TTTuMBqSNzqCnFen5kiqEIS9PB11+Lg3K1ESGnBTXp5N4qlnDWYDVBBjL/us&#10;DdTcADaaCJdJsmOEvrnMAeWmvOg3E0N4GTRmBDeOu7yoS/cl4xBptscRULFuBQAK+CO+5zpAmOiq&#10;UHSdHE8gSmHY7ipAmtY3pEJz9KgcIP3D4bm7wqCip7G+Y3bMHJAgwUaU9bimNHWJJAq6Q58zxRsK&#10;wrnhr9ebwRQKLzLaVDTz9MEoKsO4iD4PEzYi5xoqEFOm9+YaTu4GqJS/a44vPlJw3d9IH+7xkIz6&#10;1b+nUcf9x9QEapdAqZ6OtXIGZoU2EVsKNgeY9FRVIip1Hot+mUuYvnk3mldC4qi11UE7+hkTmMmh&#10;21TQxb02x6FiFxj3ivAhTHwAWoErFQQGJ9yVywKBVsVNaiYItgu1B+xbGa/uUOJIjUsNgfbUr7kk&#10;14GXZBpX3/cT0DclUY2Su0jp8zpCRLqXTJ7ZPv3DpNhHRQ2FPtytvZaOtsuSD7ivrVRVJfCU3ovx&#10;xMiTJtqBLiwH5miJwRh2RHH2k/cpwHa1ULhrZGuaw9JZOq+21NClrrBlQEb85uJ0oJkuxdWqJARJ&#10;du8znIQDZQhAJHYLrcyesm7NoD1pXz5iQ6QQIp37lSq9MkIXSDChUDeM8uUKkSlI0QHdaxFGMEkt&#10;1I0bb13B7s+RBEZTw4xcJsK6tVpFeTJLXGxssV8EcaCOXQACUGjl9SYXIuWEgAVGJV5ge9rKB1LV&#10;utvcQKoRyKSP81046/G6KWmyw0Jf3DhYE9L2FUefGKeExLSAS1NGowyRALNTSlr8f+mMxKaaCrgu&#10;5eYDFmtjBSPB2yv9wUa/dE6sn8Djm5UuveaNKhvffcJihqQiagPxufzJsPZpBF3Meu5gAZKlsGiF&#10;AHs/3OdgpDSK6W0LlIKacAp/iAJmyGlKp3RMopQTFa7NsAIRUF2zWsewtJotRYodOI/biLjqipZG&#10;oj+vTPX8OBURiz3Q/o4FBmuLcIF1X/MrhX0qUlw08L/D9wsiJBA4IsdHLIOCuijNoFB46bDRgkPA&#10;NULaaAO7bmAEMwXAEaOAn91mgok0q2AQp05gEC3tsWx30QcW8LMGqulAGDbbrHoHilWhktHsw1+i&#10;HoCqpsfTF1VIPCqBhKxL+4B1i19roXjSGXND32C0hLcDeYYnopLaFXP3G9sCWl+BAOQfbiLSN1hs&#10;M6AcYs5jswNTj7ANRUNawoDbSIESxQ9XDwReDODcI7VfKBgyj7RHhYFdABuCmSYijQYqG3aGsBUS&#10;iSNKoh4dnpkGZoAQT4PSncUwLdZVKopNeuMkRqexBEVnf8xI8YvBNoNAlFfTCIUuvTVYXe/dTAsT&#10;KXx2c4q6uaCqA62i8JHRvrgVVBtoEaNgdNujuSYVxDEhYsSn0cD3oprMDAL4CbLrNlhyimyoOkJv&#10;NEI0RUYl61ILq5sPQops6JXNfkyBnLUAIvozd/rLRQAnspUITU4PmD5poCeVQkrNH3OFbKDqlsPq&#10;LHAm0DUYXoGjZ3UwB5d10DVVLqyzFYNQR2dAZHpT+45iOFCrQFDTN3Wsl2jxKAPt2optqYAg2SGD&#10;gR210frecIsMvtxqjt3BCHAtRW4p9CnlzWyRY+KBxFKbluD719NuYpQvRD5guzFxCL0YjnAr9y63&#10;y6IjOnbVfpDOAtL0SZfEDqZK6wXCFLpqUeD7hUwd+oBQQ4i+t4fCUhVVipCXZ2mrguSOFiAlAVqp&#10;5j5Y1piCMCbDzuWEihyuqgP1RrhfdTmvIWEf1P0zrBUFBXTCL+jZiqwKRupumFJ/xnWTBob+QJwa&#10;I4DABQldqOIe0OHcU7WTRGoDoQCNZVBMErygFb+zm8QRGqIIADKGkJjiwhezBbL9Ev8AcD1RCY9U&#10;qxeos4hhA6SZ8khXwGsp860naAqJ6S63cduvMu8QAZdNXGlGuemKRLe3TpjGoy4GzwV9wCxKXUgn&#10;ASTkmRa3WakJIdbvMUychL+gEURHV2KOdCgGlEdJbyizh5mwrXuwRrS9NmdkWP1K0f8AV8d4C7Fr&#10;dWAQItonMCGHGvqf8ko0fxxxGEy0S40aAUmSpS/g0kK2Dv3+5Ue4ICGiDwfn8ZjRHxvaiACIVtyK&#10;l0rBSBKNRhjw2xZHjSYG7HwWYOQddpIJ1INuk9PcMmyUgKzdcA4twVJt2tRbGOwffZkV07kQCfN0&#10;i/WJiAigfEZp8J+YdujwBoCWopeXCDTjR7RAp4LHph8jUOFohJ8N03kPgwQCFYEbb1i/IkINxvgk&#10;IbnMCtAYIQpqun//AGyKh1Zoo086NTWaTcaBrWmA9p/4y5vrl0KIAN33/jBdg9ZrcID1G5yrKOZR&#10;CbGtmHImuyO7pOrCi4xR7BvmEJKGqFHAveXSmxWg+P8AMJ4FGCNI6ymqd81h+27gAiIR9wNmFxsB&#10;0lbEB3Y/MO4oUdD5FInP8yXHBVGBaK2k2P3KK6xHc+0h3sI97khagUAo0KGJfcoydkJ2k8UCJ8Zh&#10;W3J53CzQFCnn3KjwQb1pqWvb8MDwmRdHinHs4fuLYln3RPSfZfkm8mgp3gIFDYDY09M3jgJm4IOS&#10;8nusSRNEEtQJKbu43Lhzcy6iRwNebP8AkwV6VrWhGxcmj3LYKkAOofBIx0UxIwBB3CpTR+eODydL&#10;1eAQXX0GARsmoYUW0GcaCYKgIBMkTQkt8YKf24JbSBG1j3LJOBCIgEUfPzzNNyT6VmMl3O/uRLtx&#10;ShVhoNv5rF5usJLSigfIs9wXCkQoIAD0to+Yt0oxyKN20ptS7TEcoOCR0JL7AfMtpbbr8SO10JFy&#10;MGmVgUUKS64XE0B9Q7vVC1DqXHDhgWja8Ck0L+4/k0Nu3b2Tfv8AmLGHIZxSOqXS9/3JDacEAoVS&#10;NoVusQKBehtKqq+MZ5gGklTDtJuvqvcdg2UmqJ0iqHx35leFrQEjQggmwV7zCLRRcQIgBuJVTWNC&#10;yezuI2r2764i2k7v0WAb4vZlSfqoOr/MHH0YrkAyh3R3O6jT8y1FzAFgVc732/zFYOCsspA0oAPc&#10;EAi1q60HtY5tXWQyvsgNnZ8aH9yPNbFn1WU1WV1JgTWqVBAbg1/E+YgsUEKbQpyFUVmQ1h9CfTiO&#10;3r+YluRapRJo6elfmFwWjluoD/od1+4xZplKtRDsjpvnmQPakVt22IhQGGdsBNVKhiB27/4xaHdW&#10;o03SnVdawh7qrt+qyvog7O5dwWofRHoq766yAGaC7iODXs5hxe50Y9OoH11hZYRpLbaERbL/AJko&#10;wBMSz43RbuazUFTVSAJEJC1Lq4lkIREGps0GgfrighFBjUp2XTe7zE3fBawLUp1QXmPWiGiUJxLV&#10;j4G8G3IkG8QVDrn3zDCUTrxlwPaIakcJvGy2Es7pd8I9mX1GkDAqEqtA+8mHWuiOyCKRnO9y4Sgc&#10;Lq3xOj/uQ1b6kNFYLdCXDhnVI+NoBautXDDfVBbCJpwa17cM0p7g2loF4upj4UqRQ+YSsfEPmA7U&#10;lii7kp7TWAUsBKN0g1A4Z63isMB1RSbN2yo5GxSbE7NUliR0+5oGJVZvUEEmguJ0lQSio26al3h6&#10;Sep7VHuFUOXNe4JBokpqER7pyES6CogKCHtIeY2CIhAQMRUHoU9ML0wGVxKMrtNmz5icYe8PGI4I&#10;+cn7hw+yOLBDCMrrDOmgwBdkjtsxT5j8WuHAkEKV9McAlycdAFE9Uv8AMgCITe0pFF3ceoWwwUIj&#10;rwscqCYFWZBUmkn8uJYtHEjUM5oPuQsTOf44KejvqZA6JEqpAP8A/GUF5FphFVpaT+ZK4dA+hq62&#10;g4yo4iUK3gqcU5rPJfi7bcy/D+GPSr5VPzdGw1zJRaAURggjt7sD3KmBB5NKh8VP9w6XG98VkoC7&#10;1aY+velkhsBL4Md4k+89haU007H+zNAOdCWC0BPFsEHEvYEW8gKqe3X7kLtcoMYk8iI8cdMHFw+h&#10;A7Xt57g9zlGigQCeIdf84NCqAuroUTqkvmMFEAJhR6BGku+4dOUEgbViJ3aPuTmmagvebygl4TKE&#10;I0HIY3Q/lbe4cDNhIpWxPgSfmVMBsnUUAUsOgKZumcxPw6ouoyUcpZ4qmKSFU1p38w4kBJm9YFNy&#10;gP5hiUTZ4iX+4w4k88QtNBUF2fTuK7BCdybsIfw1JqYVfZFJ3EH+GhDe8m1la1dRpCxBSacEilva&#10;bQCQV27zBKowgFUcD0f84dZQnipoKOD3vuNtkhH5gNE2X8xbbTKAyKCygbLvEE06NdJUBbocbbkI&#10;RPO4Vbt8MRbRqkYlwhgH+HB9jLlgKgf4pfusSRu7FhTRUujeCYdsAjg1FtieC5BAaKMUAJR5dQ3i&#10;lG7Aux9UyHDZcO0MVPJ0wZ5e8MHkzQx4RR4XnSuEW9YgA7/KtfvdxRDUxuFqwd0j5iLMb9fcaRIf&#10;1nr0z5INS6KS4ekEeM2NlETUTvuM3dEeBsExtURxZhNXpBJUNTpJDvcfNrcZKoSPPONNy0pQjPoV&#10;DVG3usm6IoQDGEK03zFCwvqaLIAAtSOLRzVKIk1fXnMtG8USegbqv/TLxlGNf42E7Q/MEFJBqGhz&#10;QEI/x7mhBIuHC2FUYfWrMfnjt2qkkXnC3g5XucpBtU7gb8YIhBgNBqDPd7O/cvgZCRQGaC+zf5mi&#10;AFkUthVF2uvBzVJHIFm4htwAzRcfIUAqmKelonW7ccMahRsiAeGrTZjEdSSjrcIvho9+MQyChKAK&#10;AINmtb7iDpFDYBO6qtVyrUBMiXtwP3AyoDdYAor6gV4uSaa9eNdL6CLd5BgrUX1BqNs8hjFvbkrs&#10;J7yBzAc1gNwLM2NJUZcmx5hfStAOyyQ1lYMlFTEqptIv1xizspbLC0Bd+8y9o3/4ArQnz/TIhojb&#10;TwgmidJ/MdJL12EAwYWf5zALzFZLRoEPof8A7kus24gN07AejIjD1gzIQhP2/uP282BAma844hAW&#10;o9egioIH3fXGhA2BR/IdQ5ymEPluVFADoQPhbisuqdNIcGHxbj4Im5Eg2iWXb/cT0DT6lBUqbHfH&#10;D2QMRDWkA8CjDNh11LZFpC2IE2d1h+bAl6qvisRv5kO72iMrYCFizeJQSqAQJQBANXW8NXTdlHZU&#10;JsROdxGgK/BtAURKuxP+cW6yEHVANLRVDO6RmAjY2quqGpHEcMCSHBAJ3hvA5S5rbpjsYUO3HmlQ&#10;bbRuE9Jf7jO0HIgvqAk0H9yEDrvBKIKFqlD+4BCGQDAZFG1Fb6ZPZtJ2iaCPe62TFA1LYLH2Uei7&#10;wmMMJJcIkqfPNGOckNL4lYg2KhsuNkTMQAAx/wBh0/MUUh3DMJB7KKOI9IFQUDaUsAA/q4VITslT&#10;sUcRh7hVFrsFQRZo+m8kjzoqbNXNzScuWpBQSNvYhsBfymGlGeI6UgAEC4kEG66CmXwaD4/cLuTd&#10;5aVCb3CfY5HbvOzKUzab0pyuLTpJJUb0kKMT/dZvW4lO2wh0P6MJBKMQc0IB2Hx9xcaBZ+pQ3tWP&#10;uAK1HAR3Qfwb+YMo11LKogQ20qCJcChTp7RMmc8e4EWb5wtRv/IL64oaggBWIlCi1b64BfnFEQgW&#10;ruv93kKZY/sR5Jvd1duLuyBmdJC61BjlBrXpaCYX1Df5jGlSicUu3pd8wO1GhRdS6veH8xEbAOXA&#10;UB3R/mTED1aVVsw72mOlqkXLhbX5A7vEpGAmk3qIqi/HCwQvPYIDCF8e558tCKilFx7PswMmxdeE&#10;OvZO9zaiAUHbaqlFoWZHFMkvSUjKG7iqBJGuKgDagvfmCgY2IxWEHw15rLLYN6DQUBYPzuJrENAh&#10;Ltu83MDIHFhgVTW9osiqIppALO1KN993iHG0SWxSKN6g+4w0TmBqIyv2lTDiCUjxHUFaQRreF84Q&#10;AhqQE9OpVMLWQ5GtKQGmsrPIID2D0k4PhkYQr2pBuUrv7zL2iDFEA8NOl1XLpyoCOaNas3qN7y32&#10;i6TVSFNoQ/7xDa8NiiixN3FD/nAgG8J3YhLUZtP+M5xHRNBfsvGbwZjAW6G0LO2RcsBD4IpHb0JR&#10;duWCGDDGgJJNpB8cQuYPCrIm00wvMLPsq/0iSAE97y4qFc8znmmKi15liUCAr0mS/tD3eCkQQB21&#10;2F2FIPMILzLCEyjaiDxuEzMmFdqYGnou8O0/R+tZFfxRrIc0dlyWFumw3cABqiIIqs3a1N6xlIyH&#10;atVEuGgMyFcJpbd2CSbQnmJR2C2dlVPFjrCCDTJuPotm6wW3CAQECeFCl38eXGFdBph9RKQ+hYZ7&#10;ESIhTZPzS+3WQbwrAQbUqHRf5iaDZkqtWA0i7mGJJKkGgA0IdNuQe1RI6aps+UGL/FEugEaPQK/T&#10;KIVQA0hQL0TWBrbCGW3e4eV/cmxyF6CQKnKlxK0OcfrxD6MxL3mE2Dhho1P7ltLAlaYgBwLo8xCc&#10;2UCvie2F9wnmDqsAbMZHg3zCZOB8P672D4+rkYMRVITTWgVNxwNQFB0sUCJEV48wlwCVcuzACQlz&#10;r05FbbZ1t9+hgQtkXagFGjozeVBAbvZDVDujmsay2qsEXKE0Pe7yKN4MTbUfSVbikSU0VrVBejj9&#10;mkUUdo1FkWD7jUz4BEsKMBH5gNRXBClE9gjW+4MkTsEQKIR0DZqmSDe5re0ka0svZhEFFgIjiBoM&#10;vMNrygudGolNcXfuKE+SswVINqSr0xs4JOpAKCBp0TTpnalmsI7Uko6hMQeHmbwWNXU+63MAiWYw&#10;0CmzK0qazmzJtNACDouvrP6FRCbNBtKq95gZbuGADSGrN/5iejthTWQGKtDzk5gmCLsIodVV9NNx&#10;2jRuwaF3NqBeYc+CgezAjg138c1EGYoEKBPin8MjTA0WJSlAb70+3AUBzYMo0R+IuC16H8dgpapz&#10;3eClWyMZTyWM3e599vqbtoEQi3suRrwdN6F/KfvM1Mr7xQVJxcj3KSAN2wOhdfGDxxl1scCRRsob&#10;7viYIktDB6UIgWfaJg2rAoMIUBqzWLTJsL9r173ZzDhydhONrqR3NTErbC22lB0dh97jsJuQ+JGz&#10;aJV+ZRdikF3U6hSqfMEe1XFbGKj9l0wpKaB9EGvAH5MMkrQlmDRXQDncEjJT7cYGPP8Almm1aE2+&#10;xDho1u4EpEztiC3g6VJyZKpIij8VWF6T0xXkDRp3bT/J/XKbvSCY6RkBpNvTDV0e4BYNLps37hpB&#10;O4xDhCSb/u8047SsppNAJJdDlKAIqJ5diJ0o9wgCdLopQgHU11tmGDiVdQgdKfQ1+4dWljcgNl1+&#10;OaMBa7PqVogR9Efpi1+9I4hjV+nxcc4U3jUhSCg7zWLOJRV9UuguzSbbjxrEWmlYT0FP+MCXC4UK&#10;kdg3RszJCNssoA0NVIb93cQRSxYIpJBJKH5iybCCgSHZ091ruDuomqFAABYEkwENZ2lr1C6t6pMa&#10;EukalShdfp4nuFp3iu7Eg3w/uIVAfepdZrvldYnFoyXUEWa6CY2XFwKRbIQ6m0/MGATBOhu1odNE&#10;7rIASJnYlZStFsxI1UH65G1fg33JJcCMWbN7EBtw10nhzUpFelsDxy2ViLKrEhjjL6dxpgXkiRRs&#10;gK6PvmRLCnIajszv/vKvwC6T6l0bb8wFkmiN2o2LiqJiQdyZVRKKuPtyb0qwRB0BAagbvADHCkQA&#10;0g7z5YuVO60Qa6zCbl/MRra6+xIYPqo+ZAnxnc0tCez1I1lPTffnR0Ki9BlpUUqy0rR6O30yNrsq&#10;J3ukppr3uTCFDYOnBoN19y/K2wg7EbQbBl/zLFhGwIIlUJ6+uKckzvIIahRRt37i49XnRYW5YpBw&#10;HQFBYW7WipT8mHWLNQeKChUZ/Jxy8zptOLS0PXyhluaB0eo0JO4oHX5i3BGkMhQRHRDoW4kPDfBF&#10;dZb1JrN2DUANAXodL7c0bqIAtoJuGKN8w+zQECSv0DRfNZLBIGmABXQUDXHJ+uqtyAF9aomsBbjB&#10;9QE311dh7g/AKBLb0IbJctXKML4JT5de5cbwEYgdnTaOzKjGkzpRvp40rhuKBAg0GbdOhV9y7Xbd&#10;eIJak/joxLH/AA5Cim+oa3lyQXzlB9ipT55laHaIQ0XkmkMZV46IhBfSP/71l2t0+HAwEObxNQm+&#10;vYAVLaQxSYOqM3beXzZMg8BqehGlr6a/uEdQUtNCDw885h3LkSqLbh89xCPtkNEICHv1+YENOMEw&#10;xHbs8OVzuzq2omFAqXasYlwJPc2dIEqgOYKW3ZRSIA7wJ+sJpfPgSLBZNNP5hhFHQVRf9jsDCEUk&#10;ceOGVXXdbw+REAFB9hvEB/mJYlGF1G3Ju0P5mkGwsDkAQsUP5htaAACq2xv5VcKthCQ6dcBdA9y1&#10;iKePC0NjyxXLMr8JojQRbTbeshOjkJeqKoANf8XF4KLHYaEaHGo3IqH3YVWgdhQ8cYTjTlJCNJ0O&#10;OGc1PlDVGHUTR/Y5Y2YIG6UcPoru473Mbe6dQLlhv5hlBXTLa2eNTU5vGNGguNhIW0QuuFwJAKGv&#10;CUCG29Nqbx04XgdQXg/hv3NYAg0JFptf4g3GmLZQ7cX+iMdxINk9SkEIqNV/vMiQojwR5eC1+5RN&#10;qFVLpABtpq7zmxdygq9lGz3AciKtG6QN7Sv/AO41aOXyjnJphHxcpv0BDSPVtqJrJk6mWIF6QJDf&#10;uJdCBaA9OCvF59yhBAgbHxb0UcBRx4hdAEPx+6/MFKQrQiqiaCgETI5EkDmB8icYY80zbvbOLIeH&#10;mnAKJo8OxRJ6dh8fMYxY0Hl9GAcCf84xmsES7AaWv4S4KK1gIn0jWJEPMeBWqh3Q0G0fcSaSqisK&#10;IgIKEeuK7SooqQ++I3H5DCFaJpuLqtnphDgu+GQVy9O8j/6F2v3/AOx9LiFzUOSogfoB/ck5SsqS&#10;D7KRaTFGQaABjuabjCX3AlYgDI1zX22vi4bwrZR2NIrpLnUmgIEsKJbuiao+YOnZGKOF9gwHEGkv&#10;rGiTo/jlwW3HCBVf66fuM2emB8IB73/DrPF4b0SpAmkPy5S/34slqKAfwfM0+Tpc2kUby8rhIgtA&#10;JDob4VI5IjHtmWh4EapdNymyciguRYG+h3mI8m5MixoEXpt+4jCws39QJYD3LpFh6Gkd7JwvXucF&#10;ai8H9PQ8cXJWoB6Pd9o3vY6rilvdEvVqAik/EwMlCEJ9Ev6suaNDViRYIHQHmIyYi6iAEVoYr9mb&#10;JzoC0FqBA/jlMOORGxQBPEo6xzcQgdmPYEUZvCF4GUgnVeNKL8xIyWjjpQpSX/4znamZIKK2kAv5&#10;vWTxKVLUiah4uvncV5F6kJtjT6L2zGFGoGrIier8H8yoBBAhk+iUCPzWHLgH0sEn7AfMfmQ2bSNA&#10;/RvFRHSSVjRGEu/xrEyLVZQs6qurz3AQgd3+IrDT591vG3nUgdpe79f88x8GBgGiNAUJpB4+YxdB&#10;oARTIcCT0Fak9IOTuvMaHSyIQqek0w9wd1FB+BRwS1fyaw9i0AAw0dp/G3K9YoF2aOlL9dOCVsEB&#10;1cxtF0u8seUV7VBwiK2zQQzop22OUfTyqvmfHWbnoSkp9G5hPGDVFAqa/bcaFdtCeib2CR3+OMZD&#10;HhhWUaROFmA2AxiD3gguzTredUpnV0Ey1EKB1ckoadWgBAB528HOP0IQcN3ijeVliHMumqtqMvlx&#10;eJfegBsLSOvmQDZAHbB27VokjreGNCzFG6GpYhfusJCKOBWBqgjJpcw2V4nekMIAPzGIoVzsKFv9&#10;cZitCvf/AJwAQYz9TEeVUIHzP1xeA2k5BFrjTWYIBhnhsa24lPZhiTdjeQ2EFDvHEcFcHWQ0f4B9&#10;vMP/AJgrsDKN6yP7hLWLgpaVVTh/ubNpcruI1lXl33mUgbKKEAPt7W2ZRDSjI12Kt4Jp9mW/WRBC&#10;pTWRDkxNYnkUdL1EZspk7LQWpSyXvfSYpXCTEUq0lpaoNwhcemdQ2n9ThjyCZik84N+dx440lQ0i&#10;Av2n8w1hEqH0c2dWjuF14j3wNskgF/zhfBrwasKvGA9c0DNwhyDaHQ+s2eojB+cVu+fcJPvgQiyk&#10;GOkNf5ihfAGQkqI0o6fuH4MpIEBtScbrrEI9/uQEFAegHsmWRUDoga58SS+buNjND1AIqiOjxmsI&#10;QgA8BQdMIWo4uFZYV5YxipY82TK0xBwSMGFHAZqYaxJJhrDw7aM3OZvUK79QSAwqET46yIlJuQTR&#10;TkYJ13jUfwGowCHUP37gmESYxQTxdM5iPkQan9HUr0+5KEFxTSUJF23ncEDKgTWNlKV0AUyfBpwn&#10;btFCzX/eCtmEQKnlXE79xWRDYsR6B8qOtY2VUDeMewa47HUmSMKLsRqRpuIk2Jmrg2yLUKprb8HM&#10;5COSoNAEaE9Jpysy1pA7tEENO7PccJoAFm0gk0CuzHbJGoFAOK039NawscJoyENQhN6JfmQbMlZO&#10;pssjFMAzGtSRSgBiJp8zZDAf8TlVioYQPy6OCn0ggJ/mAbQUWIIOk07T+ZHU3MrYl8HBn8zrVGkB&#10;6xdLSf0YA4bYrdFoiksH8THbDoIxgA7NmjXUuLhR7VdOq26G/cDQw/WCx00dGvMPN+ZTtTOk2Nou&#10;I8EJDSBNTVn+4FFWTYVq0SX9XEjEkP1Iodotb5gu+ia00w4pJD/mP5BggCV++Tfe+YzOYB8Yw21t&#10;hM6lz2upUQ0RXwcU+oK8RQoTpPDG6s0jbBCi+sTrHJIOnRMZ4NEjZ0xxvnQKQq9Xla1fmJwBaTeF&#10;DQow6p/zm/ejRoak0G4SPMOAe81vyt2UX0wZx0HUIKaFnWJuLbdm0BLec/Ma10AJBuIChNX3WIox&#10;ablc2fSbO3FXAZAC6tE6NHCUgnQHqZEpon3e8Lp0WOOt3T2D9uBcCs0LEGBTdX8y69PEio6J9p/0&#10;wSfARhSjZV8P8xqemktn3uPEtMoObG7KjN9p+4ZGmIRHEl37uMYRgQr+1EPizAzT/lopGhpSbjhE&#10;SX1bZpAn8OJpKXLW0UpN06/KYLtNGNgJoVbBdP3LkwohUVESr5prBHQ4ZEV242I2n7MTSgtN/CAB&#10;EbPmE3wIpMYVtHZHtyOUUApIDd3LFN+ZZJf9AU9weiL5mqAAAFuMjeokO5GmTigUCG+Bg5NgjBvf&#10;Uhe2w9cT2uHYQACCxDbTWsDxtE4AeXTY2CXGiFVCAzZo0dKDXuB7UEXog/rdG6vmKCW0pST0FpYu&#10;q4cs7tTQolNimG9axFLKz9FLpQT/AN8yD+QZ4JbT2Lp5h6GwmZOlIJtsdE7jlWi37bqvV0/1Mcys&#10;Y1lSo0mNw27gS99UsNCP8yvGLClRkoIWG3mB9QNhIKDWiyts3lUooKB6j1C8NzNjdM4F0XqvGsK/&#10;OCLoZBU20bmP0ttCdbzwPCvHWDyzpARuzbuhOrcmF9GIQvEL1RncMUlgcAmobAHvbjxJKQfApBo6&#10;OYmJAE0ayKRirvIrpC3k2mp9J+4Kou5B4CjZOHvMpdBCgCpOmojU5j0hAGxpKhBOnSAYeejXebiQ&#10;DuHeYQcy1BEKCp4fuVouF7oIX3JJ8mAVztSkCJV8o/8AWcimUF0N03a0/TFST9r0sgXqbMyZHQNK&#10;oGlAPDe+5qjOwvTU3MesGEZFCneGwiIT1wZ3oEKCAdhvZrzElkgn8M1HL3K1JsoQCyjW+jzCjwSa&#10;y9P5xCaxoQApZHjR6+zNcRGtO9cZWAee6yT3JWtlBRoT/wCrl8tkD6wLKtvu3KnoAhBHNFSA6HWX&#10;XW2hWsgARiRh/wA5aeBgH8ri/eY4qe7NCIUoqHms1BYaGACfoa6jy4iuKWzhP0QnEnuQ7sjlBdpv&#10;pHX+6wbGCbZUGVNQTZ0YILhVdt4CA4qG/uboaFMhoX8Ysd9whWGE1fbQWqP44+4UYGLwAUBcCroG&#10;CpQoBZ8aTeF3ppSnoav0DyXKeLVbJBoKSVqu8IAvi2H3ZsRNG/cphHxvVTnku0lwp0At+HQyP3bb&#10;mSvCD9yyAsQCa7ld4hQyEhQa3X++YjXAAUKEFY+n77rBAipDWohT0heJvCb5MJDWo6P48yKlrZCL&#10;AoFJrWbvMCDCkFk0kxqYJo7NqhRYsfzK2GkVwhSDAF9yKBku/hW7dRJpxMQQMo+FdovHzGbRXSq6&#10;k2CePzGlKiB2QdEabZ3DxOtHZcArPCOqFxACAAA7a32Ju/N4NH0FMBoSCxjS/TNSEUDV0CDqzmQD&#10;sMUEJBQdfCY8d8NFCsiyBN3xxGgkvokQi+Pe8zrhQQAgORI5rG8RStFHsq2ohkKrjl4hiGvFnMiF&#10;RKjRCLCSCCTUwIZ0GsqAdhlW4NQmAQvGVqOv9xk2QINBYlatH8+qyNJRDiRrKFcW+mkpdFIfGw6O&#10;KgZzlIoAPA2/dYymIbQB8hN8/Ml7LuwKSDZ6XuzArLYFJCioh3/w4icxRJAmPoYvmPhWTMREGhsB&#10;CPX3EZJZxcFk7QK++4z6BzdS063VfuskP8CEkOgLVsfuT3C4/a2g+vvMc2YlSWAa3AX53B/ApXW4&#10;2BheuzTit0xALtaIrWkezCLxVdwEDsOhAwYa1VKmT6d3XkwwFxNWIjyNxAf8xc1SVXp0bqkv8w1o&#10;daOZgZGBwfuL1EGY6vb4Ffd4ioppcANKSrVa5g4lMFAIoKXpNfcoYlHCDojw4gAt2Fpjr1Vdkxsi&#10;JQAdJ9EPj3E23JpFgMhjfZrAiIXBYolC0nDf5hBXVdAiYgia4+fMCPRZHCCkKKXY4G2xdsD1cCJQ&#10;mv3JN1wBUAWqoDs3l+hIak+kD2a9xsiC4Q70qO4mx5MYVoDQVKdOKFCaN5AixTBJdNl88mJE0b30&#10;tQJxGYVly+Ei3O6IG1xyzurmOkIRZCLpyI47AlVDsCVFP8wR0cGHrBKcFxscUnEIiuK7Q2msMzPw&#10;anB6bLP7k+OwdR0tFF0hNLCJZnc8ojr6/wCsGtlsjKvlAhEfXGat0oAUUZCz3wmW84CE0LLRkb7+&#10;ZJDXTBRCgR0y9mXayELtBAW29QpiGex14N9ciTh4YwPZQ3KQnRA1wFUBsgUppBTYRzGoTIIkATQb&#10;5HkxIcxFR3QBOoqbfmc/bHyrRiaN1PMYMmT9N0jRBm3oYjm0ecFA9r6p8xmWMlSx2wflgYF0BtVK&#10;E1TaI9c82JowhQUU0sBeSYF6f60iJADfW91ikGW3apfTxsB9zsnRCMaANvAEt3gEWkUFCEte+HCz&#10;lEjAQBfiMnJgx02C6BAKCxVMN01fsAugyO68wpnoVE2aC/W/J7kta8LJpXijVdmAt5KwQphIqcME&#10;ZEGShLaaH7wzojSaOHt3U38yD5MmVhRqXPLuHYDbLkAUQbiB1OGEZAxChpRR0xf7mrw1O1AxZScc&#10;khLoEABEhJu3PsgKWl3UTetZQmQBOmgneVr/ADOCT1kErVao38fuGtI3NGgK2zQf6wYqnUFq2MrQ&#10;GuYOA2mp3DGPw1CXONGqwVuL0u6hDJDl5srYgAKzXhgbkIEPYEzihVdDgNSgooDAgYN0ofVwwM09&#10;4KDLRSPpd5VBA+QVdWxT6Nrks5pS9dyD6n38cDV2IQp27Ihy7fcAYKqGACRBVrvkwygDG0pZUDzX&#10;62ZJMQ9vqG6tVCd3iUlFFD0wlACV3H7kktnVGARBZCcymjVR9UQRQBdNxDoKY5QlQh3YoBMOK2Cj&#10;Xj1Foi+YFWcsDuViI0Izm8PgNUdbTYJbJQ7lComQBQFPmnHcNGYbha7SawTU3/crWWihBL2J07Op&#10;gRvOJur0cj6c1llLDlVZCUZY0mPUGsCuqgK3cLZYY9rDfAaA0D9HRzRmb/xsIwKoKD7MUYLcokJB&#10;G6qvcs3uBoBiqBGIzW8emyQAgBaQ1B3gTtNi0D3JjXnC4+YZo8Rg36oiJX5kUFQpSqYDaUBuOJRU&#10;m8qIVt1Nt2RxsVOQGtEktGlaHcWrRjWS2scboFbGuLc6KRpiQJ7I5rTCsoFQ63VbWOuY6DuJHA6G&#10;6IxgT8TbZBUDQ3x+4hhDe3akOKSh5C5UYwkK+QAQKeXuGuRbgxBtKm208wmvqE9AAE4JstxSd5WG&#10;+f8Aba7/AF8EejcCiohY73HC+C4r4cTetXRnfYCGmjkel3mo4p7g1WiQyfCO+4hXZCmwFECB78uF&#10;EdManQOBs/8AOUDDV5DYbOhRPzOrQm4EaMR0dvMQqN+smnoJ/g5BxCqoAKcJ0riKIlm/Nn4/vdsw&#10;HzxLoQ1VW0X3UmEP8LZT4rBxvCRzodmVlN9HU7gDhLjtYjSbP+c5shoUbiKft4MeoJRu0NEdFR6Z&#10;dsQgkM2AN2tAlwxDaPNsFAZp06cL/JNR610UcOn7nOTldQrTKRQvZc2dZJc1Rpre2/cdynCCxVGt&#10;fQQ+Ze9CkToKiNCNWky3eLtxBcbSjV+YBxZka0X/AANW/MkbVwqPUrY7dE3MQnEaQakhodkj5vFN&#10;F2RMR9R1avpmubBquNO/o9ZN5owk2kVkyX4E1fWHTUSEpJAdBr/cM+Q23DUkrgeRhEdSvFFgQFW7&#10;jTApIIkRFIeiEHzLUFK+oUsjiIi6mdEG/wBuAqxdFPMkQ+5AKWK8rbgYCqyBGhGniuyFww50gEvY&#10;ktbMzcRZ+UhOKGndyBPBNA0gQBdKl1rNUSIcTo6fjxzuWkDRdgKANtiadl2ZstX0BAKKb0BuBoOk&#10;gGKBKRL+ZUsqRDtGYiGv3NyKs1aJqCPiQTA4H6QKdDW1viZIMKJAGg8HoSbHH0iYN5JLO4GamjWN&#10;L21dFjz1VnZjAAnoGtEHZRNZCVoSU2JYo92PcqfUS2+sYTQuHajDp9moUlP/AHgBL3cj/wDCA+4d&#10;wOBApUHCHhccFwRk1Vq6dW3uBsYIfUQwhUDYYjZEIwMBRve+vh6Jab8FgZIXnQ8ym2zrSIA0B5Su&#10;HDxdlMk2wcFG+5unU6FqoGgth5iQp36WKVTxA/4x8djKh8lK3Q2YzWHACxAnCJHuEF76YSJq2APN&#10;7yVACLdIaePr8xHp3gJIkAfq5qCto4GgDHfwm1c1m3NB1ZfBtf6Nw5FigIWUgT8HCraEUjjADTla&#10;6OY0/SqvkoB5DOoKZMGE8AxP6OBqlFJQMK3oQhzHo1BuC6198fcRgAROPQGyU4Pxz1cYT1UA0LoJ&#10;4ZHFg5tKSNdjdbmP1oKTmMQTa2e8x5/mhPFVR/TZ7hPzhSVX6Sv47/MoVQREIbIA+hiSCRgYpSxz&#10;VE7muMI5HIehVFu09xv1z5tRaEHb/mQwlqGQE162A0lMa8rQ+cEXGuw8lzfnOY9oQhs4ZBeovTVI&#10;CxQCD59zY02EqDdSTUU6km8dMjRWkrQ2yP7j1o0VNKmkCbK/xjPbIpnRH1Oy6e4xxDbXo0HE31Nf&#10;bdJAlRL+nsmAF99h6GEWkS665Yxayqqait1k1hYaChTS7AGijqbMpt5HFwfEH/dx3lxTI7xyo3RZ&#10;gTmCpongtK1uvc1Qo1AUU7pQ1F3q5CMWt+0iDZNZPc3L2DoFqCPJtU7nlYJfmEyEx08L3No2SOIX&#10;sFFtFK4PoLq0kXgi6Np09yugph9hBsB7tH7jC26DxBeoRdhk78y7Sgg3Xf4ek2e/tGJ36Lkkc32n&#10;5jYRSsoWNPlXiTAQEHRYAxX6GuXH67BgdkSNmrb6Y0RSqyUkbeqQHhMmrKGQUYfVoo2OskSgMEaV&#10;JaQC/Rw84rJ1qENBoKpouG4qpqI/AiPO3JqQsUBQCFQQDyh3CFLBUoNxWwJrhkMEwoRoXcRSHfus&#10;5f5SuC2hQ8Ojm8RhQukVi6i9Nv1xqKF24FiC+02ImFgPRGU0YOfWfc4d4AFw1J8b/uBvEOA1oRbx&#10;PY5W0ujIWJVISom/cn2gjqIAgHXh7rGVuvWCUoJ6DrjHI4gWoCg9czXL3AAyShwMLa60WXN2UATQ&#10;ogyZYi9wwiIKy9qm3QGf5gBBsvKFItrT/jPQzoO99D/70OVmPTNxaYvvqmKjNiDTIEYOr/rHEVwG&#10;z2qf1NWfcjsx/s8KWyPf5h2ji9RViqCDT5+5LcMrH1FNWlLjh94QWyq1wrr64/8AEKCFQltCA0He&#10;sHgavlNpvebKfMnmvCsKTR9gkGOBYKDsuhouwKa5zeXExRIhqFL4xDccWfcZgrtK8G85i9EswdHZ&#10;9G+j+ZIrZbFDwuzYvh+4FRImlsFapEJQWYgD4AxRfocVOumERliQ2JyC7u2fswtbCokuqCHUF/hM&#10;SambCdhpDBWodMZJ4Bmwwuxa3tDjhHc6MJQCMu1Z3FuIXI8A4/bMmHaCoBCC6LqclXG9AkDGJAeJ&#10;aPmCNhRcNEWVaaHGBlkjlmKD3W/m8LbsFONBAnqO13YYGURyESmVwgcXWOHXOUHQSqA7TmzGR/gJ&#10;uEk12HU/cRV/bnsEavWrKZHEqQ8sKVps1jlBWIEqbQII/wCYT30R3bTQ0VncpoxuIlQ7jard41M8&#10;vt+v+hZHKmjZEq1gJ4Vtg+5WLukbBuB0Gbp/Mjrk7hxuwWi7RzLNTV1zUnQw5xHIj3qkqYlfUn+4&#10;1p9GUVQ4P1/6ZMRwwEUfBtRD2YqMgaqlC6fAH+4Jkrq63ru2ptkLeHcwaJHj0OZoUIeFVUcHs18Y&#10;Sg8IAoBADsd5GUyZBUyNUob/APeClxvxg3QAn2P3LksRQVFFa1Pe4PWUAhdmIdNpf+MNdpFJYAIT&#10;9fzUwnuFA2owCvCql8wax6HJWp1XSO8ZbG/rFB7ifchcSaeNDu4oifyYc3Q/6QQH/TvAyYG7dIgA&#10;Ek/q4T93RK0gqEQfGA9oYSUoUZGHq/uNU7ABLMTP8LzLPUAFFCoUdX8MDSiNBq80GvRwJBqoBfFZ&#10;t7O4RLbI1FYimpJTuG1PsmS8TvzU31yWtW9JNyA26A4BvBpYVFFy0qB3sWdw/DwLlFAqv4MrDLTA&#10;ANQIj7WuPVDWg3KLF/GXpidswtgUqlyB/LMK9ZBMpqWgqVnOYhV3zJqmChiGtKawjeRiSGg5XUFJ&#10;cbHZG2YQcQqb1chKqi7k4aqIRxzVniMGi2i00ZttpUyjCsEjKNuBYeIUAIq9MdNuamaQ58YVQVEp&#10;/wA4olSDo0FXhJbvmFxCRKhpOwmivY9yxpMYmc4AabGfzGev4dDsyDs1suKhHx5rZwfAUemNrKDH&#10;AX4gdtsmtYqGgA6VoTUdFOIO2knFpDxQ72XIlM2wiTVWaf8AGGG4WZsNKCW3afMh5DsQq11TCyTP&#10;jrJQQZtTZagPcq3SFaCW9Ajy/M2ZaFbGEAgUCmKwYUQDAX/s3FLnjT5KrDXpcpezBNgDPESmwDKp&#10;OzD5PkKTRNHK6R5VwQeySgSQNXZ/W4Egjy3Uo1Velj+ZwD/RodzSqRTWM3ZsYpZlEtA1fM1SEhQl&#10;zQ1tEbljfvRFiBCoHpvfXDjbg6R0GhZCI2+Yy8ocSh1k0RYx5cNJgG45oaJXQSdwAX0YQckIipN6&#10;XNImD0j0J6L17lg28nfdid3pjumRaXEQtIpD4Ere7yG9RaINYg//AMca8LTS8609Wz+ZAA0VKX0N&#10;HZX38xI44hEbAhdGAn/OPbqta9iFpBsXc43WCmV4IE0qeTAZQwjbYUJO0OcQyZYjS9mxzYbGzt7i&#10;ai5PkV3Hh2JocA+Wgm8QAAjYmtYGvRodNuEbrEaGsWGA4HEiBB7r5cCPq/4mIn7GPzAfyUmJEAvP&#10;Xd52qwiAJ1tGlPcCiVmAG+0B/Vxp0xVU3UFCVg93lkyK360HYfIDzDXD4K+F7m7AWLE7WdGGNUEL&#10;oHuDtxQ0uhtDpEYXncp/PeVJaQPaTUxyclFQYrB+liyipnQ6A4dQYGU7h4R+HpQpPkxJ/TU63BJs&#10;vSecx1XoWQcR3F9rE8/KHapULImnj1c3xRERd2UN6QzzAwBaYFqGkZqDq1MPNklg92AMXbucyVjW&#10;3OMeBtezUuagzSDBWt2S/wA42ZTkWuVoIJVY81W7wI9oBJ0oD9AYPTKKEbGWVdAam883kjGITsrp&#10;r/dYrpO93gBIX9fuKFEOjQC1MfAwVOL6VoRNSqKOvMaJP0k0MQAjoBN4AG6UPoH7RYO7IXOjfiq7&#10;u0UseyTAOjCskpsu6HPB7iA2CL2BkdK6/wA4poao6G7RBNt9/wCMei+miU+q2Hh15gIJrEHi6oL7&#10;515kPpOKEBLNV60kmHBYYNGiJGtsnqYWUGFAqIEVJ0JgghcAzKh0ANKfMBqgSdso1jNps3hxIy7k&#10;O72ToDH3ETzPBeoUVUiYafPCDKRRwq/e8w4sUFIAOlCWDvcEjdaIXU0TQAUwCkGAEgBIGGLAcfYK&#10;bWEKoBruu4T417yCMtcRI6JxCZQFUaqwg4NyUgPFFI1U/Vd48LgEEoCnhq83iGEzYjqiDewl9MPN&#10;DzYaQg1x7g5n2N3s2AfzyzKXMbOwUnt2p5g6ppAghAge1V/MBSJphYpXf+GJN5GkG0FaJ3MR6tDN&#10;6cB0juBGQXfl1adPPWY0+CVCEiqSXo35cn5wxVrVMiGwmnId3lHAoD3YAj9wScqgayuDbRa+3NTo&#10;rj+gIA03t7cUIY71IKt/fc6zCIA8AK6NPHGmKj7nYXaNdfyuTRWUlgNlDvSbwQjPEkTXZF0Ffju4&#10;V5UEdkII0Bu+VyR+4QKVKKF9lyI4nh+E2NMb1u5sXMHerE0Aqp/3m8RNIVpTWxg/THF3qchF4dA7&#10;vThxeDQiaAtUeL7lbRUQ8Ya7PP8AkyKfgNE4g8JQ/wC8CE7SnBGnpsDmm3X9yJ9oga0UcEykb1Ss&#10;L67+GcihMaUGoC/ZJD9LaQFewmlsh26wsySLo2ssQaI3LIZkCnbb9DXNlyTZaYi3q4f8zFt4VNIJ&#10;6NFCE04h1kRHg3GlYe4ffEkKfARR8fmViuuC0SIDQmi39yn1hgXohfzT5XmJ1SodFUYthaXm8MlC&#10;stTcWln+xmcU+dSgMobPwzshXQqqIfik81kEfVQC3shPDbq6Lm6Ze4OaA3EdjAmxtLhUXbQLr2uG&#10;UozAgxDQ/RK/LkszH2OjGgZH+MqlIHh0MHclPHK3E0FS6VA176ZSt2eKMFBfx9Ynt4xe7MKoNAYu&#10;u4P7ZFGqHULuFzSdSDV2yu7Fvu3ErsMdOLsLZ/MdOh94QVsSDY7xoTqoBGDRY7Xb/wC0wOFEa9gp&#10;NRBUTFAmEWiQkJ1096YlNn0ATh2c4V3+Yx/BSKRY6SwVbjGUeoIbAQ4pvNLwI9A2s7l0TpMd/YmD&#10;w1FLcujpze7QE3BlG/u3xygTRLkJ4N31Q/ufGVoEHYlCA/3XzNq9Gkc1iE0Mv9xUqoRU2qXdTR93&#10;JmqBEe+wkics+MhFoVCKAjXgXU8d5AiMBT7FhU3TfzHNnmcd4KQbZI4kL86UiIRqIl+MuTcDDqpt&#10;RdgZrGeQoIOiZD/j2nMUWUs3yAb+gPTzJrRdcEaGEVCz1zD1eUiEKvXNLU8xU5iUiEVvd1Qd4RE/&#10;ckGpOe957jJWetssQgNMFmrjC2yH6AXQtUT+ZvoKSEYICYCN/HWPjDQ1z+ODfNzWEGfHZFQVI70+&#10;YXuqyoAAKjKvqZb6yRiHR5LporNCBjF0phlOndEOJ+5OzlmhjRohKJd4k5Qa0UBtPB7dYYlob6BB&#10;Zf4FO5MSMBLtCH5VfxxKkdkmhpASvU0eZLoyomEaoOtoy/cYN6lIGBAtqOqfcV49B2FQaPRNrMN7&#10;E2TkIBxG+kMpbpl2iSa092eZpe5yvCIQQ0SiXE/RG5AQZIxYwhAiMVthUO61gyFQwiCAIqNZ+ppy&#10;P/Akw00nI3EfuN46Sd0Du08OrNTO74PihsSAQW3acxQ84JZKTFBvR5ZkepPQI2KojT7+TNsXMCWo&#10;S6ctn7hAI2BWGxFVJZoZ9xkDM4vx6nwDPzC8CV2dU1KNXTbTPx9w+R0KKUdb4YDAJqmILiUvSTdc&#10;ToHRAUQWwWE3qZeCyixC9oJoH+O3JgqiOCBp2etPzKcQ8YvxA0kZZlDCdjYaTHGhv1js6bl8E1ub&#10;vTuba0VQQjW4TsM+4hC3AI3EiLPTAiYIrhoJ3Ort0Jhwrak0QBfvVf7hk/RzN0DBav5xy9nYoyaI&#10;Yk+A1lOM1EalKLwKMwZoidrQDAXz+pmrdybrq1LGISzRgUu/uw6Ao6FoPGEG41OheohN0+DiAwEU&#10;lkBVfRfQYH9pgxSi0KRLvIVoiF3VilD0eZ1m9RUJsa3hR6410WbGhYYXsvBo3jWCxogAQgBg9v3F&#10;mnQ3Ult6Omv7lMdDwwAJBueGqcwugufKJE7UlZjVRUKaO3c9Q3MdqwWuj4aXSf8AzIpk+i4EKEdb&#10;NPuaoiQC8CUG2n+uHkl1koROkCWG5cVmJ0d4IJOF20sxH62JeAADx1mexqgg0ItBPRxY9e5PJWCj&#10;rrAnagQukIHGh+mNbYEBiDVGewk3rPECE6CUCYEW7XLjm8UE0E4BAbdmJLdO9kFUtpkI7cgA8OgF&#10;hYEO5u+ZpppAQ2KJErImph3kQuooXSGAAT5mj8BOkVhSIsfyZ8ZAUDICNksn6MGLS1VoiwIofN9x&#10;BJEhAtlbSENf84hifhqdLY0ZH4Y+IMYECSBBP9jNgIwgh3xW1B+lLkpNEpUO3RUdhmpKNF2IRRp2&#10;k3n5tOBtdj9dKbuS1ImTJYEL2cOZD4G+QV7Wi7QfzeAEtcWs2QgDrdbrIFnZgrEA0+eno5buQR2i&#10;BHRQlvc64lZigynC7MIjVCULQWtuhKS4XNOtV4MIQBU7zDEPfF9No0p79x9tXcEoFCSBsd4sDyol&#10;yNTe0L8u8iYPKWSoVC7FsCcyGaChNhCgDmvfmMqOs02rdp+PmXgVOLRYAhAR2YDjizncBpSxVogz&#10;ph4oiaT7bbu/8cF+RWSvBeI6U9eZRXLOo463bEe5YpsKrmLzbxF5pwKpG2j0eM4JqsuB1t2W0QhD&#10;pC/+sYxLI0EmDTwWXWANTVBZwgLaAm8JRzYUKsgz4HqYwo2T3jZdw6is0kNYOYDiO9TegjdHakw4&#10;x2TQECeoK/DCAPShuqAlTt49xSvDVF1JTZSiPwc1DaR3t0UbwEt5g9oKmyK2NHZv+Y4bU6qL6DUC&#10;w/Ey6Ik4KA0GmnozZgVKXiC7MC6qje64LXYdeAlGKU29MmDLAdkAKDoKcb45Iq6vgKEr9P8ACZJQ&#10;jUCeSqi2ASZsrOq9FGQZp6fM1oFvUNKlml2JXLYrMoTW6lDbA3+ZdAhbcOHxIibP7m6WJhYCVXGE&#10;U+jcaEkpEqAjEL9N69wVxCtMY8CzTbs+mEsCZUAWnQ6PjKzSOC/0g4Eb7i+cteN1TZHNX6OVARMC&#10;Iy7X6aHcuX8yHbTKvrqJcVN8TeDTgBVXAwbQxK1Aho1W64biAx7UCj6VyE1zBp44yxERPofq5Hfz&#10;eXQnRs8E0msJCO0gYE0utMUoOhQwlFKq8NcxWe6qXQogTVRswqyyHTwXgQFBPm8KLBUK371olUau&#10;FemZU2obNVdfpj9hmGQikGhE4H7g9uajtUNOA33wyD6mEvM8B2jZnkenQjpE53r6MPOJMeKVNYGc&#10;/MZEAG44JxvvVHhjmdIbRQcLT166LMfhaFFX4VWuk+446KSSI6lwdU6uJkQuYMQglNaXSYyV8NQN&#10;31uAI73abzfV0566BeArPcFS2aZsEEYAwlHFk8hdjaSY5pwCA8RCcaQoNm9eYmAl0GoPeLqBvlMR&#10;xyoISlCQEXj5vG3ujDhvZHj6HMmqCgEpOF3tr3zJ20ihFBJCKSr9MBRtP1JwyE7+3bh/cEuvfZS6&#10;0Tdxyp0IxMIjrgPMC68Dka0QNdujWqZLDBnS1dwDZRJpxpvZ1o0XY7NhvWBofnIgUv8AjovV1jcO&#10;wGrAl2RqCc1hDB0UNagJr5E/HE/kgeZtj/lk13LVcfYA/wD8lvIaKp04NWjd2KyZ6vFPTkQ3uy4J&#10;lhtbv6AhuOv3Fa9QgQkWfwWjXmSRaFulaOwtdOsbbKuJuwQHaK1vmW28SJSA2U1+/cG5XQBaL0YH&#10;TrMJD6mjqB0f6NkhhUjgkvfy0ey61ij3Q60Ch0b0PzHRGPZ6OnWtc/cdxD4EXVkpOnGsUtoo1Clr&#10;hvefuEhOjPsLSfNOzJCIKfUJ6T59w9ryueSXWhuudwKW0YmUEiGnXfMDOJlEVACFKXpMCkIRv0Wi&#10;o0BfuQCqDjBqthXYXKqA8iQLta11OA4LPg0TxcpUCaNdw+S47xIwAVbGpm0J9axQrsXqENJ7jSMI&#10;opoCpVcDQHcVJ0wFKwkhQRuIlmoUIgADYqfjmniqoCBIE81Lg5pE4gbAtlTRsMXIgZFjY5fVKArj&#10;Oyta2jTohlaTV1hdZcyNBDRzd3NUxUN23oBsRzlaDC3lJUiltfJDVcOID8cqsqDQ9QyiMdQYodDW&#10;l48yHsTUIJpC9LpKTARLXqEiIL6Te8tAMZFSELNBSuUKKNdiOhg0Ops+2FlakCLGzQ3TvBatRrTT&#10;37bOoaw8xhB7pdmDLoGOdMKYdCAv6Odw4RkmWauAbzZWs1vfRcFnHqUZJgSBtg9J5JAHdEzYkK4x&#10;p8YthXLmrqRdAFMRBVGp4+YPwAtEYXA9k7Zu5w1VbLQYIWVM9weCNNxTaJIf+cmt0kglsYDWhMGl&#10;i0ixCHCwHJsx0t+ZAg0OpGzeaq1AVBpTS9Con6YIFE0BXGi8hFHkw3cXojQUPRYf3ARPAjlNWLWr&#10;FOMxjURjslTqDridXuKdfDKD1xud/vMaNoQSRXRAHW+nzAXjAA0OjNLpLz3NgeQCFZofSKMIR39G&#10;iqEhpK+Ji0BjgKIogTdv6M0BgTJvYi60DvnMKmv7Bd4KJIgivsyfVeNllm5mw0idxKVtlQb2xPaF&#10;OSYUlQiYLtCmvVVH/cfNmCIhR0ESD9HeO6YEeAsR1NbD6+ZoQ5gORxU4AemIs5mxNF16Y+6xPzUQ&#10;FlIaC/8AzNk0CeFY/qSxv3IuSHb0MX4mEHNJ1ooDW1qAmu5u/EONNG/6F9xZv+kLxK9fX/cioQ6w&#10;LABF3USvmLQMCKC4ZWoAHcDU0MBrF4VErQ0kynq0fjLQAIukXW94R9So9QvieZpKkZjli6CqMCDs&#10;a43VxDJlkTikQ3oIi4heignQgH78HrkBKs9WCutVFPhN1PeiqDdmfAWreoZ3TQ4kC2Wdm96yImeB&#10;R2F1HSH1uVtgCVAokM0gpZhmrsSI0QSh75zFiAboIQMH8SMAARUaw1mx0runcY3MBMSNHGinT/rF&#10;4bi7q2t7DFR/bmtAgxhWFqDRAQZvEumaigJZJm6j9+YpdoUx1G+i8MuBQ+adQ/kQGO3hTGyoVNhI&#10;AEUgQ17j9swz7GiNWmNrMHJPD9UET1pt1rJNpIhYgVehz+4OQZIgo12ITdTbVxXdDkkIjRY6fPjI&#10;SmmnqXYQbpDRPcVE5c9EFQGlO49opTskfS1tgpiMR13R9RviA5ddR8oiGh9f9MggjWDTbAAXQzDY&#10;XxTa6g03YGpj7JQIQsOkhbgH/CU0jB1IB07xD2ECIO6hibPk1htvVC7mS42E1reEa9mItdklVTov&#10;M4y5JgE7Qp3a8c7/AL2HLoCDqD2ZTuKTm1Jw+vmOXLCgpGi+Wj7gHEtEpYBQ09OYQZSBe7sxemx7&#10;hxeCxShpo6dFvoYq5PVnJpVT8BgFY7lKDA0Tc8wDKNA9LSxINk3zNZKYXbiFZ0QAG3DVTGMokRqG&#10;5O5ZWQGMiBSBzTnAkEqVohvRu3eKe5bZ7gol3JhQCQJA0D1VfDWL3aGxwoYAeEd6yo8R5qOq0i7G&#10;iZTkHZrYJjV2bH+Yiky6AWiDYRN70C4qlXanx7gcSHIVTNVd81Nee40LHr5vANDLa03j/kbAth8C&#10;s7w3vKsQJSpAIh1EBt3gDJU4pi7AGxoTpjSqCKFCmGmKCw9cm2EnAF2Jdj4aVwOTqjVvAVHUd1kM&#10;TMGnchBEJYow/mORcSJkkmngrHfcplsiROZELkWusCGBQgWglUALutmOXQ5BYFGirKM3+YOxLaZN&#10;KBDsqfXeDlq0eiWQIkHfEx0u5b1pE20dx8wWilA+wESF+h9wKutVqQAABtf8Zv8AN2HalqrB78wN&#10;B8mJGXxtt+6yUREMJUb5a2e7MkAESsAUChZZteXBKNUXRop/BvX5g2oTu5xigL3Zd3Ji4fLEhVNi&#10;rTXkcu45IQlsqeSjFFDIoSAAocMTpHHThJQeq7TXUCEuEIYVkTQECb/reKNzjClLYxaYwe4nbwFD&#10;UrZtWqVzVf467AOnwk0luVzANFTTl8Qj/LM2/YPG3gfSEBP5g+LKwiJCFoAiOi5fr4L2IB0Tc12Z&#10;pxUUaXWf0c40wWshlYA8KQPhzEybfUelh/1sczQ7rRVUFYozWsohg6QzZrbsB+4ipgQikEIXHaeu&#10;NSWMJlVIAWkjNbxj4jiQgEsqR57hhdxy+qW8BRT9y/EPdACSBGDFjowGJRWGkFYtfDT2Yeo0XsZO&#10;h5tP5nCFwrgzL/jhhADOKIoGlNuwsxR1dgABAY/10+4OmD0XSkCtJGxrvBuxTenayezxzuCQL2ch&#10;Tcu0e4jKxsDu9wpoQsFncIG+CoHxjktTtDiukm/KEM551AdQjdL8eXJurjULolI3ZNdMAJSRjjVV&#10;2q3ZNuADkaUJCU6LbG6wMgB0EpR/Ygr+Ym4CktQTopxUEuskCILQIDqC1dHrgAqAVo1EXQBH7k2t&#10;qlCAY8GoP3eKN4JsgBRBClC76GfP8jwH6XewpzWBNFZZ1hKukRxK/wD6ig9H8nS4n2ldYBT1fWt/&#10;ncse7ppH0hdr4ju5Y6BA2kR15OnaZWzlCHs1HjTpN/cfu4FmipCdlU5vzAozA2Yo0fizcJiE40Tq&#10;qi2qOoI1wabEUCvZQGhbthmrGWGmftqqcF1mkgbfAVJrQtb3NaHUEYbINPV0x0bbsuxYtGKk8Jkr&#10;ja7YNg7ff+m8vcYYpIOR5S+YqAjcM53sDbqT7hVWWhgVSlHx73GIcJ7ZGGvwB+Z7ScoWoTFi1sfa&#10;5NdCsUTJawUXuFruAYRdlPwd1vNwW2C9ACIrE2uvusDa975+ML06UjvN6zjYKKwVW37ouX+L0Mem&#10;ibEnaG/MLoVsKKwEfAf5i+3VavFcRpBHtuVTUDSIqIlA3E9dxabA1EoaQR55jQ31Xfs/V0KbuLbR&#10;d58VsPjxp5j/AJXQhdEh0YGvBpBUXUFVPx3A/ocNTmAIHfM+E71CgtIK6fus1iQAMIT0JLyTBAHj&#10;V8FAJxXe/McqpWFooo7QAnzEqsDlJyB7eMEQgBPoOWRJ6mTtSImEBM03fo4FAosXQa1M0A/bgmhq&#10;OYW0V4+dxrH442JVANd7/Md6CF1oi6Daa89xHVRS69Ip+lauLbBVIFqoKWI7Idx1qGUCQQJL6U5l&#10;RMQjlCgW+N9OA82yliKaQJIbfcFtVRL5BQQdU4QOuhpwgjXjwws60D7BdNOMvMY7rHbZQBhuomp3&#10;NHGDGbUIV8J07KYDpgrO3QCDwCEnmCIMGEY1Pabo7hiaRjZarhqK+P8AnNUbekAEEWhj8N4+l6Fm&#10;Jse9Pa24kIEh0G+Ug7wPN4JcpVlRIRJQBX3uHTHJaANDRyG4eYmwwBIwikVYMl+4pz1bILdBQ0Bf&#10;MDlqtFjEKOxEvgzzgYGGVLUpVnuriNQ/pVJLEUGjMD9JFnARgVp8vmQ9sNxKruNPEb+4MtmWxABQ&#10;Clesb5raD6Nq1BM/mOlb+5SoOhy3IGGL0ggiBVevn4iHgiEDe21aCDckU7UF0IN6LgtW2Gg+rkej&#10;MG+u4QVKLqGr77l+Zo6SO1BAhunXeMAOmE6ivCpQBxGU2lxfBF6lgd8wf56LuogWzQvvTGAZzmyW&#10;cS6nowk8NEDCG6U9P2pgkGW2pmBovklzmhG2yGztrHu/c6AUn2bemloGh8wAQMQBq4Immw+Bw5jg&#10;Gg3QX40ATJXINRgotoV865gkwJ01UEB6iOsnYpZI3QJF0iuvcdJM1LsLQ1PQoke4Ehjdp+RptGwL&#10;lqs324pUV9/2YyhjSR4KAYq341gBoCsdyalQff61gkKvdDaZsqBu/cRjakDCQaCnjU15h4ZuAJG6&#10;0mVEB43hpbwFIRAQ3NjHWSaHKwltAFNi/wDLOWvA0NESdoIZ+mEGWtNoeGCvv8Lg5Md8TLJqEt98&#10;xGrwkj0sSeoRNawIgLAVRUEaFk1j1Z4AHq7pGiG/mPGEOeQK2dnjC9wqqATGwygAOgnxxywICUfO&#10;ToMd3mKeewxUNYB/z/caW1GgWpyB9RMSDR21BSVBtsu7iI/n6KUAAEFLB+4wMdlGQmjUQTGiUb+l&#10;axHTwupjCHl3wQRERYBKxRw2vWaeSPRuI/GOHnsKSidpGQmnAxW3G3aGwXXOXDOjjZq4G/X/AB3C&#10;tdIQERYDttwFIVEC2nQs3SGacvlAYdGC1V7yYMyoJ1KgYKXnN4UrwKQnArXmdqhA3gAgUfmt63gq&#10;GujPfAqxSKY7Yi6djUAIWj/N5Ww9RH0Ld0F/+ZNeL9NnaC9CGsYjQY4CVR13ZG7rCUDRQuwSA9Br&#10;mTPyUIhkEKJIRWa3hXF8SkUqQ/Rp5gI3Wwx5ILYixvcWk00AbVYVsesgNw2rvgekd1dp5LY7wxFB&#10;sW23avFeX+ZdGRC6IBgJWtx9DGJDFlsFLeo7HmWvOj02tQ1yyqdwg97okFXprojtaZB6VYRarDRd&#10;+u/MashrL2lpetjWfccD1BIJqNdFfx5jprpiAbEpAwfibz1ymnQtKgSkY2ZXZxiRdbF6LNv+4Jgm&#10;VOgaIn17gHyRQif2nj2fMYTaunMUCHRCeYGV/QMCtwCaBqvbm8qpCpAzoGOqx5g1MndENGOC0A/c&#10;p6iCMg6ZEISj99yuXN2zOoeFNLtwodiQAKIAFHj4+5NKN1knWR5sDKZLiqVVGmFKI/uSpvD6W57G&#10;DTeOCGwYB/gUOVQvDKsnEr0QFo5CTa3ErUwMhsSzTTYkxqYxxodyVfgmC6BF9FSkVdWqbwoiZWIt&#10;DAWqbub2MYQs2Fs0oIT9uVfTcjayVeFRYdOYFhKPLqVEPzFwHSEuS7CksKHmHwm/Ara29N2uhxYt&#10;E44odBdKnRXNdwv0mj0PGflTJGSFKUpmi7TafzFWVhHAA1hzUXjgmsKhpLsSFQdF+5NGlpZDIH6A&#10;S/uJWQrRdzt2evsyJN2BNWULeozphqYM7VGQiDpfOY5Nyg9cqNSm1AHWAXu1SCz7FnqNfMnoEoo0&#10;0Ro3T/d4r9wBI7URk/MrB7SdDW7bD07iJUXqmxsC26nuSiRB4d3EQDZT+mK6BNrK+5SUi706yYgQ&#10;hFp9kRIUOzFE9pAFeBUlMJKnDmETTS6qodcyYKNRC1QNOiqXFiK+xGGqBfk444QNEyghDiAqJuLk&#10;BsnkO8CXwALveCn5GGZRiEQOb05FslSNkKOo9UuAKGi0KcFWOtPNYkshChBK2/KQcGARQiWm8qN/&#10;P7rKAuiIIBIivRreYerEBBALL++xqY1xMfgi+tNlL+OMMJlYORoXayTvuKzkorWCXRW/X+YYCLo9&#10;BDBVHU+XIoyhUABBd21vcuAdQyriAx2sLbpyF5YJQ9i4h+vPubZfOEdo7C8P8XIswh9LdEATQ8mQ&#10;rCvARoh5fDxrB1WE1CEgVesZi0Kk0AEGegytbiYkoatSaYIGnu/7k2P2DKRNINDCXed0yUjQFFoJ&#10;pGT9yAmdREaQ/oWxdZLSyCWtgmi+KT7g8RwMnCWzHaU/mHQRDSkGAldJxJin0BJkJyXZU0/ccwjo&#10;Qh20WrZcScejUKUpNdaGJpxgNyC0ATphNbOOA/OcYEkTKaNt4oEjWARQQCJpZAxFGcUGgTiOnMPu&#10;AKE+m4Ix4M+OP9wRVol1Aqo6+e3D2MIoqatOfj9wefAOUVIC1shfrl2yP1Ghk3PgDgYI3KmKQWqV&#10;6YrAv3PwiAaJBt1TEKFQb1/c90jd+ZOuzQMjd2rVBn3GbUD49VKjf8/ciLSsCVFX0kKZoeLo7Fi8&#10;tjudxafNWAC12OzX4ZFe1qUB9mue/uJW07ybrV1agxNw5iVs7XlG1/DSdjmlixBGhFJwL/TWDJII&#10;Cndez+nGSAe15vQJdKcFUingWKpPaZfMLJs0KBVKKCkQXSZdlF0bE0O84VHSZu1Awiw2DNOFe+Yc&#10;Co2F7Rm3gqcMsBKraYqzwqPY4HO7wnEIF2W+Fys2bQnaIESaD0bn0DwOaB0Vatn7hwSpCtZQqIKa&#10;faTeMjXGHhEALsS93Mk67PfQhn6Kkn3B2yEEezTTr6AYeYyBsIgJA23rXMc4IlOIRRqj3WVaNUSE&#10;RipRRdx9mJws8I0gpGZyLeuXkukg3IhsLU9GczYUYiSujTZpGz5jPSrvPHARAp+YgBDWDQlRe1qa&#10;1jDTJUicV6cNL/zjZwNEhAtaOUZchjUMJoEbdgn8cEagS2sClImnT4uI5XoiH7AeEQ1vI+uCEQm8&#10;i0dDmzJbmBIiUwq6H3IeehohV0Q8PZgW01Sm6QqmgzyGD8EJJABul4sY8xKT75lMDB/Dm9Y18bmA&#10;rQALB3LhDlMy6wCCaVAGTBxQlw0hO80NbcQVLtwDXcMG+c/mM1KQKu8IEIlPu8qjETb/AGWQbmhx&#10;yRg9mhACic9e46VvzTjYHnTP8yzJQBF0la6vdYMSSapu0EegjFy2Yp1JVYAg4uJCODDUdAGO+ncf&#10;ZynoGhdJSDM90ZUIkNAHrXsDR3mI12PDiIA0FH7gAzSuSJs/BgVd6MNUJmCCBz44H/rKK8TM+uO8&#10;G3/cCMTpIJixKqx2t1jzWRUdpBYArWn5jmeCWpAqm/APZlAiDtB6JxQIh5vCiJRtEnka3z+byz8c&#10;SYbUOvFqGvuL7kuls8WF58/mI4tbG40lDbyamIQgsdhSGwT+b7m98dkw+B4Db6ZRQ8wQYBekWiC3&#10;3DbYEVltbTV+2sdKu41JFB633Ms6EUglENgUVA/cEJzLhoCksbuoae41pY7luIKh8PLcEDCwZBK3&#10;coOirrG30oW0SAEPBHE6YArtUEL/AIBI5fhVsy8BQAUbwx9ZMtpVBgGl0e4waI17WBXwHU64M3bz&#10;sRDEBQVYusQosC+eoKiAEfcLaeOWtgYOi+e5uVnVTHrvA0UPRw7oYlISgqzDb13MbQUB6/sWFsvH&#10;cyQs/wC4IyVsRdxceJOFWa+9B+zWGl7bgdDGoaaXb7nc4lIfA/xDrrC3hTZGz/IhKuuZYz2kLaHZ&#10;o0ubxokV4xVdy8G81ZhY3PMcJQIFrC67kvo+vkhgpfFt13DDQXsAYIcIAg+3GRvkBUEC0wEAbsxS&#10;kTWBPmNlNB7k17gCYiIDqZ5j2hRFg6A2TXnus3J01paNPAa/FxEcFAiMCBi6rUwOISoHZtUgR/x7&#10;jpdaPXlRS746ym2CRQCjA610aFMSEsm3AFGlaSH3DSTKjGRCIg/89uGpGr7E02UIJOPmdafaHCiA&#10;Dq2vOODV7I/4Gdqop9woEx8n8nxDoe4j4MUuwCGmvKv3OOQMG0cpuu55NYhTBMrVrFalsHWI0UCS&#10;YKdaQ8qawYp+TIQrBgtfZmyaNZtNzqOuUuMtK5a6WhNp9EmBmXIoqgZvuHYZpCXIJhUM64x7hDF5&#10;ntAYRsRKvDCeGNGMNWtkV07PmUKQZ8tBX/SJ3gzdNM+yNV2iKEL9wtDBrqKHl2x0XuPGHOuHXOuB&#10;3BMbVGhVK2H/AOV1lehAQeHjZVQbreWh5CHVSrUnfpcTWEqxJQxDS1s1TE4XuU3pB0lC+4pWHhRG&#10;7IJLUeUMkjKacgtB8K2SsTHBTbJcdnwL0+ZTVqyiqjQ8Un+Ypg2tWAtIBfs+bxVYopMA7GJVCf8A&#10;GWtL1KWdjqLp0DLgbY7Gj00Q+vcOlMhILQFbLqEVnmACy+GhRsHVNXuqYo6JTO8LBhT8DiszPvoU&#10;okdhrbrGRLc4kgSPzg003hdvkEJK9iqi3PM541QVVJQosiP6zRyZboAYW00+nC4mrECEEbNvvu5g&#10;Q0PSZZEbddfMaSfUwZXOo2sPmPnMcMQMGI16H4Yo7L4P2kOqp/xgeJGAb9r6l0O0mJ9/oyhlLxf3&#10;DJ2Sp2gCaSIe2LjRKBcNS3KHb/wuKhNOp08sGuj5glmJgbSmBGovDRhK8QAcToTyG5tYrWWEAiB2&#10;ANDTv3NGwVMEJU3IRqUwXcn6OtQ8aEPuKOdCcOmNh2Xj6ZppqKVoQ0hpH7NZea4iANoNioffDLgX&#10;ki6Mj025xxKfUxBYFaXRT+4J0baqWExVW66amLCLJeCodF0ofdExNwJRl0AscTA6zxU4v4qwSQpz&#10;GIeGgEtu2HhxymrtTV3tdhWnmGA4UJsJFp03i7wEm/xqF2H1dnHC4STyK6le3ZPM4R1lGgoBpoSH&#10;mXwInWFANL/XN49BHZoFJUFi0HHR/wDaCKUCq1e3Jy0FqiawQtAi+5C6sigAiLNS683jK6gRMTpF&#10;h6A7k45DBSAMWnnPz3BeHlBTIUc+lbvBeskAbBlEJUca7g3VrYMUln2fbvLvjV1FADdbIUfZlxoR&#10;h6opEIHT2eYZarQSiSCHTrZoy02EjxljIgaVYbmGdTMCoVpYBgtjeFZEyEgDZRrRHnMkIhIcVvZv&#10;TyY5wsYkd0koRr5iQu6+j0eH8RJ9wJaBpAs+ANpENHuJHkExFUdSA2dwyrPlZS9BTT+5KSZQJG0c&#10;AT6jpmICWoBCRAYswBhyERIA/wD9s2gqFBHXDb1hr5M13klbm6LQgJ3dHG34yVE6UejvduuTAtka&#10;AUXEhXS3cQHPLugCVq7pTi9wMtYCSChSqdD3prGOaUGeL6O/2S7w456rJ7EiF4lf3IikuwgOoWuo&#10;V+4OKPQpA21K7U2wlfYwQ0N/Wu15MOJVCVC5GvCo3cj/ACixFymBHDfu3NWiSj0sSlGjVfME+ewP&#10;GkBi6NkuOkkN/wCCFVvqq8xo4093Q0+APkcZUXtOKNA1eSzzLDii2umAYDpDR3BWhjaEMLlRdPBS&#10;mUZHYLHRsv0bWGIeuDkaATesEi6cSQJnFSIdo6LR0awGRmCV2jEuxGnfM0qN96wUq79ep2Y5LW87&#10;zxt1Ag38xGyrUBpvIi1AH3GbpC1EKFAPbp1oyucKjLqPoH4ETIwTvcKIGGH/ACkxexNeHEK6Ctb3&#10;cA0BDQa/URF0Bv25RwA9pILQdgvW/AZD7PBpCiSJbE8xgOi9IcpSTvu/MQBBDBQI8PHTWzBS0MJA&#10;3EA/Xn7jcsv6DQtK073dYngNKM2Ii70T9MC9wqc3KFfVS7rIklxkqaQ2IA7vMR0gDCHV4b8P+MA1&#10;z7k3QAkdsmvMQ7XYmhJvYDBQVPcEsmBICuAbeiv5h9G1YyVnQKGzv3FFISDMsJ0Ro873KpRSFkQE&#10;Q4WAu3GB2GcAooabtYrKOQ3ApdIvoBNbwAYgw6hqHm2uLy5J5YgEnYBrut/MdG5wailqRU+u8ROH&#10;aeG+C9Bx15iHUU+WWyAer3swsxBtEDoFDBQ3zWBaqYObA09ENIJaZoTxpxRAKMlNB/MIIyVWQTsC&#10;tdBsm83R20AK2ASaHY/mCsAgAJGosoBLcr6wloa11u0/k5jv06I1mI3SZ/jFFzTlSIKHS0E66uN7&#10;3pTHYKNbXrKwtkBKxaRJATvmS+DVmA2J3Upoy5ZPxgTZRButpTeNhewgY03DQ/4nuPH7ASpsqmWC&#10;68xdlFsruEYJVegy4TE62oDERYFP01kskgCKYoItEVqBcrAw4h0FaNSs/cBowVBRREUbH61ly0o5&#10;KEnQC8KTdwdfuyuAklKnf2zIbyKAfkJITfQbcHXMzUQhUfdQi5WioB4Ixg0077jgtKyMJUI7gKac&#10;La0zpQghN9D+TEGwYmiqI3SL0uVKaQ9SW1aUJz43CmQXdY6oQVEAQTFbPRe9QEA1QxB+5tUykWER&#10;NYzjODK8DA7aKozIptuRauBHRk+jZ3xmEDgw1aiU+JGh/wBwmphChshdKV9PxMV65GN1WUnCfmKA&#10;AtZaIQaXNEdYGo7FxwYZCCGe24Yw43qANdb1TuNvBfVdKiv94wwJJUhj6AbL/mNXSVMgJNg2bfhn&#10;O1s6ISXVg3eneBAUKVaAtCOeeseiORKINgAhv46mXYVCMZR6SK86Z8VtaQHg6f8AtMBPYLQFqzWa&#10;09yOfGtCwXAPbtO4NBlS7RSCGz/6cXFZUN4y8GlIYFlJFFku7/8ARl3kHsEqMTUsNNRgR1kViwFR&#10;FrXe63h6MENgx3vHcXhgE1o6QXh1Ueb9xFoQBiPAN5CqszgpSroCiMOIu+sYAnUu2D06HyusQItK&#10;SYIKWdVH3BwmICnFASvwZ08ylyJkOgq+7U0H3KKbEaOiPPAmUkDVJEG9gq/95vRFRAmgkFXdnMMx&#10;CgREJM3BRuTzjbPUSK1baH/eaj6QAHYk06gH7hEujVaJVCxr+r5j29kArdG9bTbvG9lxaA1oIHFp&#10;n5V4AKIYLte/e5RNVdRcy2csc9xohpJCLQkj61irXAtboEBHvTXWMCwhN7uOw0CD24jolt6OsAPr&#10;8mNAgEIMrqjYrs28whliaymOhodK03k+IimFA8DWjzi4wbJgVB5d3oeaMGQwcIGvERyf33FDP4Ig&#10;H1PRW96ZuBmB70+gl3etMGrALdRqqb/5mfXEl4KpBtQqDbm/cDMUNNDoDatSDc8EUuti0mhs6HNB&#10;Zt1u+0lJsf78yned9rYY/ubK79yXHxkUEbO5K1FTeO8/LiA3AJXyIaxVbVYBSQA6FLgJeQjQuyDZ&#10;E5q4XxkHEqkRQjG+YmBssk8jJYk9D5ilBzpig2a4zXTuVKaA/bQ2hH47wBQi5x0BFNQul/uI6QRC&#10;INVRqHRTN4wQZeyqhwcJZk3cvA2gDfnmv3sc8y6hDtNljsd8xglypOxQobpLr8xtA2o7Qmw0gCTb&#10;gg3oZ2bLToQadU+pJdJm3KgSqQ62DiEBg5NAwjX1oO7MMkxgSDVQQeICNOMLPbSYfSHUf3BOzSYI&#10;oV9elf3GQJZ8YohF3QfmCo5pxBoIViQl2YOSNUCBnInFifzmWyi0Qg9AKWifzG9zRYIiIGbh4mu4&#10;e8Cyp1TqglsrzJLwbK6CHEcJeDAK7ElqlHih1aZfpPgm7CPQWf0wOQ3ayhtLu77+4EsUgVsMgJ1d&#10;4fuEtEDUSA6UNGcJlg1oCO0RILNbysOnuNUBcf8AJR9xeV6clVGtTo74xyc9BnFQJuuGvlwCxAwA&#10;HqVaZJu4d/jcxYDVPQJ6XGpsG4hXZRNQ4HWEq1JAFbkXcgOvzNhSilw1kVO4D0kwOgJAtCqIaKKe&#10;ZvgaAkAAICoYFu9ZoD0AEjTtjgZTUwgCUJ9746g0lozI0KHCF1JBrVQHCkLsnCDpK8PbhuT/ACUK&#10;02eFfpixQ1GvPIAG4/jgLGo4tIbtc8rdY6aKxORDSA6UTv3CaDazLsetgO46M46n5EVaUho6Gj7i&#10;eW+iLk6A/WqEuBpbql0QbPIIr23NvDn5wgg2uyEkSZeZDiVEFbnY2KYte2WiQuqkZJfZUwrdaSP4&#10;QnpCP5l6A23iNCJKwOsn2ZKkartDeoBwNkd5QOMUdAQu8j8SEwk8sSdvxgbAdMbsg1Al0Ev+5J7X&#10;sOA1HOlg4YPhjtN0q00tVynblKmkSAdKN8w6aG5hlBcLFeuKDhAS+LSqNi3oZNkO2UIU0Uu4n26b&#10;ypWlFi2qBovrBcSvVqCSQ0rvmWVIb9gQIipMOlzfobqh2Spwb55hkyEAJx46GqV5j3csQJ2Uqt6O&#10;l8xf0BkR/Bb9PHX7iNpEYkqQKam7zGq6kK8huB2DWWr2JPaKbxsmnEtPmpKCat8Tf0xXriE7jc3F&#10;bK81iIpHocG7/C2YxDKjE9mtdqO3zBi84O+VuK7b/MBGdSv/AE4kAdYgsroFpoaa1/zmwKm+Aw1j&#10;shPuaImk0HQwHCLqdMRxzwugGwo3gszu2goloCqNvHWF0BwBRalChsqbyn0aBvQEBA4TvUwRWHYF&#10;UAlq2AmsKGCmAUBddK3rDCZB/wBqGAAEBpxwwg6UrC10DVe4gA2QmdOsCbNmYmqpp1dpAQgIA4uZ&#10;SOdEUMB3znZjke716ys6b55zDDHDAohugIXXMu/gyaWMNozXu+45lt5soA2E+Du8YdjKooC9WhpS&#10;JAzdMLFgFQq2LUMXnALBQFbPYCf1ht8HJg+gEfNnzAsREerAM/wv3NuhAYAAoW0EGuBf/bJCrMM5&#10;/wCXKTV0kFR0NeXWQfLQhKiCENqneOdoTv1E8Gn1Cv5h8wayBTyK0tUKmJmBbV3SaJKk13NeOa6P&#10;DDCZVHmJ6yQkDUqpQoFNzF+CJ4NRdgLAd8cI6FCBlEdHC6/UcDj8D3WC2aRVP9zZMDfS+qbSKp5r&#10;BTTfcyMu43JNYcOVhoRdA3AmiMAtXQESPJavC6OYEJQlTsvBVAN3eSXcXEIK7RLGIJu5v1cwQwBA&#10;2Nr19uHKS5EMirNAxr1wslDjYNlRBeG93KHMYoVZSvzre+YvtXQBOxAJRijXMH7x2zm8Cl2+11lm&#10;Oag6oARqvrTlyo6NV3fY38c7hlgOWOkBFJt0MTwyApqqmk0os6fiQCri/fupdoiZqa0kPfToHokU&#10;/gQ5oWrEyeJK3+YfKgk6lvttgujeTEJhqyaMSv8A2axdKJQGkBCJR3lze6OzrPaLZ79xzwCIqu6L&#10;vFbNYSOyLQOvDOUsjloamNqaKme7utbz0MO6MMaLEiBppx/iKUtKNJFi7msPSqQjLBNEbWAmrrH9&#10;wP1SEqdS3TifYWLs0YoWIoj9zdBYmQBaqXxq8fM2rgfRpqQeVRY9zXpr6Aldgs3sA+5K+p1hF0Su&#10;uN6dOPZERAomoC7Fe8x+LTEchNxtA+te4QdiqBVQSvNXmSdca79ElOlCZUvw/ewxVBkjfPcdWXqV&#10;s2XpgxfmOGOw0gFn8Eb4maeeyQFh7/wletwtkgVQKUDtNcOzLjU3OwB2Kg/OZJKaMUpSCkZAvkuG&#10;ajzEnYWgnI9uV3S9FIXkmhbq3uDNuLyxKbRtNuC4VRuEI09JIE2bExaqoal6QLRIN+4L0aJ2UdII&#10;7gzuTgIMIbIWAKGhI4MGtXa5QvoqyYQ4CE2KhQLYOs8HgRUK7JprqphrYmQDRRPi9rE3hMAkilAh&#10;UbN839xMMRmBuJ4AHLpwTTUe9Dm0/rTKo/sANso6gT3xwTot4mUACDNHTeAdCmaQOzewhP0ykDYC&#10;UqiXCkHrwVXfQ3QWu9kCpRc3YWbNgJqUIx93vFUcQR1Jp6RF6uMlLhatby66iPjjtMyHfQjd2SvU&#10;iYvEP0RiqCvfDlsASKXRoPGjQLrB5CqEmpRpw2M7jnbX9cSEcFg7MkspAYCKNVSt09whpHkg17Ik&#10;QDi2sJsQUrR2eHTeI1nXcQApH1Hb/MEAVDjIKiNDDzn3N7pqvNoopoFRcblbVwQU2KnpabaDhJzD&#10;SKVziJr6GHao0hWTSnQlXDmMfcoicvVsTe8YULVBOko1Nt+lMv6kwJIjxKqOpcUWjgSHhXZTnuEP&#10;ygnYUsPopfmXzVUGucf0IlxgwgfQI7MbroaG3WPk0Sq6YKaSB+3BGAEISm5LpImuYGAVG3gLVtsB&#10;7twwPGcWRnicEV17jIotE+gEHtaQLcKrAUgGiI9CftMZXWEIOqSpt5dmPLLkorLTfHpbO5d3oshx&#10;hLH0h/cS6X73BCQ9GbLkeAQhuCo7jAHe6wpgiqkVRIu4CYW3RhEVUns3+mWSimVJoREPLPzHhO1K&#10;lCEkKrw3jQ0IhZqcqH3ppk22vK2oBpnD4wSUm8tKxK95MEz2h+h0UjruuZIuroFSigQDvTVxDhLG&#10;WhQoS7VnCXEdwp6mmS6ajybuCJSqAaXbXHlu3ufafJsSIRRD6fdYIpAVFRRPgqoP8y1clsW8dj3b&#10;zWSDbvg/lC9ElY7u0GpVKKo2X+mURmvVAdOieLPuFkUyQAKaI0HD6zDPwS6uha9saunWa+bMmAgT&#10;h4FXApz8ycrYOVH6zNW5Wnbs3hlBApc9rq2tN9VIbevfcc/bY006SA86ia5qJNlVTEWIS7ezCzh1&#10;mY81QkjgvcRjqSpAyEkOj069xGPhsWR8C1oRpXFUqFA2KxgVAxdjl6fLIArNzam11reTEeOkZWoi&#10;0lYTWV7bpYihBd20TSTIdAQPcNumwQUI4QBdruEOgqK66HWWIddqz1i6OiuERqcipRVoagPMSdCB&#10;1JFsPSQ3uYg5hSH2UIsXnTrAwgJEAUsAQoi/mINiXTqqkPRqKmEfKiDASFesR/WzAVd3FECU2arZ&#10;wueGzaN5dK+UKRySSicRqACOfnS4WHpj2Q6FSNo5+OilIX0LUDHuO9ptiDSvyIPty3VGFXDHdKXb&#10;X8y6jCUaL29EXekxzJ30RzaLuySOkzdqGiRZuCtijf8ArL0MrAdEQ2y28zjKw98UrtaWB9za5ZQt&#10;PahGLuf8Zsp/g1bU/SnUbAMEFNVDNBO2JKlU1jmUJaQC9ILRNfmU0gEVJFSbqojjlgB0pWsjt9/m&#10;BKwQkSqAaqwfKfcsKrsltwCLNLhxuISpb9YqqVHr75ixzDCKPgFhs7MuyAMVILxQAmnY4804kdoO&#10;4ICF/c2OFHtBEcgUUqbuKCLryAhETXSH45f4kdkXQCnkRD448keWmAoHjVr45pAzPDgNRDk9N5Nk&#10;AfMpoEejb9c2VCpwEyod/Q4IPGOnyLQhd2dMv3QKBWkGwXRxx42gIOWxho4I/wDGMWtbim8bix9s&#10;JsgKKbABYJLGfJAglIgORKCUulwLsihARBQhBdyKcw63SJCnTiBiPgTrm14Dpb3raKu3uaJKV0zK&#10;EVs7b97kn1eSiFgW9ti/uIfwPhFoJfaPgmt5r6AOYWSkuqAG0UyM0VrPgKejh8d4MU22F27hdnC7&#10;MckyIlPbLjQ02bNuyB1RprSCA0T64gABWA6Ba4jvuuZz+ryKVrG4KbOODzyHDmNxOHdOzASJBaNA&#10;KsAtRuO6qw7aIUVZWSXCH9OptK6LQA7ZHDoRwkVpU3oNRiszUBbJLoSvQCl/uVynQsCIhHR66qGN&#10;tEGQG1QSPRs5hcrgpF3g84U/mG0QqnalQIkoVnmbizgrQ0eQdD15nrD6id9uvCw5cvUEAGhe0TTr&#10;C6g4RDttWr/DVcMQscRoG5BObO7hqNJFgFQSvQm/XOTlwqhKio2J/fMs4W85p3AzQG3EGd/CbbBB&#10;fJP45HIGm9qFU2075ixaxQUoi1APJ9cVVCpOb6IfS/M09rNMEXKEdiK5p/8AYUkVlFLANr7Mnqyp&#10;NAEis9XmM7aj2TRBMQAfd5Bw6WDQkBDINjWXyC0iI/yRQhIMxbklykGgb3a924t+baugqOu1ehqT&#10;JKJ8QYmvWqc+dxFANUUjpUbUm9OQK7toNNBBjSh53JAdhGaCpIJoT7jafQDWbttPvW5g/Bk5hSAC&#10;NhwcFTX42uUyoIfJgB+1QslRXkdT5hqRoUtABwJp5izJL2h6f+kfnzNVHaVtzXS/r+4EiGnJTZpd&#10;T3FGwBjbHp8OOZLlO5tbA299nzNHDEEDpCCb2JcYtWtMClBeKgGrlIXTCO1bUZTX+4nZEIivAkNM&#10;39zV7wJC7CAiN1qubTIAlSu0mxNTrmmVSiyQoAQPjg0ZosWpuC6cP+cChoXnUosLU35vLXjVt/yA&#10;aAt3Ji3EoH3ilC1r3JKQJp5JbdWh1xTNp2bAj8ikCmww2mpSCug3js8XFTHLdvWIXQr+MY9UppG4&#10;AAm1K8cP8bpfDaGQ26cLgOBCEBaUhoNxXW/WP8ztqTQt0IvvcLQ0VQbJGO9DqbuKR/oCpjQQjpt5&#10;TCpM/hrDoLoN7NZtvq4BreAgaa1gNzoqWQ9BamsbCSAjkGJRtBXzNs1V4lRECvF5i9vIpYCWuFkr&#10;XmKh1oLoBQpLRmwfc0hkyli9MD0Ae3KDxMnDAGzY58bjK6tDBAbTpN9mLnRpS1v0gAM/uIFWvSCD&#10;XwEI044YRgQGsDttAghxxYwh0RLoVFDfHX3EHUEEmgFehIvlwchxGEahDpgExLA7hvVWwBE2e0xB&#10;E0RZFIFLFjwcO1pqx0xw6rxXUxj6xSAQ6ayg55imxgIBIrBxfu8heoyCdni8Qi2fMYwKKpTROElm&#10;nZvLAWn5gHOyzrAV6JSK4CWhCf8AOcjANewQQBZqfMotaY4S08oKhqOMUJihR4Nphu9ZA92GWsS9&#10;AUX+ZJhpMErTNGiQWMyDJmoRoBS7OwLoxUzLq6koICDIzAK7TH0LiaRVB/TIJh7AoKJdgID3GOmB&#10;oJsokVqQPHI7LWdKglf8Nb8ynfXazVmjw2OuhirmpxV+AaAtlbhhkkr3Nq6sbCNGCJzdRPVpxZdb&#10;uG/NABYW7RClvT+tEvV/6oFKDloctmwaaARIcCjqswdLLcDTWZT0XqYIyhaMAVdREp4jjzjoUZlA&#10;JVoLJiQLRWVvGwnVf6ly76aY0TQtxMWkZbm5LUcqRQE3Srx+ZKPTJtAJIAQqN+5psL2G8xg85vRq&#10;4SttDAvjArVRrWI7i3TroACKKUNJgfW6E6HqDDYdZISFAyAAp7jN8vqOVRMB0K3nQb/zia6WDoCR&#10;x10HzAhJBU78RgAblsMiGgllRYr46LdOA6m0cBEgIq7Ne3GMVoWzACkmfGbgYqZx2lfRzZvRauJR&#10;NQUE10aCGHtyRunSQMNt0nF1n3wMKil3Q1V+XGSRAuC9CXqhxWbcMk26oqRbVPG5bnLccCwCh+hy&#10;7GK6XcAJAFJtwgByEC7LbYWx5i5rUoURSoEkHfzOM/sCSBNGj8d2THBDXmqygIBEXZ1hmmKHbiEJ&#10;GbKohcdimhYmWG4yqBtyAteyrwGg1wP5lfu9BdiJHQYLaDItUd9SwUW3xwjKIkphv0gBpgBapmsU&#10;OmP6XcxqnI1dEeTiVwkw4orvaYJUhqD39y50UQWgjbNAPN5NYAXDdftEYBRwU8lkQoRtmgjDuAig&#10;iC02e0OrQMgk4DoP3E3Q3xNYUkKDdctiBK333CChqntUoHkUDjcYTKDxYzStj6LlTuTV1AxCSYcx&#10;q/C1MCKvQii7nfDQU9fQuxo+OLxKC3BuNwD0M65S19lVblDAwZXdYJI8LBBSmJveHrgyw2j6ck0I&#10;G2aYXti9UDYaA93XL1RLZOggLNCXNgXDG8XCM/xmnDKjqBSBpHjZDbjBQit08pTw/wCJvBGIRWwJ&#10;Frx4YEvTjUoSAopGxvbgkggD9Knrp/eazwQAtibm9z5jEdTNolmgU1t0Zq8As5BZOtlhvccdWlVe&#10;oRCaR3/mNRzBN4UwasPeOE5bpI/Cgur268w6LAGo/wBHrr/MCiQ20Bs9AJ8d5pGkKaMAWkDW5PLi&#10;/wA8AIJUjtvEKoRktKICCvzVuB1BcF46wAxszcxpVrBaEGloaK4QZrtVSI1AiGdZQeBiEUQbRTtd&#10;GsQQ8nd1Kjv0O8w3GANQMlpYaZrZcIhmKpPolW6X3VLhuBDdqbxIgaDsn3G0g9OSAYF2/Jh0ABug&#10;hIojqHnmEBQfrsAhZp003MluD4iI+iDzp0cALw+AApEBRN9DlGsIpiHcAipA8y9JM1TJu+N1Hmsl&#10;PNwAqoSGhuiZqQ3jZBoKAAustjchLYz2XRHNNcQLRREFoQ3SUv7u4TU0UIWEURlT/RMI4Q9oxEOQ&#10;VGzXuVkytAUADfWxOvmVElbAXVjsX4CTIixjoPAoInXAsud7a6cNr8VgWnSYQKawT0OQrUZ+t4Z/&#10;wE0IAaEHajoMGxJRDNWnWkPPMQQqSNwWdQSgYtGLCc6FShvSrDTE1kh7oyHDkeQBD7lLiUZFBTU7&#10;qKEtwKBKN7Ec6Ww3TirYgyTDwu5oa99wmgw1mCSgJ15uubeURJM6LZXQuushf9iWUy1FoG9f3Gwk&#10;Z27OdOBvevmMwXHadrLQnTPp3CNyTOFK3COAk5MdaQkk1JRfbzN1X2hW2BAis+U2ZTVPShT0WeKD&#10;7jmKClESgR1LfFwDxk/ogWi7vPNZIvQQUJRH0XOeQfXtBEaQXXuC2dgU3FVn0K3H3haxE2Gbkv8A&#10;mGTtGVtoEeOwc3ghmqphBib8CfuAs5toiuItGL6/cf4DJMIoQtEUuIaYV1C8r1WtPd5vxRQUFKUa&#10;TR/HGCLGFoUwA1FfzjlOytHUbQmegN5MhWjayp/gBzW50hVTmxLINXG04o0s2jSdl1YHGslDpQYE&#10;BdFOi71jDyDosp5AcoB3eX4TSyolev11p+4CDpJQ4hKEbSb7jl3WEFJUtdW9cUaAc+lCgKclO+4D&#10;gDdJlKBDoRRN4L5RlLC3YqMQhGLl0npggpiCrEa5lawWcOSR8un5HFEsyaMGRewUSTqayhAEFSsi&#10;RyJ/7xyzC/JJslaeKekyQBXPuIAdVhu4EgSLpGIQQlLpqXD0CmM5m2EV3RaY8rsFMIdUPCIz7gJ8&#10;Dkj0q1a3V0uHQ9ADgMPdCAtGzJv8dJ3VXZVuia3McO1MjX6NIan8xBLW6dKEjLQ6Q7nSXy4lq6P2&#10;uGHXUUbogEREXii9xZlNXsIFUg1Lu4ifXvdkUW6Fdlbh80bIOi1AdWG2DbGE1PgaAZpu1W6WJAjt&#10;/vMsBjRpsKIut7TRuBZSBXYAVByNHjMBiIOZsPbwHZfcWIr7AI7JCsoIlcVfuyh/dHq1b55hhfoA&#10;wlCgLt17hSXO2zSAUUL32ZaJUoYaFRLAR8wThCgBU2BN6JS7uQv+onpL12f+/ghgM2xRtK/09V1g&#10;HUuzWFZk0n6oYOYCorx0OGPvMU4xGyQ7eE9WduGQoXUQTtF7qfxgWzAzxo2FEE6MOZDeVESCtYIM&#10;m85Up/JR7IbxOb8SQZ7CxOxWu1eP5j+0JiM7RpGxDzswMRIZ5YEaKCzmRVQBWXgMAbhzTGeDkVQd&#10;kDxRGHFwBqZ++7cn/Jv+YRwc7Rr7FC6g9yozBaGUCxLHadLjFdV3xQ2S7Y91jEAAVByom9NNB+mK&#10;insqV0E3j+bwa6OjdRond6n77hQl0AQrDBX6spMFBLBAQCLA7A3o9wKIKnrdFppKrPMPprMR5BEN&#10;gEQcili8QUuX+HrzJ2GLoQF6bfn/ABgtijQkTRw3lEfuEigACg6iCpF3ldQwwrbuhNlvzGjkHoPS&#10;by2z3uCjBypAhBEC7769yxK6SCxhHEPnHuFoCCA5oFDVNRwpM2GEj8CGqvjl2HMiMtCuxQ5rBOiJ&#10;0cRYXkBDY5TgBAwFUq7GJfLlkVVJiSgvEA5hZQCtRFoLYSldxcI0NKECT2OGNlnV616qGK8HmHcM&#10;u7GrGkiGtbMa2DSLRgggo3Vmax6thYNAVwbL7d4RdsyjQlQLtuO8L6qlg0/DARDTLklfJrJ9AAdG&#10;0wFIFKhsToKw0mM1j23lyTSERIu3P0M+Vb2fB8GEJv7kMS7wRNgdp6O3BcCiK1bkU/1bTJi8tUsA&#10;NNuuj2lxMqB3p0Qk07HfuVxCqf5TEHU0dzRkV7aU9qhS0qYUIII0Kwwz6/jH83WnRg6BVSI3leaG&#10;pSSwSINt75hVaUMZQC/IOmXUo1U2YNx4+tHB3UpMElMQQQ0d2Y6CYWhZhqoDpNmOHG31SGokP1dJ&#10;l600T1EpLCChsUZlYWCEwHFv6qanmG4faoKQmggFCUwDIqKH08NoCM1hUMOkc9Fq0gruaDlDPzU4&#10;7dHu+rl+Js42DPwBj5iUuHZhBQtsTclHYY4SEvoEoJJqL8cJi3g2UDBXSRQ+YVdw0h0hqjN1sZIN&#10;5JLSQaEYp2JhNOA4jQbfjp23+JkPyFUNBO60KSmuYoRVgNZGaNCWu8xibEcOKOADoAvLkKmiAmbt&#10;l0MR5XGY/uCYsdHixS6yiD0jFHAYKtHjvWKJiP6EAPzQ/GPr7nU0BgQFFOMmfWIjALQWAQd+xzrG&#10;SSwCE3cT6OWDlrCSIvJ/8sENys2TaAR51RmJd4UqKt6tAmxXmGkKBCeuAX/pveABZ4toK7pZHzeb&#10;XjHr9ANrNQ85jUsh4Xqk1QbXeI36SwqDWyKfTWJ8Fta0GFUKSUmdD4SIRUtelEY4kwi00naG7REM&#10;FX251CJWrCZVpkDMgVeY3W6SEtFmHeZPCPBUKrSaRHxflGiZAIURiMNCmCetu1kxG4o26HyY3ggT&#10;YF1QYRsaOjq1B5JNUK0J9V/MGiNI6WnBQKNH6Zp7ggizQdqu7PuMHMFt9KC8MoaMcgpGT+nSr8QH&#10;fcVZZ1LiH69VPNYzZqwMiBC4tJp5jpu+NBohdgYRavMOIDzUEQu4dKfcKIqKRfIVoksp7owA2Fk6&#10;AKeK23tx8LS1WoQoFho157iWU9mliJCJWtI7zHE+XfZhBLFQ/nzFwJFANJRLojVR7hGX4aNT06rC&#10;acGUSqoC3mRtYduKyjzBREfU2g7v9zoICYaU0MKJTd7mmhc0YRWou4mbsICEXvrpdEPcaNW68iow&#10;K3A707yJ3KmseAF5DXzDPNwteAQTbXv5hxENTr9FsSsFuKaFb0OAlRpL5vCFz0wZsLoF0KG7cee5&#10;tpUFNrEaoDoZDYAgqpqynEHdwPWkSJmzgctHv3IvqcAdripHa5NYMoFhhH7FwrWEEFdH0F113fnX&#10;ATNyxHYmKJoNwKIM1pQLrZbCPMS6YXRRAP4mzkyuAUFe3aLaNgfMcC9XsaheQzRpMK1cOzhNwFV0&#10;yYoOUQzUxV3lRJvWMe9O7qG1i1dHhgKcoKo2shpl365I5khkGzj5+ZrQWrJLBQ70tcfD3dIE2+iX&#10;f3xx1owiMV1A6Cx9wyJoVO0XrYUhRvMsIGRCIowlCild5zRdGS/Qrd5vpk9YN4sBF3xIb++Y+tgD&#10;AE2RNztXHCgBwhoAA9EH+5GUTegnQr8CAxbszUErQXSxV5F3iaWBETSlHUEO3/jLKoP4VoVugAXU&#10;uMkEUzOgj/Cl3pzeXjoGSJPSEHD/AFBYmILNIIKTBDV2iqYVALO3TlMAkIaYVS71x3mHAFTtZ3Ad&#10;6NdmHsScDWCyJ+r4wc3kQKESEGWGwO/3GKulgGOxDVBtcaTshPa9aUL1kZUiJBOyl+rTeNACsUe1&#10;CTrexh0z1hmA3Q9NfxkvhQRUKCJd6mnmGtGI3bJRJvp6AuasjIRijc+H6ByJJbppv4L4X62ZM4xb&#10;dynZNGUb3j1MNowFQ0bazfcI1kXkwDOOrZbzAYVSFs9FPQKf/WEKqUAg6NFh6zeDyJWsRALkpWjI&#10;eeODtzbHV5p25cGgt22K768KdLjuUWbZ4Q7KrYb7s2WL5wFZEj9Q3Gho+AQDHgQdL1yzzxkVK/CF&#10;3v7ib6dBTCFQppzIH4CGKgS0Ds1+ZaTHRHRUQ3e1T3GUuQ1wIQAc8OtObUi2CKiCooiUeuLbYpLW&#10;Ib1wlHuJLtbVmnD2HSLe3Kq6hHawVUV1PxwowquVGp1Vk5mg+ybtUpiXQ+PMd9W0mFVgQ1RmwZlb&#10;1KksHSjVUuuYFmH3ILKjSIL+uHCumBjQvJRR0fciudw8oahTVo/mIFPSa+pB1bKKbjjYFqkzaIqw&#10;755lyGBxODdAr03MarTBA2PUI22TT5mmAaQa90N0pDn7h06qm6WYI8X3kfs6ATSOoOzHu8ABkoqG&#10;kROl9m5HDJIiFNFTXiYdTJGx7gCG0I3uOXztqBhUhzTe24mdN7XCI0IQJHjh0vKBy73Q+ppxyvIU&#10;Ky3dFJn6T/M6csgE0hgrA+YUVi2CyjI1elSG8sDCVaJNAXJhFVF2+DANE2TClHAM3Yzadb7riVwV&#10;yONxC2PmLVGMdFiUPFkeawpDtpLodgikjRMdxxEfQmwsFUkL3DUmiZFQ370KUPXG1grs04EhoAeh&#10;w7gpUJYqtIrAHqccCrqzQDj9EFv7M3uagUSREaYKaaaGRwZfqRIgo7S9d5qSh2GBZlRXZveAAM+2&#10;o6lRD0ZrZvK3EirCSAtAfLhKHIyqxVRRVgnzK02HQUNIkRyP+sMVRNoIc1uxtNMvIOmOvHyBNBw4&#10;QNpdF9DKIUGqXFVvrbBF1CdG3fdYsskG3isdm8x/3G4DRRSdbQSAOdMgoatAGEHAxst9z/m3WIC7&#10;F6jWJkn3zUEaghAcmAxw30c40IaXrvAqpaTFjaCCfHHGjOSqE2L9EKvbjIcMYSAnplHHPuMvUfsH&#10;hYa0aMY18avDHSltfwmXQB2WgRMatdbl60NQ1bhQUDb0NYZ3CvXuRQAQbAJvJiJJa7gdK/PKmbXQ&#10;P9ALOCDQ/MuBkw46KadFsB/mIKvxiMCaWaaN5v1AxBES1SLucmE7FVJq0ANUDowoaRQgD3IyDP4Z&#10;X+5dWN6XwQmUGQ1hQC9Dw57j8iVo2BIOBoyambYZGDtKjTaqrHM1hBJZGmuiNFMBAPC3ZsBV0la3&#10;MM2WmItwEQHrTHWG9lK0kRzsIB+ENYdE7YgqJSUKFX/DEppsMViiew2/u8OB7DARogd8Ar/mEZ58&#10;UumD3f8AJm/Q7rbsomnay77hiAKGqQqaPK715ipB+yMVQUrp0skMt3TiICmEV8YmigaQu9EbXW/u&#10;PeVIkOlDSN1LDt8y8S4JJCdQdbzazRWiCoILPObx8V/irXQLo1iG3sppBnF/5OmPRALYPbuNQOrA&#10;mJaFaqlukRX/AMTGSQCTy7kNp7rHRrOaY0neFXf3BYxBH/0ZXoifmD7RBVKQ6QgO/wByvvKHF1ND&#10;g/dsyM9bJJagtvBu09xzeISpQpoJpT+42+6QihokfAIOOW2crEEcDIsaiQxoGiHgKEq2/F1hWk2U&#10;gdwF98X3ArAlBm+ytFdI48lpcJEovCBSE2xw0CkFAQEP1y6x4kx0gDUVCn97imKfuKaSHW2BrzDJ&#10;7sBORmtihZsmANNipCyO64f7vI0F58hQJvRNtKbyMrkaE3BSclOOOvFCgkKOgNhHWTn7houq1Emj&#10;wriaWiGV7Fn9qPvzU53g+pBdiKO004hWwqfgiFTT50CZBNitDA0U76YiazvJxBW7pqsSB0w0anQM&#10;nD26cQSorfnGABFDZXu8XgMGyibyvocBii5D+EWnA0dbxjH0EO2gfhB3S7wND7TIaXcBITappxSf&#10;9gQEKO8Sj8xMh3BAANtBoAH6ONq0GxVCajU9RnRB9hdHA0V069MMhpUVRTIKEqk24tEZMFtQKG52&#10;ZbJokgqA7OHK7cXcPdsg6Qm7IswOIWgYhMBAtpBM7kgcwsmgN1d/3Do0lBTzc9iaK9yw7tQvBcHt&#10;RJZg9bjrwQih8EF35hll+isIFCUQfGNZk2SgkEA2AGG+wikjKUeaSYs9K1zQIEEx6XWL6lWJEahW&#10;i/bRm8YuJADvogdQ695hCjnjr2TQ6234ZBcrRHKDhSAKMeYHXcumInWVUKnxmE2gBqAQA/1PmVSX&#10;v5FQVEpge6zRM4xLpWiERI+YJCaRoPbdUTalxTehQMWiUECnjiUEo1rFaQ8futXCbcS27QIv6RJv&#10;GwoCRbYpEVIZAwm+LqACRsOC/LiVzIQBaDSJUeBj+8zYOKPe4Imr5kmtjfVDZSSkhmt4S6qpBBTq&#10;JHj64mDwD7ilHgrgsa5C5tglMqNOmg2LZnFh0eVq3VOoPImGK2EhQJFm4ocjq8xWMP0sEMdAEd5C&#10;BGD0gECi9RrrMEptfQN4psWO49uXWMQRNy0Ig1Kl3MIXHJhA2UpoqG0wp4sVC7KiW6GiswaCSJcb&#10;jahTzF89yiQCRREhX1w+VJKQETs4BpG6ycPJodQOHZXmzsxyv11v0hBGzlPwxSXLh6NtoY2rdNaw&#10;Uxab2LiGXWh3TigLxRUFWIdoJv8AuaP0mTvYGrsBbOzFABe0kBAxWmnj7gaajLaxRU7PQKbxCpNi&#10;CqUY1h91lo4FJ62ESp0+7+YY1AVjE3VAonZhPfBP1WnB1H9mNHlbsiYWBRRH/nPvTynARU2O9eg5&#10;Ge0b7c288I6vmTTSMwgkH2UBfcJ8gNzE0gNNUfM2PbkW2ij4RJqOLNlG+ENAmuDp65WxGBwXikaE&#10;eOQJswBeLGg/f3Hh1JKGgWzy6mOXTbQBWbIJSGCr4AK0VQiGg3NeF9cB5QC8If8AvAWzTLrXd2pV&#10;Sz5zIdKaNMD/AD/o5g8nrYcHcHVE8cfQ3KMaqJ4ElMNIIIk2gYHQ7u0uAAzTk0gOkWLmkMiNNKIL&#10;6C0qXkwUNSxmojHDyGSBLREa/Dr8fHMvCqBOxYNG+uEwYQUCmnxvJkiPij4jRK9VX9mGUzE4gEWi&#10;CoD7giBNktMEbqsX5cQwAsD2OQ0rVTS3NO2tQTwL4acG4SsAU4lvs2bXtw6NUFFkWBjz1wYDxc9Q&#10;URDSTeCwT9paIhQ9rF+YWt+gFiIZLGw/uHEgKAZYQgHEZXkjk9O0MqfE9cSS5EGV3AtnarlwvxKk&#10;3VS0U1tN61tw+6uoUkQdzsiYXUx7NLWPqfAi3J7SxuWNBEGa/wCTLHYm3rolCevAxYm6oqCUFVGh&#10;W3eGRCBVvlQctuvMIl2AilyAuhGP3La0Sm097RNKEuOGVFU6Kl8npG4UhtKgBFRdw/6xKLSNgUVF&#10;fDvMHvHIAdjZodoGGFV2itmUIdhvCuWiyUami2FdevQ5UmLD7FRAF1LCpeYD0MsgaCqTS0+ZOgiA&#10;oJBBf46XuAkHEKMUd4hrZDWIQLAWRKzTTwXT7gu5NHgqIRlWD25RQgUYllGD13pTFMhgrBBdBD/W&#10;quB62EI62bWqf4TyYV/E6La6hqaR5h3qzXMKYRoaf+85AQEUQBvYLUbiXno+g1loaA+mUyMEUV0D&#10;oXYR/bHoFg0IEbERMfzeTRgCF6DUdHeu7wYrKASVFdhEp02axDSK42h1Rbuzxms3slBwOCFmj1PH&#10;BKadAwo1Zs1Ze5eDcFZoVEAgJWz5k2pIjEalyvo0dbXE0ocolR+E0qfzGdiPWWiotGh5u4peAOxs&#10;VSwAWui4iHoNXs+JaoUGskgL2BE8KiIoTIIikiUMSQM8JCZpVoNXc2A2pEU04ztzUn0K22BU9plm&#10;SRsVfylNB1uJqrZAm0BDTxW+XNq17ZEFGb1I07MSW4dGwFdA/wDEwY7bxRtxqJBf+mBzBDpaBdtm&#10;iT5lLXNbVev+g4cxS/IKbUoYCqQs2mBCbIBgNsIKEPg4unv4vqBQm6Kw8aSih6gF0h5u9HSza6Ay&#10;h3ZW+5CiYh+ZCohwUdGYPtGTtxewXwPdYl6wjKN4anDH6w2OAJoC0SCIfa4EH8mZGyEGcETvcBwY&#10;wI7xgOiWlxlHmDYoLWLVZogbxtrsqGIuNjDY4KysCsjYU+i6QxOik3icmpOQnzWSxn5khISYjG9s&#10;HCrdFlyEoWAGVz5hOzCSSptdijTLgrZLKKLFFXSjRPMRSkEwC0R/YLdawyGeX1ijSasf/WFGNTLQ&#10;lJIb64SmCCfLPTWoNiLYeac2cgSpDtAAaKj/AFh7t4xKpZLDgyXBlNDNEbQC9ibc7hUsTTqh57P4&#10;BcUApF2jWTwF4OOUYZRED3gTbpmpnA4Abr8CQbDDQuUgNsp2tAJFLp9w040YA+jUtR27pwBoCHcp&#10;SIOhx5rPK1waHqOQdT+4jRZeBoIBtY/FDKz2eSaw1AFtBemHpTUOCAJAosU5gzKECgthHY9D/mYe&#10;QNcQFQkEorXhiNzY0bbWPgrXUyt1ktJ0E1NxYWzmdipSw0VQXU2JwwrEkorBscIOwGbxWVfbS0Oq&#10;dMSylxstiCZ0LBBvT/zhAJgjqZS3VNTWMCHyVkCAaOWvuSDLf39JegKt3jhtbAjugVBJDrUy3xI5&#10;TcHFUUq6mQXrkrUCiPw65dBKuy0QwA07+514KeEwAgC5AK+zDmxMEwpEIYX081hh1H0DeWsIBAut&#10;45RB2p2K6Qfr3G0pRHXCNR2Bq8M17o1eA1VsB4HzOX0mwqlS6p3zXcbPvIAtdA0h69yF2gdmhOr+&#10;t1gW78CAjqlPFw+tUUDYH/8AAd8yQ3sfFEN+dnOfMP1vkA6A3WpeK5W0rIx0vXCO6mAq8UAjau0m&#10;l55kqSk0yFK/wH+zDudvQJ9BQGuv/WXLVQEhslBfmQOGfFMRCMOxZ93jB4ISxiZCbQO9OjKFMVFg&#10;E3DaqH8y0WLOFeiM4jULgWZIjBE3BiqctxcaQQFIVgCxs1hNooldc7EXQtK4kimSBhdhEBOjeEEd&#10;QkUKdNP03iHt/NHCRDfvMnMGUFbEUWwiIjkYrIjOwPQAWzZrDMES2NIluDjLXuAcPaFNtUn2kDnc&#10;KMADBNWlt0Uv3DoRlMbxJpoCRermr5gofIIUFJ8ciXGZ2Igk0ITG/vv3SOgalQREXNjnB0j0X80B&#10;lJwqzVE0qKt0ryYPDXUgQjt+HXFwqhuQEhGlPQw7z/2bDiGdUY2Bi9ri6hU0EEjv35gNI3sDhRHC&#10;NO+mKWAx4nRVQMGhC8wQ5mC5AK9iFHzHHD+mhf5RK6THvMPoR5SCh1S/mAUEujcQCoUoX8TASQWw&#10;uJegMTY7DePGA1FBWxptC2Te8CSQwsK7SxumqJpwwjioNM4A2dFezICfbehYUgANU3pyrMrEE3JV&#10;Nk+F5lXExhEHZBQ0NfZMB/NW2gghW0+Hcbl1VHQKL66E1uZYwI7ImV+aFh/cC9gMEtAFpNbN/mEU&#10;UrotDABN7IRFyL3qUSa2wiK/7jNlWikRFKim+IccLooJxu4maukNNJiar72wQWdRDwOlMaFa0b6A&#10;2ukdowLklPW8XGJVAIOwswj5fIg35Kym38wKwNRjpIAoADbXeVMmC7pxTTTUTZjf6cE9QKF0M1ve&#10;8Yy/4c2RHdJrqMZDhPjpG6Xp8Ljbxaa9ydJpQSFxGCWmhhQt3EQa7iPNZWKAPL69MQrAaIL9BOjt&#10;+7yrdzRKIrYoYTZUD3GBEseOg5hdrKaCiIXY8DMkMV5cBZAbdpEd5tW5MkvtkXSN04LpJNlEQt1D&#10;p68wMWoSdgaj71I8Zs+TX1w2G7stsxWEkJED7I7TsluXCJCg6GornH7hKHpRYSNVBZS3c7g45miK&#10;P0qCgZXLIymVGMP2h2IxBLFIlA4K+ER4yO72FvNQidOgjnmON/BqJrUpM9+NOdJzzTrWW0Sgj24O&#10;rKWLP8OuyVPuTbpgm+goiiuvRxa3BFGsaEdAAXTmtYhatkI2u61Xe3JaSBxEEQ1JAWlMVj3QusEh&#10;6iNg4YbCEKY+h9jIEKmeErxJbCNLprkANhXZApFFDXGmuPf8cUWQBaxaMlygCEmJyIbzpDUmSlEi&#10;dBiWWRdN1HuHdLuE9BEb1GVIGKpIbTKT1AvcK53Efd0BwHY/6yXkCrwsQmghacy1UassXWABqBNO&#10;K9Aam1/5X5S+5Rb3neweTw0N/mbJtfJHwK0VR/8AWIWtNahL8jR+8mJuXJ3moRf6ENQweISUoO32&#10;HwgdMSM9S0iNpDandrMVLMpUb1CLpKn5kALcRkEKabugqYjxFl1EyY62r3CvsYgwFgivXxw8L1dC&#10;7RZYV37h8oCoe0MIHPp7mpgZGwAQG8EtswaqxXMheKX03FbgMKQowyFoo2nAEyf9Ni/mUGx05MSD&#10;SpadBeH/ANmDzl6JQhUOKgPMWROeeSGLfpBfMAkbc6NcBEMvq4uYYJ7BWPwQ+4a2VOhabCwD09bi&#10;8KIWM0whqo/3Dc1JtNq12n7Jk/gixAfHw/7YeShAnmlupoQqp+Z6EwRNBtG1Za4mOaWj9KAtxRYm&#10;5jRDQGqEXE2i8xhXJKBAqDAiOd1Ml+p9ioIeLILLyEsRWnLtisJkxaANIKJiKa6Y10MUJ5fph3+i&#10;azDAgK+BiCglqpdk2V2fNRx3K/p7EakUQPzuKt/yMZKyBWO/1c4vih5jQgq6X/jL0kesQ1zSINrq&#10;GCnO/mV8tsLrTjaNBnyIZCbOgn7ikfO12Llv9RKZDCPUBh3Kdv2bcDj8JuBjaVB2cVXFPBRYJFKn&#10;h/cfiAmKIlR9D4Y4dE2lHoNWMHz3BjsW2grWxDzbA5QdJfWkafjNPXGg6druJ1+S7JoxHFQIlNE0&#10;rewOrMOTljz7oSuk3XmQadEZBcuvAAb3XCqob7hYvCLSZZrBkosBQNinMAuFBKzQX3VkPZj0M6fz&#10;MybgL76YAqsHVoIQNDNh1+EMaKZyIyHpS8uEhLgo9BXQb02ZREFQASNY3Q3da1gKlRpGO6gQdn+s&#10;QN9NWwL1Gj2SzByYFtwSqKqA/WWIDRtfoVWCB3jiRHUY3l0+6m/ZhAIYYKA1WjE01lc+AEcHaMmv&#10;Z0+wvHgQHbBeic33JJKPvQgRG+hb9xpnVmUJRNxIaD9wUvYQEoR32O1zJK6aDIhGrp3s3vIlHYlT&#10;a12o3FjJM9MAQIcAidrk+y9CqgEHSim0x4oVYLmoJYf8ZTYiI2N1w02I7U7jWkagvQlvs/3Kdegj&#10;G2rYXad9Ji1QsVYhooqBuJ+5Wda6gbTdo8PkHLViJ8HBFfLsTWShbbaFNoJP/SZ3iSzvCBSlgdfM&#10;cvRONK1DbYtRwI3Fg0bqXohmaWGmE0qWmaGJgF1beAUkhhdhtMkGQpTcIAGDtJFmMtytcUZdICq9&#10;vML6xrbBKKqAiffMEBDVTLZAflQOMmMAzBC7GGlsUSXEjcK5KBsU9Kju7iFPibTSjUbYU/Ayu6yW&#10;Kh0tFMdHdXEzSrRsNNihtt3JhalagIOwBNW073NWw5aNAwELXQHWJgktNWlYVO71oyIXfI2aGIpO&#10;i3mEIAJUy0F0I/BV3g/VidqE8QC6SXa4tresOo3IAHSLY5EcWNI7TiVu2lq4oz5XlAaC2EPyY3qN&#10;lOiXhE2AHZrBSwFnuqKfoVuMrI1fYG7AytDfpciD7ggo10Rpow05GsMvYYrKArL92ZFk9t2olGM1&#10;dt/cLhBrOkFpERe6MmEzy7muTbv3Y+4IjdCDdVAoVB+MlDCEJCVqLbB7vGxhLFPlh21aer3N9jBS&#10;UIknaN37XCLSWvJtkAb4a06z0miSjsoHQi2q44GADEBpKf6aZrAVuxV2BE6r0W4YdPeW5m7VaZ67&#10;crRlZcVUb8kj7DEkSJraZEGKLbdjm0iHbfFAIlDR38yiKopIpQ0A1LX8yvyuJCb9EEKi924Le/En&#10;gkeOD/xgeCTgQ2EBW6dEtjhKBjGwBHVG1qnMvkX55gruaRsvDNSMBQxTdoeMQG849QTTqwEhouOk&#10;LtZ3WbBjePJmq40qDFFFBsUfDeSeJFLDNKHZJrTlaeLq2SKYUCnTmRCwykKQa8BQFETeNxWTABQK&#10;vWu9h7gqbD1KnFQs59xlGD7cqIQtnuFHUS8CFfqCqpiQjo4iAXKp7q+GAhowSIElVIno4MqxUQQJ&#10;6C0K/wBxjlr8w1CR9aku3L0v0MBNYjpI/vcfWUuMDZtL7XXmInGbpEU+k2uTZnGlU1fvQpo5lMix&#10;zgg/B9C4FabQdbalNNfP5kcUCwJoAERZNP8AcqwWFXFY08ClTFZQ2AWoO7vln3ABCS/akIlx3Vde&#10;YHrZSpotBrR0JkDgQhTrww69wfx2gUTQAjJ8HWOZ5gU0LtvUu8K0SyIkdIdCQfctg9Ua0OTW5dXe&#10;MMHMLHcod0QFHBttxWuHp8BQOZKVAFIJCALRKV8MdBmFHQBEghrcmhH77xBEj/incQLG8o0g/KFm&#10;n3uGqcMjwCnbgmydw4JBypGwUXWmrTuD9NCFutPHbAr9mBammOiUjxCUHmaIpGAQQbaMkiScxmpF&#10;QoHYlHuuoj3GwhfWSIINauk1hGgsQQsVri6P7XFpSaByiq1/QGYBBOm6metD1+sdMzARAItZpLJv&#10;KRO+uC3NVDv/ADPGOGYCh0MKb3y9SGcom3RsE9ybf3EnyaaBPotgBuvzDJ4kQEEWxu3Wsocd5SZT&#10;HV24qFmHTMFdLoHVaqceMzV2jMOAtajvSiTLLqU6LoyhB8nchkNKromoKxYkGOuYpVoMRaJ7NOny&#10;GGbeMNYaqXSDseriza5Vhv7AsFbv7gEhOiMBGutfj9Mo22MjwhQ4Du1xh8beBQK8HHO4tWue0qCB&#10;LvwBWsLOq/F6MKUeXezNmxVAFesR+GvExZSQZGqShQ0qp9wY804dxF2IKwcLZsvKkUBF6D/3g+hl&#10;fAESBW6l15hJCgJwtLUKmwbNYIAUHnTxJQJtRcO5FqnLdDePEuk3nKLxDChiqhatj5HC3qeelQQo&#10;MU2rrBLAd0yIIBin1zWJ01nXkuSguv8AM4mtmcbdmIL6M3QYvBXVbwKRW9yoX9eQe3asHJrB7ACs&#10;JRsiub8+byqTwCO1YAT7ax+5qFpdQOgeqInMJKIOx7hWqmuG4sIqxEuxomws7u4J+xGPUCEINncl&#10;S3RKkoCDymM5mkLYsokHYDa6HuUkHI0GFKGCjZqXInS7DSg18BpWmmOgkIG7R7APS4AtrXrQGNkq&#10;um/mJiNXC2K7Dcar7jf7Eo9NEJSL3f7iOSIRhBIrAIq2JrNoLEkW71Ww+QfcMuSKooJUS0vkYGQr&#10;ZvEwYntrdPT4Lc5Tsdx0jZApqvMKAAYJVx2vn1q49bSDDOgVTwL9MeEETowUbQAd7dMdSADCuFYn&#10;YdJO5ZDOoNIVOEE96DFj0PQizAlGnCjlLHt2KQKB+FWYM0vUUGTpDZI/uNtevkE7BKFoRn3JVAsE&#10;ICER4mJrbkePS2RHAAVg046yCgudSYilLq1JipR709AtEtOIOsUqLLHQFbIRoF1ejIfet2BoInTa&#10;vSOFRcKJlCzLRqc0eYmtE4CRaATYLoSmAbt1goLlFOBr9W5pIXR+qwkHQx+2YilSdoKDNCwXZqDh&#10;VQLUhCQMn6VLcVkmkbDW0B0ipd9zVkCz6g9Ojry/uLC5gwdAAToG3e+4q2UrhF1kgIj9xqm4WuS8&#10;DNxJZiS4YFWUJMqLcZrnAaRhddLqzW8s2w3Cm2RbD7zuTqr+QOwast9fAa5rbqKE0WBEBDpOfc5N&#10;I2Kwmta/EzzCYMLS3UbB/wDWNiOKlIMFh0ek3nCMxp9KBRGjx/mDiSqQ1nc6Q93G5YJI6yFTPA6K&#10;uV0ppMFQol6QWD7gOYQB3MFjo7N/mRjils9ohSECLzXcU+KUIfUfu+Hlx5M0x3oaVTgUF/c00hkI&#10;tpyhAC1263jXv3EQRd+vh1Q4EwLJyWzwb2DorcNhUV12FB9XQvdYOWzYNiFaZemo4PScEpQiMZXU&#10;6YY00Y5AhDYhpe/cAoFshrlRdkB8xFqdbwdhFd/RrebQKYCRgoBf9jvK14A3KNaEQK8TJwOIUU4l&#10;Vd1deZEUA8jgoht9+bwOWGd0isEh3Eo45NYMnRBKcI57gKAhBGBAhKsXzcyA4KlJ9joACfTrNu6N&#10;qpWgEBvV1jrmvakAUjOEfJJjqJNTQ0IjmqK/mMyZHMKhKbUQpGTecHpJVJ2Nu9ncW6AphqZXZbom&#10;9TAglUV0PWPCgmNgPSApuR7FH5xxkdzrAgySFGbZzJoPknXIq2SFqeswAQxdyFAAVBt0gzA5bnxZ&#10;Aqljp2q4ySb6N5gqd6yZdm7D6dF0miPTm4a7QXsLvWK1yJgQRdmphZE1UF4+5tSRorGgAD/no4zU&#10;LSkaAJkScTph3HqOtwBGUIZbu25sMRA+S0TubauLkO5dnTSEaGawCmdKKylac2TfhikAO7rQTDs4&#10;m1cM+iDikJTdLY00MkCmklIkRtOOacvAwEm20biPrumZBS7UxAtRfaT3AyoFW1qzwUmz9MItuwro&#10;0BwHZwNQInpWkN1X8dY6jxQqgJA9CW5JrwWVamqFF0OpzGu1lZyCDHTHf24mTlMUQBBjVeGtsrAf&#10;yCDyFCScYYltqGF9ECK7EuPaGehisAw/xOZfcAMsBT0vgTdcUFRCLt95lI0UXuFGzCRSgEUSR0Kc&#10;mO+IDqtgPFAKfT3AdKE1ANBAsdkUmeM0hnJ8gA0HaDDR0oqV4IoO313vNggvJ0uaaAH2rgTBRtCr&#10;B0Nkt6YnFXUlaqg4qSoXWBUlrjQDekbEKfcn9QwAIgdREl8zU16QmtKgPoolnMMBQZWxkJdbOPcg&#10;Fo8qfVm1QaWOsnDiOgJ3FAlX3WDx1GQKHN6VqeDcTc8KIXTWbS0db5hBTp8zB8YiFgvmObh0fzNQ&#10;K6qn2YTQrYgZ2CeBUY497cDRDRUKAWuYESHA1del0lo6gkuGCtu06bADc/rglVRhF4IQkKgGbw1J&#10;+Ul09slUfIYm041nloD1Bih5AEIRuAVoGbzWAJkahSjSoAWVzbfHVGTCI40cwoJ4VSBupDQ/+4oL&#10;gaC2mIEoLvQzSRRO83HZ7YVSTuT8sMAbhUJ0jjv9zf2RRKgYVZHum6xQSk9ehIjrn45vZhDAf+U6&#10;srP3FLh8RxEqNnkNrlwTYQnR4ANEUfwxDit/yCJoFCmYWCl9dv3ONMI1COS+GK1noNLdx8MfLtHt&#10;Q0NCC63b5jDP0RkA0U1WkcMh4Gc436Ta1TNFSY/qnWJuifHmNqDaNZbRRLvcbBMedXGVqFLsUIhl&#10;QjIK0bIoNB+N7xDHRXyLlCdvRthzRzrdaJsEB37T2XB+ydwiMU/PcNq7QQadgsFfya3MuSXXkhAB&#10;9F2mCjQArNeF7qa/zD6eYGRem7YsppLmj7sayhW6qrogYvcmdSEFnwAJ/wB5fztsKFIkeDrwuKSS&#10;UTE7WIDtvPbg5TTQ5TYCo6U3himlS1bw01nCBV3ge1IgAjGdtL3BGufHXrIyrwctyeyToOHsBw1w&#10;y27MRcWEU/jnJg/CjcdQxYL8PrJkkT/tiAoNi6c0VsFPpbxsA1sysQpLEZbUNeij9wpVXNAUABFQ&#10;/wA7iYZxtQN4BUpz9xyrqRokext166NXDgcAUGhIlK0s524mGeRabOgBUVX+4nvaJuy480XOc+SJ&#10;sVmr/j9ydKABlKgSQ1rvctT4LRWrd89FBZljc4JTQBBAin9weYplotHX0BfmbSVNmKIsbS746wLC&#10;F8IvpbpK/vMHoYsmxSIpSlFeNxcSb1PUIEDHKswCKYERICDJQ235hTukpSdN3enXhkIQkRsADwdl&#10;A+5ecTBYwNuDrhrHi9qtCxXdtUPOYPDinyS8d2nU2GCJhWVQNOjFgSDlt3wdYn7BVVYawYBQpIBc&#10;BQ3L9PMIpwnKP0BZsCvGJyqF11Y7VIp4S4r1YYggQwih1I1vABqi6UGJZNDV5QcMEVeQI1QNmg/M&#10;Y13UUgQMgbckxnog5pKiOgU/mUQ0BokCldjo4oDEwkwApsiN8ZhMdbekTRvXbDW8aVxrq1xGyHTb&#10;rK/VyA6DY0B0Cb7mpbEsCApAhTHaOJo42hXEUH/kKcxBNxEShICVRN2ExbElkDYyhDg0XaTE8R4S&#10;rGwP9Gt5Y6MQKtONUVxV3gY1dhai5bxD9ZkEi+qiRaL0VdT+TQhmTLQ6KjW0yYuPQqWe6Femadxd&#10;5tEsjsTlKOXJ21HubvroPS+5Z8E5MTI0jsg3vAAlQkSIqhsZwDpxJSAwJ6IAifUL5i03e2dAloMG&#10;gnsMj6cAHqm0LQ964mLWzyiRgENF+q65C41VRN201N0E73NN+tCpew4SWOsg+Wi8opq99EvKZeHH&#10;+oBETxs5pKZNxOCUSvVXsp3hirhpQ+/BaTYmlMHPVG0pfDaBuvdYzVcMEhBpBRpXcoZKMGUQScSX&#10;a5QrgEx2hNsUjVLxpJimzjNhotg6EXEgOkHo0A6j8Ef5u0hix6mpNGJ1qzF1hzUgR1MnVt1vFcFq&#10;kn7th8Cv5mxnogH4gF8BxuHbTTOxhBgPwmNK4HfRXSUU1NsydqVCa3vQvTaLoONlvSMhUbbuKEO4&#10;7ymJX1oxR4/3DVPIxCNEYCFi3QuHlpBGIdGFGt61hglFE2FtFNEDzA8wj3qLixbyOrgxiAV9B3QL&#10;avnMTUyNyFTaaDY7M1/HFCsWmiK3AiJlmONqIyia7iQmDJ6/xruImbnjL+qAQAR3+rM3bHCJIrex&#10;GuqZRGQquEES97EiLsyrtB7VrFJEc/jcfXEFjaAkBs0iO8RJArVAd7GqN6d4goybhrlNhRTPjYb/&#10;AA7b6FmlZl9EaQN6OAdhr23NnJYwESqzaJp5jMixyGhBktdu6eYHTcyepGNx1xymCa8YKBNONAN+&#10;VwWrU+s5Kgja7MleYTEIt/IPjp2o8MA7T1diLAIGraFwF1IXxN6jNUk2XN6StyaHPgJC3piUV6Li&#10;HQiASa98w3Fp6lM2KtUeTzHSCGYKkr8ojramVhkEQU1KTcG3aGK6iLUsDapOsqfzIGwffaDGXvSU&#10;/wCMvdV5BBpGMRay3maaPkDTsgEgQeawIIRNMugpSTZ5gLJAjUhFgPXOuLK5DQIVMbloSn3A7O66&#10;4RI3qcfxMqcomAAoUsEdj244MdjZtKQY1easxBYvaYgCIaB73D4KMmEuBHqJra5F2SldBX8hN2cM&#10;EtvZNaSOzpU/MLCY+QFoRUhK+4XUtQXqi9EK/UMWGz+FQCqlKHcFpNxMR3KEeQ4e4XCTqlMIE/4q&#10;WaxnsM8dLhbpXZCOVShOStKhZC9hDK3q3NQB5bcK65rEwoQeHbZseTYhnRCF+CVsmUqnJh3V76Cn&#10;QhoPo3jIGhQLIFsECCAYALm5JqSD6QiauJmDCNhRCapajv8AuB5jpSpu25/lx8hkWjSxOjHx+YJQ&#10;ZLzAGkegPw3jAiVsx6k7VUQt+Dmm3wBbhPy2+nGSCBdiY0hZEDSTfMZqkEIBOtu0H/GVd0bEDZIN&#10;Wtod3i/pNhE0IXxG064WOg4yClqQrOOsgR5LkQw/q/kwaPu1YFh2KT5kvwn1F59Aa9ushGwOD2EQ&#10;hP8A2YtFAhG7XWkgiqlyXSV3Apa1QNH7e4cCCpt0iigh30+5J4Z4SbtSy1eXBxq3zpJKfRkmwwsZ&#10;oJrRLYItae4cp/0EV+rdQFMN8TcTdadV04SYGKh6UhNap+YZByTuI9aNvcNFuQTWQAgKeEH2budx&#10;UFsxiBBV1T5P3WQmWOGoGhsokRpZjgRVW2QS7AWXT87l8TXFAUBEiF4UwUQU2joYChopT57lRdmo&#10;d0AMSdkxcyZQHQhp1Cj/AHClnGUSLaHQuz9wDCoDYADRS07gXGKVqFKhQu72YdEgRurWm6QEZ24a&#10;Ck9Ye7GeXUAMGbu3AYLvtwKOm3NzQcq6gqrovzGNjUA2BFU2U4HvcMm4MNFe6CHvKAOqrUNQtaCu&#10;10zApF1pXwmmsqRfc5XaNksa4pNo6OP5hD90pFrvbxjTb7RElDREC3L+YflIQTwiG6ETxTJLIu2i&#10;DAY9b/jBH+jUCCgM0BBZvLHBEEX+W6Xp+ZFsu9IxKk7PfJcEcHl3Yoon8DxyHNjkXSJqa/wMAQV8&#10;nSugrbxR5hqr1BUNUx2ALq52UGtcSSg9lJjb7m7IggnOifHCmGsqk3CqS0RxCj3xhQuTXHb17g5V&#10;MTap0IFF1qky0xEEWZkosHzEoOgpv6GEWO5obqHlAQmjVF7jJcbaIIdykI4r6DuJdB6jWn81jxQ0&#10;Nx7/AG2q/U1jt7ABAggRzINvzDRgQ3ZBLCQuzzuVw3JAbBsL16tLiQfCIwpA30Dh7jzBxkb9CU1s&#10;bbyaOyIHgCQBRr3Zwwe0Rg/vgWlKoR/M2H2w8RmQglNkrvDwBVFBcISj7p3zLHqkEugLh+awtWrF&#10;EhoMIpS/ZhRGupwKUJZNnTe8Jw3jt3CJuLVfckMyd4Dj5TU2M5hPbMH8JqKbADy4t3O0ogRLo14/&#10;MeDk0LACXvB6o/mDw4HigSpNrYO1HzEcmvIOwhbaaG6swd0oqSAdtQADapJkeB1AXHBUXY0neOAW&#10;egnQcgUN3j67w7Hru2oEjfcRESZrTGGrIixBqNMs5MEsDQthoKjxFfuSkjZggW5pzaO5vJniWc2B&#10;4pQVu2yuGVzSCYW6cGdTWJ8KoeMnKxQd1q9wOYHgF+xB+HjWDfbTsIrUIUSxf5h6iialVDaBOEH4&#10;ZEfinJoFUOlrhMkf5OFYUVdE0TvElEIKjJGyonBvDegiyQIUehSumzCXMAKiECM6hGb1tE0VLUKJ&#10;GiBFKtwgaVFmaFKvUUCmKHArRF4/irCsMINCOJKkBLoG3zN7kCwUUVd0Vw1vAy6dbRVqA0DU/d4N&#10;ZMJC9oR8i6amFBUO0iEBBQWn7gFPmSQgkLQFnJzeKiKSxLAVFbhTldYSOWy9QpFRbRUYmbPcwgnZ&#10;IJ4u9zKI4oVfagUF4QnzB0WpqC7IHqEm3zBIrwMrJK0ZsX9zbV84EiTQN07m8dl3a4R1QFDn5zNU&#10;bJB7SAr/AH8hXHACCWMhLgvir5zKYegAAqEM4RSnAyd2N96qhVmki+awHuYFSwsA0qGTbIrFQ0EQ&#10;xZxzEt1qqq1oLQQ67d5VbAIkla9Wn/DBBBmU07HgEfrHHH8pmAgXblJrIBogfSSCVUm1+4g3kIVS&#10;oI2DH/dZXkShpNmF7eAOM71QsBZE3cOHmXtMqA3TpUE+YCfpvBKBswSMNI4hWtmYDQQLzGTbBRex&#10;osjr+7MX1WCL70g/UkK5tphEoGiJoQEa5MOgge42E29Ht+4nE3k+fgE2gsNLlSujgHQyx5v0rDNh&#10;HSIBpuUVgLxZh1c2b8lA4wPiYDrEyD6TVtR5m5STRqLoCN2m2Gs0DQPqgWgQKHTcDvs+xAMQlHmj&#10;zO45hR5ex9R+Ys1NjVN7gP8Ap/mHee1yUiM8hjWn5lIAtbVsQGzrtk9wYy77uCnpNho5JMAPQbQa&#10;dVHU2ZPNhEKCFLZpCaMGSouSoUorvRpHCydREeCuDAoxDG9AllCU2jk2mp3PkkqWQJ0kK0iYiZyI&#10;rFqbSBFhW4Eksn0VhJ1bR8wVVe5s8RQRNu9OCBEnRKrCDQ22tcaKhTiyx5Aq0lytFcFFQNRdBQGL&#10;j8qHISIBQ0e7dYIJUHQTW9NL81jEqFsUddhBiHdXDhdTAJVsA2Si37gXX0ttKQQeCizmPRjJGhEB&#10;KiURNZf5DidWgWbUf5Zg6YA7TPeALyNZDjzS9JAgEO/5ioTGboGKZdXTomFzBm9Am7fKA3u3WD2e&#10;ABQNg3E35E1gtpgNW9oHTla/pio1bktOmm7BK7bhC63aqU1lIKiTzudFNcuZG0bA5veTyL3Fsp6e&#10;ULeu5Rr1JLScFG2X5gs7FWKVJ1xBScyfUCDYiQgSK92S3EbYBaCQLF0VdIuAEhcYmieiIesuaiNv&#10;NdGFk7w8bnZAO6Rm1Q6JAM4kSTsJIIWu3MPs60Ji2xI0MWeGQdfoPdvqLWlNYaiNmrZZU8NvZzIl&#10;HKOBKQaz/G8aBK4UlCxIHAPHCxOSROaf3/mrS5V2SeIAWhMHv9zX7SSaUG2Amk3XeXG0StIKWTYB&#10;PwmTNOo9ruaQFR+t1nLaape4bAdnFyCgXAZb1SOkUdGsVM/F9wImw2r/AAwTYjIeAAhAPwdma60D&#10;Bg5RJzV/LmxHQAiUoX6P6cCJiGiCBql3SxLDLftA+fREE1CDB/DGCEb46qtibyHJBFUgTRTSBEe4&#10;VDUAbaVrS7e2YZRokHt7JhYBE/ty7gLVYEWuFHL1zY7IVpKVEWvoLkbTkKer4OvBLiyArHlBilpO&#10;roucLaquoqAjp8XZXHAJ1qssgRuL+TF3MYKizCQvZRGYHAgogFDCzqbbvuES1ubQEeIFn9uJqMKI&#10;PwDKCajMkDgOASSQWpBWDbj8Ew6QI1IY1Ajx6YqY+92gItenPcr4INAApN3XPQchjgiL2Ekoaf8A&#10;OIDoSSRIGiql29z3DZUpInaETWlwvN4wwXo7Aj5ExImxZmF+he6/AmM9JpixCou7qruuMm8UnWma&#10;0QR7VzdaKOiEazT7Dfk39aLCkPSJw37MfAhmQhCARRDsDTk23NBFOhDUZfmKWhieGlSQsLsjhW2Z&#10;60kAAOafzIXb5oT2pIq/8OQI67o19CbFq6WOI0fO9aSUbqtfcaHgHb+gAFJXgazlEMVi6g0QWsfj&#10;h16UtWoNIDx+4wFAYVD21NisNprBZMNkOwCyo+cUyRbBho+lPLUCdwHUdUAKFIgsCdyY67wdUUGu&#10;AIG3NJKwKN6Yr2PSm8DIID+0gU0BCv5lh5zGpYErAuD7mnC3CNabg6Tbmzjka2BHKm2xx8MkIAE2&#10;Kk+MXkbKxmzgX3/9x8gVeQkFOQMdf7hNBw6eVh6qDtQrcbCenLDS01t0ZM1s+gfBwBZYruIxy6pZ&#10;Gr3aHiXAhwwoMdhaGE/7xpN145WyAnPUmF66liAjSBsde4Ze1xsQghEKFa9uH94peoigo2dVMO9L&#10;EVVRFPGhXcL0RaAWsgG0R5vBrPkF1sRQCaAAcwU7WkSg+BAtKbxchvzd+6M1BU5iAYoS1CNxXaIc&#10;yPgIu6jPYvgNLcduaWMlYgUCimu44PEELVOh3ttJcaZeMABC+JKivjkvdKGC2IV4UVv5kS61AoyF&#10;ofT7DG0BDqp0MDVjrrAaMAIcI6tt+ob3hgjCRs9lhun6cNCOYmOJAbBN9x6DKBYDrY1T3Go2D9QE&#10;Z9jkGrhOeLIc/O62jPmWKfw+8eibKuH3AQe2lPE8n7CJi2vAmUoE12p4wRC1vEoWDvyHPTFZS/us&#10;IpECaHaTC36ToVLGkzbT23HbA9hDVCrGtAJ3KB8PpEAojJZNO95fORHQtOiqd4TcTBIuWEbAsQ4X&#10;g65mgjDSAUaCavQ6YWE99QqxrBQVdxeWt2geFF3OkTNyJHAAbNUIO8YSqaypEmqoVaTeFwgRWjFp&#10;CToV57hCtdQl1CUgRH7gOQRUym0XeRHvySKZGlFQFWEAIdz2jlzGDQi+m92YiSQCMO6KDepr7kMf&#10;2ppImpSiF/cdga0Hs1NXmht8yp/EiPct41yt6mCxRzjTgppXhrtuKa1yzToNNBGh0u8dmQw0m9IF&#10;bHzncihE3dA9Irf49HJEQBAwNIUUCl24Bq19YengAI03T3D6Dk6XkEq01rtcAsvm7A0sKdGLg8em&#10;WY0ZFIdKf7ikxFjgqvWaBjJTEbExCBBM0k6NN6xhDCasgCih18bjVi1ZZT9S7+DVw+BOnlCmKtHS&#10;AmNUB5m4oBQm0F8wQaFvjabEaCtjN5Yaq9Sk47lFPzWal7fRMAnV6Ee5RAWqgA2NvUVPMYtLYYIK&#10;sJC5akyI9pzKKhdBVwv25RSULYm00X/IYn3RCQNRTsQF237kVlh1VjXm7lBNprEMlEUMgQFAl1pz&#10;UlpcNSksDNh3DJaEDo0uxEUFO4DlQWJeGH8JpMDZCIJhIUHXvj7itiUgCJMggn4YkwkYuJddWv8A&#10;Fwz1yDrdI7Qgn1caF6YGC4TwpvW7glMkBhrAYIRVGYSZqSGJGwgVXTfuNAARiHQah2iAzLXCdezt&#10;SNKaWdw/ShobwhUsA3imwmi8N112Wxfji0KzMxyYgla2DABsA9hKIhasGm3KNLfsG0i/K8/DjwNV&#10;tiqFEFu3CmKMJK/Co+13U40wduJYUoTUYs+99xmGo5Y0oYJAEbz9wClj1VAwDYtdNtwo7Ri6wugm&#10;1ydZqvkES6RqgBiO8NMK1B6KBNWlOYLWAGKJSI7NUHsd3G7kiYpWpfpoPNZuZNVgURCgeraTeGYk&#10;IfYFOoKFXzeCORWkMkwG3ddSTKN7W7zAhel/i4U64Qbc3B0gK25rCgoZ2Al06UR6OaHs4/tAaN6h&#10;64mzJqTaaAolJrf3CXrgJpoaKbdckmKcLPalLQ6Hcfs7j95s0BFbgd6RPDHEdo5AQHw+wN4jmGxa&#10;I2FWb4EtytcJ6xKGhVgWEy7QZqQpAqBoZNXHRIRcJdaQL6V8uMSbQ+GV+hJrqwxTOo5kScUIkX2Z&#10;FYSQsopI7KR/zEKQntiELqCub97lnmmLTQXQhHbr3CsBmzsdugtgd5Qgdz6AAWbETrgiRUAIgE0C&#10;k6H+uX0kiJhAbZQm+4GCBIdSNPkFTjkGLYVlRBrzpmF8JAhTF0DoRvT3FcJOIxabDAdBf9ZReb6I&#10;iBBTjyKpsx6OUS7Kga+mo3NMSoIFoNxbHjF8sF0qgFIFLEt9whIgBLZ1cBWuv3Bsp9EAatgI8PTZ&#10;lp8iwfaKiAedcFqPJA0bBJYH5jX20VBt5AB353L/AG0CBnaCKz+M0JBcElh0gYFsxys00lGV0eQ3&#10;8xMzxkCMrRGQum4IdlzhVJUVgk7vOCqF8eIdi7Pw9wyT7OaTLlNNLy4NVYPvdFRgYy2H3ETLITZR&#10;bSot4Mn7O603QKmAT87kTcDb6KOg68DVwFrq5UsdyVEhZi/E/wA4zgG8i6d+YrKA9vHd07G2zeCl&#10;rQNhjhVBIfGKhMX0UCyqnWUZq5PsKhqBE09/zELFMwIIFNqcu8YoexAIqKKBtDuMkZ2dgDIA1KPN&#10;NxHp+4GaOvS3a6Zgss7YCkKWpXDXDNzuAAiaH266BW3E3yXJ10sUAzaYhLpDSguAEfTZcMQSNK3d&#10;EpEt+/cEpqosShtRdmp7mjesyC0AIgflSu8EgpTkPwLS9I/3Ne7sZbUd1iItNMsTJ5pGqwQ4LdTe&#10;sAH8IhX070T5NZZUEaRURVHBDD0MrCv/AJCECezNXfzE3MLJCUCxQQ7eYpICumHP8BR14w0w7G4E&#10;jgnHW4piZOKkVJ+EyUOzJN8kJzSm401Enc1QluVPVFCVGzTmK7GoCsg1w6oHMlF4SxRvBB9QXAtU&#10;cig67IQfFx8G6qw0U2xBvXHJ2jYGmkCLR7YZCPq/eUvRHbQ8ych+fZkEPVIFZm7PaBBvVDabmz0x&#10;ZJfakChT6j4ExGiE+JAxsfrET3L9XyD2dpt4H/rEr7XIILoIIJzfXBD/AMqVAaEKyqz3DFCGolRh&#10;00YN+uMSt6EbDQoUd4GEwEDJiECvoTO+/HFdcd9ikPVbnhna7ilVkRNA75jXbworQITjSlAqW5qG&#10;hNENmTjqPjLehD4BEBRQ/i4w10hRINgB4IJtyozKaMZI00Q+BjBUjgEEIjrBssLrD/vIpGZyT82S&#10;wzVKBEZwW1BLJ+XGjn8wh63as2d9DECqac6EIuMppDIwOuIGsDwqsY5blNLql1NAQPwbmEbqpxLi&#10;OGSKEDq+5BEJkKkb9RX7vLRXbi9t06Ah+nLhhRLsJ6CKPndehj90EpNqOmP0WJzGCiubOIwFIbqz&#10;Nrwy0tqBakFl9wOSiMMCn0VtbCu8eNKBu1ILQGjbCO6d2WAYdvsMIAvdnACboSF9GQBq7iUkA9AJ&#10;/dYzrJRWF27QDbekxD0SUEGSKEsSCW7wTsCnBJo+Qtq9w+3ujGiFBPE7xxDJEdboojReNXeOhRoS&#10;kpRQJEv7jkrOMoCoMAH3CdLGi4J5Sh+lsypKXS2tj4VMLtMYIgjSLpBoYJ1cWBJpTBAabgtFjrEX&#10;QCzX2DtX66ZDtTeFGmofqfM9zotKqc7G0I9MbWgpKAEKICIU+YFh23cAUEEQQPvcBDCqqUVhVSLK&#10;b1h3iEhjFF1dAU/MaqYUxMgAINhL7N4cBhaWiBCO+INi5Hh7t2NKQ6QiOIDRVGMHus+VWay5KZio&#10;C6QOgH9ZcEDnZIjt6AiZABB4fo4k07975m5ZZOErfsEK4hpKqobqiCm5TWG/CmLhQGztP/5kIecK&#10;huo4s/Ey6lQhUo6lDUrRm3ZMQkCA1slXz+Q4Qsr1BUbhhTuRYTDoQMU2iyTeUdkOjTKrDwnunGEl&#10;VVCKyhDxWyZNa57YiQNRIeYklAR8hkFQKq1IYQEwnwN4bh0443CWv9EBFv8AD1y6FJaerRqbWTWM&#10;7pSgN3Fb2j7MUT9nd43Ru41EmB39q28JFJ0a7veFZgGbyeaAV/weYAIlbCIDkfBuH7gmI4DlfMTE&#10;ANsmRLYJAAgottv47gNQA1/dq7V003EJV1rlv/GFjWNfWciNE26opdXGsMqXcknmm/ZcvRrIJTCy&#10;K/at3vEf9oE1jPa63/mKMdejiNXQbVaN9HAqzHXeduDcB/xkeJ0AuymgIJH+4KIu0nQY7ISAajjU&#10;Nyza9AoAbKDzBG0gEOHcvYXYtusEDUTo7U3WQM/MAbiNsBHoSgH4dZr6AVaalNNCjNeYIcF3UREl&#10;oCoobkMIDQeNlGBIFeuU5nRJkZakAXfk5kcUlK5EQabR/wAMF8zlrQoFCJor9wmkg5q1XgrPm9XE&#10;/t7mykKO1LvTAQxMCptaw2/rHlU7KgViF2bHU1geaMJ29gqaFY3rrA74XCwHC6g2dXA4s0rO57MP&#10;PSmcRUACKQr9jNpmqdCILGWKNPr7ijE7Wg2xKlmjrswUYkUiALoT/N6GUAR2FJaqjq/8sagUZSRg&#10;K0oqXe8PuznAIsPbHpZipQpQFGsHK0iO8fbwqgpZIFYbjE1PsnsjbVYRpdTFMweNo0KIt0kbigiG&#10;wXbKai7FUG5Q+nqIBVc4qkdYEpRqMUDjBX01MZ30BH0XcH9E9MMwREQnUuFOp9zjrbGpC9kQumE9&#10;Q4Q0nkBCL9cH00Z9jwHwdBLjKXElUKAh90beZHFUNuFELcqCHVw3V7XxA24l+qfubP3QNtA5JDW4&#10;77lNaCjqh7ifHadD04ZWAaOg6aP+sD7ZVyogZ8vPE2hmGBpekKBNdn8wYD4sagIKqeCWay0Z9QpE&#10;3a00wNvTHlg6wJdborDquA4KhZHgCPgcN4b7CCLgIJ0zrMSONMkGToJKAJpWaZGFtiArbT4r25oV&#10;xKSoAKOqKmsSy7whyOgLA11hx+8MQE0qUGj+4wm4vgJRYsQYgRxHS0hmIlYN7P8A7ypHmVQ66dm2&#10;8YqFhVkafY1tfcaY1HAlgRX+GpvD1WeeXDTLDq6GOMA01T9Stqigg7MW+ZWJUtz+MKTHuwECKESw&#10;XE24vNpIUBF0hVcB/cQlDJw6YbTVmif5vylofEkajHWdszSHFIM3SpGlJTfuRZlmTJosCte/uR16&#10;FyyJHKHFTgTaaJRRJHNtNnufi1i4rmk1W7TBv8q5naEFXDkplua6kjoQ7sVva4dW9E4iB9GhlBFc&#10;XczhPWIhrs9XwuGgwaKSUk0M2t3HL6kEjHaE2fAP0ymLxpGwgKLFdsuMRbU7oEhQxvKbwZVDEKqQ&#10;8cg/6cAQwsmwyqOy/WOP1eNCR9BR3Fv+5baA6riu0A1L6MoDe0ORkxkKDeusLedr4qDIQF7/AN5x&#10;HNumNEoQqx3MG30EOYDg8kf25xhZUggi7ERRdPbjJV6aJSBsXSTGnW0pNxbHseW2Y6iVBkQvFFpI&#10;MAyIytJQVoMHTvLuOIKT2tkIiDhvZzzArCQxNHABeF+YhEpIQ0AGRqQPXWIctOUKEBDRUW0ckwpE&#10;pLttQ8KmafCCdTFBfps/O5YC8abpPIeXQfuEsIkFbSNn46/3HoEH4mqvQ1+vMYK7AYEKqAOD1VcT&#10;aAc2cYGASIz+4vBkMdpms9VgPMosQ7hQgyRK1uuy4PEkFP6BV1S0JjCQ4mAKeqj9gTIvCZrSIAPV&#10;v/plYogTYuha9dZovTQEAaBWI11xa5dBRQQrYjANj8MY9sQyAnQnsKjNZePFs0S6CiFJY7xw0AQY&#10;2BLhBi5JazcEtJsgVok1ZjG7BoqB4sCfrN8mFVYlQWKO0+4Wstg2iGIFbN/HUxVzISKQoQQKNDvm&#10;8R6H2sDExdBfeZFiokh7YcbIJiyayIhVEKR/oTCi1C7iqTvVoqHMujdxaBFSkgc2cZ3tYo2Iq0Wg&#10;gqGAi8D7QxIICLTWTabiQqACpFBdjRDWeD2hAXtQpPf7l1LSmwE2iqqqQG7jK7pKiqWwozepowHs&#10;NxVx5ikCOnTOxsW30nPoS4BNkxJ0FgRKjTu8gM+4IIEAqb1+4bxmctCtQkUfDTctFNGMZaBOXfMA&#10;TAvB01rcZe5uHMYIP0bQlG4JiWL4IrdI1qaMORsjUE3l2QSN/MqpBMh2QbVtR0t1gzAInIiCBLEA&#10;82x8aJnnQwU1Wk1rFrnoy0ewAGBoBQjk9AMo01QG36dCTFKU2KizQUvTBvMEno4R/pABNusrKWar&#10;SZTVUdN9xZCRLQLkHHZKm5kGZreIIQa3QbuGTIYpAiZbAHye4ydEIhRPnZq6dwMjCpzTUgDhCbdx&#10;ZVbYAwiGiQJXuK17eh1adN10Q1JiJ6qMdiiiHL5RwegwZj3Bo6gm+lwpYRaOaEbvIE3+XNEoBUgA&#10;0zrpz2yzpPoloS3Fb6OO83NAEtm4Bc10VkREb4DYtr5hrHboQ2qrbD24WjMLZgltKGhuxbgUw+mx&#10;Eu1+oERcvPMWOg1iO9IdrjUZoZZ/lOvdQuactpTUkgBpQe+4Eqm4goUq2pQGAmDOM3LJsCyCJ4du&#10;sjaCxgvJP0Sh5l5Z9IEQrRdH+Mb3IUZAAhSaUTUwNyccDaKBGbF08wjnlWBoIhFpNyXK0oVWgAhE&#10;0hr+cdM9ACCEGw1a2mLGSj7dIYDhLoIe4fBS30FGlNXKzWHXMAuATCyps7ffMcGPaCGnq8trP3Fi&#10;FAJQkjUBsJzeABC0/FmiX01NZZZwY2NEE2DpYakPFX3dSdpscBhLsj5CB7m9jbkTam9iy6Sm+zsy&#10;IpDmIJolH9BuBxFKgJ8ciprfmHme3/VUKsG1BctBbbJE2YUAD/1k7jHGUBgo1Lb81kQScgAAAqlk&#10;QQcSOqlqC3IAQh0iph5WF2rD7ZKbZs5geDUUoVS06KQdOnJ4zDl8IY0DLNDMS1+OgTcloEBXlxuP&#10;LYGoKDr6DtDEOQBLqC6QxA98zVyhU6dDDQ89yxLq6g1CC7AljLkwBp/KER1GD7vBmq0/1mnsQb1c&#10;vLgpW1SK2cH/AKwJjFQUXAKe/wDOseIG0Q0aAtUF/NZ9YEIVJBZEqA1sxTmRl0TBRoUXkxglhviH&#10;tsQbA1gA9tJryI8H44d1ZQgWY8v0HeT0ytlLstStlKnXmMANkoGNBTY3sNNxhOcylbYIjNaP/WBH&#10;gMQkoQfQDrv7iuj2BQA3PIH89yhZMCsjeK26FKTJLjqVgwhoWBTVDOixIqTpRJfNMVyj6/xeyKtV&#10;fquH0GIDKkK3gd8yQZAggRVCKF7zFV0mgAxgNDYn+YmeBgEESdHbTkdYDA+KCswLHU1fzIVVEpch&#10;1CgnzExO6C0CLCk37kM5kIwngUGsCR10NYCoIbEHRhI61EOZWUKu63omRP7KCwgloUCoc3h4zGIt&#10;SEI4Pwza9NwWDtTcLrEPEUNEhEpxseZvJVoK7QVdlmsLAU26JAPNztExkB0WAs06CaP5hXNMBnck&#10;cV0qeJiA4g7I2JV8JPzeO6fc/wA5Uf8A+CwUE8YAU2imkb/mVi2gqoBosLrrvbl07I0A1BtE3IP7&#10;hpT7IkzvydOGsKO5ohqj3QEedG4470q7oRVTbyEwuYcFjlC0ex3RN5WoIdGXdgrsDXcTuOou3oKx&#10;Vo19xj0l9I1gBVNM1uYgQVpAdFUcTbDDsKHv4GjGkmtcd41tlUFb0tGg0ifTG7lNKhqWtUBcmmzE&#10;XhgeQbpNopvUwEOUDMlWHRt05vDFD0RF2Hh9+3WFvwEPYWodGyPhnKTY2UmBrSy+jlDb5sCHtS9Q&#10;+5Ul4agl6BdH0+YwaC3DIhHDewYdmX8az1yghQRSHP5hwAUNndEJ2bLWtmN9rG501UAY/RutGEOs&#10;5sLv8DZHneFCKazzaQMp046zw4R8O3GUYlcaAEoqoJSowEZxmsN+hbgShoQE3+zEdSJak8xETexh&#10;dDTKGDmorLKJom8PPRXHlTC7IL1uB/Roe1DKQcPeY7sJqQgAXCwdG48zQFNOodguhqUmgxqmz4GQ&#10;VAoKukE1i6RURAoXp4rdduXKKQkAyVSo7djZjUmjsOQHIgSbfmH551LAeh2LRBsuJs4j11r03rdJ&#10;F3c0tQsr7BcNBNb8ynHuDKQI14UoOqZs6UZPH4q8kbiPLQpA2QBt9HxkOUsnYmiMJYX0csPBzQKV&#10;gV0ouzSYE2rKokHSrXZhzG2CE2AT2mlVbe5flhBXSlposr0mpiX362kJBdcJENaMjGCbRGqKxOmI&#10;6MQWyUAo0d4bLvWJSg4MBBgOgtLugOfchDcYGQgriY7vdgCcYAM624zk0oXGqGgwjRRzs4+fvbUC&#10;ekPMIBQ2NzQGo23+dy+xLQwgkdxpLfbh59BzrooBRE/OZTasWCYO8JPiI2mBgGBwfuUHAIyax4If&#10;5gVAlkGI33EguYogIVKa3F8mNB0JnDYBQ0kIsi5NkZ72wxojFaWYmFhrMQWCAXBjeMFDUhcZnSie&#10;27xMh1nmlZoAIApW6cLLDZyZNoFF2PQ9R59DKSAQhAPXYuDSTAzB1ym3BQ2HDrivRjVrSgBO3feY&#10;SK219cF6kJR6NwBGQ5KNZKyI7Dd8xBQEqSgg/NP93TAIqii/bA3QpjecwO2otuMmwo/kAxQoKB4D&#10;KB0oInp7hkfkHnsAnRHhMKq0gUsHAh1QjcmWIuzuOvJShv3jjgzBLEb9GtopS83ik50rQKABQD/Q&#10;5lreR3ah2N0SXc1hImgkQyQnonMKuo2sVwqJw+jrN+OnKATaNE2rDv3IGAFBIWY76OhCCOQEgr4E&#10;kQQ9O6/uTnA4/JVKNYu5NZAR4iYav7BLN6m8ojxK5x4NQlPpjVc3YYCRa5KEeYx1Agu7AtugXA4I&#10;7DsQCqiHFO4BopRU6gBFi1+Y/P7VCUcPorofzN8MqFZwEoiBB13eEyafGzTok7WR/jBgBCf7A3oh&#10;9NWZpWsaOrNB2Kf6LhxezQR5KIAUNXH1Z1BxuGi/BPVgkEhHsiwuJ9JOY2kpaKFJqK2UNAdYhx1s&#10;YuIFEP0Uu8IzAC1qoCUaTQWXeAPAbkqJSiJBN71g/OtV6YVqfOiuQJVSTSwAd+2H8y5GroQoPsNb&#10;yVhIqFG6kgaWj9yANCMPCNUO2gax7RwnyHsmrGB7MaqLJIdPIbB15kvAowQHyILAgbuR0mSaPda0&#10;mBUTrD6xzN4LTQzF9yPgUZXr9KhNJvFeSdjZtq+Ko5gHpmD7hYJbFYBB3wIh83xpK4WUIFfASYvR&#10;f7chlcvstlWkqPbcqcIk6SCIRryx3vCChIoBdAKxpp7rCC3wQJVxgovhCY1rzHTdQf0oHzNKLobM&#10;JbXcleOG+YCuoOyYUBpuJwcFhdMGmkgt3swDXa0xBYAB8LilhGoC4CRoa3ZgnPiNkMB2k8kmCjoI&#10;IlR6DB6LG3EJ2YDigWEAXfzFsHInkNCiqyD98ymHUEgi+J0w3/mWt0dH0d+N7tXmKySRwMLcfEgr&#10;zCmI5otsATziC5VSz6oLCwbBDGYWpJAnVUI3DttbiztAyXOgqSk1DP8AUUB4yIDW/mEaSGXCFiol&#10;A1U8zgoLC1ge6z2Acw9EVz0IlV6uhd0x14iNMjcTdg3clRlkeyNopEYchBPAFmtsRPlW+YyNrmUN&#10;VGAPjfMWgz3gViKE4k1y5dIVWs0g0aNW13luTDAOpYAcqsdwS6fCBpsYtpOpouFSADAPQVIrsRrh&#10;OUEO0cBFfhD6GcG6FpEG1hrgnuB4GbHBBk0FnrMbBI0A394EL/7czYPDStowjadiXHXhrzJW2PSQ&#10;6fAkcncdhOwLVFG+jpbwUtWbQSKS+TbkPsRAhI4bv1Q5rLgfDyIrnpiO7veT5b4QbZ8CiPeZPSxM&#10;I1qddApe41VAUAQX6+oLvIO2KNR7yJ3EndTGRrg7ZA0rdWhvJlqeVpiBAUQjXXmLQWKBRvaKPUmj&#10;H1wnAfATzDQsyuETpe0ihI6Ku8pXamcSATboN8mS/ZtpsHQAx0xR/sGyRQsMPxc2S1EzsZbsj4P8&#10;GMkKLaMCp103fmJqmVmeq9rYft7inDT4TYRaoC+IQxqQuguEn1sQbTJ1F38lBbCAEeOBzB0Fx+Ro&#10;X0p3izJFYJliDW03LrDWD9ggCoEmvyzGdBOJPjqkgGXA24OZLoiLaKQx2Lkyymggm7aNNcXsArsH&#10;ool4sXzDwXYnTmqspY8yW8v81oUh6xVtxsli7tHQsxv9OQY7vDZClBt0/nMWAShUAku5NGrdbNYw&#10;AoKWxEsBPfxwx56tUAUugmkG7GYye66FsYaoIjFusG0Gx7kCo2j+YxsNAaKWNg9DuTWwrE71BDFR&#10;1CaZ+ZMDRIB0JCGtCaS4NUEbrnBc6OM9xCBbBbBJdZWUNkuC0IwKChGlbGOzzLVCzk0ug4cllO5s&#10;rVvCRCGpD0xZrxgMmk+tH0/MHxnNlPkAeobBruRWN1IMQSaqoNeTuCnRWGiwqPMHTHTjnUnsxC+U&#10;kFucy7t41hmovcZp1pwc1WjYBKiRtegjiSkhFcgJp3ac5ger3AuR2Vlen5LmsAtgRFtH0NHNMwBi&#10;QQAQ+pyvXcVyDVui2QJJR/XCiEAojSMXniJ+YcotaGGkKknEX8w5mmAxXTWq9R5vIW5vqYCiiBYX&#10;/crEUBoys0O68bDFuJOhSVLvXcnmPPpe0R37elHv7g7l1BA5tQIY9+4SJK80KLWkHXDcYNTjol4E&#10;liqw8u8Q5luMFQWA5dnAPq5ghDon4KF1iZCeqngAE1sxdDiEi6FT0Iuz0I33Ex6GAaWUPcIB3F6v&#10;4JkA6ELVutBiYYRGAYDSEccbhLg0kvRHy/5vJ07Ed2AqkdSTHlKeuUA61KDk3hHftGSAVSg9HuWL&#10;lsHWsAFoA+tcer1pLEW6IBU7zeBSbLwIlNdoF/uKuNvwJAQAKVg/XPVhEggCDd17zUyzGzYVEdKp&#10;DBPPPk1d093p5hEqEdkxD3werOXHfOuI4kIiWnW8p0uGdqilcbv1Md3OoC3tgsh21d3Nk2RCwGG0&#10;CJGBzC4TMuBa4oPwfcefhWQWJBUHUuCvSlJ2gExsu89v5iAs0BIllMsqdD6RoRX/AB3BRr8dAndL&#10;FsJA9xlIM0AR0nWk1Xlz5/8AChcloSCdNHKYHbQkENYovoZE9RoRu0rXn3pMlviqWiPRJHDTzB7c&#10;QF01CK2YnkHFYMnjumlBI1duJiIDTQgUNj0FOOJh1MI3qvKJ67MGYmLVrABrcb9PNY6nR+RUAuK5&#10;02weyCd8BsIQ0vh9yz71LLDoJvYEO/cPtnCpAeNkboRkwg+6KXhQ0kisW8wcNvQGiIBCTHTCADHA&#10;OoAXc2nMpLJkJotwNNIi1zQPCNE9gXQfgUrlpCCrrgmtm7t/MFpRIKoSdqlJvlco09oz2WimlHXM&#10;1ca8yQlL9BdHDUsW6Eq1YJo6pM2syBJUv8AwOuTNHQG9KkNqE2A9+4sATWboyhaIs1ME0TYZA+6C&#10;BWT8wTxm/OodsMdgRw7WapBJArH/AABxrbfwOUQQi4pf7iqmYK2G4MQFEUwwjD6uEUAO9lxccMUk&#10;2AB0wEV0W5fAEN3lmGmxg6H9wedBrp2Bfi35pxRmhBoDiL/S3RcBDQDcEsWn4DxeZKbCGkK2eOH+&#10;lmJkEkl9ILoqx8g5D2JIVmoShY3/AGYFCPOFbGxJv0/HEQCQxMUEPoz5jsERgUCQJbYd/mOl4qLI&#10;BAgF2TZ7gQag0TCbz1DGKO8SBRNKygWA6dQ4meYQIMSjQ1sEut4sAGcroUQPzQd8wl36tSFoR/pK&#10;icyRDBJuN8DTqnr44okE3UipAKNAPDGqoAahVkFOdSkPC3VtUGoLX8p13WF4MejkCUottmTJqBR0&#10;aNKE9TzKLeHhSgKTuiZHrAYgmomy0AZV7iwRUqHJxKJUutOKPsla1RumqjsybTMyl6kYvoD9hm01&#10;AZiO1RCAAm7j9xKRilEKtiAHe5tzB2AXQJVRRfeYnQD4HaKVbX/ncRDgcgRoAGgim+Il3iSgpoUW&#10;sRZHDy4wtigQzOga3oOI4YJFuxDtWIfh6YGHxXwml+hOcmHYrEqoADSqDsa7iNiOQiUwQU+tZye1&#10;71DCINDke4YiSGNOMQFxeRtwanBCSdaIupA/M0UfokCqgjSmlAufeyeWukHRaktUTbs+jOFYN8D0&#10;bhZzJG7aKgg0JRoODmjco0ofp+17hFyBkjdhDoIwMUYMtpIIfFGV9xjaBY42CoYUER7lRrIOqkaV&#10;SLYMpiqW4IQCGKvSEBTeGPiO8MjuijE0McN2ElBrAqvFEeQwkzAzt0ED/wBiOTHiYpZbBoaYapuD&#10;jq1ConJEDfqlTzBaOEWhTKMFf69wC4tqCjrgsf0b1idjICKiMuzRaCuI2SvZBEhCtMH3AA0tAgjZ&#10;UYF6duWgpmUQ3C30X+mIOYtTfc2ruh71haiZAw72DpQ9rjDoq3A7YAIibOrc2uNIaUigAkdrmvco&#10;0kdTZE6HkTAVa8Npd8BQOaU1iiohNDwaUEtI69yk7nEMJFQa/wCGCREdihtDQEGsMcwdi0AxF0e4&#10;WYhEdV9Avl1gJIZKpsI8/APcgVwYISzGjx0vcPyqUnQShLsCWacY0yaouaxuje8wNi70LKrFbqk6&#10;5iieeU0Rob01sn5n4wQIFA+AMNQLiOMEmCXUIdA1ZgU1GU703sIgMvr99PISRA2SuqZMio7tAFhB&#10;qlwNwBMXgplXQ8TW8TYEQ/sHc1SgEX1wozJEoBLoIbQ08wq3NoicmCUQUXuVCHUEgcHelVBYYMmO&#10;qiBgTdSjO7x4YkVDNBAXTQfubuuz2AgMkaiOIcichLFugtdbZpF7A39AVtTbBdYIfgGQUGwtDKhv&#10;FIkvykGCHfSRN9yVQwCdJC5NsdZrghyoJIhoyNQ44hklXRUoNloHW29wTrtOITZoeh+GZsFoEJJR&#10;bAiT0cGpEn2SYFPA9e4ODYHELBHinO44EtqIYjf2Q+sMbCgeE5IiTgsdLmLkwDjajpAAdgjcYnMi&#10;zBe/iDdAuCjhd+yqpaRlehjA2LGbhK/ArW3ZjBwUQO6otWGmrOcKIyaQIUNh561MOcMIC1slhJG1&#10;XNvHQhtbUjFKXdw68Z5K6ENkB3WRjgLMAHeapVamzCkr1yarkEKkkU7kv3GDpSHZIqleczkd1CN2&#10;DHg+nbmz4WjAtMAqUXyuEYBUKiVGkU2e5MN6BCpNogS7r0wQQQnIJaG4ZNreYjq9HZZSDKARj44L&#10;OdftUhcDKCD9Mng6gEfb6CGw01hoRQEhFvIrPPmOD7zckdQrIKb8SZzAAGYbiifmBpNgpKAill4A&#10;/dxqIZBBpkBAu3ePvsi+gL7aKprjNYSD2bcom27cgLcim4QDUlSaUt3ZgoV50NGDgFIR17vG7aNa&#10;tLcAGnRs+4TdIU3CwBRdFXUyexdetYQWrBvN4SAhPSJFaxYyPzBt2SdluO6+Cnct6oP65DrCByMr&#10;hvwB8JVCemjfvcbvEFFlFmTo+ltxyjk9rNA7otwEOBMYQWkJbh6cPT72ARZAfadfDimJsYZoCElh&#10;CVRUzc4olUIPVAr/ADuJar6mTRdaCOjhzkHYnUnRlKrByBC6GVMRbpZ/GSwWUgSoFdu0P/xfJBa3&#10;RCij5pk3lLoyGjROVtPeHiRGlVQFyrrj01MB1H9eoBpDpQ98yyuHij4g0Ld4FGWCD2Rf0oB2OSVS&#10;GmUlJaKt1mlCEoJQd4NxrRmt7GSWP1X3pfuAehfXVBVIQt08cZKDaNobGfU9czQUp1nkkYSNQL3a&#10;OonKHYKO2tr6Y1TjAfRUAL0lOCY6q6f31bkIGrY3NZqII6IGk6EffuX4wEPakQ+Op3WaaJhcYiUE&#10;N+jvF+YQqgZmi6P3eFjWMKFD4IYL3IjEOBpqhgm+3nMQgKYRSVPTZdf0xKp1DbhQCcC7G3HyR024&#10;USVTbH1w40dpfQ3Cg0xx24PR4JgDdDY1LRNdDK6ymxgBQCOgLBwTzWNQWUmhDunzC4YIeWNESjI/&#10;cavmgGbZVZGOT9Ygk7JMgTcgQ0DKYBDFyjopALsLsjNYECEsRs0I3PL1LgZAIAbBAILhv8mMwCBi&#10;C6QBFY7YwN3csWjXST3pwGZxWgROhPAPq4e1Pk0fEbKvk3iXC5hU4yGlT/cZnTOfzIDIXhbvAs2g&#10;0DUUlE1R33E6YjKgtQulYDy5rzbavBh0CIaP7l55GkZdmBVsguv3CrMAhtCBwFVN7WsScHOabAps&#10;L5ilNfAhEGIA4re8x0hWKLyziCp58zRocOikSzv+ZCkmiPCGVu1NzmQDypdAV+Dx+ZAppc7ggFPX&#10;pYsw5yjRj0AgIQTdx9yTjRa5FFVemLcjY94Ioysfs0u7jFRFQfohQgknlyCmgL+BbRrPmu5aKza6&#10;wbw0SX3e8Y6FZbMAN5K+1x8wKAk7QRab4nmACrDBMbLumbjT9wms0jigoGHkeSJgsJbYudZBXxrV&#10;MdQYweSZSh0E3gRbyaMOlqKpuw9yQligSQDGr1AHWXC0sHoKH0DpxAgw0mjJsIqv7hBx/NISQC2B&#10;HwMRLNp0Ve1aQXuDIoLkKcD2g0QGq5aahh0KFg9BZfuBMQ1JLwq+QQjg4QVNCrqhQf124+UqhnNm&#10;G+vxy4NMYBCqiIAgSQ2wBYC2JWFpW3f0I5EzAilKwABpp2PbjFEVm9CaBDYoYI8i4AmnhBRRm7Mk&#10;fOhwbPg6EprVsy5kK3laYqPdDnMYWXi4i3DA83iDqNrkB1QQBtpcZCmjY9bRKPUUHC015YVBBQCQ&#10;2e54yCbuevhss33FOgEuAAB2/E/1hUOyu6QYtrQ9Dlej+wIx4sOCccEDg6KNnCLS6T2Z1x2A+gxk&#10;EI577YZbrwWrKPuBb9l0UCSj02OrvGN50Nw0gUcsRNY3QRTCyNPAYxZZrJDesooKTQUro2ZSgfWp&#10;BQ1gC5MUFRcKacx47bee5N03YbrXzDknLh7wgUoqBaUunLN4TaVQziPWaIdmGgNDmi+LxFs2HTGF&#10;0FIrpoWUbB02YmAcVhKiAIfrP0wGMCiKehplkzQ1mIooMKb3rx3nqiwNCVGxvtDGJhQMeIAtKhhK&#10;bxVsKg+AZA4Adu6zB2gnO0IXTbQBYNw8sJur0VVsVsvGsON9A5aW8p4RZbldmxQQIGpB63NpjgwG&#10;+JQISN6GOEvpGb6Q2O+uEw44GWQ2KLYgi7N48dyb/Y0aYbIuplwRYnxk0lR8P3F5RuhshpMHcSfJ&#10;l0pwNwBAQBYeX+3FqBwLIi0gbA05lOsAhySgDSnEB9AhJ0FZaBAaFx1P0MMOhWNFSgIJ3K9xbYiF&#10;poEGAZsdsMQ9OKcGgsbSebN5ujSZWDK7FUdJ/M3aO8x5GYXU38whKO2ryQq9KbvuJRhuUA0GulDp&#10;bjdUSCipiyFdIe5cTi5joa0Mppb37myw5AQW0gVge/mUNWMotIoBL4MtIPSkF5BpRfSuSOE9reiQ&#10;Oj0TYHAv55UkBXZVehckI4OQfERN60dpkHyLRFIQg78HmNshmYYwqhAwOw3iJLwo4h2fgSbJXFbr&#10;9Mmu16DtUEyr7HjbCgB0tNlSmWLoSQNt7XCfWmSzztOifVp4JUJc6PHTR5tDeCRZH3GsmADHYsUa&#10;B1lcfp2AkNR5dqOWx75DmqaVDCKNeZv1r6748B4wfpvFiROGhuBjXldYw9DC0vO0bD/OYRHPS+2U&#10;4XTvZ8cNtoHE2Nhu7LroZcd/O4OpS1DV77vKNIAVoigKtetP5h52VeN8xXYJ3cs+SgCEbSu3RHea&#10;rzArXfFRZoE24AOjiUFdBCv05rBXtOotHLQhMgSstLE06KEcnRiUIBBUOG2NTJQBkrrLaClSHfmR&#10;cTSSYTDsqLpxIN+6m0BQj83/ADGuoChLEro+Oj7lTRGmVU2hPwf7ihMcQJSUSEWrK8MIE3BCAEUG&#10;NYrKYg2sEQawi6FBuXK3Si4EG0MdiB63F0ccCARO2wmgZExCUve53IbIYJWcRmG90Let+fcrcWKO&#10;ANPQq8N1y5EnFQIGCPKpjW8suSdeq8+/cVxIsirqIhsV40zXXdi4EtiFHjwwMgNZgUoG+lrhvWNT&#10;7IKAooH2XhlB7hMNkIbO3inwwxBy1pdMO/xk7rARAFQwaBaApjGPJm/DQIgsCVkgswxyGAtX7G1C&#10;bZ3KaZAQoI0KH4n6zDwyKBhFR2i8XcwhB7jqIQXQDvUdGF8udLRbQSTG81jYAXtnOU/APuJXzF2g&#10;FBaWOvMGrjtb9DClatj0uVVCxanwdCaQAxeQy1lFI8RRf5jcCchYW29o4PXAiAazItU7Kb+KDg7a&#10;jdTcqQO2XvmKAMIBIC9RQB6m7cnSS57HaSOn0IYlbWWBV6Np6M+HAxFNdEJYdHjWXzTC7oKGwOgg&#10;1qvYDcsq1H2CkPWsXSXZuhm2oALNmXi+jSbmGsW2uKBAEahIEVJ6k37lOsDiIBsQhZqpGSP/AGwF&#10;KJfx/wBmJLvZ6JSw4ALRM2kIi+FQ9UNhNYwd0t0krUtC0Tq4HMghoxKqgj6sM3iqNajQJ1iKYaYr&#10;Gamx8DVQZPMGA4IWg9ukk1vOl7eHSL1BKaTrcO0BGYNuBCIdLAOA0coCh46dCx9xcWRXcDA22Fp5&#10;3IryzF9fAQpHiP3Lr6dyYrCsP9WZPWbgNJ0kdLfgTRGgibXda2wRN43Y0YoW7QAEdWXuMT1626PZ&#10;EA0/vOlZKN6oIBaS9uLwScEod0wAQp5MYmySaPejICFn9YEYBc8I41aq12IUxilJADXJaUefWGEt&#10;mSGiQJKEu2mXI9OdBDRC6h3rBcq0aRESqBCNPuA3hlfIwKlGJfMGdRtM67FHs15pzR86wKa/clOB&#10;/cabO0uCEtY6jzGlMOKgqBDEEizZvJOsaHYaPoDVKPcNm7dosQ+DEm3UyBZVRIaOjDTZhr4HWmmw&#10;ttPHZDJBxJ1NmAoLpC5HZwaQPfw0KLdTCJydYOniys/HDkQNMZe/tJwz5Mhbp802y3emtmjaMSYi&#10;oTYMdk3eazuIWBjFKcvj/MvMzgpQihYp0t45VqSIR4AEaiMhuOBhwTYjs5DTH+jh1xZbQCDwUBEe&#10;phJUhoYARqR02Cm48BojsBUF9AwN2YpUS3JQwIYwJ0Re52sqiIkBVCoQ3l4shLmPBSAEIjK4imkI&#10;UDFuteLeWO0tKFEM2ONjw9yOYtO9FrhGWSxuR3Z6hMMqK1tCVmJgISDQos9on/WdEYWkEDZ0Jtj+&#10;MwlvhKlFrBo6WFcIuqGACaij6IH3KfuGB9AKDGaRLzHwpqJl1RV1NX+XFsiqBluCSUICbR3iaKjY&#10;ukRuQDXG9WAQpEFaS1vNkmsQI0w3EOnYb+cO5Z+QSweggAt79cB+LohCpS2KnBGYlRgtRAkZ6N9f&#10;TF98JF0LQWukUQRMkMws+UUigUDpj7Vqmf8AQh2IaB5iVZCS7SJaA24bmsRFU01FJRYyRHoTWMSG&#10;Po/+OuP75mxswIi/CSqD/cs4tOUKI0dU2S7uTBQlGAJiKDaebxDa2t9hKSUCFS7xSY25X2gcOpd4&#10;38RWlNlr9kfhcU5aoKWgDCdUX/GCpct0VYUFTUIDE3t8BpQqDGXRcZ2wC4MN8QLqeaMFcHrTZCW2&#10;2FFXwwLD+uSUksYEq71ghGBD7IYRdWRN4eZ/RWa5CEfWtmAxuRG9N1uinGdzYyEYtFRXWuxVmpjI&#10;hAxjCGgBBLPctyNgUU2oAt3mHyaK0ei8aDzrHFSJRLOnG645iKnjfeaNIKpOdw3OUB2K8bAbyq4N&#10;MqCW6UUg7RuMoJbgB7fAJOv3AItWsuUirRJHmjECY1JK7CQjUAgdyhAaUg8LOi8W6mBYASoWDTTG&#10;yv8AbnfbfRTbwdQU39wrJ3YqcIJU2h1JkkoJSXYIewu9ncV9aFrgcBpt/mCI+j7ENT4dZ+4+awYQ&#10;xJ+8Ub2YhO5SujdRtVHcTdweBIBX4N3KYbTblnTHunY2gb07zeeWHxlUgWJEB7jlb7eBiQEDw/Xm&#10;NatrgZUCXQXYWgmSJy9RNAR2wVU/uPrqYBt6RI0H8yHr5CgMUUoTt7ngXLitf9WvswOiUU2yMWCL&#10;zTuBHw1SqiRTTaj2OHHkfvskQIe6DmGy3wB9qCGBpKzVydQiQAkqI302nuP3ZMGhejwnPHNuSXBw&#10;fslA9BvesKRgVQqgCEAsbfJhIAFSKjaCUCNz9wZdWdwEi9mqm2YSGNSGG4Rrh4huGmI8ryl0gdNT&#10;c3jT3YnRAikFXkU+4+bWApINWIPn7cgnSvYzaRFKWXI4CVpQl+gpd32OOQUziDqioRUf7jSUACqA&#10;PFq3RbbjEsln3l4dnHTWUcAeHcTEOioDmKV4NPBGCWULHcwwB0AA6KEZ3Z+ZYIDqjYm4AFBqdM0p&#10;DYYa2HqLZtyBxSd0WctaNM2YEvUs1DQQJ0r08whZRAY0ftqjNTLERH4Js96hrGzHF1NBI6gaPI7X&#10;edIrYBCo79JWNusdQRGzWTQ09CWYBHBIBBiQiKl3BtmIISulZQ5DGq0WMXpNIKBsd5LgS8kTBEJO&#10;LvHmahK1UFQXbB2N+5B5kyoG9QYdE1pynklVAAFogtKncKHxhCkIsU+dNw4UCy5skGqAmhbg1lAG&#10;0yME+hR9d4pMOSCwCSlllGRmK6IyDhFJSqHymPX/AFYAMlnRex06xi4hiqdpFGu9D1M5c+9ZaEqU&#10;iT5zNTjbplMUQtFEQxZNEWVDAUbKyfY48tPeEoCjQKGx5iIrwAeIFA6imgL8DAAnC2ImiFaeY06g&#10;AOdoJ1tWFPmdjsVbzdFYlBa4JRF2W3UuUGteHmO2vrFVOSQUfh0yckSa0kou30uyOAc2pwHQKSQ0&#10;e4cV9brukrsU77XFnDYqJAQ4qVpYmHIWGzhSY/VhCdwQCCnA3kMERr0m8PtDIQS3lqvlnGU8+JAA&#10;QDbACrJ9wGSjkAohaKHq7mQigIVVQ0ibHW3wmR1kxAgGhLobSKsNDpoLdBEnYQtIu8GuziD0KQgA&#10;F1j9VGNYleh+rHeoT0aV0UBoHUe5rqgTNsaqZ4JN4BgQMAY1X6UdPxhZDSYsohb1oqcvMYQcTcAc&#10;ijY+6uatFlhYjp4oFu8ttdiAkXTpjRDWJvC2QeVLK0B9/MBzcANsssbEDHkcl6xA2wvwQivm9GEi&#10;GEvat+EQeKZcjMzCDqQB+xMRC0ABFAi+XejthDMOOGWtLEkO4tMBV7AOVPStOXJYbdtC9Czaz9HC&#10;vRlbKh6EEQ1y488Tu0F0wHrTaXmD6FLQyI4ia7dkEwLfW6tgKImwChUjiIYDBD1YDvhzkwnaLYyg&#10;xtmhddmG0BEGvGZ6Ps6DGhpCEU2tC6q/jzAtMgg8lhVqUz7grb7rQgKBZASb1ig2TkrM27ACj/bj&#10;U/eCIfUbhMAL+4fVEFbZvoK4TW/DFyJiAEdXtRufuafy2BCNhWInd4fwyfrFTscRHzAKAABWgKAI&#10;aFNnuONwAyl+4LtAaa1gEIjrFttSa93gfeg4+gUejLPuRtskttH5ul1iOXYcQVEJRf4yCLBYHYiK&#10;FQQ/jIfNcJY+myaaf5ljT+B6zc4Cvi+mKB3/AC3QyKm3XbvEElBRem0a0tFHs7gIHoM+3MKL02v5&#10;iJCiBQ4BtFGLtpzI7ECm4KziySeTC7ieCu7dbaot/mb8AVVA+nciK63rBdyYA0ZOiSz6LzKe0lW5&#10;WiHooT/hjemkFQ67U2/4by1TdJTTBTSn15rLO+KPl3FIL937kvi0gAq/8S6F5pc42EfJuqlyBocO&#10;WNYsi5xdwL9bzriOgM50iClHnMUBh5AALESEini4XVR5nagGDi9bd4N0gpNRABFIXX/GPAShLshY&#10;FnwAe3L4t9MWU/lp4bcGobcM2A2N9W/uEDIlKkUdBDTcZe4oClIReglathPbMZC9K2AFUDbZz7rC&#10;GkYqi76PRGtEuNZNx+Apaqr8E3iCkJN9dFT4Q2Tdwm7RV1ApW3T/AG8m/wAMBUsBWwGgadYBNAZp&#10;FYFCIr6yYVkg3vLTBWDps+HmNUWEYiCCAACDnzGDLnpR23Ddi+vcFbLEL1KQLtjDjHL8coTEDsGl&#10;dWYG1zVgUNB1BxATFeIoNAK+hwCNjTCQyQqIoynSjE0NxNaNghgQECVWabvFvrbYAMUYOvpNmFia&#10;npEnFDZ36ZYy/dSVvXZrZ6wQlFOlqEQsGet5yK4TxRCim+b+4OggCBTIhQ94u81CpnxFsOheI/Mm&#10;kfoSlCCR46DHHDfpeUdAiIMHQawLFgEULQa6I8GJjD7YHJLajo4A5veEsLfC3AErWtg2+5tAJ0ir&#10;mgoLNv8AcBEkE8dbBypK7bvH9QCRYKAE+jnLlgpl4RRTCwQC33NYY/yQTQOm0XmCXc3AJPUVBu3H&#10;0C5ArcohRiRHW8sO9GVgQAUUvfzeNL4FJp4KwHQb7iHJfAxFGuqdqh3FcRAqgm6oNBgouMf1qHQf&#10;oS6nesY2BATiVA0I3+Fx7+8WkgiJC1RL9c1SRV6gNDtQCso5o2JoNCrAtnzVzZ9ivbDcDKJSvDhj&#10;HOxsoKQCdka4LgtpAHYrBufLsXPrqeYe2+pUS1MCuVWloGj40UK7h2hsyELSpCwe3xMAbhwBgSKA&#10;UItp5jWWZyli1EF1BdqYwcWGxCfyGd3LMhtklhIjZo8Gjwc0XMwApgv4gslTEJ0CadIYbWCodLg+&#10;1qoV0iHfXhO7zWrUi8DZECF0OhZct2rLzbHO5Wof5iD6zpBGs2nRFT9xymtJ8YJcEnBkxxN0EqA0&#10;tFkXVdZp2c0MiEbAsb1vqPJcG4UncbBJde4JbaIRgSLUvUXeJEMUiOUNUCdXreBCfQElDYq3JdPi&#10;GMSgrdLQappHSy4rF0anGiVgrr7qZtuVuAiLq8GgT+YTr+lW91ClabVG4cIGVoV3jQrQfmEUuiHi&#10;gwEtXzeHCOGoQ7PAR2JrCADfgCKZ7QDf/eIkRzGncJRZTcNY1G5AXEJAlE3Z9zVQpd8RdkEgF3hU&#10;dNudaoOzaUOBXAunSlBinhEwTrkLa2oagcSoKXo3JjNOgaGAVeiP25dpWyGIAi/Ik/M+0FGKugA6&#10;APT3K+qVrEdOFtFYQ0YObSncWQFx+jcUyA9gvYND4Av7gpE69b2OghxOdyd7hbWBKIvE813EcImw&#10;qH1BrSPu8K00woSnN37TNfCak1ZbSsqwLlgwHWR/yA+G9zEclhyjYo4KFXTMYVxaK1q24zX/AFmr&#10;oyp0jBHddlLXLBNt2Sm0VTaj5jOGSgWtKINIhu71ljFiStFT4OkNH8y6bWmcApHl5friWG0ZKAPd&#10;Ng2T9xFdU0UlQaHtYPhvGiJ7rGuKTshfTEDTmIWCveH+49WCEDQ6pBFCq/zNW+t6iGmiQUkbjZNN&#10;jQBbRkDK/XGxuQn8Ao+2/wAx9RHLa7BSQW479CrDWDE3XXgZ3RGAEGgg4qlDm8/X8m+NhAzxA6Yw&#10;K4a6AAtCLX8cXNhAgUGutm6ASe47rYLiwgbEEQucauOYlDYvWP7lVbu5MAFACFN0K5fx3KIVoi6+&#10;lXmcCRzMOUrVTpsrhyVnqfSSEJdz+YKYJBkL6FkIoszR0uBSQXR0JNvMIrcEvy7goDjQZRkZg0Bh&#10;skeN7+4QZlbHiaNKpHiGT7s0BSfQGpztxq0WICaVQgoh2n5iqrz8lX7qxuNSgxc6oCwB1B04gEuW&#10;9wUegA57k0gEj1HvlkPAvMaQWUf7NNKwsVwCRNXadAQfYrPQwYBBMBITR2oRAxlPx2YUEQUUb+uV&#10;5gAAyhelWwussZhegwwBpVt3lz4iCq7MFFVPvcg4O9sVQVOtvP8AcRN6yN0dWqklVedxdMAwiAl6&#10;UEpMTsoOMFkp+1efuIkFoiIwOqdI2b+47HsXHQkyt6rBxJ51BLAKOqGtU24falMcAkaAO5pHCsAb&#10;rBKCBaPG2mQr2221DwIQdGrvGUyhcRECXfSpJkDQfwOxA0/EGsV78qiyyLC3sS24kpS1bQaYFlNj&#10;0OCNQ+tGDQqE4bf5l5il1BuujVWEpbrKXjYkGZjXURfmNHxTWSpBESdN3L4cNpoP0FrEvPuNItD2&#10;kEgen/quXrR1kJQlsojdeZvoBKuhew1UKf7jMXKNsUB3hhDesIG1r4QeBNCiG9PHL+mh11hfg37f&#10;cTNGjnJBwNKl5rBr6qyixUeIi+mGGHIjYA7U03n8zU/QLW2KwaiXSDhNMpIFGE0Cr0mG3Xmh5QBA&#10;UXYHpgC24SPzJRaAEfy5YSIFqUYieu0/mCAYbGT6ApjQicmAJ2wTYJT0UY9SYIthYwiFZQeg7dNw&#10;aCOj7gNDwUjtwgCYBB1gI0UlDuDJgpS2eQd+4Q9y+ePIcFuEsvpJrLxlJDQP6Rou+Yb5UROvXENm&#10;xXc1ligXO/hRhDxSusDD7UbUJeoyidTGdphEe1RtAOXmQiJAuUCy3pOShl+AW3GKIniQX1mIMIep&#10;Sum3bdr8wKUoxcQ1sdP5Y6G0TUVSu7ljBXjI7q7EgjVoUut0C4y7g42zeLpmt3esS61AhQUI10u2&#10;FwxsRKjBJLSoacGD+Ss1ttBun7VvmGtyjRZRqqNQIbI5KMBcEAfuIul0wEgLtZBIrRtu7v5ga77F&#10;dLcHuQ/UyAdiwnoVpwBJk1KjI74XExXu2EwbXb0IaoJDGAqxmFXioQKZZ0W/mD2rtZnUCfrXHdwr&#10;5oyG8iIK1B+mCFJOVpRDxUin0cpsoqhsio700tqmBM6aKFjUAlVEtwUqohICAOziGSmsjGbSaVLw&#10;FONd1lQXxDApikVH8YOVY7ppCgW1/EuCRufNy6LGn0fHP//ZUEsDBBQABgAIAAAAIQDH7Hgm4QAA&#10;AAwBAAAPAAAAZHJzL2Rvd25yZXYueG1sTI9BS8NAEIXvgv9hGcGb3SRtqsZsSinqqQi2gnibZqdJ&#10;aHY2ZLdJ+u/dnvT4mI/3vslXk2nFQL1rLCuIZxEI4tLqhisFX/u3hycQziNrbC2Tggs5WBW3Nzlm&#10;2o78ScPOVyKUsMtQQe19l0npypoMupntiMPtaHuDPsS+krrHMZSbViZRtJQGGw4LNXa0qak87c5G&#10;wfuI43oevw7b03Fz+dmnH9/bmJS6v5vWLyA8Tf4Phqt+UIciOB3smbUTbcjJ8zKgCsJMAuJKpItk&#10;DuKg4DFepCCLXP5/ovgF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HPOWxLXBAAAlQ0AAA4AAAAAAAAAAAAAAAAAPQIAAGRycy9lMm9Eb2MueG1sUEsBAi0ACgAAAAAA&#10;AAAhAL83khfEHwYAxB8GABQAAAAAAAAAAAAAAAAAQAcAAGRycy9tZWRpYS9pbWFnZTEuanBnUEsB&#10;Ai0AFAAGAAgAAAAhAMfseCbhAAAADAEAAA8AAAAAAAAAAAAAAAAANicGAGRycy9kb3ducmV2Lnht&#10;bFBLAQItABQABgAIAAAAIQA3ncEYugAAACEBAAAZAAAAAAAAAAAAAAAAAEQoBgBkcnMvX3JlbHMv&#10;ZTJvRG9jLnhtbC5yZWxzUEsFBgAAAAAGAAYAfAEAADUpBgAAAA==&#10;">
                    <v:rect id="Rectangle 3" o:spid="_x0000_s1028" style="position:absolute;width:74980;height:31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tMwwAAANoAAAAPAAAAZHJzL2Rvd25yZXYueG1sRI9Ba8JA&#10;FITvBf/D8gRvdaOClOgqIgRED2JaKN6e2Weymn0bsqtGf323UOhxmJlvmPmys7W4U+uNYwWjYQKC&#10;uHDacKng6zN7/wDhA7LG2jEpeJKH5aL3NsdUuwcf6J6HUkQI+xQVVCE0qZS+qMiiH7qGOHpn11oM&#10;Ubal1C0+ItzWcpwkU2nRcFyosKF1RcU1v1kFmefdcfXUWW0up+9t/pLm5vdKDfrdagYiUBf+w3/t&#10;jVYwgd8r8QbIxQ8AAAD//wMAUEsBAi0AFAAGAAgAAAAhANvh9svuAAAAhQEAABMAAAAAAAAAAAAA&#10;AAAAAAAAAFtDb250ZW50X1R5cGVzXS54bWxQSwECLQAUAAYACAAAACEAWvQsW78AAAAVAQAACwAA&#10;AAAAAAAAAAAAAAAfAQAAX3JlbHMvLnJlbHNQSwECLQAUAAYACAAAACEAGnK7TMMAAADaAAAADwAA&#10;AAAAAAAAAAAAAAAHAgAAZHJzL2Rvd25yZXYueG1sUEsFBgAAAAADAAMAtwAAAPcCAAAAAA==&#10;" stroked="f" strokeweight="2pt">
                      <v:fill r:id="rId9" o:title="" recolor="t" rotate="t" type="frame"/>
                    </v:rect>
                    <v:rect id="Rectangle 4" o:spid="_x0000_s1029" style="position:absolute;left:6659;top:27675;width:83044;height:4983;rotation:5427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QrSxAAAANoAAAAPAAAAZHJzL2Rvd25yZXYueG1sRI/disIw&#10;FITvBd8hHME7TRWRpRrFFQXZBXX9uz42Z9tic1KaqNWnN8LCXg4z8w0zntamEDeqXG5ZQa8bgSBO&#10;rM45VXDYLzsfIJxH1lhYJgUPcjCdNBtjjLW98w/ddj4VAcIuRgWZ92UspUsyMui6tiQO3q+tDPog&#10;q1TqCu8BbgrZj6KhNJhzWMiwpHlGyWV3NQq2i+PXcH8s/Plz8RwsZ/X1+7RZK9Vu1bMRCE+1/w//&#10;tVdawQDeV8INkJMXAAAA//8DAFBLAQItABQABgAIAAAAIQDb4fbL7gAAAIUBAAATAAAAAAAAAAAA&#10;AAAAAAAAAABbQ29udGVudF9UeXBlc10ueG1sUEsBAi0AFAAGAAgAAAAhAFr0LFu/AAAAFQEAAAsA&#10;AAAAAAAAAAAAAAAAHwEAAF9yZWxzLy5yZWxzUEsBAi0AFAAGAAgAAAAhAE/lCtLEAAAA2gAAAA8A&#10;AAAAAAAAAAAAAAAABwIAAGRycy9kb3ducmV2LnhtbFBLBQYAAAAAAwADALcAAAD4AgAAAAA=&#10;" fillcolor="black" stroked="f">
                      <v:fill opacity="41287f" color2="#e7e6e6" rotate="t" angle="90" colors="0 black;24904f #080808;40632f #373737;45875f #4f4f4f;57672f #9b9b9b;1 #e7e6e6" focus="100%" type="gradient"/>
                      <v:textbox inset=",0,,0">
                        <w:txbxContent>
                          <w:p w14:paraId="330A4A79" w14:textId="77777777" w:rsidR="006555E0" w:rsidRPr="00B26C29" w:rsidRDefault="006555E0" w:rsidP="006555E0">
                            <w:pPr>
                              <w:rPr>
                                <w:b/>
                                <w:color w:val="EEECE1" w:themeColor="background2"/>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26C29">
                              <w:rPr>
                                <w:b/>
                                <w:color w:val="EEECE1" w:themeColor="background2"/>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EARTHQUAKE</w:t>
                            </w:r>
                          </w:p>
                        </w:txbxContent>
                      </v:textbox>
                    </v:rect>
                  </v:group>
                </w:pict>
              </mc:Fallback>
            </mc:AlternateContent>
          </w:r>
        </w:p>
        <w:p w14:paraId="049201D3" w14:textId="52BACC5B" w:rsidR="00051F4A" w:rsidRPr="00C770D7" w:rsidRDefault="00C770D7">
          <w:pPr>
            <w:rPr>
              <w:rFonts w:cstheme="minorBidi"/>
              <w:sz w:val="2"/>
            </w:rPr>
          </w:pPr>
          <w:r>
            <w:rPr>
              <w:rFonts w:cstheme="minorBidi"/>
              <w:sz w:val="2"/>
            </w:rPr>
            <w:br w:type="page"/>
          </w:r>
        </w:p>
      </w:sdtContent>
    </w:sdt>
    <w:tbl>
      <w:tblPr>
        <w:tblStyle w:val="TableGrid"/>
        <w:tblW w:w="5281" w:type="pct"/>
        <w:tblInd w:w="-342" w:type="dxa"/>
        <w:tblBorders>
          <w:top w:val="single" w:sz="12" w:space="0" w:color="9900FF"/>
          <w:left w:val="single" w:sz="12" w:space="0" w:color="9900FF"/>
          <w:bottom w:val="single" w:sz="12" w:space="0" w:color="9900FF"/>
          <w:right w:val="single" w:sz="12" w:space="0" w:color="9900FF"/>
          <w:insideH w:val="single" w:sz="12" w:space="0" w:color="9900FF"/>
          <w:insideV w:val="single" w:sz="12" w:space="0" w:color="9900FF"/>
        </w:tblBorders>
        <w:tblLayout w:type="fixed"/>
        <w:tblLook w:val="04A0" w:firstRow="1" w:lastRow="0" w:firstColumn="1" w:lastColumn="0" w:noHBand="0" w:noVBand="1"/>
      </w:tblPr>
      <w:tblGrid>
        <w:gridCol w:w="1163"/>
        <w:gridCol w:w="1399"/>
        <w:gridCol w:w="1861"/>
        <w:gridCol w:w="1533"/>
        <w:gridCol w:w="1062"/>
        <w:gridCol w:w="3190"/>
        <w:gridCol w:w="2866"/>
        <w:gridCol w:w="2104"/>
      </w:tblGrid>
      <w:tr w:rsidR="00A045DD" w:rsidRPr="009A36F4" w14:paraId="29923A61" w14:textId="77777777" w:rsidTr="00A045DD">
        <w:trPr>
          <w:trHeight w:val="944"/>
          <w:tblHeader/>
        </w:trPr>
        <w:tc>
          <w:tcPr>
            <w:tcW w:w="38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4E1F6554"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bookmarkStart w:id="0" w:name="_Hlk19531986"/>
            <w:r w:rsidRPr="009A36F4">
              <w:rPr>
                <w:rFonts w:asciiTheme="minorHAnsi" w:hAnsiTheme="minorHAnsi" w:cstheme="minorHAnsi"/>
                <w:b/>
                <w:color w:val="FFFFFF" w:themeColor="background1"/>
                <w:sz w:val="24"/>
                <w:szCs w:val="24"/>
              </w:rPr>
              <w:lastRenderedPageBreak/>
              <w:br w:type="page"/>
              <w:t>Inject # &amp; Date</w:t>
            </w:r>
          </w:p>
        </w:tc>
        <w:tc>
          <w:tcPr>
            <w:tcW w:w="461"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257F1FA2"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Time</w:t>
            </w:r>
          </w:p>
        </w:tc>
        <w:tc>
          <w:tcPr>
            <w:tcW w:w="61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18ED54B5"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Objective</w:t>
            </w:r>
          </w:p>
        </w:tc>
        <w:tc>
          <w:tcPr>
            <w:tcW w:w="505"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63D768D6"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p>
          <w:p w14:paraId="59DDC5B6"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From</w:t>
            </w:r>
          </w:p>
          <w:p w14:paraId="2BF6CD81"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p>
        </w:tc>
        <w:tc>
          <w:tcPr>
            <w:tcW w:w="350"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3636A767" w14:textId="77777777" w:rsidR="00616823" w:rsidRPr="009A36F4" w:rsidRDefault="00616823" w:rsidP="00C770D7">
            <w:pPr>
              <w:pStyle w:val="Body"/>
              <w:spacing w:before="100" w:beforeAutospacing="1" w:after="100" w:afterAutospacing="1"/>
              <w:jc w:val="center"/>
              <w:rPr>
                <w:rFonts w:asciiTheme="minorHAnsi" w:hAnsiTheme="minorHAnsi" w:cstheme="minorHAnsi"/>
                <w:b/>
                <w:color w:val="FFFFFF" w:themeColor="background1"/>
                <w:sz w:val="24"/>
                <w:szCs w:val="24"/>
              </w:rPr>
            </w:pPr>
          </w:p>
          <w:p w14:paraId="69C0F694" w14:textId="77777777" w:rsidR="00616823" w:rsidRPr="009A36F4" w:rsidRDefault="00616823" w:rsidP="00C770D7">
            <w:pPr>
              <w:pStyle w:val="Body"/>
              <w:spacing w:before="100" w:beforeAutospacing="1" w:after="100" w:afterAutospacing="1"/>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To</w:t>
            </w:r>
          </w:p>
          <w:p w14:paraId="2AC075A4" w14:textId="77777777" w:rsidR="00616823" w:rsidRPr="009A36F4" w:rsidRDefault="00616823" w:rsidP="00C770D7">
            <w:pPr>
              <w:pStyle w:val="Body"/>
              <w:spacing w:before="100" w:beforeAutospacing="1" w:after="100" w:afterAutospacing="1"/>
              <w:jc w:val="center"/>
              <w:rPr>
                <w:rFonts w:asciiTheme="minorHAnsi" w:hAnsiTheme="minorHAnsi" w:cstheme="minorHAnsi"/>
                <w:b/>
                <w:color w:val="FFFFFF" w:themeColor="background1"/>
                <w:sz w:val="24"/>
                <w:szCs w:val="24"/>
              </w:rPr>
            </w:pPr>
          </w:p>
        </w:tc>
        <w:tc>
          <w:tcPr>
            <w:tcW w:w="1051"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346DE14E"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p>
          <w:p w14:paraId="7669472C"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Message/Task</w:t>
            </w:r>
          </w:p>
          <w:p w14:paraId="3FDC5B05"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p>
        </w:tc>
        <w:tc>
          <w:tcPr>
            <w:tcW w:w="944"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039CA85C"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p>
          <w:p w14:paraId="2BF38739"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Expected Outcomes/Action</w:t>
            </w:r>
          </w:p>
          <w:p w14:paraId="38975938"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p>
        </w:tc>
        <w:tc>
          <w:tcPr>
            <w:tcW w:w="69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21468613" w14:textId="77777777" w:rsidR="00616823" w:rsidRPr="009A36F4" w:rsidRDefault="00616823" w:rsidP="00DC515F">
            <w:pPr>
              <w:pStyle w:val="Body"/>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Observed Outcome/ Comments &amp; Evaluation</w:t>
            </w:r>
          </w:p>
        </w:tc>
      </w:tr>
      <w:tr w:rsidR="008965AE" w:rsidRPr="008965AE" w14:paraId="39463C8E" w14:textId="77777777" w:rsidTr="00A045DD">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BD8A04F" w14:textId="77777777"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Pre-01</w:t>
            </w:r>
          </w:p>
          <w:p w14:paraId="326D6F9B" w14:textId="5EF39258" w:rsidR="00616823" w:rsidRPr="008965AE" w:rsidRDefault="009A36F4"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B5F6713" w14:textId="0A2C11CA"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prior to 0930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6020E9C" w14:textId="425D5E59"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7F72DD2" w14:textId="0804B1AA"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Exercise Lead</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0A59F25" w14:textId="0910F83B" w:rsidR="00616823" w:rsidRPr="008965AE" w:rsidRDefault="00616823" w:rsidP="00C770D7">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Roles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6CD6F75A" w14:textId="0995C33B"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Check In</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0DDC1848" w14:textId="441BE76A" w:rsidR="00616823" w:rsidRPr="008965AE" w:rsidRDefault="00616823" w:rsidP="00616823">
            <w:pPr>
              <w:pStyle w:val="Body"/>
              <w:rPr>
                <w:rFonts w:asciiTheme="minorHAnsi" w:hAnsiTheme="minorHAnsi" w:cstheme="minorHAnsi"/>
                <w:color w:val="000000" w:themeColor="text1"/>
              </w:rPr>
            </w:pPr>
            <w:r w:rsidRPr="008965AE">
              <w:rPr>
                <w:rFonts w:asciiTheme="minorHAnsi" w:hAnsiTheme="minorHAnsi" w:cstheme="minorHAnsi"/>
                <w:color w:val="000000" w:themeColor="text1"/>
              </w:rPr>
              <w:t>Every participating personnel should sign in at respective sites</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4F9C466A" w14:textId="77777777" w:rsidR="00616823" w:rsidRPr="008965AE" w:rsidRDefault="00616823" w:rsidP="00616823">
            <w:pPr>
              <w:pStyle w:val="Body"/>
              <w:rPr>
                <w:rFonts w:asciiTheme="minorHAnsi" w:hAnsiTheme="minorHAnsi" w:cstheme="minorHAnsi"/>
                <w:b/>
                <w:color w:val="000000" w:themeColor="text1"/>
              </w:rPr>
            </w:pPr>
          </w:p>
        </w:tc>
      </w:tr>
      <w:tr w:rsidR="008965AE" w:rsidRPr="008965AE" w14:paraId="239DD993" w14:textId="77777777" w:rsidTr="00A045DD">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49A257C" w14:textId="77777777"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Pre-02</w:t>
            </w:r>
          </w:p>
          <w:p w14:paraId="73F8C10A" w14:textId="75D97B42" w:rsidR="00616823" w:rsidRPr="008965AE" w:rsidRDefault="009A36F4"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91293C5" w14:textId="68BEF24A"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prior to 0930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8BBBF36" w14:textId="51EFDB5A"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5A361DE" w14:textId="67882F4D"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 xml:space="preserve">Exercise Lead, Controller, Evaluator </w:t>
            </w:r>
            <w:r w:rsidR="009E3151">
              <w:rPr>
                <w:rFonts w:asciiTheme="minorHAnsi" w:hAnsiTheme="minorHAnsi" w:cstheme="minorHAnsi"/>
                <w:color w:val="000000" w:themeColor="text1"/>
              </w:rPr>
              <w:t xml:space="preserve">&amp; </w:t>
            </w:r>
            <w:r w:rsidRPr="008965AE">
              <w:rPr>
                <w:rFonts w:asciiTheme="minorHAnsi" w:hAnsiTheme="minorHAnsi" w:cstheme="minorHAnsi"/>
                <w:color w:val="000000" w:themeColor="text1"/>
              </w:rPr>
              <w:t xml:space="preserve">Safety Officer </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7EE6707" w14:textId="5E6E4031" w:rsidR="00616823" w:rsidRPr="008965AE" w:rsidRDefault="00616823" w:rsidP="00C770D7">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Roles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1FF3482B" w14:textId="3C850916"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Player Briefing</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53245E2E" w14:textId="055CF8D7" w:rsidR="00616823" w:rsidRPr="008965AE" w:rsidRDefault="00616823" w:rsidP="00616823">
            <w:pPr>
              <w:pStyle w:val="Body"/>
              <w:rPr>
                <w:rFonts w:asciiTheme="minorHAnsi" w:hAnsiTheme="minorHAnsi" w:cstheme="minorHAnsi"/>
                <w:color w:val="000000" w:themeColor="text1"/>
              </w:rPr>
            </w:pPr>
            <w:r w:rsidRPr="008965AE">
              <w:rPr>
                <w:rFonts w:asciiTheme="minorHAnsi" w:hAnsiTheme="minorHAnsi" w:cstheme="minorHAnsi"/>
                <w:color w:val="000000" w:themeColor="text1"/>
              </w:rPr>
              <w:t xml:space="preserve">All exercise participants should attend briefing. </w:t>
            </w:r>
            <w:r w:rsidRPr="008965AE">
              <w:rPr>
                <w:rFonts w:asciiTheme="minorHAnsi" w:hAnsiTheme="minorHAnsi" w:cstheme="minorHAnsi"/>
                <w:i/>
                <w:color w:val="000000" w:themeColor="text1"/>
              </w:rPr>
              <w:t xml:space="preserve">(optional: use Briefing PPT provided </w:t>
            </w:r>
            <w:r w:rsidR="009E3151">
              <w:rPr>
                <w:rFonts w:asciiTheme="minorHAnsi" w:hAnsiTheme="minorHAnsi" w:cstheme="minorHAnsi"/>
                <w:i/>
                <w:color w:val="000000" w:themeColor="text1"/>
              </w:rPr>
              <w:t>on the exercise website</w:t>
            </w:r>
            <w:r w:rsidRPr="008965AE">
              <w:rPr>
                <w:rFonts w:asciiTheme="minorHAnsi" w:hAnsiTheme="minorHAnsi" w:cstheme="minorHAnsi"/>
                <w:i/>
                <w:color w:val="000000" w:themeColor="text1"/>
              </w:rPr>
              <w:t xml:space="preserve">) </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353DEC45" w14:textId="77777777" w:rsidR="00616823" w:rsidRPr="008965AE" w:rsidRDefault="00616823" w:rsidP="00616823">
            <w:pPr>
              <w:pStyle w:val="Body"/>
              <w:rPr>
                <w:rFonts w:asciiTheme="minorHAnsi" w:hAnsiTheme="minorHAnsi" w:cstheme="minorHAnsi"/>
                <w:b/>
                <w:color w:val="000000" w:themeColor="text1"/>
              </w:rPr>
            </w:pPr>
          </w:p>
        </w:tc>
      </w:tr>
      <w:tr w:rsidR="008965AE" w:rsidRPr="008965AE" w14:paraId="497C3708" w14:textId="77777777" w:rsidTr="00A045DD">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83F4C99" w14:textId="77777777"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EX-01</w:t>
            </w:r>
          </w:p>
          <w:p w14:paraId="4E600A40" w14:textId="63AB5F07" w:rsidR="00616823" w:rsidRPr="008965AE" w:rsidRDefault="009A36F4"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5760766" w14:textId="13A6B7B7"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1000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C06BF34" w14:textId="6795FB4B"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9E1FDFE" w14:textId="331D2B1E" w:rsidR="00616823" w:rsidRPr="008965AE" w:rsidRDefault="00521D16" w:rsidP="002B5FDB">
            <w:pPr>
              <w:pStyle w:val="Body"/>
              <w:jc w:val="center"/>
              <w:rPr>
                <w:rFonts w:asciiTheme="minorHAnsi" w:hAnsiTheme="minorHAnsi" w:cstheme="minorHAnsi"/>
                <w:color w:val="000000" w:themeColor="text1"/>
              </w:rPr>
            </w:pPr>
            <w:hyperlink r:id="rId10" w:history="1">
              <w:r w:rsidR="00616823" w:rsidRPr="008965AE">
                <w:rPr>
                  <w:rStyle w:val="Hyperlink"/>
                  <w:rFonts w:asciiTheme="minorHAnsi" w:hAnsiTheme="minorHAnsi" w:cstheme="minorHAnsi"/>
                  <w:color w:val="000000" w:themeColor="text1"/>
                </w:rPr>
                <w:t>SWMHE@ventura.org</w:t>
              </w:r>
            </w:hyperlink>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DD9B36C" w14:textId="395937D7" w:rsidR="00616823" w:rsidRPr="008965AE" w:rsidRDefault="00616823" w:rsidP="00C770D7">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Roles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3C38CA15" w14:textId="77777777" w:rsidR="00616823" w:rsidRPr="008351F4" w:rsidRDefault="00616823" w:rsidP="00616823">
            <w:pPr>
              <w:pStyle w:val="Body"/>
              <w:jc w:val="center"/>
              <w:rPr>
                <w:rFonts w:asciiTheme="minorHAnsi" w:hAnsiTheme="minorHAnsi" w:cstheme="minorHAnsi"/>
                <w:b/>
                <w:color w:val="000000" w:themeColor="text1"/>
                <w:sz w:val="24"/>
                <w:szCs w:val="24"/>
              </w:rPr>
            </w:pPr>
            <w:r w:rsidRPr="008351F4">
              <w:rPr>
                <w:rFonts w:asciiTheme="minorHAnsi" w:hAnsiTheme="minorHAnsi" w:cstheme="minorHAnsi"/>
                <w:b/>
                <w:color w:val="000000" w:themeColor="text1"/>
                <w:sz w:val="24"/>
                <w:szCs w:val="24"/>
              </w:rPr>
              <w:t>Start Ex</w:t>
            </w:r>
          </w:p>
          <w:p w14:paraId="73C4E7E9" w14:textId="51E13C0C" w:rsidR="00616823" w:rsidRPr="008965AE" w:rsidRDefault="00616823" w:rsidP="00616823">
            <w:pPr>
              <w:pStyle w:val="Body"/>
              <w:rPr>
                <w:rFonts w:asciiTheme="minorHAnsi" w:hAnsiTheme="minorHAnsi" w:cstheme="minorHAnsi"/>
                <w:color w:val="000000" w:themeColor="text1"/>
              </w:rPr>
            </w:pPr>
            <w:r w:rsidRPr="008965AE">
              <w:rPr>
                <w:rFonts w:asciiTheme="minorHAnsi" w:hAnsiTheme="minorHAnsi" w:cstheme="minorHAnsi"/>
                <w:color w:val="000000" w:themeColor="text1"/>
              </w:rPr>
              <w:t>Thank you for joining the 201</w:t>
            </w:r>
            <w:r w:rsidR="008965AE">
              <w:rPr>
                <w:rFonts w:asciiTheme="minorHAnsi" w:hAnsiTheme="minorHAnsi" w:cstheme="minorHAnsi"/>
                <w:color w:val="000000" w:themeColor="text1"/>
              </w:rPr>
              <w:t>9</w:t>
            </w:r>
            <w:r w:rsidRPr="008965AE">
              <w:rPr>
                <w:rFonts w:asciiTheme="minorHAnsi" w:hAnsiTheme="minorHAnsi" w:cstheme="minorHAnsi"/>
                <w:color w:val="000000" w:themeColor="text1"/>
              </w:rPr>
              <w:t xml:space="preserve"> FSE. Please begin the exercise, now.</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6401BFE4" w14:textId="5FC5E5D6" w:rsidR="00616823" w:rsidRPr="008965AE" w:rsidRDefault="00616823" w:rsidP="00616823">
            <w:pPr>
              <w:pStyle w:val="Body"/>
              <w:rPr>
                <w:rFonts w:asciiTheme="minorHAnsi" w:hAnsiTheme="minorHAnsi" w:cstheme="minorHAnsi"/>
                <w:color w:val="000000" w:themeColor="text1"/>
              </w:rPr>
            </w:pPr>
            <w:r w:rsidRPr="008965AE">
              <w:rPr>
                <w:rFonts w:asciiTheme="minorHAnsi" w:hAnsiTheme="minorHAnsi" w:cstheme="minorHAnsi"/>
                <w:color w:val="000000" w:themeColor="text1"/>
              </w:rPr>
              <w:t xml:space="preserve">Controller </w:t>
            </w:r>
            <w:r w:rsidR="00587C6F">
              <w:rPr>
                <w:rFonts w:asciiTheme="minorHAnsi" w:hAnsiTheme="minorHAnsi" w:cstheme="minorHAnsi"/>
                <w:color w:val="000000" w:themeColor="text1"/>
              </w:rPr>
              <w:t>officially calls StartEx and</w:t>
            </w:r>
            <w:r w:rsidRPr="008965AE">
              <w:rPr>
                <w:rFonts w:asciiTheme="minorHAnsi" w:hAnsiTheme="minorHAnsi" w:cstheme="minorHAnsi"/>
                <w:color w:val="000000" w:themeColor="text1"/>
              </w:rPr>
              <w:t xml:space="preserve"> provid</w:t>
            </w:r>
            <w:r w:rsidR="00587C6F">
              <w:rPr>
                <w:rFonts w:asciiTheme="minorHAnsi" w:hAnsiTheme="minorHAnsi" w:cstheme="minorHAnsi"/>
                <w:color w:val="000000" w:themeColor="text1"/>
              </w:rPr>
              <w:t>es all</w:t>
            </w:r>
            <w:r w:rsidRPr="008965AE">
              <w:rPr>
                <w:rFonts w:asciiTheme="minorHAnsi" w:hAnsiTheme="minorHAnsi" w:cstheme="minorHAnsi"/>
                <w:color w:val="000000" w:themeColor="text1"/>
              </w:rPr>
              <w:t xml:space="preserve"> injects</w:t>
            </w:r>
            <w:r w:rsidR="00587C6F">
              <w:rPr>
                <w:rFonts w:asciiTheme="minorHAnsi" w:hAnsiTheme="minorHAnsi" w:cstheme="minorHAnsi"/>
                <w:color w:val="000000" w:themeColor="text1"/>
              </w:rPr>
              <w:t xml:space="preserve"> included in the MSEL.</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322B7D8C" w14:textId="77777777" w:rsidR="00616823" w:rsidRPr="008965AE" w:rsidRDefault="00616823" w:rsidP="00616823">
            <w:pPr>
              <w:pStyle w:val="Body"/>
              <w:rPr>
                <w:rFonts w:asciiTheme="minorHAnsi" w:hAnsiTheme="minorHAnsi" w:cstheme="minorHAnsi"/>
                <w:b/>
                <w:color w:val="000000" w:themeColor="text1"/>
              </w:rPr>
            </w:pPr>
          </w:p>
        </w:tc>
      </w:tr>
      <w:tr w:rsidR="008965AE" w:rsidRPr="008965AE" w14:paraId="6DE5F498" w14:textId="77777777" w:rsidTr="00587C6F">
        <w:trPr>
          <w:trHeight w:val="1986"/>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66CA338" w14:textId="77777777"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EX-02</w:t>
            </w:r>
          </w:p>
          <w:p w14:paraId="5046589C" w14:textId="1F8E0301" w:rsidR="00616823" w:rsidRPr="008965AE" w:rsidRDefault="009A36F4"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5C23057" w14:textId="752D43CB"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1001</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5C54102" w14:textId="648EB4B6"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1B78E98" w14:textId="77777777" w:rsidR="00616823" w:rsidRPr="008965AE" w:rsidRDefault="00616823" w:rsidP="002B5FDB">
            <w:pPr>
              <w:pStyle w:val="Body"/>
              <w:jc w:val="center"/>
              <w:rPr>
                <w:rFonts w:asciiTheme="minorHAnsi" w:hAnsiTheme="minorHAnsi" w:cstheme="minorHAnsi"/>
                <w:color w:val="000000" w:themeColor="text1"/>
              </w:rPr>
            </w:pPr>
          </w:p>
          <w:p w14:paraId="09E64D51" w14:textId="77777777" w:rsidR="00616823" w:rsidRPr="008965AE" w:rsidRDefault="00616823" w:rsidP="002B5FDB">
            <w:pPr>
              <w:pStyle w:val="Body"/>
              <w:jc w:val="center"/>
              <w:rPr>
                <w:rFonts w:asciiTheme="minorHAnsi" w:hAnsiTheme="minorHAnsi" w:cstheme="minorHAnsi"/>
                <w:color w:val="000000" w:themeColor="text1"/>
              </w:rPr>
            </w:pPr>
          </w:p>
          <w:p w14:paraId="6330C5B6" w14:textId="7C38A839" w:rsidR="00616823" w:rsidRPr="008965AE" w:rsidRDefault="00616823"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p w14:paraId="2B5BEDE7" w14:textId="77777777" w:rsidR="00616823" w:rsidRPr="008965AE" w:rsidRDefault="00616823" w:rsidP="002B5FDB">
            <w:pPr>
              <w:pStyle w:val="Body"/>
              <w:jc w:val="center"/>
              <w:rPr>
                <w:rFonts w:asciiTheme="minorHAnsi" w:hAnsiTheme="minorHAnsi" w:cstheme="minorHAnsi"/>
                <w:color w:val="000000" w:themeColor="text1"/>
              </w:rPr>
            </w:pP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0C27A48" w14:textId="611DB42D" w:rsidR="00616823" w:rsidRPr="008965AE" w:rsidRDefault="00616823" w:rsidP="00C770D7">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28ED54E9" w14:textId="5A8D5CCD" w:rsidR="00F73B48" w:rsidRDefault="003C5D32" w:rsidP="00616823">
            <w:pPr>
              <w:pStyle w:val="Body"/>
              <w:rPr>
                <w:rFonts w:asciiTheme="minorHAnsi" w:hAnsiTheme="minorHAnsi" w:cstheme="minorHAnsi"/>
                <w:color w:val="000000" w:themeColor="text1"/>
              </w:rPr>
            </w:pPr>
            <w:r>
              <w:rPr>
                <w:rFonts w:asciiTheme="minorHAnsi" w:hAnsiTheme="minorHAnsi" w:cstheme="minorHAnsi"/>
                <w:color w:val="000000" w:themeColor="text1"/>
              </w:rPr>
              <w:t xml:space="preserve">Residents in Ventura County and the surrounding </w:t>
            </w:r>
            <w:r w:rsidRPr="00B6512F">
              <w:rPr>
                <w:rFonts w:asciiTheme="minorHAnsi" w:hAnsiTheme="minorHAnsi" w:cstheme="minorHAnsi"/>
                <w:color w:val="000000" w:themeColor="text1"/>
              </w:rPr>
              <w:t xml:space="preserve">area experienced a </w:t>
            </w:r>
            <w:r w:rsidR="0086747A" w:rsidRPr="00B6512F">
              <w:rPr>
                <w:rFonts w:asciiTheme="minorHAnsi" w:hAnsiTheme="minorHAnsi" w:cstheme="minorHAnsi"/>
                <w:color w:val="000000" w:themeColor="text1"/>
              </w:rPr>
              <w:t>6.1</w:t>
            </w:r>
            <w:r w:rsidRPr="00B6512F">
              <w:rPr>
                <w:rFonts w:asciiTheme="minorHAnsi" w:hAnsiTheme="minorHAnsi" w:cstheme="minorHAnsi"/>
                <w:color w:val="000000" w:themeColor="text1"/>
              </w:rPr>
              <w:t xml:space="preserve"> M earthquake along (</w:t>
            </w:r>
            <w:r w:rsidR="00B6512F" w:rsidRPr="00B6512F">
              <w:rPr>
                <w:rFonts w:asciiTheme="minorHAnsi" w:hAnsiTheme="minorHAnsi" w:cstheme="minorHAnsi"/>
                <w:color w:val="000000" w:themeColor="text1"/>
              </w:rPr>
              <w:t>Simi-Santa Rosa fault zone</w:t>
            </w:r>
            <w:r w:rsidRPr="00B6512F">
              <w:rPr>
                <w:rFonts w:asciiTheme="minorHAnsi" w:hAnsiTheme="minorHAnsi" w:cstheme="minorHAnsi"/>
                <w:color w:val="000000" w:themeColor="text1"/>
              </w:rPr>
              <w:t>)</w:t>
            </w:r>
            <w:r w:rsidR="00626F3E" w:rsidRPr="00B6512F">
              <w:rPr>
                <w:rFonts w:asciiTheme="minorHAnsi" w:hAnsiTheme="minorHAnsi" w:cstheme="minorHAnsi"/>
                <w:color w:val="000000" w:themeColor="text1"/>
              </w:rPr>
              <w:t xml:space="preserve"> around</w:t>
            </w:r>
            <w:r w:rsidR="00626F3E" w:rsidRPr="00626F3E">
              <w:rPr>
                <w:rFonts w:asciiTheme="minorHAnsi" w:hAnsiTheme="minorHAnsi" w:cstheme="minorHAnsi"/>
                <w:color w:val="000000" w:themeColor="text1"/>
              </w:rPr>
              <w:t xml:space="preserve"> 7:30 am, yesterday</w:t>
            </w:r>
            <w:r w:rsidRPr="00626F3E">
              <w:rPr>
                <w:rFonts w:asciiTheme="minorHAnsi" w:hAnsiTheme="minorHAnsi" w:cstheme="minorHAnsi"/>
                <w:color w:val="000000" w:themeColor="text1"/>
              </w:rPr>
              <w:t>. Initial</w:t>
            </w:r>
            <w:r>
              <w:rPr>
                <w:rFonts w:asciiTheme="minorHAnsi" w:hAnsiTheme="minorHAnsi" w:cstheme="minorHAnsi"/>
                <w:color w:val="000000" w:themeColor="text1"/>
              </w:rPr>
              <w:t xml:space="preserve"> reports</w:t>
            </w:r>
            <w:r w:rsidR="00F73B48">
              <w:rPr>
                <w:rFonts w:asciiTheme="minorHAnsi" w:hAnsiTheme="minorHAnsi" w:cstheme="minorHAnsi"/>
                <w:color w:val="000000" w:themeColor="text1"/>
              </w:rPr>
              <w:t xml:space="preserve"> estimate the quake to have been felt for a </w:t>
            </w:r>
            <w:r w:rsidR="00626F3E">
              <w:rPr>
                <w:rFonts w:asciiTheme="minorHAnsi" w:hAnsiTheme="minorHAnsi" w:cstheme="minorHAnsi"/>
                <w:color w:val="000000" w:themeColor="text1"/>
              </w:rPr>
              <w:t>400-mile</w:t>
            </w:r>
            <w:r w:rsidR="0020515F">
              <w:rPr>
                <w:rFonts w:asciiTheme="minorHAnsi" w:hAnsiTheme="minorHAnsi" w:cstheme="minorHAnsi"/>
                <w:color w:val="000000" w:themeColor="text1"/>
              </w:rPr>
              <w:t xml:space="preserve"> radius around the epicenter. </w:t>
            </w:r>
          </w:p>
          <w:p w14:paraId="42ABC814" w14:textId="6EF3C11F" w:rsidR="006D287B" w:rsidRDefault="006D287B" w:rsidP="006D287B">
            <w:pPr>
              <w:pStyle w:val="Body"/>
              <w:numPr>
                <w:ilvl w:val="0"/>
                <w:numId w:val="27"/>
              </w:numPr>
              <w:ind w:left="130" w:hanging="180"/>
              <w:rPr>
                <w:rFonts w:asciiTheme="minorHAnsi" w:hAnsiTheme="minorHAnsi" w:cstheme="minorHAnsi"/>
                <w:bCs/>
                <w:iCs/>
                <w:color w:val="000000" w:themeColor="text1"/>
              </w:rPr>
            </w:pPr>
            <w:r w:rsidRPr="006D287B">
              <w:rPr>
                <w:rFonts w:asciiTheme="minorHAnsi" w:hAnsiTheme="minorHAnsi" w:cstheme="minorHAnsi"/>
                <w:bCs/>
                <w:iCs/>
                <w:color w:val="000000" w:themeColor="text1"/>
              </w:rPr>
              <w:t>Reports of loose docks and cement chunks floating in the water from docks. Fire is on scene addressing this issue.</w:t>
            </w:r>
          </w:p>
          <w:p w14:paraId="7D149244" w14:textId="4B3DC801" w:rsidR="006D287B" w:rsidRDefault="006D287B" w:rsidP="006D287B">
            <w:pPr>
              <w:pStyle w:val="Body"/>
              <w:numPr>
                <w:ilvl w:val="0"/>
                <w:numId w:val="27"/>
              </w:numPr>
              <w:ind w:left="130" w:hanging="180"/>
              <w:rPr>
                <w:rFonts w:asciiTheme="minorHAnsi" w:hAnsiTheme="minorHAnsi" w:cstheme="minorHAnsi"/>
                <w:bCs/>
                <w:iCs/>
                <w:color w:val="000000" w:themeColor="text1"/>
              </w:rPr>
            </w:pPr>
            <w:r w:rsidRPr="006D287B">
              <w:rPr>
                <w:rFonts w:asciiTheme="minorHAnsi" w:hAnsiTheme="minorHAnsi" w:cstheme="minorHAnsi"/>
                <w:bCs/>
                <w:iCs/>
                <w:color w:val="000000" w:themeColor="text1"/>
              </w:rPr>
              <w:t xml:space="preserve">Blown transformer </w:t>
            </w:r>
            <w:r w:rsidR="006E3953">
              <w:rPr>
                <w:rFonts w:asciiTheme="minorHAnsi" w:hAnsiTheme="minorHAnsi" w:cstheme="minorHAnsi"/>
                <w:bCs/>
                <w:iCs/>
                <w:color w:val="000000" w:themeColor="text1"/>
              </w:rPr>
              <w:t>resulted in a</w:t>
            </w:r>
            <w:r w:rsidRPr="006D287B">
              <w:rPr>
                <w:rFonts w:asciiTheme="minorHAnsi" w:hAnsiTheme="minorHAnsi" w:cstheme="minorHAnsi"/>
                <w:bCs/>
                <w:iCs/>
                <w:color w:val="000000" w:themeColor="text1"/>
              </w:rPr>
              <w:t xml:space="preserve"> small grass fire</w:t>
            </w:r>
            <w:r w:rsidR="006E3953">
              <w:rPr>
                <w:rFonts w:asciiTheme="minorHAnsi" w:hAnsiTheme="minorHAnsi" w:cstheme="minorHAnsi"/>
                <w:bCs/>
                <w:iCs/>
                <w:color w:val="000000" w:themeColor="text1"/>
              </w:rPr>
              <w:t xml:space="preserve">. </w:t>
            </w:r>
            <w:r w:rsidRPr="006D287B">
              <w:rPr>
                <w:rFonts w:asciiTheme="minorHAnsi" w:hAnsiTheme="minorHAnsi" w:cstheme="minorHAnsi"/>
                <w:bCs/>
                <w:iCs/>
                <w:color w:val="000000" w:themeColor="text1"/>
              </w:rPr>
              <w:t xml:space="preserve">Approximately </w:t>
            </w:r>
            <w:r w:rsidR="006E3953">
              <w:rPr>
                <w:rFonts w:asciiTheme="minorHAnsi" w:hAnsiTheme="minorHAnsi" w:cstheme="minorHAnsi"/>
                <w:bCs/>
                <w:iCs/>
                <w:color w:val="000000" w:themeColor="text1"/>
              </w:rPr>
              <w:t>975</w:t>
            </w:r>
            <w:r w:rsidRPr="006D287B">
              <w:rPr>
                <w:rFonts w:asciiTheme="minorHAnsi" w:hAnsiTheme="minorHAnsi" w:cstheme="minorHAnsi"/>
                <w:bCs/>
                <w:iCs/>
                <w:color w:val="000000" w:themeColor="text1"/>
              </w:rPr>
              <w:t xml:space="preserve"> customers </w:t>
            </w:r>
            <w:r w:rsidR="006E3953">
              <w:rPr>
                <w:rFonts w:asciiTheme="minorHAnsi" w:hAnsiTheme="minorHAnsi" w:cstheme="minorHAnsi"/>
                <w:bCs/>
                <w:iCs/>
                <w:color w:val="000000" w:themeColor="text1"/>
              </w:rPr>
              <w:t xml:space="preserve">are </w:t>
            </w:r>
            <w:r w:rsidRPr="006D287B">
              <w:rPr>
                <w:rFonts w:asciiTheme="minorHAnsi" w:hAnsiTheme="minorHAnsi" w:cstheme="minorHAnsi"/>
                <w:bCs/>
                <w:iCs/>
                <w:color w:val="000000" w:themeColor="text1"/>
              </w:rPr>
              <w:t>without power</w:t>
            </w:r>
            <w:r w:rsidR="006E3953">
              <w:rPr>
                <w:rFonts w:asciiTheme="minorHAnsi" w:hAnsiTheme="minorHAnsi" w:cstheme="minorHAnsi"/>
                <w:bCs/>
                <w:iCs/>
                <w:color w:val="000000" w:themeColor="text1"/>
              </w:rPr>
              <w:t>.</w:t>
            </w:r>
          </w:p>
          <w:p w14:paraId="0F6B6886" w14:textId="76D72D19" w:rsidR="006D287B" w:rsidRDefault="006D287B" w:rsidP="006D287B">
            <w:pPr>
              <w:pStyle w:val="Body"/>
              <w:numPr>
                <w:ilvl w:val="0"/>
                <w:numId w:val="27"/>
              </w:numPr>
              <w:ind w:left="130" w:hanging="180"/>
              <w:rPr>
                <w:rFonts w:asciiTheme="minorHAnsi" w:hAnsiTheme="minorHAnsi" w:cstheme="minorHAnsi"/>
                <w:bCs/>
                <w:iCs/>
                <w:color w:val="000000" w:themeColor="text1"/>
              </w:rPr>
            </w:pPr>
            <w:r w:rsidRPr="006D287B">
              <w:rPr>
                <w:rFonts w:asciiTheme="minorHAnsi" w:hAnsiTheme="minorHAnsi" w:cstheme="minorHAnsi"/>
                <w:bCs/>
                <w:iCs/>
                <w:color w:val="000000" w:themeColor="text1"/>
              </w:rPr>
              <w:t>Possible malfunctioning underground transformer</w:t>
            </w:r>
            <w:r w:rsidR="006E3953">
              <w:rPr>
                <w:rFonts w:asciiTheme="minorHAnsi" w:hAnsiTheme="minorHAnsi" w:cstheme="minorHAnsi"/>
                <w:bCs/>
                <w:iCs/>
                <w:color w:val="000000" w:themeColor="text1"/>
              </w:rPr>
              <w:t>; Fire and Southern California Edison are</w:t>
            </w:r>
            <w:r w:rsidRPr="006D287B">
              <w:rPr>
                <w:rFonts w:asciiTheme="minorHAnsi" w:hAnsiTheme="minorHAnsi" w:cstheme="minorHAnsi"/>
                <w:bCs/>
                <w:iCs/>
                <w:color w:val="000000" w:themeColor="text1"/>
              </w:rPr>
              <w:t xml:space="preserve"> investigating. </w:t>
            </w:r>
          </w:p>
          <w:p w14:paraId="3FD9DAF2" w14:textId="2C29E8EE" w:rsidR="00616823" w:rsidRPr="00587C6F" w:rsidRDefault="006D287B" w:rsidP="00616823">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N</w:t>
            </w:r>
            <w:r w:rsidRPr="006D287B">
              <w:rPr>
                <w:rFonts w:asciiTheme="minorHAnsi" w:hAnsiTheme="minorHAnsi" w:cstheme="minorHAnsi"/>
                <w:bCs/>
                <w:iCs/>
                <w:color w:val="000000" w:themeColor="text1"/>
              </w:rPr>
              <w:t xml:space="preserve">o </w:t>
            </w:r>
            <w:r w:rsidR="006E3953">
              <w:rPr>
                <w:rFonts w:asciiTheme="minorHAnsi" w:hAnsiTheme="minorHAnsi" w:cstheme="minorHAnsi"/>
                <w:bCs/>
                <w:iCs/>
                <w:color w:val="000000" w:themeColor="text1"/>
              </w:rPr>
              <w:t xml:space="preserve">reports of </w:t>
            </w:r>
            <w:r w:rsidRPr="006D287B">
              <w:rPr>
                <w:rFonts w:asciiTheme="minorHAnsi" w:hAnsiTheme="minorHAnsi" w:cstheme="minorHAnsi"/>
                <w:bCs/>
                <w:iCs/>
                <w:color w:val="000000" w:themeColor="text1"/>
              </w:rPr>
              <w:t xml:space="preserve">severe impacts/damage </w:t>
            </w:r>
            <w:proofErr w:type="gramStart"/>
            <w:r w:rsidRPr="006D287B">
              <w:rPr>
                <w:rFonts w:asciiTheme="minorHAnsi" w:hAnsiTheme="minorHAnsi" w:cstheme="minorHAnsi"/>
                <w:bCs/>
                <w:iCs/>
                <w:color w:val="000000" w:themeColor="text1"/>
              </w:rPr>
              <w:t>at this time</w:t>
            </w:r>
            <w:proofErr w:type="gramEnd"/>
            <w:r w:rsidRPr="006D287B">
              <w:rPr>
                <w:rFonts w:asciiTheme="minorHAnsi" w:hAnsiTheme="minorHAnsi" w:cstheme="minorHAnsi"/>
                <w:bCs/>
                <w:iCs/>
                <w:color w:val="000000" w:themeColor="text1"/>
              </w:rPr>
              <w:t>.</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23B15800" w14:textId="49A6B000" w:rsidR="006D287B" w:rsidRPr="008965AE" w:rsidRDefault="00ED3EDD" w:rsidP="00ED3EDD">
            <w:pPr>
              <w:pStyle w:val="Body"/>
              <w:numPr>
                <w:ilvl w:val="0"/>
                <w:numId w:val="27"/>
              </w:numPr>
              <w:ind w:left="130" w:hanging="180"/>
              <w:rPr>
                <w:rFonts w:asciiTheme="minorHAnsi" w:hAnsiTheme="minorHAnsi" w:cstheme="minorHAnsi"/>
                <w:color w:val="000000" w:themeColor="text1"/>
              </w:rPr>
            </w:pPr>
            <w:r>
              <w:rPr>
                <w:rFonts w:asciiTheme="minorHAnsi" w:hAnsiTheme="minorHAnsi" w:cstheme="minorHAnsi"/>
                <w:bCs/>
                <w:iCs/>
                <w:color w:val="000000" w:themeColor="text1"/>
              </w:rPr>
              <w:t>Y</w:t>
            </w:r>
            <w:r w:rsidR="006D287B" w:rsidRPr="00ED3EDD">
              <w:rPr>
                <w:rFonts w:asciiTheme="minorHAnsi" w:hAnsiTheme="minorHAnsi" w:cstheme="minorHAnsi"/>
                <w:bCs/>
                <w:iCs/>
                <w:color w:val="000000" w:themeColor="text1"/>
              </w:rPr>
              <w:t>our site submitted a Situation Status Report to the VCHCC, yesterday.</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4FA4B4D8" w14:textId="77777777" w:rsidR="00616823" w:rsidRPr="008965AE" w:rsidRDefault="00616823" w:rsidP="00616823">
            <w:pPr>
              <w:pStyle w:val="Body"/>
              <w:rPr>
                <w:rFonts w:asciiTheme="minorHAnsi" w:hAnsiTheme="minorHAnsi" w:cstheme="minorHAnsi"/>
                <w:b/>
                <w:color w:val="000000" w:themeColor="text1"/>
              </w:rPr>
            </w:pPr>
          </w:p>
          <w:p w14:paraId="217DCCAC" w14:textId="77777777" w:rsidR="0047727E" w:rsidRPr="008965AE" w:rsidRDefault="0047727E" w:rsidP="0047727E">
            <w:pPr>
              <w:rPr>
                <w:rFonts w:asciiTheme="minorHAnsi" w:hAnsiTheme="minorHAnsi" w:cstheme="minorHAnsi"/>
                <w:b/>
                <w:color w:val="000000" w:themeColor="text1"/>
              </w:rPr>
            </w:pPr>
          </w:p>
          <w:p w14:paraId="0D940F44" w14:textId="77777777" w:rsidR="0047727E" w:rsidRPr="008965AE" w:rsidRDefault="0047727E" w:rsidP="0047727E">
            <w:pPr>
              <w:rPr>
                <w:rFonts w:asciiTheme="minorHAnsi" w:hAnsiTheme="minorHAnsi" w:cstheme="minorHAnsi"/>
                <w:b/>
                <w:color w:val="000000" w:themeColor="text1"/>
              </w:rPr>
            </w:pPr>
          </w:p>
          <w:p w14:paraId="6589AE05" w14:textId="72219668" w:rsidR="0047727E" w:rsidRPr="008965AE" w:rsidRDefault="0047727E" w:rsidP="0047727E">
            <w:pPr>
              <w:jc w:val="center"/>
              <w:rPr>
                <w:rFonts w:asciiTheme="minorHAnsi" w:hAnsiTheme="minorHAnsi" w:cstheme="minorHAnsi"/>
                <w:color w:val="000000" w:themeColor="text1"/>
              </w:rPr>
            </w:pPr>
          </w:p>
        </w:tc>
      </w:tr>
      <w:tr w:rsidR="008965AE" w:rsidRPr="008965AE" w14:paraId="00C79E60" w14:textId="77777777" w:rsidTr="00C169F4">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50AB9A1" w14:textId="77777777"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lastRenderedPageBreak/>
              <w:t>EX-03</w:t>
            </w:r>
          </w:p>
          <w:p w14:paraId="4D00ECCB" w14:textId="37308A82" w:rsidR="00616823" w:rsidRPr="008965AE" w:rsidRDefault="009A36F4"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788F3B9" w14:textId="2964CA56" w:rsidR="00616823" w:rsidRPr="008965AE" w:rsidRDefault="002B5FDB"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1003</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6C5833B" w14:textId="372A8B49" w:rsidR="00051F4A" w:rsidRPr="00C169F4" w:rsidRDefault="00C169F4" w:rsidP="00C169F4">
            <w:pPr>
              <w:pStyle w:val="Body"/>
              <w:jc w:val="center"/>
              <w:rPr>
                <w:rFonts w:asciiTheme="minorHAnsi" w:hAnsiTheme="minorHAnsi" w:cstheme="minorHAnsi"/>
                <w:b/>
                <w:bCs/>
                <w:color w:val="000000" w:themeColor="text1"/>
                <w:u w:val="single"/>
              </w:rPr>
            </w:pPr>
            <w:r w:rsidRPr="00C169F4">
              <w:rPr>
                <w:rFonts w:asciiTheme="minorHAnsi" w:hAnsiTheme="minorHAnsi" w:cstheme="minorHAnsi"/>
                <w:b/>
                <w:bCs/>
                <w:color w:val="000000" w:themeColor="text1"/>
                <w:u w:val="single"/>
              </w:rPr>
              <w:t>Objective 3</w:t>
            </w:r>
          </w:p>
          <w:p w14:paraId="29026B9E" w14:textId="77777777" w:rsidR="00C169F4" w:rsidRPr="00C169F4" w:rsidRDefault="00C169F4" w:rsidP="00C169F4">
            <w:pPr>
              <w:spacing w:after="160" w:line="259" w:lineRule="auto"/>
              <w:jc w:val="center"/>
              <w:rPr>
                <w:rFonts w:asciiTheme="minorHAnsi" w:hAnsiTheme="minorHAnsi" w:cstheme="minorHAnsi"/>
              </w:rPr>
            </w:pPr>
            <w:r w:rsidRPr="00C169F4">
              <w:rPr>
                <w:rFonts w:asciiTheme="minorHAnsi" w:hAnsiTheme="minorHAnsi" w:cstheme="minorHAnsi"/>
              </w:rPr>
              <w:t>Within the first 30 minutes of the exercise, players will assess their current supply levels and determine the length of time operations can be sustained.</w:t>
            </w:r>
          </w:p>
          <w:p w14:paraId="1BFAE118" w14:textId="699F8D73" w:rsidR="00616823" w:rsidRPr="00C169F4" w:rsidRDefault="00616823" w:rsidP="00C169F4">
            <w:pPr>
              <w:pStyle w:val="Body"/>
              <w:jc w:val="center"/>
              <w:rPr>
                <w:rFonts w:asciiTheme="minorHAnsi" w:hAnsiTheme="minorHAnsi" w:cstheme="minorHAnsi"/>
                <w:color w:val="000000" w:themeColor="text1"/>
              </w:rPr>
            </w:pP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29A03E1" w14:textId="632ADA4C" w:rsidR="00616823" w:rsidRPr="008965AE" w:rsidRDefault="00616823" w:rsidP="00C169F4">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9937E04" w14:textId="20D8CAAB" w:rsidR="00616823" w:rsidRPr="008965AE" w:rsidRDefault="00616823" w:rsidP="00C770D7">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4599D4FE" w14:textId="68E39D40" w:rsidR="006D287B" w:rsidRDefault="00626F3E" w:rsidP="006D287B">
            <w:pPr>
              <w:pStyle w:val="Body"/>
              <w:rPr>
                <w:rFonts w:asciiTheme="minorHAnsi" w:hAnsiTheme="minorHAnsi" w:cstheme="minorHAnsi"/>
                <w:color w:val="000000" w:themeColor="text1"/>
              </w:rPr>
            </w:pPr>
            <w:r>
              <w:rPr>
                <w:rFonts w:asciiTheme="minorHAnsi" w:hAnsiTheme="minorHAnsi" w:cstheme="minorHAnsi"/>
                <w:color w:val="000000" w:themeColor="text1"/>
              </w:rPr>
              <w:t xml:space="preserve">Today, 10:03 am – </w:t>
            </w:r>
            <w:r w:rsidR="006D287B">
              <w:rPr>
                <w:rFonts w:asciiTheme="minorHAnsi" w:hAnsiTheme="minorHAnsi" w:cstheme="minorHAnsi"/>
                <w:color w:val="000000" w:themeColor="text1"/>
              </w:rPr>
              <w:t xml:space="preserve">Media coverage on the earthquake has been widespread, with many news outlets replaying an interview with Dr. Lucy Jones. </w:t>
            </w:r>
            <w:r w:rsidR="006E3953">
              <w:rPr>
                <w:rFonts w:asciiTheme="minorHAnsi" w:hAnsiTheme="minorHAnsi" w:cstheme="minorHAnsi"/>
                <w:color w:val="000000" w:themeColor="text1"/>
              </w:rPr>
              <w:t xml:space="preserve">Dr. </w:t>
            </w:r>
            <w:r w:rsidR="006D287B">
              <w:rPr>
                <w:rFonts w:asciiTheme="minorHAnsi" w:hAnsiTheme="minorHAnsi" w:cstheme="minorHAnsi"/>
                <w:color w:val="000000" w:themeColor="text1"/>
              </w:rPr>
              <w:t>Jones reports that this quake could potentially be a foreshock to a bigger quake in Ventura County.</w:t>
            </w:r>
          </w:p>
          <w:p w14:paraId="398CFC6D" w14:textId="77777777" w:rsidR="006D287B" w:rsidRPr="008965AE" w:rsidRDefault="006D287B" w:rsidP="006D287B">
            <w:pPr>
              <w:pStyle w:val="Body"/>
              <w:rPr>
                <w:rFonts w:asciiTheme="minorHAnsi" w:hAnsiTheme="minorHAnsi" w:cstheme="minorHAnsi"/>
                <w:color w:val="000000" w:themeColor="text1"/>
              </w:rPr>
            </w:pPr>
          </w:p>
          <w:p w14:paraId="052A5F62" w14:textId="07A5601F" w:rsidR="006D287B" w:rsidRDefault="006D287B" w:rsidP="00616823">
            <w:pPr>
              <w:pStyle w:val="Body"/>
              <w:rPr>
                <w:rFonts w:asciiTheme="minorHAnsi" w:hAnsiTheme="minorHAnsi" w:cstheme="minorHAnsi"/>
                <w:color w:val="000000" w:themeColor="text1"/>
              </w:rPr>
            </w:pPr>
            <w:r w:rsidRPr="008965AE">
              <w:rPr>
                <w:rFonts w:asciiTheme="minorHAnsi" w:hAnsiTheme="minorHAnsi" w:cstheme="minorHAnsi"/>
                <w:color w:val="000000" w:themeColor="text1"/>
              </w:rPr>
              <w:t xml:space="preserve">The VCHCC </w:t>
            </w:r>
            <w:r>
              <w:rPr>
                <w:rFonts w:asciiTheme="minorHAnsi" w:hAnsiTheme="minorHAnsi" w:cstheme="minorHAnsi"/>
                <w:color w:val="000000" w:themeColor="text1"/>
              </w:rPr>
              <w:t xml:space="preserve">continues to send messages </w:t>
            </w:r>
            <w:r w:rsidR="00FB3C8F">
              <w:rPr>
                <w:rFonts w:asciiTheme="minorHAnsi" w:hAnsiTheme="minorHAnsi" w:cstheme="minorHAnsi"/>
                <w:color w:val="000000" w:themeColor="text1"/>
              </w:rPr>
              <w:t>strongly suggesti</w:t>
            </w:r>
            <w:r>
              <w:rPr>
                <w:rFonts w:asciiTheme="minorHAnsi" w:hAnsiTheme="minorHAnsi" w:cstheme="minorHAnsi"/>
                <w:color w:val="000000" w:themeColor="text1"/>
              </w:rPr>
              <w:t>ng VCHCC partners to make efforts to prepare for a larger earthquake</w:t>
            </w:r>
            <w:r w:rsidRPr="008965AE">
              <w:rPr>
                <w:rFonts w:asciiTheme="minorHAnsi" w:hAnsiTheme="minorHAnsi" w:cstheme="minorHAnsi"/>
                <w:color w:val="000000" w:themeColor="text1"/>
              </w:rPr>
              <w:t>.</w:t>
            </w:r>
          </w:p>
          <w:p w14:paraId="13548D64" w14:textId="77777777" w:rsidR="0045593A" w:rsidRPr="008965AE" w:rsidRDefault="0045593A" w:rsidP="00616823">
            <w:pPr>
              <w:pStyle w:val="Body"/>
              <w:rPr>
                <w:rFonts w:asciiTheme="minorHAnsi" w:hAnsiTheme="minorHAnsi" w:cstheme="minorHAnsi"/>
                <w:color w:val="000000" w:themeColor="text1"/>
              </w:rPr>
            </w:pPr>
          </w:p>
          <w:p w14:paraId="5A5650E5" w14:textId="256588E0" w:rsidR="00616823" w:rsidRPr="00FB3C8F" w:rsidRDefault="00616823" w:rsidP="00616823">
            <w:pPr>
              <w:pStyle w:val="Body"/>
              <w:rPr>
                <w:rFonts w:asciiTheme="minorHAnsi" w:hAnsiTheme="minorHAnsi" w:cstheme="minorHAnsi"/>
                <w:b/>
                <w:bCs/>
                <w:color w:val="000000" w:themeColor="text1"/>
              </w:rPr>
            </w:pPr>
            <w:r w:rsidRPr="00FB3C8F">
              <w:rPr>
                <w:rFonts w:asciiTheme="minorHAnsi" w:hAnsiTheme="minorHAnsi" w:cstheme="minorHAnsi"/>
                <w:b/>
                <w:bCs/>
                <w:color w:val="002060"/>
              </w:rPr>
              <w:t xml:space="preserve">Discuss </w:t>
            </w:r>
            <w:r w:rsidR="00FB3C8F" w:rsidRPr="00FB3C8F">
              <w:rPr>
                <w:rFonts w:asciiTheme="minorHAnsi" w:hAnsiTheme="minorHAnsi" w:cstheme="minorHAnsi"/>
                <w:b/>
                <w:bCs/>
                <w:color w:val="002060"/>
              </w:rPr>
              <w:t>efforts your site has taken/can take to prepare for a major earthquake.</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344141CB" w14:textId="681460EE" w:rsidR="00FB3C8F" w:rsidRPr="007D2825" w:rsidRDefault="00FB3C8F" w:rsidP="00FB3C8F">
            <w:pPr>
              <w:pStyle w:val="Body"/>
              <w:numPr>
                <w:ilvl w:val="0"/>
                <w:numId w:val="27"/>
              </w:numPr>
              <w:ind w:left="130" w:hanging="180"/>
              <w:rPr>
                <w:rFonts w:asciiTheme="minorHAnsi" w:hAnsiTheme="minorHAnsi" w:cstheme="minorHAnsi"/>
                <w:bCs/>
                <w:iCs/>
                <w:color w:val="000000" w:themeColor="text1"/>
              </w:rPr>
            </w:pPr>
            <w:r w:rsidRPr="007D2825">
              <w:rPr>
                <w:rFonts w:asciiTheme="minorHAnsi" w:hAnsiTheme="minorHAnsi" w:cstheme="minorHAnsi"/>
                <w:bCs/>
                <w:iCs/>
                <w:color w:val="000000" w:themeColor="text1"/>
              </w:rPr>
              <w:t>Check equipment and supplies / disaster cache</w:t>
            </w:r>
          </w:p>
          <w:p w14:paraId="4685DA45" w14:textId="77777777" w:rsidR="00FB3C8F" w:rsidRPr="007D2825" w:rsidRDefault="00FB3C8F" w:rsidP="00FB3C8F">
            <w:pPr>
              <w:pStyle w:val="Body"/>
              <w:numPr>
                <w:ilvl w:val="0"/>
                <w:numId w:val="27"/>
              </w:numPr>
              <w:ind w:left="130" w:hanging="180"/>
              <w:rPr>
                <w:rFonts w:asciiTheme="minorHAnsi" w:hAnsiTheme="minorHAnsi" w:cstheme="minorHAnsi"/>
                <w:bCs/>
                <w:iCs/>
                <w:color w:val="000000" w:themeColor="text1"/>
              </w:rPr>
            </w:pPr>
            <w:r w:rsidRPr="007D2825">
              <w:rPr>
                <w:rFonts w:asciiTheme="minorHAnsi" w:hAnsiTheme="minorHAnsi" w:cstheme="minorHAnsi"/>
                <w:bCs/>
                <w:iCs/>
                <w:color w:val="000000" w:themeColor="text1"/>
              </w:rPr>
              <w:t>Have plenty of flashlights / stair lights and extra batteries should there be a loss of power</w:t>
            </w:r>
          </w:p>
          <w:p w14:paraId="18135486" w14:textId="3DE45A8A" w:rsidR="00FB3C8F" w:rsidRDefault="00FB3C8F" w:rsidP="00FB3C8F">
            <w:pPr>
              <w:pStyle w:val="Body"/>
              <w:numPr>
                <w:ilvl w:val="0"/>
                <w:numId w:val="27"/>
              </w:numPr>
              <w:ind w:left="130" w:hanging="180"/>
              <w:rPr>
                <w:rFonts w:asciiTheme="minorHAnsi" w:hAnsiTheme="minorHAnsi" w:cstheme="minorHAnsi"/>
                <w:bCs/>
                <w:iCs/>
                <w:color w:val="000000" w:themeColor="text1"/>
              </w:rPr>
            </w:pPr>
            <w:r w:rsidRPr="007D2825">
              <w:rPr>
                <w:rFonts w:asciiTheme="minorHAnsi" w:hAnsiTheme="minorHAnsi" w:cstheme="minorHAnsi"/>
                <w:bCs/>
                <w:iCs/>
                <w:color w:val="000000" w:themeColor="text1"/>
              </w:rPr>
              <w:t>Go Bags for staff/residents</w:t>
            </w:r>
          </w:p>
          <w:p w14:paraId="7C724163" w14:textId="2EBD4E27" w:rsidR="00FB3C8F" w:rsidRPr="007D2825" w:rsidRDefault="00FB3C8F" w:rsidP="00FB3C8F">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Building safety</w:t>
            </w:r>
          </w:p>
          <w:p w14:paraId="3C6A522F" w14:textId="150C9ACD" w:rsidR="00616823" w:rsidRPr="008965AE" w:rsidRDefault="00616823" w:rsidP="00616823">
            <w:pPr>
              <w:pStyle w:val="Body"/>
              <w:rPr>
                <w:rFonts w:asciiTheme="minorHAnsi" w:hAnsiTheme="minorHAnsi" w:cstheme="minorHAnsi"/>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55DFAB9E" w14:textId="77777777" w:rsidR="00616823" w:rsidRPr="008965AE" w:rsidRDefault="00616823" w:rsidP="00616823">
            <w:pPr>
              <w:pStyle w:val="Body"/>
              <w:rPr>
                <w:rFonts w:asciiTheme="minorHAnsi" w:hAnsiTheme="minorHAnsi" w:cstheme="minorHAnsi"/>
                <w:b/>
                <w:color w:val="000000" w:themeColor="text1"/>
              </w:rPr>
            </w:pPr>
          </w:p>
        </w:tc>
      </w:tr>
      <w:tr w:rsidR="008965AE" w:rsidRPr="008965AE" w14:paraId="665A1182" w14:textId="77777777" w:rsidTr="00D00F59">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9B0F72A" w14:textId="77777777"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EX-04</w:t>
            </w:r>
          </w:p>
          <w:p w14:paraId="1E868A1F" w14:textId="13EBF23A" w:rsidR="00616823" w:rsidRPr="008965AE" w:rsidRDefault="009A36F4"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A6D9B7C" w14:textId="2C7811D8"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w:t>
            </w:r>
            <w:r w:rsidR="002B5FDB" w:rsidRPr="008965AE">
              <w:rPr>
                <w:rFonts w:asciiTheme="minorHAnsi" w:hAnsiTheme="minorHAnsi" w:cstheme="minorHAnsi"/>
                <w:color w:val="000000" w:themeColor="text1"/>
              </w:rPr>
              <w:t>1</w:t>
            </w:r>
            <w:r w:rsidR="00626F3E">
              <w:rPr>
                <w:rFonts w:asciiTheme="minorHAnsi" w:hAnsiTheme="minorHAnsi" w:cstheme="minorHAnsi"/>
                <w:color w:val="000000" w:themeColor="text1"/>
              </w:rPr>
              <w:t>7</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A859705" w14:textId="77777777" w:rsidR="00934AD5" w:rsidRPr="00C169F4" w:rsidRDefault="00934AD5" w:rsidP="00934AD5">
            <w:pPr>
              <w:pStyle w:val="Body"/>
              <w:jc w:val="center"/>
              <w:rPr>
                <w:rFonts w:asciiTheme="minorHAnsi" w:hAnsiTheme="minorHAnsi" w:cstheme="minorHAnsi"/>
                <w:b/>
                <w:color w:val="000000" w:themeColor="text1"/>
                <w:sz w:val="18"/>
                <w:szCs w:val="18"/>
                <w:u w:val="single"/>
              </w:rPr>
            </w:pPr>
            <w:r w:rsidRPr="00C169F4">
              <w:rPr>
                <w:rFonts w:asciiTheme="minorHAnsi" w:hAnsiTheme="minorHAnsi" w:cstheme="minorHAnsi"/>
                <w:b/>
                <w:color w:val="000000" w:themeColor="text1"/>
                <w:sz w:val="18"/>
                <w:szCs w:val="18"/>
                <w:u w:val="single"/>
              </w:rPr>
              <w:t>Objective 1</w:t>
            </w:r>
          </w:p>
          <w:p w14:paraId="49F29DD1" w14:textId="41FF5137" w:rsidR="00616823" w:rsidRPr="008965AE" w:rsidRDefault="00934AD5" w:rsidP="00934AD5">
            <w:pPr>
              <w:pStyle w:val="Body"/>
              <w:jc w:val="center"/>
              <w:rPr>
                <w:rFonts w:asciiTheme="minorHAnsi" w:hAnsiTheme="minorHAnsi" w:cstheme="minorHAnsi"/>
                <w:color w:val="000000" w:themeColor="text1"/>
              </w:rPr>
            </w:pPr>
            <w:r w:rsidRPr="00C169F4">
              <w:rPr>
                <w:rFonts w:asciiTheme="minorHAnsi" w:hAnsiTheme="minorHAnsi" w:cstheme="minorHAnsi"/>
                <w:sz w:val="18"/>
                <w:szCs w:val="18"/>
              </w:rPr>
              <w:t>Immediately after shaking has subsided, players will assess safety of individuals and the integrity of the building in accordance with the site’s emergency plan and submit a Situation Status Report (SitRep) to the Ventura County Health Care Coalition.</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B9D367C" w14:textId="6208A356" w:rsidR="00616823" w:rsidRPr="008965AE" w:rsidRDefault="00616823" w:rsidP="00D00F59">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94031E6" w14:textId="006EFFED" w:rsidR="00616823" w:rsidRPr="008965AE" w:rsidRDefault="00616823" w:rsidP="00C770D7">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16D46354" w14:textId="11D1C9D8" w:rsidR="008351F4" w:rsidRPr="008351F4" w:rsidRDefault="008351F4" w:rsidP="00616823">
            <w:pPr>
              <w:spacing w:line="264" w:lineRule="auto"/>
              <w:rPr>
                <w:rFonts w:asciiTheme="minorHAnsi" w:eastAsia="Cambria" w:hAnsiTheme="minorHAnsi" w:cstheme="minorHAnsi"/>
                <w:i/>
                <w:iCs/>
                <w:color w:val="00B050"/>
              </w:rPr>
            </w:pPr>
            <w:r w:rsidRPr="008351F4">
              <w:rPr>
                <w:rFonts w:asciiTheme="minorHAnsi" w:eastAsia="Cambria" w:hAnsiTheme="minorHAnsi" w:cstheme="minorHAnsi"/>
                <w:i/>
                <w:iCs/>
                <w:color w:val="00B050"/>
              </w:rPr>
              <w:t xml:space="preserve">Controller: Play the </w:t>
            </w:r>
            <w:hyperlink r:id="rId11" w:history="1">
              <w:r w:rsidRPr="000F04E9">
                <w:rPr>
                  <w:rStyle w:val="Hyperlink"/>
                  <w:rFonts w:asciiTheme="minorHAnsi" w:eastAsia="Cambria" w:hAnsiTheme="minorHAnsi" w:cstheme="minorHAnsi"/>
                  <w:i/>
                  <w:iCs/>
                </w:rPr>
                <w:t>earthquake sound effects audio</w:t>
              </w:r>
            </w:hyperlink>
            <w:r w:rsidRPr="008351F4">
              <w:rPr>
                <w:rFonts w:asciiTheme="minorHAnsi" w:eastAsia="Cambria" w:hAnsiTheme="minorHAnsi" w:cstheme="minorHAnsi"/>
                <w:i/>
                <w:iCs/>
                <w:color w:val="00B050"/>
              </w:rPr>
              <w:t xml:space="preserve"> as you read the below inject.</w:t>
            </w:r>
          </w:p>
          <w:p w14:paraId="4BAF3AD5" w14:textId="77777777" w:rsidR="008351F4" w:rsidRDefault="008351F4" w:rsidP="00616823">
            <w:pPr>
              <w:spacing w:line="264" w:lineRule="auto"/>
              <w:rPr>
                <w:rFonts w:asciiTheme="minorHAnsi" w:eastAsia="Cambria" w:hAnsiTheme="minorHAnsi" w:cstheme="minorHAnsi"/>
                <w:color w:val="000000" w:themeColor="text1"/>
              </w:rPr>
            </w:pPr>
          </w:p>
          <w:p w14:paraId="07795F21" w14:textId="77777777" w:rsidR="004322E8" w:rsidRPr="004322E8" w:rsidRDefault="004322E8" w:rsidP="004322E8">
            <w:pPr>
              <w:spacing w:line="264" w:lineRule="auto"/>
              <w:rPr>
                <w:rFonts w:asciiTheme="minorHAnsi" w:eastAsia="Cambria" w:hAnsiTheme="minorHAnsi" w:cstheme="minorHAnsi"/>
                <w:color w:val="000000" w:themeColor="text1"/>
              </w:rPr>
            </w:pPr>
            <w:r w:rsidRPr="004322E8">
              <w:rPr>
                <w:rFonts w:asciiTheme="minorHAnsi" w:eastAsia="Cambria" w:hAnsiTheme="minorHAnsi" w:cstheme="minorHAnsi"/>
                <w:color w:val="000000" w:themeColor="text1"/>
              </w:rPr>
              <w:t>This is the Great ShakeOut Earthquake Drill. You are participating in the largest earthquake safety drill in U.S. history. Practice now so you can protect yourself during a real earthquake.</w:t>
            </w:r>
          </w:p>
          <w:p w14:paraId="5643189E" w14:textId="77777777" w:rsidR="004322E8" w:rsidRPr="004322E8" w:rsidRDefault="004322E8" w:rsidP="004322E8">
            <w:pPr>
              <w:spacing w:line="264" w:lineRule="auto"/>
              <w:rPr>
                <w:rFonts w:asciiTheme="minorHAnsi" w:eastAsia="Cambria" w:hAnsiTheme="minorHAnsi" w:cstheme="minorHAnsi"/>
                <w:color w:val="000000" w:themeColor="text1"/>
              </w:rPr>
            </w:pPr>
          </w:p>
          <w:p w14:paraId="67143A41" w14:textId="77777777" w:rsidR="004322E8" w:rsidRPr="00ED3EDD" w:rsidRDefault="004322E8" w:rsidP="004322E8">
            <w:pPr>
              <w:spacing w:line="264" w:lineRule="auto"/>
              <w:rPr>
                <w:rFonts w:asciiTheme="minorHAnsi" w:eastAsia="Cambria" w:hAnsiTheme="minorHAnsi" w:cstheme="minorHAnsi"/>
                <w:i/>
                <w:iCs/>
                <w:color w:val="000000" w:themeColor="text1"/>
              </w:rPr>
            </w:pPr>
            <w:r w:rsidRPr="004322E8">
              <w:rPr>
                <w:rFonts w:asciiTheme="minorHAnsi" w:eastAsia="Cambria" w:hAnsiTheme="minorHAnsi" w:cstheme="minorHAnsi"/>
                <w:color w:val="000000" w:themeColor="text1"/>
              </w:rPr>
              <w:t xml:space="preserve">This is an earthquake drill. Right now, DROP, </w:t>
            </w:r>
            <w:r w:rsidRPr="00ED3EDD">
              <w:rPr>
                <w:rFonts w:asciiTheme="minorHAnsi" w:eastAsia="Cambria" w:hAnsiTheme="minorHAnsi" w:cstheme="minorHAnsi"/>
                <w:color w:val="000000" w:themeColor="text1"/>
              </w:rPr>
              <w:t>COVER, AND HOLD ON</w:t>
            </w:r>
            <w:r w:rsidRPr="00ED3EDD">
              <w:rPr>
                <w:rFonts w:asciiTheme="minorHAnsi" w:eastAsia="Cambria" w:hAnsiTheme="minorHAnsi" w:cstheme="minorHAnsi"/>
                <w:i/>
                <w:iCs/>
                <w:color w:val="000000" w:themeColor="text1"/>
              </w:rPr>
              <w:t xml:space="preserve">. </w:t>
            </w:r>
          </w:p>
          <w:p w14:paraId="3DFEE828" w14:textId="77777777" w:rsidR="00AD09B5" w:rsidRDefault="00AD09B5" w:rsidP="004322E8">
            <w:pPr>
              <w:spacing w:line="264" w:lineRule="auto"/>
              <w:rPr>
                <w:rFonts w:asciiTheme="minorHAnsi" w:eastAsia="Cambria" w:hAnsiTheme="minorHAnsi" w:cstheme="minorHAnsi"/>
                <w:color w:val="000000" w:themeColor="text1"/>
              </w:rPr>
            </w:pPr>
          </w:p>
          <w:p w14:paraId="604D65AD" w14:textId="771D295C" w:rsidR="004322E8" w:rsidRDefault="004322E8" w:rsidP="004322E8">
            <w:pPr>
              <w:spacing w:line="264" w:lineRule="auto"/>
              <w:rPr>
                <w:rFonts w:asciiTheme="minorHAnsi" w:eastAsia="Cambria" w:hAnsiTheme="minorHAnsi" w:cstheme="minorHAnsi"/>
                <w:color w:val="000000" w:themeColor="text1"/>
              </w:rPr>
            </w:pPr>
            <w:r w:rsidRPr="00ED3EDD">
              <w:rPr>
                <w:rFonts w:asciiTheme="minorHAnsi" w:eastAsia="Cambria" w:hAnsiTheme="minorHAnsi" w:cstheme="minorHAnsi"/>
                <w:color w:val="000000" w:themeColor="text1"/>
              </w:rPr>
              <w:t>DROP onto your hands and knees. This position protects</w:t>
            </w:r>
            <w:r w:rsidRPr="004322E8">
              <w:rPr>
                <w:rFonts w:asciiTheme="minorHAnsi" w:eastAsia="Cambria" w:hAnsiTheme="minorHAnsi" w:cstheme="minorHAnsi"/>
                <w:color w:val="000000" w:themeColor="text1"/>
              </w:rPr>
              <w:t xml:space="preserve"> you from being knocked down </w:t>
            </w:r>
            <w:proofErr w:type="gramStart"/>
            <w:r w:rsidRPr="004322E8">
              <w:rPr>
                <w:rFonts w:asciiTheme="minorHAnsi" w:eastAsia="Cambria" w:hAnsiTheme="minorHAnsi" w:cstheme="minorHAnsi"/>
                <w:color w:val="000000" w:themeColor="text1"/>
              </w:rPr>
              <w:t>and also</w:t>
            </w:r>
            <w:proofErr w:type="gramEnd"/>
            <w:r w:rsidRPr="004322E8">
              <w:rPr>
                <w:rFonts w:asciiTheme="minorHAnsi" w:eastAsia="Cambria" w:hAnsiTheme="minorHAnsi" w:cstheme="minorHAnsi"/>
                <w:color w:val="000000" w:themeColor="text1"/>
              </w:rPr>
              <w:t xml:space="preserve"> allows you to stay low and crawl to shelter if nearby.</w:t>
            </w:r>
          </w:p>
          <w:p w14:paraId="34C89EAA" w14:textId="77777777" w:rsidR="00AD09B5" w:rsidRDefault="00AD09B5" w:rsidP="004322E8">
            <w:pPr>
              <w:spacing w:line="264" w:lineRule="auto"/>
              <w:rPr>
                <w:rFonts w:asciiTheme="minorHAnsi" w:eastAsia="Cambria" w:hAnsiTheme="minorHAnsi" w:cstheme="minorHAnsi"/>
                <w:color w:val="000000" w:themeColor="text1"/>
              </w:rPr>
            </w:pPr>
          </w:p>
          <w:p w14:paraId="06CFBC83" w14:textId="0F7BBD7F" w:rsidR="004322E8" w:rsidRDefault="004322E8" w:rsidP="004322E8">
            <w:pPr>
              <w:spacing w:line="264" w:lineRule="auto"/>
              <w:rPr>
                <w:rFonts w:asciiTheme="minorHAnsi" w:eastAsia="Cambria" w:hAnsiTheme="minorHAnsi" w:cstheme="minorHAnsi"/>
                <w:color w:val="000000" w:themeColor="text1"/>
              </w:rPr>
            </w:pPr>
            <w:r w:rsidRPr="004322E8">
              <w:rPr>
                <w:rFonts w:asciiTheme="minorHAnsi" w:eastAsia="Cambria" w:hAnsiTheme="minorHAnsi" w:cstheme="minorHAnsi"/>
                <w:color w:val="000000" w:themeColor="text1"/>
              </w:rPr>
              <w:t>COVER your head and neck with one arm and hand</w:t>
            </w:r>
            <w:r>
              <w:rPr>
                <w:rFonts w:asciiTheme="minorHAnsi" w:eastAsia="Cambria" w:hAnsiTheme="minorHAnsi" w:cstheme="minorHAnsi"/>
                <w:color w:val="000000" w:themeColor="text1"/>
              </w:rPr>
              <w:t xml:space="preserve">. If a sturdy table or desk is nearby, crawl underneath to protect yourself from flying debris. If you cannot get under a sturdy object: stay low, bend over to protect your vital organs, and protect your head and neck with your arms. </w:t>
            </w:r>
          </w:p>
          <w:p w14:paraId="19216D88" w14:textId="77777777" w:rsidR="00AD09B5" w:rsidRDefault="00AD09B5" w:rsidP="004322E8">
            <w:pPr>
              <w:spacing w:line="264" w:lineRule="auto"/>
              <w:rPr>
                <w:rFonts w:asciiTheme="minorHAnsi" w:eastAsia="Cambria" w:hAnsiTheme="minorHAnsi" w:cstheme="minorHAnsi"/>
                <w:color w:val="000000" w:themeColor="text1"/>
              </w:rPr>
            </w:pPr>
          </w:p>
          <w:p w14:paraId="41B49334" w14:textId="56E782D6" w:rsidR="004322E8" w:rsidRDefault="004322E8" w:rsidP="004322E8">
            <w:pPr>
              <w:spacing w:line="264" w:lineRule="auto"/>
              <w:rPr>
                <w:rFonts w:asciiTheme="minorHAnsi" w:eastAsia="Cambria" w:hAnsiTheme="minorHAnsi" w:cstheme="minorHAnsi"/>
                <w:color w:val="000000" w:themeColor="text1"/>
              </w:rPr>
            </w:pPr>
            <w:r>
              <w:rPr>
                <w:rFonts w:asciiTheme="minorHAnsi" w:eastAsia="Cambria" w:hAnsiTheme="minorHAnsi" w:cstheme="minorHAnsi"/>
                <w:color w:val="000000" w:themeColor="text1"/>
              </w:rPr>
              <w:t>HOLD ON until the shaking stops</w:t>
            </w:r>
            <w:r w:rsidR="00FF7AA2">
              <w:rPr>
                <w:rFonts w:asciiTheme="minorHAnsi" w:eastAsia="Cambria" w:hAnsiTheme="minorHAnsi" w:cstheme="minorHAnsi"/>
                <w:color w:val="000000" w:themeColor="text1"/>
              </w:rPr>
              <w:t xml:space="preserve">. Be prepared to move with the object sheltering you if it shifts during the shaking. </w:t>
            </w:r>
          </w:p>
          <w:p w14:paraId="0A93218A" w14:textId="497A5DC9" w:rsidR="00FF7AA2" w:rsidRDefault="00FF7AA2" w:rsidP="004322E8">
            <w:pPr>
              <w:spacing w:line="264" w:lineRule="auto"/>
              <w:rPr>
                <w:rFonts w:asciiTheme="minorHAnsi" w:eastAsia="Cambria" w:hAnsiTheme="minorHAnsi" w:cstheme="minorHAnsi"/>
                <w:color w:val="000000" w:themeColor="text1"/>
              </w:rPr>
            </w:pPr>
          </w:p>
          <w:p w14:paraId="62473728" w14:textId="1244E1C4" w:rsidR="00FF7AA2" w:rsidRDefault="00BA4197" w:rsidP="00FF7AA2">
            <w:pPr>
              <w:spacing w:line="264" w:lineRule="auto"/>
              <w:rPr>
                <w:rFonts w:asciiTheme="minorHAnsi" w:eastAsia="Cambria" w:hAnsiTheme="minorHAnsi" w:cstheme="minorHAnsi"/>
                <w:color w:val="000000" w:themeColor="text1"/>
              </w:rPr>
            </w:pPr>
            <w:r>
              <w:rPr>
                <w:rFonts w:asciiTheme="minorHAnsi" w:eastAsia="Cambria" w:hAnsiTheme="minorHAnsi" w:cstheme="minorHAnsi"/>
                <w:color w:val="000000" w:themeColor="text1"/>
              </w:rPr>
              <w:t xml:space="preserve">The shaking has stopped. </w:t>
            </w:r>
            <w:r w:rsidR="00FF7AA2">
              <w:rPr>
                <w:rFonts w:asciiTheme="minorHAnsi" w:eastAsia="Cambria" w:hAnsiTheme="minorHAnsi" w:cstheme="minorHAnsi"/>
                <w:color w:val="000000" w:themeColor="text1"/>
              </w:rPr>
              <w:t xml:space="preserve">Now, look around. </w:t>
            </w:r>
          </w:p>
          <w:p w14:paraId="049F88A5" w14:textId="77777777" w:rsidR="00FF7AA2" w:rsidRDefault="00FF7AA2" w:rsidP="00FF7AA2">
            <w:pPr>
              <w:spacing w:line="264" w:lineRule="auto"/>
              <w:rPr>
                <w:rFonts w:asciiTheme="minorHAnsi" w:eastAsia="Cambria" w:hAnsiTheme="minorHAnsi" w:cstheme="minorHAnsi"/>
                <w:color w:val="000000" w:themeColor="text1"/>
              </w:rPr>
            </w:pPr>
          </w:p>
          <w:p w14:paraId="0EC73254" w14:textId="3521D098" w:rsidR="004322E8" w:rsidRPr="00FF7AA2" w:rsidRDefault="00FF7AA2" w:rsidP="00616823">
            <w:pPr>
              <w:spacing w:line="264" w:lineRule="auto"/>
              <w:rPr>
                <w:rFonts w:asciiTheme="minorHAnsi" w:hAnsiTheme="minorHAnsi" w:cstheme="minorHAnsi"/>
                <w:b/>
                <w:bCs/>
                <w:color w:val="002060"/>
              </w:rPr>
            </w:pPr>
            <w:r w:rsidRPr="00FF7AA2">
              <w:rPr>
                <w:rFonts w:asciiTheme="minorHAnsi" w:hAnsiTheme="minorHAnsi" w:cstheme="minorHAnsi"/>
                <w:b/>
                <w:bCs/>
                <w:color w:val="002060"/>
              </w:rPr>
              <w:t xml:space="preserve">Discuss what objects might fall or be thrown at you in an earthquake, that should be secured in place. Consider other rooms within the facility, especially patient care areas. </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6B8B1567" w14:textId="77777777" w:rsidR="00616823" w:rsidRPr="00ED3EDD" w:rsidRDefault="00ED3EDD" w:rsidP="00ED3EDD">
            <w:pPr>
              <w:pStyle w:val="Body"/>
              <w:numPr>
                <w:ilvl w:val="0"/>
                <w:numId w:val="27"/>
              </w:numPr>
              <w:ind w:left="130" w:hanging="180"/>
              <w:rPr>
                <w:rFonts w:asciiTheme="minorHAnsi" w:hAnsiTheme="minorHAnsi" w:cstheme="minorHAnsi"/>
                <w:color w:val="000000" w:themeColor="text1"/>
              </w:rPr>
            </w:pPr>
            <w:r w:rsidRPr="00ED3EDD">
              <w:rPr>
                <w:rFonts w:asciiTheme="minorHAnsi" w:hAnsiTheme="minorHAnsi" w:cstheme="minorHAnsi"/>
                <w:bCs/>
                <w:iCs/>
                <w:color w:val="000000" w:themeColor="text1"/>
              </w:rPr>
              <w:lastRenderedPageBreak/>
              <w:t>Drop, cover, and hold on</w:t>
            </w:r>
          </w:p>
          <w:p w14:paraId="0AE277F7" w14:textId="0F1F6C2A" w:rsidR="00ED3EDD" w:rsidRPr="008965AE" w:rsidRDefault="00ED3EDD" w:rsidP="00ED3EDD">
            <w:pPr>
              <w:pStyle w:val="Body"/>
              <w:numPr>
                <w:ilvl w:val="0"/>
                <w:numId w:val="27"/>
              </w:numPr>
              <w:ind w:left="130" w:hanging="180"/>
              <w:rPr>
                <w:rFonts w:asciiTheme="minorHAnsi" w:hAnsiTheme="minorHAnsi" w:cstheme="minorHAnsi"/>
                <w:color w:val="000000" w:themeColor="text1"/>
              </w:rPr>
            </w:pPr>
            <w:r>
              <w:rPr>
                <w:rFonts w:asciiTheme="minorHAnsi" w:hAnsiTheme="minorHAnsi" w:cstheme="minorHAnsi"/>
                <w:bCs/>
                <w:iCs/>
                <w:color w:val="000000" w:themeColor="text1"/>
              </w:rPr>
              <w:t>List items/objects that should be secured</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2D210218" w14:textId="77777777" w:rsidR="00616823" w:rsidRPr="008965AE" w:rsidRDefault="00616823" w:rsidP="00616823">
            <w:pPr>
              <w:pStyle w:val="Body"/>
              <w:rPr>
                <w:rFonts w:asciiTheme="minorHAnsi" w:hAnsiTheme="minorHAnsi" w:cstheme="minorHAnsi"/>
                <w:b/>
                <w:color w:val="000000" w:themeColor="text1"/>
              </w:rPr>
            </w:pPr>
          </w:p>
        </w:tc>
      </w:tr>
      <w:tr w:rsidR="00772AAA" w:rsidRPr="008965AE" w14:paraId="658C471E" w14:textId="77777777" w:rsidTr="00C169F4">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099D5BF" w14:textId="77777777" w:rsidR="00772AAA" w:rsidRPr="008965AE" w:rsidRDefault="00772AAA" w:rsidP="00772AAA">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lastRenderedPageBreak/>
              <w:t>EX-05</w:t>
            </w:r>
          </w:p>
          <w:p w14:paraId="72F9DDEF" w14:textId="6CF363D6" w:rsidR="00772AAA" w:rsidRPr="008965AE" w:rsidRDefault="00772AAA" w:rsidP="00772AAA">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6C420C4" w14:textId="3D778033" w:rsidR="00772AAA" w:rsidRPr="008965AE" w:rsidRDefault="00772AAA" w:rsidP="00772AAA">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1025</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C211424" w14:textId="35545520" w:rsidR="00772AAA" w:rsidRPr="00C169F4" w:rsidRDefault="00772AAA" w:rsidP="00772AAA">
            <w:pPr>
              <w:pStyle w:val="Body"/>
              <w:jc w:val="center"/>
              <w:rPr>
                <w:rFonts w:asciiTheme="minorHAnsi" w:hAnsiTheme="minorHAnsi" w:cstheme="minorHAnsi"/>
                <w:b/>
                <w:color w:val="000000" w:themeColor="text1"/>
                <w:sz w:val="18"/>
                <w:szCs w:val="18"/>
                <w:u w:val="single"/>
              </w:rPr>
            </w:pPr>
            <w:r w:rsidRPr="00C169F4">
              <w:rPr>
                <w:rFonts w:asciiTheme="minorHAnsi" w:hAnsiTheme="minorHAnsi" w:cstheme="minorHAnsi"/>
                <w:b/>
                <w:color w:val="000000" w:themeColor="text1"/>
                <w:sz w:val="18"/>
                <w:szCs w:val="18"/>
                <w:u w:val="single"/>
              </w:rPr>
              <w:t>Objective 1</w:t>
            </w:r>
          </w:p>
          <w:p w14:paraId="5D2A04A6" w14:textId="212E18A9" w:rsidR="00772AAA" w:rsidRPr="00C169F4" w:rsidRDefault="00772AAA" w:rsidP="00772AAA">
            <w:pPr>
              <w:spacing w:after="160" w:line="259" w:lineRule="auto"/>
              <w:jc w:val="center"/>
              <w:rPr>
                <w:rFonts w:asciiTheme="minorHAnsi" w:hAnsiTheme="minorHAnsi" w:cstheme="minorHAnsi"/>
                <w:sz w:val="18"/>
                <w:szCs w:val="18"/>
              </w:rPr>
            </w:pPr>
            <w:r w:rsidRPr="00C169F4">
              <w:rPr>
                <w:rFonts w:asciiTheme="minorHAnsi" w:hAnsiTheme="minorHAnsi" w:cstheme="minorHAnsi"/>
                <w:sz w:val="18"/>
                <w:szCs w:val="18"/>
              </w:rPr>
              <w:t>Immediately after shaking has subsided, players will assess safety of individuals and the integrity of the building in accordance with the site’s emergency plan and submit a Situation Status Report (SitRep) to the Ventura County Health Care Coalition.</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001417A" w14:textId="0C08A76F" w:rsidR="00772AAA" w:rsidRPr="008965AE" w:rsidRDefault="00772AAA" w:rsidP="00772AAA">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B39B1BF" w14:textId="430BF33D" w:rsidR="00772AAA" w:rsidRPr="008965AE" w:rsidRDefault="00772AAA" w:rsidP="00772AAA">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04B2D3B7" w14:textId="78867C6D" w:rsidR="00772AAA" w:rsidRDefault="00772AAA" w:rsidP="00772AAA">
            <w:pPr>
              <w:pStyle w:val="Body"/>
              <w:rPr>
                <w:rFonts w:asciiTheme="minorHAnsi" w:hAnsiTheme="minorHAnsi" w:cstheme="minorHAnsi"/>
                <w:color w:val="000000" w:themeColor="text1"/>
              </w:rPr>
            </w:pPr>
            <w:r>
              <w:rPr>
                <w:rFonts w:asciiTheme="minorHAnsi" w:hAnsiTheme="minorHAnsi" w:cstheme="minorHAnsi"/>
                <w:color w:val="000000" w:themeColor="text1"/>
              </w:rPr>
              <w:t xml:space="preserve">The building sprinkler system has been triggered by the shaking. </w:t>
            </w:r>
          </w:p>
          <w:p w14:paraId="120EA559" w14:textId="77777777" w:rsidR="00772AAA" w:rsidRDefault="00772AAA" w:rsidP="00772AAA">
            <w:pPr>
              <w:pStyle w:val="Body"/>
              <w:rPr>
                <w:rFonts w:asciiTheme="minorHAnsi" w:hAnsiTheme="minorHAnsi" w:cstheme="minorHAnsi"/>
                <w:color w:val="000000" w:themeColor="text1"/>
              </w:rPr>
            </w:pPr>
          </w:p>
          <w:p w14:paraId="5ECEBD7B" w14:textId="579836D0" w:rsidR="00772AAA" w:rsidRDefault="00772AAA" w:rsidP="00772AAA">
            <w:pPr>
              <w:pStyle w:val="Body"/>
              <w:rPr>
                <w:rFonts w:asciiTheme="minorHAnsi" w:hAnsiTheme="minorHAnsi" w:cstheme="minorHAnsi"/>
                <w:color w:val="000000" w:themeColor="text1"/>
              </w:rPr>
            </w:pPr>
            <w:r>
              <w:rPr>
                <w:rFonts w:asciiTheme="minorHAnsi" w:hAnsiTheme="minorHAnsi" w:cstheme="minorHAnsi"/>
                <w:color w:val="000000" w:themeColor="text1"/>
              </w:rPr>
              <w:t>As you move out from under the object sheltering you, you also notice debris on the floor throughout the room(s) and hallway(s).</w:t>
            </w:r>
          </w:p>
          <w:p w14:paraId="763A7A79" w14:textId="3C7977FB" w:rsidR="00772AAA" w:rsidRDefault="00772AAA" w:rsidP="00772AAA">
            <w:pPr>
              <w:pStyle w:val="Body"/>
              <w:rPr>
                <w:rFonts w:asciiTheme="minorHAnsi" w:hAnsiTheme="minorHAnsi" w:cstheme="minorHAnsi"/>
                <w:color w:val="000000" w:themeColor="text1"/>
              </w:rPr>
            </w:pPr>
          </w:p>
          <w:p w14:paraId="1AFCB420" w14:textId="78565F39" w:rsidR="00772AAA" w:rsidRPr="00F42CBA" w:rsidRDefault="00772AAA" w:rsidP="00772AAA">
            <w:pPr>
              <w:pStyle w:val="Body"/>
              <w:rPr>
                <w:rFonts w:asciiTheme="minorHAnsi" w:hAnsiTheme="minorHAnsi" w:cstheme="minorHAnsi"/>
                <w:b/>
                <w:bCs/>
                <w:color w:val="002060"/>
              </w:rPr>
            </w:pPr>
            <w:r w:rsidRPr="00F42CBA">
              <w:rPr>
                <w:rFonts w:asciiTheme="minorHAnsi" w:hAnsiTheme="minorHAnsi" w:cstheme="minorHAnsi"/>
                <w:b/>
                <w:bCs/>
                <w:color w:val="002060"/>
              </w:rPr>
              <w:t>What are your immediate actions and priorities?</w:t>
            </w:r>
          </w:p>
          <w:p w14:paraId="2F64D0B8" w14:textId="19A8F390" w:rsidR="00772AAA" w:rsidRPr="008965AE" w:rsidRDefault="00772AAA" w:rsidP="00772AAA">
            <w:pPr>
              <w:spacing w:line="264" w:lineRule="auto"/>
              <w:rPr>
                <w:rFonts w:asciiTheme="minorHAnsi" w:eastAsia="Cambria" w:hAnsiTheme="minorHAnsi" w:cstheme="minorHAnsi"/>
                <w:color w:val="000000" w:themeColor="text1"/>
              </w:rPr>
            </w:pP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103EDD6D" w14:textId="77777777" w:rsidR="00772AAA" w:rsidRPr="00F42CBA" w:rsidRDefault="00772AAA" w:rsidP="00772AAA">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Check on patients/residents</w:t>
            </w:r>
          </w:p>
          <w:p w14:paraId="1AB2F355" w14:textId="13EF836A" w:rsidR="00772AAA" w:rsidRPr="00DD2E20" w:rsidRDefault="00772AAA" w:rsidP="00772AAA">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Don necessary PPE and safety equipment (e.g. hardhats)</w:t>
            </w:r>
          </w:p>
          <w:p w14:paraId="082F216F" w14:textId="32BD965C" w:rsidR="00772AAA" w:rsidRDefault="00772AAA" w:rsidP="00772AAA">
            <w:pPr>
              <w:pStyle w:val="Body"/>
              <w:numPr>
                <w:ilvl w:val="0"/>
                <w:numId w:val="27"/>
              </w:numPr>
              <w:ind w:left="130" w:hanging="180"/>
              <w:rPr>
                <w:rFonts w:asciiTheme="minorHAnsi" w:hAnsiTheme="minorHAnsi" w:cstheme="minorHAnsi"/>
                <w:bCs/>
                <w:iCs/>
                <w:color w:val="000000" w:themeColor="text1"/>
              </w:rPr>
            </w:pPr>
            <w:r w:rsidRPr="00F42CBA">
              <w:rPr>
                <w:rFonts w:asciiTheme="minorHAnsi" w:hAnsiTheme="minorHAnsi" w:cstheme="minorHAnsi"/>
                <w:bCs/>
                <w:iCs/>
                <w:color w:val="000000" w:themeColor="text1"/>
              </w:rPr>
              <w:t>Cleanup debris to prevent further injuries</w:t>
            </w:r>
          </w:p>
          <w:p w14:paraId="49A7DEA3" w14:textId="2243D050" w:rsidR="00772AAA" w:rsidRPr="00F42CBA" w:rsidRDefault="00772AAA" w:rsidP="00772AAA">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Sprinkler shutoff and personnel responsible for doing so</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4814EB1B" w14:textId="77777777" w:rsidR="00772AAA" w:rsidRPr="008965AE" w:rsidRDefault="00772AAA" w:rsidP="00772AAA">
            <w:pPr>
              <w:pStyle w:val="Body"/>
              <w:rPr>
                <w:rFonts w:asciiTheme="minorHAnsi" w:hAnsiTheme="minorHAnsi" w:cstheme="minorHAnsi"/>
                <w:b/>
                <w:color w:val="000000" w:themeColor="text1"/>
              </w:rPr>
            </w:pPr>
          </w:p>
        </w:tc>
      </w:tr>
      <w:tr w:rsidR="008965AE" w:rsidRPr="008965AE" w14:paraId="411E0918" w14:textId="77777777" w:rsidTr="00C169F4">
        <w:trPr>
          <w:trHeight w:val="2310"/>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F0AC213" w14:textId="77777777" w:rsidR="00616823" w:rsidRPr="008965AE" w:rsidRDefault="00616823"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EX-06</w:t>
            </w:r>
          </w:p>
          <w:p w14:paraId="5C1C1BA8" w14:textId="00DD92BD" w:rsidR="00616823" w:rsidRPr="008965AE" w:rsidRDefault="00051F4A" w:rsidP="0061682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D5DF0C5" w14:textId="2C693BC5" w:rsidR="00616823" w:rsidRPr="008965AE" w:rsidRDefault="00453D47" w:rsidP="00616823">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10</w:t>
            </w:r>
            <w:r w:rsidR="00776F6D">
              <w:rPr>
                <w:rFonts w:asciiTheme="minorHAnsi" w:hAnsiTheme="minorHAnsi" w:cstheme="minorHAnsi"/>
                <w:color w:val="000000" w:themeColor="text1"/>
              </w:rPr>
              <w:t>30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7EA8F41" w14:textId="21C592FA" w:rsidR="00616823" w:rsidRPr="00C169F4" w:rsidRDefault="00934AD5" w:rsidP="00C169F4">
            <w:pPr>
              <w:spacing w:after="160" w:line="259" w:lineRule="auto"/>
              <w:jc w:val="center"/>
              <w:rPr>
                <w:rFonts w:asciiTheme="minorHAnsi" w:hAnsiTheme="minorHAnsi" w:cstheme="minorHAnsi"/>
              </w:rPr>
            </w:pPr>
            <w:r>
              <w:rPr>
                <w:rFonts w:asciiTheme="minorHAnsi" w:hAnsiTheme="minorHAnsi" w:cstheme="minorHAnsi"/>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C869AB6" w14:textId="01BFAC85" w:rsidR="00616823" w:rsidRPr="008965AE" w:rsidRDefault="00616823" w:rsidP="00C169F4">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2EA19C0" w14:textId="27B935FA" w:rsidR="00616823" w:rsidRPr="008965AE" w:rsidRDefault="0041504C" w:rsidP="00C770D7">
            <w:pPr>
              <w:pStyle w:val="Body"/>
              <w:spacing w:before="100" w:beforeAutospacing="1" w:after="100" w:afterAutospacing="1"/>
              <w:jc w:val="center"/>
              <w:rPr>
                <w:rFonts w:asciiTheme="minorHAnsi" w:hAnsiTheme="minorHAnsi" w:cstheme="minorHAnsi"/>
                <w:color w:val="000000" w:themeColor="text1"/>
              </w:rPr>
            </w:pPr>
            <w:r w:rsidRPr="0065210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1C884298" w14:textId="77777777" w:rsidR="00F539E1" w:rsidRDefault="00F539E1" w:rsidP="00F539E1">
            <w:pPr>
              <w:pStyle w:val="Body"/>
              <w:rPr>
                <w:rFonts w:asciiTheme="minorHAnsi" w:hAnsiTheme="minorHAnsi" w:cstheme="minorHAnsi"/>
                <w:color w:val="000000" w:themeColor="text1"/>
              </w:rPr>
            </w:pPr>
            <w:r w:rsidRPr="008965AE">
              <w:rPr>
                <w:rFonts w:asciiTheme="minorHAnsi" w:hAnsiTheme="minorHAnsi" w:cstheme="minorHAnsi"/>
                <w:color w:val="000000" w:themeColor="text1"/>
              </w:rPr>
              <w:t>Administration tells staff to assume roles per the emergency operations plan/procedures.</w:t>
            </w:r>
          </w:p>
          <w:p w14:paraId="326F7A64" w14:textId="77777777" w:rsidR="00F539E1" w:rsidRPr="008965AE" w:rsidRDefault="00F539E1" w:rsidP="00F539E1">
            <w:pPr>
              <w:pStyle w:val="Body"/>
              <w:rPr>
                <w:rFonts w:asciiTheme="minorHAnsi" w:hAnsiTheme="minorHAnsi" w:cstheme="minorHAnsi"/>
                <w:color w:val="000000" w:themeColor="text1"/>
              </w:rPr>
            </w:pPr>
          </w:p>
          <w:p w14:paraId="59EAA839" w14:textId="02C19701" w:rsidR="00616823" w:rsidRPr="008965AE" w:rsidRDefault="00F539E1" w:rsidP="00F539E1">
            <w:pPr>
              <w:pStyle w:val="Body"/>
              <w:rPr>
                <w:rFonts w:asciiTheme="minorHAnsi" w:eastAsia="Cambria" w:hAnsiTheme="minorHAnsi" w:cstheme="minorHAnsi"/>
                <w:color w:val="000000" w:themeColor="text1"/>
              </w:rPr>
            </w:pPr>
            <w:r w:rsidRPr="00AE7B2A">
              <w:rPr>
                <w:rFonts w:asciiTheme="minorHAnsi" w:hAnsiTheme="minorHAnsi" w:cstheme="minorHAnsi"/>
                <w:b/>
                <w:bCs/>
                <w:color w:val="002060"/>
              </w:rPr>
              <w:t xml:space="preserve">Discuss your Emergency Operations Plan and/or Policies &amp; Procedures for an Earthquake. If your facility follows ICS, </w:t>
            </w:r>
            <w:r w:rsidR="00AE7B2A" w:rsidRPr="00AE7B2A">
              <w:rPr>
                <w:rFonts w:asciiTheme="minorHAnsi" w:hAnsiTheme="minorHAnsi" w:cstheme="minorHAnsi"/>
                <w:b/>
                <w:bCs/>
                <w:color w:val="002060"/>
              </w:rPr>
              <w:t xml:space="preserve">discuss </w:t>
            </w:r>
            <w:r w:rsidRPr="00AE7B2A">
              <w:rPr>
                <w:rFonts w:asciiTheme="minorHAnsi" w:hAnsiTheme="minorHAnsi" w:cstheme="minorHAnsi"/>
                <w:b/>
                <w:bCs/>
                <w:color w:val="002060"/>
              </w:rPr>
              <w:t xml:space="preserve">the level of activation required at this time.  </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216CEEA5" w14:textId="49C3B485" w:rsidR="00F539E1" w:rsidRPr="00F539E1" w:rsidRDefault="00F539E1" w:rsidP="00F539E1">
            <w:pPr>
              <w:pStyle w:val="Body"/>
              <w:numPr>
                <w:ilvl w:val="0"/>
                <w:numId w:val="27"/>
              </w:numPr>
              <w:ind w:left="130" w:hanging="180"/>
              <w:rPr>
                <w:rFonts w:asciiTheme="minorHAnsi" w:hAnsiTheme="minorHAnsi" w:cstheme="minorHAnsi"/>
                <w:bCs/>
                <w:iCs/>
                <w:color w:val="000000" w:themeColor="text1"/>
              </w:rPr>
            </w:pPr>
            <w:r w:rsidRPr="00F539E1">
              <w:rPr>
                <w:rFonts w:asciiTheme="minorHAnsi" w:hAnsiTheme="minorHAnsi" w:cstheme="minorHAnsi"/>
                <w:bCs/>
                <w:iCs/>
                <w:color w:val="000000" w:themeColor="text1"/>
              </w:rPr>
              <w:t xml:space="preserve">Activate EOP for </w:t>
            </w:r>
            <w:r w:rsidR="00AE7B2A">
              <w:rPr>
                <w:rFonts w:asciiTheme="minorHAnsi" w:hAnsiTheme="minorHAnsi" w:cstheme="minorHAnsi"/>
                <w:bCs/>
                <w:iCs/>
                <w:color w:val="000000" w:themeColor="text1"/>
              </w:rPr>
              <w:t>an earthquake</w:t>
            </w:r>
            <w:r w:rsidRPr="00F539E1">
              <w:rPr>
                <w:rFonts w:asciiTheme="minorHAnsi" w:hAnsiTheme="minorHAnsi" w:cstheme="minorHAnsi"/>
                <w:bCs/>
                <w:iCs/>
                <w:color w:val="000000" w:themeColor="text1"/>
              </w:rPr>
              <w:t>.</w:t>
            </w:r>
          </w:p>
          <w:p w14:paraId="1A448BDE" w14:textId="50B027AD" w:rsidR="00616823" w:rsidRPr="008965AE" w:rsidRDefault="00F539E1" w:rsidP="00F539E1">
            <w:pPr>
              <w:pStyle w:val="Body"/>
              <w:numPr>
                <w:ilvl w:val="0"/>
                <w:numId w:val="27"/>
              </w:numPr>
              <w:ind w:left="130" w:hanging="180"/>
              <w:rPr>
                <w:rFonts w:asciiTheme="minorHAnsi" w:hAnsiTheme="minorHAnsi" w:cstheme="minorHAnsi"/>
                <w:color w:val="000000" w:themeColor="text1"/>
              </w:rPr>
            </w:pPr>
            <w:r w:rsidRPr="00F539E1">
              <w:rPr>
                <w:rFonts w:asciiTheme="minorHAnsi" w:hAnsiTheme="minorHAnsi" w:cstheme="minorHAnsi"/>
                <w:bCs/>
                <w:iCs/>
                <w:color w:val="000000" w:themeColor="text1"/>
              </w:rPr>
              <w:t>Activation of any type of command structure for your facility.</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52B69279" w14:textId="77777777" w:rsidR="00616823" w:rsidRPr="008965AE" w:rsidRDefault="00616823" w:rsidP="00616823">
            <w:pPr>
              <w:pStyle w:val="Body"/>
              <w:rPr>
                <w:rFonts w:asciiTheme="minorHAnsi" w:hAnsiTheme="minorHAnsi" w:cstheme="minorHAnsi"/>
                <w:b/>
                <w:color w:val="000000" w:themeColor="text1"/>
              </w:rPr>
            </w:pPr>
          </w:p>
        </w:tc>
      </w:tr>
      <w:tr w:rsidR="008965AE" w:rsidRPr="008965AE" w14:paraId="7124EC68" w14:textId="77777777" w:rsidTr="00C169F4">
        <w:trPr>
          <w:trHeight w:val="1968"/>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0516D7D" w14:textId="77777777" w:rsidR="002B5FDB" w:rsidRPr="008965AE" w:rsidRDefault="002B5FDB"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EX-07</w:t>
            </w:r>
          </w:p>
          <w:p w14:paraId="4A5F9749" w14:textId="5BCF6C57" w:rsidR="002B5FDB" w:rsidRPr="008965AE" w:rsidRDefault="00051F4A"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03B983F" w14:textId="51329FCA" w:rsidR="002B5FDB" w:rsidRPr="008965AE" w:rsidRDefault="00453D47" w:rsidP="002B5FDB">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103</w:t>
            </w:r>
            <w:r w:rsidR="00315441">
              <w:rPr>
                <w:rFonts w:asciiTheme="minorHAnsi" w:hAnsiTheme="minorHAnsi" w:cstheme="minorHAnsi"/>
                <w:color w:val="000000" w:themeColor="text1"/>
              </w:rPr>
              <w:t>2</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DC4B5CA" w14:textId="77777777" w:rsidR="00934AD5" w:rsidRPr="00C169F4" w:rsidRDefault="00934AD5" w:rsidP="00934AD5">
            <w:pPr>
              <w:pStyle w:val="Body"/>
              <w:jc w:val="center"/>
              <w:rPr>
                <w:rFonts w:asciiTheme="minorHAnsi" w:hAnsiTheme="minorHAnsi" w:cstheme="minorHAnsi"/>
                <w:b/>
                <w:color w:val="000000" w:themeColor="text1"/>
                <w:sz w:val="18"/>
                <w:szCs w:val="18"/>
                <w:u w:val="single"/>
              </w:rPr>
            </w:pPr>
            <w:r w:rsidRPr="00C169F4">
              <w:rPr>
                <w:rFonts w:asciiTheme="minorHAnsi" w:hAnsiTheme="minorHAnsi" w:cstheme="minorHAnsi"/>
                <w:b/>
                <w:color w:val="000000" w:themeColor="text1"/>
                <w:sz w:val="18"/>
                <w:szCs w:val="18"/>
                <w:u w:val="single"/>
              </w:rPr>
              <w:t>Objective 1</w:t>
            </w:r>
          </w:p>
          <w:p w14:paraId="194C82BA" w14:textId="3E7EE398" w:rsidR="002B5FDB" w:rsidRPr="00355091" w:rsidRDefault="00934AD5" w:rsidP="00934AD5">
            <w:pPr>
              <w:spacing w:after="160" w:line="259" w:lineRule="auto"/>
              <w:jc w:val="center"/>
              <w:rPr>
                <w:rFonts w:asciiTheme="minorHAnsi" w:hAnsiTheme="minorHAnsi" w:cstheme="minorHAnsi"/>
              </w:rPr>
            </w:pPr>
            <w:r w:rsidRPr="00C169F4">
              <w:rPr>
                <w:rFonts w:asciiTheme="minorHAnsi" w:hAnsiTheme="minorHAnsi" w:cstheme="minorHAnsi"/>
                <w:sz w:val="18"/>
                <w:szCs w:val="18"/>
              </w:rPr>
              <w:t xml:space="preserve">Immediately after shaking has subsided, players will assess safety of individuals and the integrity of the building in accordance with the site’s emergency plan and submit a Situation Status Report (SitRep) </w:t>
            </w:r>
            <w:r w:rsidRPr="00C169F4">
              <w:rPr>
                <w:rFonts w:asciiTheme="minorHAnsi" w:hAnsiTheme="minorHAnsi" w:cstheme="minorHAnsi"/>
                <w:sz w:val="18"/>
                <w:szCs w:val="18"/>
              </w:rPr>
              <w:lastRenderedPageBreak/>
              <w:t>to the Ventura County Health Care Coalition.</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73FEB3E" w14:textId="575FB168" w:rsidR="002B5FDB" w:rsidRPr="008965AE" w:rsidRDefault="002B5FDB" w:rsidP="00C169F4">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lastRenderedPageBreak/>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A3082E9" w14:textId="1EA1381C" w:rsidR="002B5FDB" w:rsidRPr="008965AE" w:rsidRDefault="002B5FDB" w:rsidP="00C770D7">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3C4901EF" w14:textId="7B425702" w:rsidR="00F539E1" w:rsidRDefault="00F539E1" w:rsidP="00F539E1">
            <w:pPr>
              <w:pStyle w:val="Body"/>
              <w:rPr>
                <w:rFonts w:asciiTheme="minorHAnsi" w:eastAsia="Cambria" w:hAnsiTheme="minorHAnsi" w:cstheme="minorHAnsi"/>
                <w:i/>
                <w:iCs/>
                <w:color w:val="00B050"/>
              </w:rPr>
            </w:pPr>
            <w:r w:rsidRPr="00FE4B09">
              <w:rPr>
                <w:rFonts w:asciiTheme="minorHAnsi" w:eastAsia="Cambria" w:hAnsiTheme="minorHAnsi" w:cstheme="minorHAnsi"/>
                <w:i/>
                <w:iCs/>
                <w:color w:val="00B050"/>
              </w:rPr>
              <w:t>Controller: Provide the document from your packet labeled Inject # EX-0</w:t>
            </w:r>
            <w:r w:rsidR="006E3953" w:rsidRPr="00FE4B09">
              <w:rPr>
                <w:rFonts w:asciiTheme="minorHAnsi" w:eastAsia="Cambria" w:hAnsiTheme="minorHAnsi" w:cstheme="minorHAnsi"/>
                <w:i/>
                <w:iCs/>
                <w:color w:val="00B050"/>
              </w:rPr>
              <w:t>7</w:t>
            </w:r>
            <w:r w:rsidRPr="00FE4B09">
              <w:rPr>
                <w:rFonts w:asciiTheme="minorHAnsi" w:eastAsia="Cambria" w:hAnsiTheme="minorHAnsi" w:cstheme="minorHAnsi"/>
                <w:i/>
                <w:iCs/>
                <w:color w:val="00B050"/>
              </w:rPr>
              <w:t xml:space="preserve"> to</w:t>
            </w:r>
            <w:r>
              <w:rPr>
                <w:rFonts w:asciiTheme="minorHAnsi" w:eastAsia="Cambria" w:hAnsiTheme="minorHAnsi" w:cstheme="minorHAnsi"/>
                <w:i/>
                <w:iCs/>
                <w:color w:val="00B050"/>
              </w:rPr>
              <w:t xml:space="preserve"> the Players.</w:t>
            </w:r>
          </w:p>
          <w:p w14:paraId="2F9D50BE" w14:textId="77777777" w:rsidR="00F539E1" w:rsidRDefault="00F539E1" w:rsidP="00F539E1">
            <w:pPr>
              <w:pStyle w:val="Body"/>
              <w:rPr>
                <w:rFonts w:asciiTheme="minorHAnsi" w:hAnsiTheme="minorHAnsi" w:cstheme="minorHAnsi"/>
                <w:color w:val="000000" w:themeColor="text1"/>
              </w:rPr>
            </w:pPr>
          </w:p>
          <w:p w14:paraId="092EB1D8" w14:textId="6988A5F9" w:rsidR="00F539E1" w:rsidRDefault="00233E46" w:rsidP="00F539E1">
            <w:pPr>
              <w:pStyle w:val="Body"/>
              <w:rPr>
                <w:rFonts w:asciiTheme="minorHAnsi" w:hAnsiTheme="minorHAnsi" w:cstheme="minorHAnsi"/>
                <w:color w:val="000000" w:themeColor="text1"/>
              </w:rPr>
            </w:pPr>
            <w:r>
              <w:rPr>
                <w:rFonts w:asciiTheme="minorHAnsi" w:hAnsiTheme="minorHAnsi" w:cstheme="minorHAnsi"/>
                <w:color w:val="000000" w:themeColor="text1"/>
              </w:rPr>
              <w:t>I</w:t>
            </w:r>
            <w:r w:rsidR="00F539E1">
              <w:rPr>
                <w:rFonts w:asciiTheme="minorHAnsi" w:hAnsiTheme="minorHAnsi" w:cstheme="minorHAnsi"/>
                <w:color w:val="000000" w:themeColor="text1"/>
              </w:rPr>
              <w:t>mmediate earthquake-related considerations are being addressed by appropriate personnel.</w:t>
            </w:r>
          </w:p>
          <w:p w14:paraId="5F695CD8" w14:textId="77777777" w:rsidR="00F539E1" w:rsidRDefault="00F539E1" w:rsidP="00F539E1">
            <w:pPr>
              <w:pStyle w:val="Body"/>
              <w:rPr>
                <w:rFonts w:asciiTheme="minorHAnsi" w:hAnsiTheme="minorHAnsi" w:cstheme="minorHAnsi"/>
                <w:color w:val="000000" w:themeColor="text1"/>
              </w:rPr>
            </w:pPr>
          </w:p>
          <w:p w14:paraId="681BBF34" w14:textId="402AEFB2" w:rsidR="00F539E1" w:rsidRPr="00F42CBA" w:rsidRDefault="00F539E1" w:rsidP="00F539E1">
            <w:pPr>
              <w:pStyle w:val="Body"/>
              <w:rPr>
                <w:rFonts w:asciiTheme="minorHAnsi" w:hAnsiTheme="minorHAnsi" w:cstheme="minorHAnsi"/>
                <w:b/>
                <w:bCs/>
                <w:color w:val="002060"/>
              </w:rPr>
            </w:pPr>
            <w:r w:rsidRPr="00F42CBA">
              <w:rPr>
                <w:rFonts w:asciiTheme="minorHAnsi" w:hAnsiTheme="minorHAnsi" w:cstheme="minorHAnsi"/>
                <w:b/>
                <w:bCs/>
                <w:color w:val="002060"/>
              </w:rPr>
              <w:lastRenderedPageBreak/>
              <w:t>Review the list of considerations and discuss</w:t>
            </w:r>
            <w:r>
              <w:rPr>
                <w:rFonts w:asciiTheme="minorHAnsi" w:hAnsiTheme="minorHAnsi" w:cstheme="minorHAnsi"/>
                <w:b/>
                <w:bCs/>
                <w:color w:val="002060"/>
              </w:rPr>
              <w:t xml:space="preserve"> with trained staff (e.g. structural engineers, IT personnel, facilities</w:t>
            </w:r>
            <w:r w:rsidR="00AE7B2A">
              <w:rPr>
                <w:rFonts w:asciiTheme="minorHAnsi" w:hAnsiTheme="minorHAnsi" w:cstheme="minorHAnsi"/>
                <w:b/>
                <w:bCs/>
                <w:color w:val="002060"/>
              </w:rPr>
              <w:t xml:space="preserve"> personnel</w:t>
            </w:r>
            <w:r>
              <w:rPr>
                <w:rFonts w:asciiTheme="minorHAnsi" w:hAnsiTheme="minorHAnsi" w:cstheme="minorHAnsi"/>
                <w:b/>
                <w:bCs/>
                <w:color w:val="002060"/>
              </w:rPr>
              <w:t>, etc.). Discuss the protocols</w:t>
            </w:r>
            <w:r w:rsidR="00AE7B2A">
              <w:rPr>
                <w:rFonts w:asciiTheme="minorHAnsi" w:hAnsiTheme="minorHAnsi" w:cstheme="minorHAnsi"/>
                <w:b/>
                <w:bCs/>
                <w:color w:val="002060"/>
              </w:rPr>
              <w:t xml:space="preserve"> that the facility / organization has</w:t>
            </w:r>
            <w:r>
              <w:rPr>
                <w:rFonts w:asciiTheme="minorHAnsi" w:hAnsiTheme="minorHAnsi" w:cstheme="minorHAnsi"/>
                <w:b/>
                <w:bCs/>
                <w:color w:val="002060"/>
              </w:rPr>
              <w:t xml:space="preserve"> in place to evaluate the structural integrity of the building and operational status of the infrastructure/utility systems with the goal of ensuring safety of patients and staff.</w:t>
            </w:r>
          </w:p>
          <w:p w14:paraId="121B193C" w14:textId="72F702AE" w:rsidR="002B5FDB" w:rsidRPr="008965AE" w:rsidRDefault="002B5FDB" w:rsidP="00233E46">
            <w:pPr>
              <w:pStyle w:val="Body"/>
              <w:rPr>
                <w:rFonts w:asciiTheme="minorHAnsi" w:hAnsiTheme="minorHAnsi" w:cstheme="minorHAnsi"/>
                <w:color w:val="000000" w:themeColor="text1"/>
              </w:rPr>
            </w:pP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34A3DE8D" w14:textId="3883EFEB" w:rsidR="002B5FDB" w:rsidRPr="008965AE" w:rsidRDefault="00AE7B2A" w:rsidP="00AE7B2A">
            <w:pPr>
              <w:pStyle w:val="Body"/>
              <w:numPr>
                <w:ilvl w:val="0"/>
                <w:numId w:val="27"/>
              </w:numPr>
              <w:ind w:left="130" w:hanging="180"/>
              <w:rPr>
                <w:rFonts w:asciiTheme="minorHAnsi" w:hAnsiTheme="minorHAnsi" w:cstheme="minorHAnsi"/>
                <w:color w:val="000000" w:themeColor="text1"/>
              </w:rPr>
            </w:pPr>
            <w:r>
              <w:rPr>
                <w:rFonts w:asciiTheme="minorHAnsi" w:hAnsiTheme="minorHAnsi" w:cstheme="minorHAnsi"/>
                <w:color w:val="000000" w:themeColor="text1"/>
              </w:rPr>
              <w:lastRenderedPageBreak/>
              <w:t>Identify earthquake-related considerations that might impact this site.</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0D9D9334" w14:textId="77777777" w:rsidR="002B5FDB" w:rsidRPr="008965AE" w:rsidRDefault="002B5FDB" w:rsidP="00077B78">
            <w:pPr>
              <w:pStyle w:val="Body"/>
              <w:rPr>
                <w:rFonts w:asciiTheme="minorHAnsi" w:hAnsiTheme="minorHAnsi" w:cstheme="minorHAnsi"/>
                <w:b/>
                <w:color w:val="000000" w:themeColor="text1"/>
              </w:rPr>
            </w:pPr>
          </w:p>
        </w:tc>
      </w:tr>
      <w:tr w:rsidR="00772AAA" w:rsidRPr="008965AE" w14:paraId="44DDA14B" w14:textId="77777777" w:rsidTr="00CA2855">
        <w:trPr>
          <w:trHeight w:val="1968"/>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7791AD0" w14:textId="2470381A" w:rsidR="00772AAA" w:rsidRPr="008965AE" w:rsidRDefault="00772AAA" w:rsidP="00772AAA">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EX-0</w:t>
            </w:r>
            <w:r>
              <w:rPr>
                <w:rFonts w:asciiTheme="minorHAnsi" w:hAnsiTheme="minorHAnsi" w:cstheme="minorHAnsi"/>
                <w:color w:val="000000" w:themeColor="text1"/>
              </w:rPr>
              <w:t>8</w:t>
            </w:r>
          </w:p>
          <w:p w14:paraId="0A409C7B" w14:textId="44A6F7B1" w:rsidR="00772AAA" w:rsidRPr="008965AE" w:rsidRDefault="00772AAA" w:rsidP="00772AAA">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BBFD653" w14:textId="1FCC49C8" w:rsidR="00772AAA" w:rsidRPr="00776F6D" w:rsidRDefault="00772AAA" w:rsidP="00772AAA">
            <w:pPr>
              <w:pStyle w:val="Body"/>
              <w:jc w:val="center"/>
              <w:rPr>
                <w:rFonts w:asciiTheme="minorHAnsi" w:hAnsiTheme="minorHAnsi" w:cstheme="minorHAnsi"/>
                <w:color w:val="000000" w:themeColor="text1"/>
              </w:rPr>
            </w:pPr>
            <w:r w:rsidRPr="00776F6D">
              <w:rPr>
                <w:rFonts w:asciiTheme="minorHAnsi" w:hAnsiTheme="minorHAnsi" w:cstheme="minorHAnsi"/>
                <w:color w:val="000000" w:themeColor="text1"/>
              </w:rPr>
              <w:t>104</w:t>
            </w:r>
            <w:r>
              <w:rPr>
                <w:rFonts w:asciiTheme="minorHAnsi" w:hAnsiTheme="minorHAnsi" w:cstheme="minorHAnsi"/>
                <w:color w:val="000000" w:themeColor="text1"/>
              </w:rPr>
              <w:t>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C3104EA" w14:textId="77777777" w:rsidR="00772AAA" w:rsidRDefault="00772AAA" w:rsidP="00772AAA">
            <w:pPr>
              <w:pStyle w:val="Body"/>
              <w:jc w:val="center"/>
              <w:rPr>
                <w:rFonts w:asciiTheme="minorHAnsi" w:hAnsiTheme="minorHAnsi" w:cstheme="minorHAnsi"/>
                <w:b/>
                <w:color w:val="000000" w:themeColor="text1"/>
                <w:u w:val="single"/>
              </w:rPr>
            </w:pPr>
            <w:r w:rsidRPr="008965AE">
              <w:rPr>
                <w:rFonts w:asciiTheme="minorHAnsi" w:hAnsiTheme="minorHAnsi" w:cstheme="minorHAnsi"/>
                <w:b/>
                <w:color w:val="000000" w:themeColor="text1"/>
                <w:u w:val="single"/>
              </w:rPr>
              <w:t>Objective</w:t>
            </w:r>
            <w:r>
              <w:rPr>
                <w:rFonts w:asciiTheme="minorHAnsi" w:hAnsiTheme="minorHAnsi" w:cstheme="minorHAnsi"/>
                <w:b/>
                <w:color w:val="000000" w:themeColor="text1"/>
                <w:u w:val="single"/>
              </w:rPr>
              <w:t xml:space="preserve"> 4</w:t>
            </w:r>
          </w:p>
          <w:p w14:paraId="398E1E78" w14:textId="2F966DAF" w:rsidR="00772AAA" w:rsidRPr="008965AE" w:rsidRDefault="00772AAA" w:rsidP="00772AAA">
            <w:pPr>
              <w:pStyle w:val="Body"/>
              <w:jc w:val="center"/>
              <w:rPr>
                <w:rFonts w:asciiTheme="minorHAnsi" w:eastAsia="Cambria" w:hAnsiTheme="minorHAnsi" w:cstheme="minorHAnsi"/>
                <w:b/>
                <w:color w:val="000000" w:themeColor="text1"/>
                <w:u w:val="single"/>
              </w:rPr>
            </w:pPr>
            <w:r w:rsidRPr="00CA2855">
              <w:rPr>
                <w:rFonts w:asciiTheme="minorHAnsi" w:hAnsiTheme="minorHAnsi" w:cstheme="minorHAnsi"/>
              </w:rPr>
              <w:t>Within 1 hour of StartEx, players will engage business continuity plans to assess financial impact and the ability to maintain critical operations</w:t>
            </w:r>
            <w:r>
              <w:rPr>
                <w:rFonts w:asciiTheme="minorHAnsi" w:hAnsiTheme="minorHAnsi" w:cstheme="minorHAnsi"/>
              </w:rPr>
              <w:t>.</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C33C63A" w14:textId="281AD0AC" w:rsidR="00772AAA" w:rsidRPr="008965AE" w:rsidRDefault="00772AAA" w:rsidP="00772AAA">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9485060" w14:textId="27C41A12" w:rsidR="00772AAA" w:rsidRPr="00D03CDD" w:rsidRDefault="00772AAA" w:rsidP="00772AAA">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1F91901F" w14:textId="59227798" w:rsidR="00772AAA" w:rsidRPr="00D03CDD" w:rsidRDefault="00772AAA" w:rsidP="00772AAA">
            <w:pPr>
              <w:pStyle w:val="Body"/>
              <w:rPr>
                <w:rFonts w:asciiTheme="minorHAnsi" w:hAnsiTheme="minorHAnsi" w:cstheme="minorHAnsi"/>
                <w:color w:val="000000" w:themeColor="text1"/>
              </w:rPr>
            </w:pPr>
            <w:r>
              <w:rPr>
                <w:rFonts w:asciiTheme="minorHAnsi" w:hAnsiTheme="minorHAnsi" w:cstheme="minorHAnsi"/>
                <w:color w:val="000000" w:themeColor="text1"/>
              </w:rPr>
              <w:t>Your IT personnel have informed you that there is some</w:t>
            </w:r>
            <w:r w:rsidRPr="00D03CDD">
              <w:rPr>
                <w:rFonts w:asciiTheme="minorHAnsi" w:hAnsiTheme="minorHAnsi" w:cstheme="minorHAnsi"/>
                <w:color w:val="000000" w:themeColor="text1"/>
              </w:rPr>
              <w:t xml:space="preserve"> damage to </w:t>
            </w:r>
            <w:r>
              <w:rPr>
                <w:rFonts w:asciiTheme="minorHAnsi" w:hAnsiTheme="minorHAnsi" w:cstheme="minorHAnsi"/>
                <w:color w:val="000000" w:themeColor="text1"/>
              </w:rPr>
              <w:t xml:space="preserve">medical </w:t>
            </w:r>
            <w:r w:rsidRPr="00D03CDD">
              <w:rPr>
                <w:rFonts w:asciiTheme="minorHAnsi" w:hAnsiTheme="minorHAnsi" w:cstheme="minorHAnsi"/>
                <w:color w:val="000000" w:themeColor="text1"/>
              </w:rPr>
              <w:t xml:space="preserve">equipment and other electronics (phones, computers, etc.) </w:t>
            </w:r>
            <w:r>
              <w:rPr>
                <w:rFonts w:asciiTheme="minorHAnsi" w:hAnsiTheme="minorHAnsi" w:cstheme="minorHAnsi"/>
                <w:color w:val="000000" w:themeColor="text1"/>
              </w:rPr>
              <w:t>as a result of</w:t>
            </w:r>
            <w:r w:rsidRPr="00D03CDD">
              <w:rPr>
                <w:rFonts w:asciiTheme="minorHAnsi" w:hAnsiTheme="minorHAnsi" w:cstheme="minorHAnsi"/>
                <w:color w:val="000000" w:themeColor="text1"/>
              </w:rPr>
              <w:t xml:space="preserve"> the sprinkler system triggering.   </w:t>
            </w:r>
          </w:p>
          <w:p w14:paraId="3519DE50" w14:textId="77777777" w:rsidR="00772AAA" w:rsidRDefault="00772AAA" w:rsidP="00772AAA">
            <w:pPr>
              <w:pStyle w:val="Body"/>
              <w:rPr>
                <w:rFonts w:asciiTheme="minorHAnsi" w:eastAsia="Cambria" w:hAnsiTheme="minorHAnsi" w:cstheme="minorHAnsi"/>
                <w:i/>
                <w:iCs/>
                <w:color w:val="00B050"/>
              </w:rPr>
            </w:pPr>
          </w:p>
          <w:p w14:paraId="3C7278B5" w14:textId="4519B3DE" w:rsidR="00772AAA" w:rsidRPr="00F42CBA" w:rsidRDefault="00772AAA" w:rsidP="00772AAA">
            <w:pPr>
              <w:pStyle w:val="Body"/>
              <w:rPr>
                <w:rFonts w:asciiTheme="minorHAnsi" w:hAnsiTheme="minorHAnsi" w:cstheme="minorHAnsi"/>
                <w:b/>
                <w:bCs/>
                <w:color w:val="002060"/>
              </w:rPr>
            </w:pPr>
            <w:r w:rsidRPr="00F42CBA">
              <w:rPr>
                <w:rFonts w:asciiTheme="minorHAnsi" w:hAnsiTheme="minorHAnsi" w:cstheme="minorHAnsi"/>
                <w:b/>
                <w:bCs/>
                <w:color w:val="002060"/>
              </w:rPr>
              <w:t>What</w:t>
            </w:r>
            <w:r>
              <w:rPr>
                <w:rFonts w:asciiTheme="minorHAnsi" w:hAnsiTheme="minorHAnsi" w:cstheme="minorHAnsi"/>
                <w:b/>
                <w:bCs/>
                <w:color w:val="002060"/>
              </w:rPr>
              <w:t xml:space="preserve"> impacts might this have? What a</w:t>
            </w:r>
            <w:r w:rsidRPr="00F42CBA">
              <w:rPr>
                <w:rFonts w:asciiTheme="minorHAnsi" w:hAnsiTheme="minorHAnsi" w:cstheme="minorHAnsi"/>
                <w:b/>
                <w:bCs/>
                <w:color w:val="002060"/>
              </w:rPr>
              <w:t xml:space="preserve">ctions </w:t>
            </w:r>
            <w:r>
              <w:rPr>
                <w:rFonts w:asciiTheme="minorHAnsi" w:hAnsiTheme="minorHAnsi" w:cstheme="minorHAnsi"/>
                <w:b/>
                <w:bCs/>
                <w:color w:val="002060"/>
              </w:rPr>
              <w:t>would you need to take</w:t>
            </w:r>
            <w:r w:rsidRPr="00F42CBA">
              <w:rPr>
                <w:rFonts w:asciiTheme="minorHAnsi" w:hAnsiTheme="minorHAnsi" w:cstheme="minorHAnsi"/>
                <w:b/>
                <w:bCs/>
                <w:color w:val="002060"/>
              </w:rPr>
              <w:t>?</w:t>
            </w:r>
          </w:p>
          <w:p w14:paraId="36403A48" w14:textId="792FAD57" w:rsidR="00772AAA" w:rsidRPr="00D03CDD" w:rsidRDefault="00772AAA" w:rsidP="00772AAA">
            <w:pPr>
              <w:pStyle w:val="Body"/>
              <w:rPr>
                <w:rFonts w:asciiTheme="minorHAnsi" w:eastAsia="Cambria" w:hAnsiTheme="minorHAnsi" w:cstheme="minorHAnsi"/>
                <w:i/>
                <w:iCs/>
                <w:color w:val="00B050"/>
              </w:rPr>
            </w:pP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6C83B187" w14:textId="00250767" w:rsidR="00772AAA" w:rsidRPr="00FE4B09" w:rsidRDefault="00772AAA" w:rsidP="00772AAA">
            <w:pPr>
              <w:pStyle w:val="Body"/>
              <w:numPr>
                <w:ilvl w:val="0"/>
                <w:numId w:val="27"/>
              </w:numPr>
              <w:ind w:left="130" w:hanging="180"/>
              <w:rPr>
                <w:rFonts w:asciiTheme="minorHAnsi" w:hAnsiTheme="minorHAnsi" w:cstheme="minorHAnsi"/>
                <w:color w:val="000000" w:themeColor="text1"/>
              </w:rPr>
            </w:pPr>
            <w:r w:rsidRPr="00FE4B09">
              <w:rPr>
                <w:rFonts w:asciiTheme="minorHAnsi" w:hAnsiTheme="minorHAnsi" w:cstheme="minorHAnsi"/>
                <w:color w:val="000000" w:themeColor="text1"/>
              </w:rPr>
              <w:t xml:space="preserve">Access to files </w:t>
            </w:r>
          </w:p>
          <w:p w14:paraId="74D9DE52" w14:textId="77777777" w:rsidR="00772AAA" w:rsidRPr="00FE4B09" w:rsidRDefault="00772AAA" w:rsidP="00772AAA">
            <w:pPr>
              <w:pStyle w:val="Body"/>
              <w:numPr>
                <w:ilvl w:val="0"/>
                <w:numId w:val="27"/>
              </w:numPr>
              <w:ind w:left="130" w:hanging="180"/>
              <w:rPr>
                <w:rFonts w:asciiTheme="minorHAnsi" w:hAnsiTheme="minorHAnsi" w:cstheme="minorHAnsi"/>
                <w:color w:val="000000" w:themeColor="text1"/>
              </w:rPr>
            </w:pPr>
            <w:r w:rsidRPr="00FE4B09">
              <w:rPr>
                <w:rFonts w:asciiTheme="minorHAnsi" w:hAnsiTheme="minorHAnsi" w:cstheme="minorHAnsi"/>
                <w:color w:val="000000" w:themeColor="text1"/>
              </w:rPr>
              <w:t>Assessment of equipment</w:t>
            </w:r>
          </w:p>
          <w:p w14:paraId="5908B9F7" w14:textId="0D778643" w:rsidR="00772AAA" w:rsidRDefault="00772AAA" w:rsidP="00772AAA">
            <w:pPr>
              <w:pStyle w:val="Body"/>
              <w:numPr>
                <w:ilvl w:val="0"/>
                <w:numId w:val="27"/>
              </w:numPr>
              <w:ind w:left="130" w:hanging="180"/>
              <w:rPr>
                <w:rFonts w:asciiTheme="minorHAnsi" w:hAnsiTheme="minorHAnsi" w:cstheme="minorHAnsi"/>
                <w:color w:val="000000" w:themeColor="text1"/>
              </w:rPr>
            </w:pPr>
            <w:r w:rsidRPr="00FE4B09">
              <w:rPr>
                <w:rFonts w:asciiTheme="minorHAnsi" w:hAnsiTheme="minorHAnsi" w:cstheme="minorHAnsi"/>
                <w:color w:val="000000" w:themeColor="text1"/>
              </w:rPr>
              <w:t>Backup plan for medical devices / equipment that are down.</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3ED32274" w14:textId="77777777" w:rsidR="00772AAA" w:rsidRPr="008965AE" w:rsidRDefault="00772AAA" w:rsidP="00772AAA">
            <w:pPr>
              <w:pStyle w:val="Body"/>
              <w:rPr>
                <w:rFonts w:asciiTheme="minorHAnsi" w:hAnsiTheme="minorHAnsi" w:cstheme="minorHAnsi"/>
                <w:b/>
                <w:color w:val="000000" w:themeColor="text1"/>
              </w:rPr>
            </w:pPr>
          </w:p>
        </w:tc>
      </w:tr>
      <w:tr w:rsidR="00772AAA" w:rsidRPr="008965AE" w14:paraId="5C79806A" w14:textId="77777777" w:rsidTr="00CA2855">
        <w:trPr>
          <w:trHeight w:val="3111"/>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211DCF2" w14:textId="25E0A4D1" w:rsidR="00772AAA" w:rsidRDefault="00772AAA" w:rsidP="00772AAA">
            <w:pPr>
              <w:pStyle w:val="Body"/>
              <w:jc w:val="center"/>
              <w:rPr>
                <w:rFonts w:asciiTheme="minorHAnsi" w:hAnsiTheme="minorHAnsi" w:cstheme="minorHAnsi"/>
                <w:color w:val="000000" w:themeColor="text1"/>
              </w:rPr>
            </w:pPr>
            <w:r>
              <w:rPr>
                <w:rFonts w:asciiTheme="minorHAnsi" w:hAnsiTheme="minorHAnsi" w:cstheme="minorHAnsi"/>
                <w:color w:val="000000" w:themeColor="text1"/>
              </w:rPr>
              <w:lastRenderedPageBreak/>
              <w:t>EX-09</w:t>
            </w:r>
          </w:p>
          <w:p w14:paraId="4125F4E3" w14:textId="42F728BC" w:rsidR="00772AAA" w:rsidRPr="008965AE" w:rsidRDefault="00772AAA" w:rsidP="00772AAA">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10/17/19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83078F0" w14:textId="1F2FCB8D" w:rsidR="00772AAA" w:rsidRPr="00776F6D" w:rsidRDefault="00772AAA" w:rsidP="00772AAA">
            <w:pPr>
              <w:pStyle w:val="Body"/>
              <w:jc w:val="center"/>
              <w:rPr>
                <w:rFonts w:asciiTheme="minorHAnsi" w:hAnsiTheme="minorHAnsi" w:cstheme="minorHAnsi"/>
                <w:color w:val="000000" w:themeColor="text1"/>
              </w:rPr>
            </w:pPr>
            <w:r w:rsidRPr="00776F6D">
              <w:rPr>
                <w:rFonts w:asciiTheme="minorHAnsi" w:hAnsiTheme="minorHAnsi" w:cstheme="minorHAnsi"/>
                <w:color w:val="000000" w:themeColor="text1"/>
              </w:rPr>
              <w:t>10</w:t>
            </w:r>
            <w:r>
              <w:rPr>
                <w:rFonts w:asciiTheme="minorHAnsi" w:hAnsiTheme="minorHAnsi" w:cstheme="minorHAnsi"/>
                <w:color w:val="000000" w:themeColor="text1"/>
              </w:rPr>
              <w:t>43</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C4052C0" w14:textId="3E1F8681" w:rsidR="00772AAA" w:rsidRPr="000F04E9" w:rsidRDefault="00772AAA" w:rsidP="00772AAA">
            <w:pPr>
              <w:pStyle w:val="Body"/>
              <w:jc w:val="center"/>
              <w:rPr>
                <w:rFonts w:asciiTheme="minorHAnsi" w:eastAsia="Cambria" w:hAnsiTheme="minorHAnsi" w:cstheme="minorHAnsi"/>
                <w:b/>
                <w:color w:val="000000" w:themeColor="text1"/>
                <w:u w:val="single"/>
              </w:rPr>
            </w:pPr>
            <w:r w:rsidRPr="000F04E9">
              <w:rPr>
                <w:rFonts w:asciiTheme="minorHAnsi" w:eastAsia="Cambria" w:hAnsiTheme="minorHAnsi" w:cstheme="minorHAnsi"/>
                <w:b/>
                <w:color w:val="000000" w:themeColor="text1"/>
                <w:u w:val="single"/>
              </w:rPr>
              <w:t>Objective 1</w:t>
            </w:r>
          </w:p>
          <w:p w14:paraId="5CCD782B" w14:textId="74B1A8ED" w:rsidR="00772AAA" w:rsidRPr="00D0255A" w:rsidRDefault="00772AAA" w:rsidP="00772AAA">
            <w:pPr>
              <w:spacing w:after="160" w:line="259" w:lineRule="auto"/>
              <w:jc w:val="center"/>
              <w:rPr>
                <w:rFonts w:asciiTheme="minorHAnsi" w:hAnsiTheme="minorHAnsi" w:cstheme="minorHAnsi"/>
                <w:sz w:val="18"/>
                <w:szCs w:val="18"/>
              </w:rPr>
            </w:pPr>
            <w:r w:rsidRPr="000F04E9">
              <w:rPr>
                <w:rFonts w:asciiTheme="minorHAnsi" w:hAnsiTheme="minorHAnsi" w:cstheme="minorHAnsi"/>
                <w:sz w:val="18"/>
                <w:szCs w:val="18"/>
              </w:rPr>
              <w:t>Immediately after shaking has subsided, players will assess safety of individuals and the integrity of the building in accordance with the site’s emergency plan and submit a Situation Status Report (SitRep) to the Ventura County Health Care Coalition.</w:t>
            </w:r>
          </w:p>
          <w:p w14:paraId="269C6C2D" w14:textId="2D02BB05" w:rsidR="00772AAA" w:rsidRPr="008965AE" w:rsidRDefault="00772AAA" w:rsidP="00772AAA">
            <w:pPr>
              <w:pStyle w:val="Body"/>
              <w:jc w:val="center"/>
              <w:rPr>
                <w:rFonts w:asciiTheme="minorHAnsi" w:eastAsia="Cambria" w:hAnsiTheme="minorHAnsi" w:cstheme="minorHAnsi"/>
                <w:b/>
                <w:color w:val="000000" w:themeColor="text1"/>
                <w:u w:val="single"/>
              </w:rPr>
            </w:pP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9EEBDC8" w14:textId="2E4006A2" w:rsidR="00772AAA" w:rsidRPr="008965AE" w:rsidRDefault="00772AAA" w:rsidP="00772AAA">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6F38DC7" w14:textId="694B427A" w:rsidR="00772AAA" w:rsidRPr="008965AE" w:rsidRDefault="00772AAA" w:rsidP="00772AAA">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30AF201E" w14:textId="7A1DFE9B" w:rsidR="00772AAA" w:rsidRDefault="00772AAA" w:rsidP="00772AAA">
            <w:pPr>
              <w:pStyle w:val="Body"/>
              <w:rPr>
                <w:rFonts w:asciiTheme="minorHAnsi" w:eastAsia="Cambria" w:hAnsiTheme="minorHAnsi" w:cstheme="minorHAnsi"/>
                <w:i/>
                <w:iCs/>
                <w:color w:val="00B050"/>
              </w:rPr>
            </w:pPr>
            <w:r w:rsidRPr="008351F4">
              <w:rPr>
                <w:rFonts w:asciiTheme="minorHAnsi" w:eastAsia="Cambria" w:hAnsiTheme="minorHAnsi" w:cstheme="minorHAnsi"/>
                <w:i/>
                <w:iCs/>
                <w:color w:val="00B050"/>
              </w:rPr>
              <w:t xml:space="preserve">Controller: </w:t>
            </w:r>
            <w:r>
              <w:rPr>
                <w:rFonts w:asciiTheme="minorHAnsi" w:eastAsia="Cambria" w:hAnsiTheme="minorHAnsi" w:cstheme="minorHAnsi"/>
                <w:i/>
                <w:iCs/>
                <w:color w:val="00B050"/>
              </w:rPr>
              <w:t>Provide the document from y</w:t>
            </w:r>
            <w:r w:rsidRPr="00FE4B09">
              <w:rPr>
                <w:rFonts w:asciiTheme="minorHAnsi" w:eastAsia="Cambria" w:hAnsiTheme="minorHAnsi" w:cstheme="minorHAnsi"/>
                <w:i/>
                <w:iCs/>
                <w:color w:val="00B050"/>
              </w:rPr>
              <w:t>our packet labeled Inject # EX-09 to the</w:t>
            </w:r>
            <w:r>
              <w:rPr>
                <w:rFonts w:asciiTheme="minorHAnsi" w:eastAsia="Cambria" w:hAnsiTheme="minorHAnsi" w:cstheme="minorHAnsi"/>
                <w:i/>
                <w:iCs/>
                <w:color w:val="00B050"/>
              </w:rPr>
              <w:t xml:space="preserve"> Players.</w:t>
            </w:r>
          </w:p>
          <w:p w14:paraId="496FDF1D" w14:textId="77777777" w:rsidR="00772AAA" w:rsidRDefault="00772AAA" w:rsidP="00772AAA">
            <w:pPr>
              <w:pStyle w:val="Body"/>
              <w:rPr>
                <w:rFonts w:asciiTheme="minorHAnsi" w:hAnsiTheme="minorHAnsi" w:cstheme="minorHAnsi"/>
                <w:color w:val="000000" w:themeColor="text1"/>
              </w:rPr>
            </w:pPr>
          </w:p>
          <w:p w14:paraId="63CF288F" w14:textId="49B95983" w:rsidR="00772AAA" w:rsidRDefault="00772AAA" w:rsidP="00772AAA">
            <w:pPr>
              <w:pStyle w:val="Body"/>
              <w:rPr>
                <w:rFonts w:asciiTheme="minorHAnsi" w:hAnsiTheme="minorHAnsi" w:cstheme="minorHAnsi"/>
                <w:color w:val="000000" w:themeColor="text1"/>
              </w:rPr>
            </w:pPr>
            <w:r>
              <w:rPr>
                <w:rFonts w:asciiTheme="minorHAnsi" w:hAnsiTheme="minorHAnsi" w:cstheme="minorHAnsi"/>
                <w:color w:val="000000" w:themeColor="text1"/>
              </w:rPr>
              <w:t xml:space="preserve">The VCHCC just sent an email with situational information and request for all sites to submit a Situation Status Report (SitRep). </w:t>
            </w:r>
          </w:p>
          <w:p w14:paraId="1D53EBAA" w14:textId="3897DA05" w:rsidR="00772AAA" w:rsidRDefault="00772AAA" w:rsidP="00772AAA">
            <w:pPr>
              <w:pStyle w:val="Body"/>
              <w:rPr>
                <w:rFonts w:asciiTheme="minorHAnsi" w:hAnsiTheme="minorHAnsi" w:cstheme="minorHAnsi"/>
                <w:color w:val="000000" w:themeColor="text1"/>
              </w:rPr>
            </w:pPr>
          </w:p>
          <w:p w14:paraId="3493CEE1" w14:textId="1DE0D0B7" w:rsidR="00772AAA" w:rsidRPr="00B6512F" w:rsidRDefault="00772AAA" w:rsidP="00772AAA">
            <w:pPr>
              <w:pStyle w:val="Body"/>
              <w:rPr>
                <w:rFonts w:asciiTheme="minorHAnsi" w:hAnsiTheme="minorHAnsi" w:cstheme="minorHAnsi"/>
                <w:b/>
                <w:bCs/>
                <w:color w:val="002060"/>
              </w:rPr>
            </w:pPr>
            <w:r>
              <w:rPr>
                <w:rFonts w:asciiTheme="minorHAnsi" w:hAnsiTheme="minorHAnsi" w:cstheme="minorHAnsi"/>
                <w:b/>
                <w:bCs/>
                <w:color w:val="002060"/>
              </w:rPr>
              <w:t>R</w:t>
            </w:r>
            <w:r w:rsidRPr="00B6512F">
              <w:rPr>
                <w:rFonts w:asciiTheme="minorHAnsi" w:hAnsiTheme="minorHAnsi" w:cstheme="minorHAnsi"/>
                <w:b/>
                <w:bCs/>
                <w:color w:val="002060"/>
              </w:rPr>
              <w:t>ead the email</w:t>
            </w:r>
            <w:r>
              <w:rPr>
                <w:rFonts w:asciiTheme="minorHAnsi" w:hAnsiTheme="minorHAnsi" w:cstheme="minorHAnsi"/>
                <w:b/>
                <w:bCs/>
                <w:color w:val="002060"/>
              </w:rPr>
              <w:t xml:space="preserve"> aloud and take the necessary actions.</w:t>
            </w:r>
          </w:p>
          <w:p w14:paraId="3892E941" w14:textId="77777777" w:rsidR="00772AAA" w:rsidRPr="008351F4" w:rsidRDefault="00772AAA" w:rsidP="00772AAA">
            <w:pPr>
              <w:pStyle w:val="Body"/>
              <w:rPr>
                <w:rFonts w:asciiTheme="minorHAnsi" w:eastAsia="Cambria" w:hAnsiTheme="minorHAnsi" w:cstheme="minorHAnsi"/>
                <w:i/>
                <w:iCs/>
                <w:color w:val="00B050"/>
              </w:rPr>
            </w:pP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770B33E8" w14:textId="70C7F893" w:rsidR="00772AAA" w:rsidRPr="00D2039B" w:rsidRDefault="00772AAA" w:rsidP="00772AAA">
            <w:pPr>
              <w:pStyle w:val="Body"/>
              <w:numPr>
                <w:ilvl w:val="0"/>
                <w:numId w:val="27"/>
              </w:numPr>
              <w:ind w:left="130" w:hanging="180"/>
              <w:rPr>
                <w:rFonts w:asciiTheme="minorHAnsi" w:hAnsiTheme="minorHAnsi" w:cstheme="minorHAnsi"/>
                <w:b/>
                <w:iCs/>
                <w:color w:val="000000" w:themeColor="text1"/>
              </w:rPr>
            </w:pPr>
            <w:r w:rsidRPr="00D2039B">
              <w:rPr>
                <w:rFonts w:asciiTheme="minorHAnsi" w:hAnsiTheme="minorHAnsi" w:cstheme="minorHAnsi"/>
                <w:b/>
                <w:iCs/>
                <w:color w:val="000000" w:themeColor="text1"/>
              </w:rPr>
              <w:t>Submit a SitRep to VCHCC</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03D34E8F" w14:textId="77777777" w:rsidR="00772AAA" w:rsidRPr="008965AE" w:rsidRDefault="00772AAA" w:rsidP="00772AAA">
            <w:pPr>
              <w:pStyle w:val="Body"/>
              <w:rPr>
                <w:rFonts w:asciiTheme="minorHAnsi" w:hAnsiTheme="minorHAnsi" w:cstheme="minorHAnsi"/>
                <w:b/>
                <w:color w:val="000000" w:themeColor="text1"/>
              </w:rPr>
            </w:pPr>
          </w:p>
        </w:tc>
      </w:tr>
      <w:tr w:rsidR="00B664F5" w:rsidRPr="008965AE" w14:paraId="3D5AF539" w14:textId="77777777" w:rsidTr="00F228BE">
        <w:trPr>
          <w:trHeight w:val="3111"/>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9CDA9F6" w14:textId="55C9C574" w:rsidR="00B664F5" w:rsidRPr="008965AE" w:rsidRDefault="00B664F5" w:rsidP="00B664F5">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HOSPITALS</w:t>
            </w:r>
            <w:r w:rsidRPr="008965AE">
              <w:rPr>
                <w:rFonts w:asciiTheme="minorHAnsi" w:hAnsiTheme="minorHAnsi" w:cstheme="minorHAnsi"/>
                <w:color w:val="000000" w:themeColor="text1"/>
              </w:rPr>
              <w:t>-0</w:t>
            </w:r>
            <w:r>
              <w:rPr>
                <w:rFonts w:asciiTheme="minorHAnsi" w:hAnsiTheme="minorHAnsi" w:cstheme="minorHAnsi"/>
                <w:color w:val="000000" w:themeColor="text1"/>
              </w:rPr>
              <w:t>1</w:t>
            </w:r>
          </w:p>
          <w:p w14:paraId="62115C4A" w14:textId="1D7CECA8" w:rsidR="00B664F5" w:rsidRDefault="00B664F5" w:rsidP="00B664F5">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F0E80E9" w14:textId="7DBE6DE5" w:rsidR="00B664F5" w:rsidRPr="00776F6D" w:rsidRDefault="00776F6D" w:rsidP="00B664F5">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A745869" w14:textId="77A92CFC" w:rsidR="00B664F5" w:rsidRPr="000F04E9" w:rsidRDefault="00B664F5" w:rsidP="00B664F5">
            <w:pPr>
              <w:pStyle w:val="Body"/>
              <w:jc w:val="center"/>
              <w:rPr>
                <w:rFonts w:asciiTheme="minorHAnsi" w:eastAsia="Cambria" w:hAnsiTheme="minorHAnsi" w:cstheme="minorHAnsi"/>
                <w:b/>
                <w:color w:val="000000" w:themeColor="text1"/>
                <w:u w:val="single"/>
              </w:rPr>
            </w:pPr>
            <w:r w:rsidRPr="008965AE">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C70B851" w14:textId="57DA4C20" w:rsidR="00B664F5" w:rsidRPr="008965AE" w:rsidRDefault="0041504C" w:rsidP="00B664F5">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MHOAC via ReddiNet</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B5BE526" w14:textId="59935ACC" w:rsidR="00B664F5" w:rsidRPr="0041504C" w:rsidRDefault="0041504C" w:rsidP="00C770D7">
            <w:pPr>
              <w:pStyle w:val="Body"/>
              <w:spacing w:before="100" w:beforeAutospacing="1" w:after="100" w:afterAutospacing="1"/>
              <w:jc w:val="center"/>
              <w:rPr>
                <w:rFonts w:asciiTheme="minorHAnsi" w:hAnsiTheme="minorHAnsi" w:cstheme="minorHAnsi"/>
                <w:color w:val="000000" w:themeColor="text1"/>
                <w:highlight w:val="yellow"/>
              </w:rPr>
            </w:pPr>
            <w:r w:rsidRPr="003C3371">
              <w:rPr>
                <w:rFonts w:asciiTheme="minorHAnsi" w:hAnsiTheme="minorHAnsi" w:cstheme="minorHAnsi"/>
                <w:color w:val="000000" w:themeColor="text1"/>
              </w:rPr>
              <w:t>ED staff on ReddiNet</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3E83C790" w14:textId="0B4F5225" w:rsidR="00B664F5" w:rsidRPr="006E3953" w:rsidRDefault="00B664F5" w:rsidP="00B664F5">
            <w:pPr>
              <w:pStyle w:val="Body"/>
              <w:rPr>
                <w:rFonts w:asciiTheme="minorHAnsi" w:eastAsia="Cambria" w:hAnsiTheme="minorHAnsi" w:cstheme="minorHAnsi"/>
                <w:i/>
                <w:iCs/>
                <w:color w:val="00B050"/>
              </w:rPr>
            </w:pPr>
            <w:r w:rsidRPr="008351F4">
              <w:rPr>
                <w:rFonts w:asciiTheme="minorHAnsi" w:eastAsia="Cambria" w:hAnsiTheme="minorHAnsi" w:cstheme="minorHAnsi"/>
                <w:i/>
                <w:iCs/>
                <w:color w:val="00B050"/>
              </w:rPr>
              <w:t>Controller:</w:t>
            </w:r>
            <w:r w:rsidR="006E3953">
              <w:rPr>
                <w:rFonts w:asciiTheme="minorHAnsi" w:eastAsia="Cambria" w:hAnsiTheme="minorHAnsi" w:cstheme="minorHAnsi"/>
                <w:i/>
                <w:iCs/>
                <w:color w:val="00B050"/>
              </w:rPr>
              <w:t xml:space="preserve"> this HOSPITALS-01 inject is for</w:t>
            </w:r>
            <w:r w:rsidRPr="008351F4">
              <w:rPr>
                <w:rFonts w:asciiTheme="minorHAnsi" w:eastAsia="Cambria" w:hAnsiTheme="minorHAnsi" w:cstheme="minorHAnsi"/>
                <w:i/>
                <w:iCs/>
                <w:color w:val="00B050"/>
              </w:rPr>
              <w:t xml:space="preserve"> </w:t>
            </w:r>
            <w:r w:rsidR="006E3953" w:rsidRPr="00B664F5">
              <w:rPr>
                <w:rFonts w:asciiTheme="minorHAnsi" w:eastAsia="Cambria" w:hAnsiTheme="minorHAnsi" w:cstheme="minorHAnsi"/>
                <w:b/>
                <w:bCs/>
                <w:i/>
                <w:iCs/>
                <w:color w:val="00B050"/>
              </w:rPr>
              <w:t>HOSPITAL</w:t>
            </w:r>
            <w:r w:rsidR="006E3953">
              <w:rPr>
                <w:rFonts w:asciiTheme="minorHAnsi" w:eastAsia="Cambria" w:hAnsiTheme="minorHAnsi" w:cstheme="minorHAnsi"/>
                <w:b/>
                <w:bCs/>
                <w:i/>
                <w:iCs/>
                <w:color w:val="00B050"/>
              </w:rPr>
              <w:t xml:space="preserve">S </w:t>
            </w:r>
            <w:r w:rsidRPr="00B664F5">
              <w:rPr>
                <w:rFonts w:asciiTheme="minorHAnsi" w:eastAsia="Cambria" w:hAnsiTheme="minorHAnsi" w:cstheme="minorHAnsi"/>
                <w:b/>
                <w:bCs/>
                <w:i/>
                <w:iCs/>
                <w:color w:val="00B050"/>
              </w:rPr>
              <w:t>ONLY</w:t>
            </w:r>
            <w:r w:rsidR="006E3953">
              <w:rPr>
                <w:rFonts w:asciiTheme="minorHAnsi" w:eastAsia="Cambria" w:hAnsiTheme="minorHAnsi" w:cstheme="minorHAnsi"/>
                <w:b/>
                <w:bCs/>
                <w:i/>
                <w:iCs/>
                <w:color w:val="00B050"/>
              </w:rPr>
              <w:t xml:space="preserve">. </w:t>
            </w:r>
            <w:r w:rsidR="006E3953">
              <w:rPr>
                <w:rFonts w:asciiTheme="minorHAnsi" w:eastAsia="Cambria" w:hAnsiTheme="minorHAnsi" w:cstheme="minorHAnsi"/>
                <w:i/>
                <w:iCs/>
                <w:color w:val="00B050"/>
              </w:rPr>
              <w:t>Skip this inject if you are not a hospital.</w:t>
            </w:r>
          </w:p>
          <w:p w14:paraId="3FDABEB3" w14:textId="77777777" w:rsidR="00B664F5" w:rsidRDefault="00B664F5" w:rsidP="00B664F5">
            <w:pPr>
              <w:pStyle w:val="Body"/>
              <w:rPr>
                <w:rFonts w:asciiTheme="minorHAnsi" w:hAnsiTheme="minorHAnsi" w:cstheme="minorHAnsi"/>
                <w:color w:val="000000" w:themeColor="text1"/>
              </w:rPr>
            </w:pPr>
          </w:p>
          <w:p w14:paraId="5DF03CDD" w14:textId="38A8D406" w:rsidR="00B664F5" w:rsidRDefault="00B664F5" w:rsidP="00B664F5">
            <w:pPr>
              <w:pStyle w:val="Body"/>
              <w:rPr>
                <w:rFonts w:asciiTheme="minorHAnsi" w:hAnsiTheme="minorHAnsi" w:cstheme="minorHAnsi"/>
                <w:color w:val="000000" w:themeColor="text1"/>
              </w:rPr>
            </w:pPr>
            <w:r w:rsidRPr="008965AE">
              <w:rPr>
                <w:rFonts w:asciiTheme="minorHAnsi" w:hAnsiTheme="minorHAnsi" w:cstheme="minorHAnsi"/>
                <w:color w:val="000000" w:themeColor="text1"/>
              </w:rPr>
              <w:t>Ventura County Emergency Medical Services Agency (EMSA) has sent an immediate bed availability (</w:t>
            </w:r>
            <w:proofErr w:type="spellStart"/>
            <w:r w:rsidRPr="008965AE">
              <w:rPr>
                <w:rFonts w:asciiTheme="minorHAnsi" w:hAnsiTheme="minorHAnsi" w:cstheme="minorHAnsi"/>
                <w:color w:val="000000" w:themeColor="text1"/>
              </w:rPr>
              <w:t>havBed</w:t>
            </w:r>
            <w:proofErr w:type="spellEnd"/>
            <w:r w:rsidRPr="008965AE">
              <w:rPr>
                <w:rFonts w:asciiTheme="minorHAnsi" w:hAnsiTheme="minorHAnsi" w:cstheme="minorHAnsi"/>
                <w:color w:val="000000" w:themeColor="text1"/>
              </w:rPr>
              <w:t>) poll within ReddiNet requesting that you report your census and bed availability for now (0 hours), 24-hour projection, and 72-hour projection.</w:t>
            </w:r>
          </w:p>
          <w:p w14:paraId="645BC22D" w14:textId="77777777" w:rsidR="00B664F5" w:rsidRPr="008965AE" w:rsidRDefault="00B664F5" w:rsidP="00B664F5">
            <w:pPr>
              <w:pStyle w:val="Body"/>
              <w:rPr>
                <w:rFonts w:asciiTheme="minorHAnsi" w:hAnsiTheme="minorHAnsi" w:cstheme="minorHAnsi"/>
                <w:color w:val="000000" w:themeColor="text1"/>
              </w:rPr>
            </w:pPr>
          </w:p>
          <w:p w14:paraId="4DD0EAF4" w14:textId="455BA88D" w:rsidR="00B664F5" w:rsidRPr="00B664F5" w:rsidRDefault="00B664F5" w:rsidP="00B664F5">
            <w:pPr>
              <w:pStyle w:val="Body"/>
              <w:rPr>
                <w:rFonts w:asciiTheme="minorHAnsi" w:hAnsiTheme="minorHAnsi" w:cstheme="minorHAnsi"/>
                <w:b/>
                <w:bCs/>
                <w:color w:val="002060"/>
              </w:rPr>
            </w:pPr>
            <w:r w:rsidRPr="004C1043">
              <w:rPr>
                <w:rFonts w:asciiTheme="minorHAnsi" w:hAnsiTheme="minorHAnsi" w:cstheme="minorHAnsi"/>
                <w:b/>
                <w:bCs/>
                <w:color w:val="002060"/>
              </w:rPr>
              <w:t xml:space="preserve">Submit your current census and bed availability.  </w:t>
            </w:r>
          </w:p>
          <w:p w14:paraId="3F72C7F5" w14:textId="77777777" w:rsidR="00B664F5" w:rsidRPr="008351F4" w:rsidRDefault="00B664F5" w:rsidP="00B664F5">
            <w:pPr>
              <w:pStyle w:val="Body"/>
              <w:rPr>
                <w:rFonts w:asciiTheme="minorHAnsi" w:eastAsia="Cambria" w:hAnsiTheme="minorHAnsi" w:cstheme="minorHAnsi"/>
                <w:i/>
                <w:iCs/>
                <w:color w:val="00B050"/>
              </w:rPr>
            </w:pP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316DE43C" w14:textId="25838DAE" w:rsidR="00B664F5" w:rsidRPr="00B664F5" w:rsidRDefault="00B664F5" w:rsidP="00A37875">
            <w:pPr>
              <w:pStyle w:val="Body"/>
              <w:numPr>
                <w:ilvl w:val="0"/>
                <w:numId w:val="27"/>
              </w:numPr>
              <w:ind w:left="130" w:hanging="180"/>
              <w:rPr>
                <w:rFonts w:asciiTheme="minorHAnsi" w:hAnsiTheme="minorHAnsi" w:cstheme="minorHAnsi"/>
                <w:color w:val="000000" w:themeColor="text1"/>
              </w:rPr>
            </w:pPr>
            <w:r w:rsidRPr="00A37875">
              <w:rPr>
                <w:rFonts w:asciiTheme="minorHAnsi" w:hAnsiTheme="minorHAnsi" w:cstheme="minorHAnsi"/>
                <w:color w:val="000000" w:themeColor="text1"/>
              </w:rPr>
              <w:t>ED staff respond to HavBed</w:t>
            </w:r>
            <w:r w:rsidRPr="008965AE">
              <w:rPr>
                <w:rFonts w:asciiTheme="minorHAnsi" w:hAnsiTheme="minorHAnsi" w:cstheme="minorHAnsi"/>
                <w:color w:val="000000" w:themeColor="text1"/>
              </w:rPr>
              <w:t xml:space="preserve"> poll in ReddiNet</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5FD9B0A8" w14:textId="77777777" w:rsidR="00B664F5" w:rsidRPr="008965AE" w:rsidRDefault="00B664F5" w:rsidP="00B664F5">
            <w:pPr>
              <w:pStyle w:val="Body"/>
              <w:rPr>
                <w:rFonts w:asciiTheme="minorHAnsi" w:hAnsiTheme="minorHAnsi" w:cstheme="minorHAnsi"/>
                <w:b/>
                <w:color w:val="000000" w:themeColor="text1"/>
              </w:rPr>
            </w:pPr>
          </w:p>
        </w:tc>
      </w:tr>
      <w:tr w:rsidR="0065210E" w:rsidRPr="008965AE" w14:paraId="29D268E6" w14:textId="77777777" w:rsidTr="00C169F4">
        <w:trPr>
          <w:trHeight w:val="1968"/>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C23ECC3" w14:textId="48346FE0" w:rsidR="0065210E" w:rsidRPr="008965AE" w:rsidRDefault="0065210E" w:rsidP="0065210E">
            <w:pPr>
              <w:pStyle w:val="Body"/>
              <w:jc w:val="center"/>
              <w:rPr>
                <w:rFonts w:asciiTheme="minorHAnsi" w:hAnsiTheme="minorHAnsi" w:cstheme="minorHAnsi"/>
                <w:color w:val="000000" w:themeColor="text1"/>
              </w:rPr>
            </w:pPr>
            <w:bookmarkStart w:id="1" w:name="_Hlk19800443"/>
            <w:r w:rsidRPr="008965AE">
              <w:rPr>
                <w:rFonts w:asciiTheme="minorHAnsi" w:hAnsiTheme="minorHAnsi" w:cstheme="minorHAnsi"/>
                <w:color w:val="000000" w:themeColor="text1"/>
              </w:rPr>
              <w:lastRenderedPageBreak/>
              <w:t>EX-</w:t>
            </w:r>
            <w:r w:rsidR="00FE4B09">
              <w:rPr>
                <w:rFonts w:asciiTheme="minorHAnsi" w:hAnsiTheme="minorHAnsi" w:cstheme="minorHAnsi"/>
                <w:color w:val="000000" w:themeColor="text1"/>
              </w:rPr>
              <w:t>10</w:t>
            </w:r>
          </w:p>
          <w:p w14:paraId="30AE528A" w14:textId="16B0827D" w:rsidR="0065210E" w:rsidRDefault="0065210E" w:rsidP="0065210E">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AA135A7" w14:textId="03F864D9" w:rsidR="0065210E" w:rsidRPr="00776F6D" w:rsidRDefault="00776F6D" w:rsidP="0065210E">
            <w:pPr>
              <w:pStyle w:val="Body"/>
              <w:jc w:val="center"/>
              <w:rPr>
                <w:rFonts w:asciiTheme="minorHAnsi" w:hAnsiTheme="minorHAnsi" w:cstheme="minorHAnsi"/>
                <w:color w:val="000000" w:themeColor="text1"/>
              </w:rPr>
            </w:pPr>
            <w:r w:rsidRPr="00776F6D">
              <w:rPr>
                <w:rFonts w:asciiTheme="minorHAnsi" w:hAnsiTheme="minorHAnsi" w:cstheme="minorHAnsi"/>
                <w:color w:val="000000" w:themeColor="text1"/>
              </w:rPr>
              <w:t>1</w:t>
            </w:r>
            <w:r w:rsidR="00315441">
              <w:rPr>
                <w:rFonts w:asciiTheme="minorHAnsi" w:hAnsiTheme="minorHAnsi" w:cstheme="minorHAnsi"/>
                <w:color w:val="000000" w:themeColor="text1"/>
              </w:rPr>
              <w:t>050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AA2DA14" w14:textId="5BDCAEE0" w:rsidR="0065210E" w:rsidRDefault="0065210E" w:rsidP="00CA2855">
            <w:pPr>
              <w:pStyle w:val="Body"/>
              <w:jc w:val="center"/>
              <w:rPr>
                <w:rFonts w:asciiTheme="minorHAnsi" w:hAnsiTheme="minorHAnsi" w:cstheme="minorHAnsi"/>
                <w:b/>
                <w:color w:val="000000" w:themeColor="text1"/>
                <w:u w:val="single"/>
              </w:rPr>
            </w:pPr>
            <w:r w:rsidRPr="008965AE">
              <w:rPr>
                <w:rFonts w:asciiTheme="minorHAnsi" w:hAnsiTheme="minorHAnsi" w:cstheme="minorHAnsi"/>
                <w:b/>
                <w:color w:val="000000" w:themeColor="text1"/>
                <w:u w:val="single"/>
              </w:rPr>
              <w:t>Objective</w:t>
            </w:r>
            <w:r w:rsidR="00355091">
              <w:rPr>
                <w:rFonts w:asciiTheme="minorHAnsi" w:hAnsiTheme="minorHAnsi" w:cstheme="minorHAnsi"/>
                <w:b/>
                <w:color w:val="000000" w:themeColor="text1"/>
                <w:u w:val="single"/>
              </w:rPr>
              <w:t xml:space="preserve"> 4</w:t>
            </w:r>
          </w:p>
          <w:p w14:paraId="05940005" w14:textId="12C9C76E" w:rsidR="00CA2855" w:rsidRPr="00CA2855" w:rsidRDefault="00CA2855" w:rsidP="00CA2855">
            <w:pPr>
              <w:pStyle w:val="Body"/>
              <w:jc w:val="center"/>
              <w:rPr>
                <w:rFonts w:asciiTheme="minorHAnsi" w:hAnsiTheme="minorHAnsi" w:cstheme="minorHAnsi"/>
                <w:b/>
                <w:color w:val="000000" w:themeColor="text1"/>
                <w:u w:val="single"/>
              </w:rPr>
            </w:pPr>
            <w:r w:rsidRPr="00CA2855">
              <w:rPr>
                <w:rFonts w:asciiTheme="minorHAnsi" w:hAnsiTheme="minorHAnsi" w:cstheme="minorHAnsi"/>
              </w:rPr>
              <w:t>Within 1 hour of StartEx, players will engage business continuity plans to assess financial impact and the ability to maintain critical operations</w:t>
            </w:r>
            <w:r w:rsidR="00ED0B1A">
              <w:rPr>
                <w:rFonts w:asciiTheme="minorHAnsi" w:hAnsiTheme="minorHAnsi" w:cstheme="minorHAnsi"/>
              </w:rPr>
              <w:t>.</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9D163B6" w14:textId="1B77B549" w:rsidR="0065210E" w:rsidRPr="008965AE" w:rsidRDefault="0065210E" w:rsidP="0065210E">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0EAF0D2" w14:textId="5A72612C" w:rsidR="0065210E" w:rsidRPr="0065210E" w:rsidRDefault="0065210E" w:rsidP="00C770D7">
            <w:pPr>
              <w:pStyle w:val="Body"/>
              <w:spacing w:before="100" w:beforeAutospacing="1" w:after="100" w:afterAutospacing="1"/>
              <w:jc w:val="center"/>
              <w:rPr>
                <w:rFonts w:asciiTheme="minorHAnsi" w:hAnsiTheme="minorHAnsi" w:cstheme="minorHAnsi"/>
                <w:color w:val="000000" w:themeColor="text1"/>
              </w:rPr>
            </w:pPr>
            <w:r w:rsidRPr="0065210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2B7003AB" w14:textId="7AE2AD81" w:rsidR="0065210E" w:rsidRPr="0065210E" w:rsidRDefault="0065210E" w:rsidP="0065210E">
            <w:pPr>
              <w:spacing w:line="264" w:lineRule="auto"/>
              <w:rPr>
                <w:rFonts w:asciiTheme="minorHAnsi" w:hAnsiTheme="minorHAnsi" w:cstheme="minorHAnsi"/>
                <w:color w:val="000000" w:themeColor="text1"/>
              </w:rPr>
            </w:pPr>
            <w:r>
              <w:rPr>
                <w:rFonts w:asciiTheme="minorHAnsi" w:hAnsiTheme="minorHAnsi" w:cstheme="minorHAnsi"/>
                <w:color w:val="000000" w:themeColor="text1"/>
              </w:rPr>
              <w:t>Roadways throughout the county have been damaged</w:t>
            </w:r>
            <w:r w:rsidRPr="0065210E">
              <w:rPr>
                <w:rFonts w:asciiTheme="minorHAnsi" w:hAnsiTheme="minorHAnsi" w:cstheme="minorHAnsi"/>
                <w:color w:val="000000" w:themeColor="text1"/>
              </w:rPr>
              <w:t>. Commutes to work are taking hours for most personnel</w:t>
            </w:r>
            <w:r>
              <w:rPr>
                <w:rFonts w:asciiTheme="minorHAnsi" w:hAnsiTheme="minorHAnsi" w:cstheme="minorHAnsi"/>
                <w:color w:val="000000" w:themeColor="text1"/>
              </w:rPr>
              <w:t>. S</w:t>
            </w:r>
            <w:r w:rsidRPr="0065210E">
              <w:rPr>
                <w:rFonts w:asciiTheme="minorHAnsi" w:hAnsiTheme="minorHAnsi" w:cstheme="minorHAnsi"/>
                <w:color w:val="000000" w:themeColor="text1"/>
              </w:rPr>
              <w:t xml:space="preserve">everal other personnel are unable to report to work due to damage at their homes and needing to care for their families. </w:t>
            </w:r>
          </w:p>
          <w:p w14:paraId="70FAC3BB" w14:textId="77777777" w:rsidR="0065210E" w:rsidRPr="0065210E" w:rsidRDefault="0065210E" w:rsidP="0065210E">
            <w:pPr>
              <w:spacing w:line="264" w:lineRule="auto"/>
              <w:rPr>
                <w:rFonts w:asciiTheme="minorHAnsi" w:hAnsiTheme="minorHAnsi" w:cstheme="minorHAnsi"/>
                <w:color w:val="000000" w:themeColor="text1"/>
              </w:rPr>
            </w:pPr>
          </w:p>
          <w:p w14:paraId="03497265" w14:textId="77777777" w:rsidR="0065210E" w:rsidRPr="0065210E" w:rsidRDefault="0065210E" w:rsidP="0065210E">
            <w:pPr>
              <w:spacing w:line="264" w:lineRule="auto"/>
              <w:rPr>
                <w:rFonts w:asciiTheme="minorHAnsi" w:hAnsiTheme="minorHAnsi" w:cstheme="minorHAnsi"/>
                <w:color w:val="000000" w:themeColor="text1"/>
              </w:rPr>
            </w:pPr>
            <w:r w:rsidRPr="0065210E">
              <w:rPr>
                <w:rFonts w:asciiTheme="minorHAnsi" w:hAnsiTheme="minorHAnsi" w:cstheme="minorHAnsi"/>
                <w:color w:val="000000" w:themeColor="text1"/>
              </w:rPr>
              <w:t xml:space="preserve">Administration has notified you that there is now a staffing shortage of 10%.  </w:t>
            </w:r>
          </w:p>
          <w:p w14:paraId="33B633CE" w14:textId="77777777" w:rsidR="0065210E" w:rsidRPr="0065210E" w:rsidRDefault="0065210E" w:rsidP="0065210E">
            <w:pPr>
              <w:spacing w:line="264" w:lineRule="auto"/>
              <w:rPr>
                <w:rFonts w:asciiTheme="minorHAnsi" w:hAnsiTheme="minorHAnsi" w:cstheme="minorHAnsi"/>
                <w:color w:val="000000" w:themeColor="text1"/>
              </w:rPr>
            </w:pPr>
          </w:p>
          <w:p w14:paraId="20256881" w14:textId="0BE98730" w:rsidR="0065210E" w:rsidRPr="0065210E" w:rsidRDefault="0065210E" w:rsidP="0065210E">
            <w:pPr>
              <w:pStyle w:val="Body"/>
              <w:rPr>
                <w:rFonts w:asciiTheme="minorHAnsi" w:eastAsia="Cambria" w:hAnsiTheme="minorHAnsi" w:cstheme="minorHAnsi"/>
                <w:i/>
                <w:iCs/>
                <w:color w:val="00B050"/>
              </w:rPr>
            </w:pPr>
            <w:r w:rsidRPr="0065210E">
              <w:rPr>
                <w:rFonts w:asciiTheme="minorHAnsi" w:hAnsiTheme="minorHAnsi" w:cstheme="minorHAnsi"/>
                <w:b/>
                <w:bCs/>
                <w:color w:val="002060"/>
              </w:rPr>
              <w:t>Discuss your plan of action</w:t>
            </w:r>
            <w:r w:rsidR="004C1043">
              <w:rPr>
                <w:rFonts w:asciiTheme="minorHAnsi" w:hAnsiTheme="minorHAnsi" w:cstheme="minorHAnsi"/>
                <w:b/>
                <w:bCs/>
                <w:color w:val="002060"/>
              </w:rPr>
              <w:t xml:space="preserve"> and fiscal impacts.</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20FF84AE" w14:textId="69D91A9F" w:rsidR="0065210E" w:rsidRPr="0065210E" w:rsidRDefault="0065210E" w:rsidP="0065210E">
            <w:pPr>
              <w:pStyle w:val="Body"/>
              <w:numPr>
                <w:ilvl w:val="0"/>
                <w:numId w:val="27"/>
              </w:numPr>
              <w:ind w:left="130" w:hanging="180"/>
              <w:rPr>
                <w:rFonts w:asciiTheme="minorHAnsi" w:hAnsiTheme="minorHAnsi" w:cstheme="minorHAnsi"/>
                <w:bCs/>
                <w:iCs/>
                <w:color w:val="000000" w:themeColor="text1"/>
              </w:rPr>
            </w:pPr>
            <w:r w:rsidRPr="0065210E">
              <w:rPr>
                <w:rFonts w:asciiTheme="minorHAnsi" w:hAnsiTheme="minorHAnsi" w:cstheme="minorHAnsi"/>
                <w:bCs/>
                <w:iCs/>
                <w:color w:val="000000" w:themeColor="text1"/>
              </w:rPr>
              <w:t>Follow</w:t>
            </w:r>
            <w:r w:rsidR="00776F6D">
              <w:rPr>
                <w:rFonts w:asciiTheme="minorHAnsi" w:hAnsiTheme="minorHAnsi" w:cstheme="minorHAnsi"/>
                <w:bCs/>
                <w:iCs/>
                <w:color w:val="000000" w:themeColor="text1"/>
              </w:rPr>
              <w:t xml:space="preserve"> policies &amp; procedures</w:t>
            </w:r>
            <w:r w:rsidRPr="0065210E">
              <w:rPr>
                <w:rFonts w:asciiTheme="minorHAnsi" w:hAnsiTheme="minorHAnsi" w:cstheme="minorHAnsi"/>
                <w:bCs/>
                <w:iCs/>
                <w:color w:val="000000" w:themeColor="text1"/>
              </w:rPr>
              <w:t xml:space="preserve"> (borrowing staff/succession planning)</w:t>
            </w:r>
          </w:p>
          <w:p w14:paraId="0591DB5C" w14:textId="649E6BA2" w:rsidR="0065210E" w:rsidRPr="0065210E" w:rsidRDefault="0065210E" w:rsidP="0065210E">
            <w:pPr>
              <w:pStyle w:val="Body"/>
              <w:numPr>
                <w:ilvl w:val="0"/>
                <w:numId w:val="27"/>
              </w:numPr>
              <w:ind w:left="130" w:hanging="180"/>
              <w:rPr>
                <w:rFonts w:asciiTheme="minorHAnsi" w:hAnsiTheme="minorHAnsi" w:cstheme="minorHAnsi"/>
                <w:bCs/>
                <w:iCs/>
                <w:color w:val="000000" w:themeColor="text1"/>
              </w:rPr>
            </w:pPr>
            <w:r w:rsidRPr="0065210E">
              <w:rPr>
                <w:rFonts w:asciiTheme="minorHAnsi" w:hAnsiTheme="minorHAnsi" w:cstheme="minorHAnsi"/>
                <w:bCs/>
                <w:iCs/>
                <w:color w:val="000000" w:themeColor="text1"/>
              </w:rPr>
              <w:t>Activate MOUs</w:t>
            </w:r>
          </w:p>
          <w:p w14:paraId="3A57C95C" w14:textId="77777777" w:rsidR="0065210E" w:rsidRDefault="0065210E" w:rsidP="0065210E">
            <w:pPr>
              <w:pStyle w:val="Body"/>
              <w:numPr>
                <w:ilvl w:val="0"/>
                <w:numId w:val="27"/>
              </w:numPr>
              <w:ind w:left="130" w:hanging="180"/>
              <w:rPr>
                <w:rFonts w:asciiTheme="minorHAnsi" w:hAnsiTheme="minorHAnsi" w:cstheme="minorHAnsi"/>
                <w:bCs/>
                <w:iCs/>
                <w:color w:val="000000" w:themeColor="text1"/>
              </w:rPr>
            </w:pPr>
            <w:r w:rsidRPr="0065210E">
              <w:rPr>
                <w:rFonts w:asciiTheme="minorHAnsi" w:hAnsiTheme="minorHAnsi" w:cstheme="minorHAnsi"/>
                <w:bCs/>
                <w:iCs/>
                <w:color w:val="000000" w:themeColor="text1"/>
              </w:rPr>
              <w:t>Triage &amp; prioritizing visits</w:t>
            </w:r>
          </w:p>
          <w:p w14:paraId="5626E9E3" w14:textId="4CBF611B" w:rsidR="0065210E" w:rsidRPr="0095586B" w:rsidRDefault="004C1043" w:rsidP="0065210E">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Continuity of Operations Plan</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2DE79F2E" w14:textId="77777777" w:rsidR="0065210E" w:rsidRPr="008965AE" w:rsidRDefault="0065210E" w:rsidP="0065210E">
            <w:pPr>
              <w:pStyle w:val="Body"/>
              <w:rPr>
                <w:rFonts w:asciiTheme="minorHAnsi" w:hAnsiTheme="minorHAnsi" w:cstheme="minorHAnsi"/>
                <w:b/>
                <w:color w:val="000000" w:themeColor="text1"/>
              </w:rPr>
            </w:pPr>
          </w:p>
        </w:tc>
      </w:tr>
      <w:bookmarkEnd w:id="1"/>
      <w:tr w:rsidR="008965AE" w:rsidRPr="008965AE" w14:paraId="10A544F3" w14:textId="77777777" w:rsidTr="00933C62">
        <w:trPr>
          <w:trHeight w:val="1905"/>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816CE1B" w14:textId="1A18F181" w:rsidR="002B5FDB" w:rsidRPr="008965AE" w:rsidRDefault="002B5FDB"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w:t>
            </w:r>
            <w:r w:rsidR="00EF2FBF">
              <w:rPr>
                <w:rFonts w:asciiTheme="minorHAnsi" w:hAnsiTheme="minorHAnsi" w:cstheme="minorHAnsi"/>
                <w:color w:val="000000" w:themeColor="text1"/>
              </w:rPr>
              <w:t>1</w:t>
            </w:r>
            <w:r w:rsidR="00CC2280">
              <w:rPr>
                <w:rFonts w:asciiTheme="minorHAnsi" w:hAnsiTheme="minorHAnsi" w:cstheme="minorHAnsi"/>
                <w:color w:val="000000" w:themeColor="text1"/>
              </w:rPr>
              <w:t>1</w:t>
            </w:r>
          </w:p>
          <w:p w14:paraId="280E39EB" w14:textId="584690B7" w:rsidR="002B5FDB" w:rsidRPr="008965AE" w:rsidRDefault="00051F4A" w:rsidP="002B5FD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4D0A7CA" w14:textId="3C173867" w:rsidR="002B5FDB" w:rsidRPr="00776F6D" w:rsidRDefault="00776F6D" w:rsidP="002B5FDB">
            <w:pPr>
              <w:pStyle w:val="Body"/>
              <w:jc w:val="center"/>
              <w:rPr>
                <w:rFonts w:asciiTheme="minorHAnsi" w:hAnsiTheme="minorHAnsi" w:cstheme="minorHAnsi"/>
                <w:color w:val="000000" w:themeColor="text1"/>
              </w:rPr>
            </w:pPr>
            <w:r w:rsidRPr="00776F6D">
              <w:rPr>
                <w:rFonts w:asciiTheme="minorHAnsi" w:hAnsiTheme="minorHAnsi" w:cstheme="minorHAnsi"/>
                <w:color w:val="000000" w:themeColor="text1"/>
              </w:rPr>
              <w:t>1</w:t>
            </w:r>
            <w:r w:rsidR="00315441">
              <w:rPr>
                <w:rFonts w:asciiTheme="minorHAnsi" w:hAnsiTheme="minorHAnsi" w:cstheme="minorHAnsi"/>
                <w:color w:val="000000" w:themeColor="text1"/>
              </w:rPr>
              <w:t>055</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E64861E" w14:textId="77777777" w:rsidR="0041504C" w:rsidRPr="00C169F4" w:rsidRDefault="0041504C" w:rsidP="0041504C">
            <w:pPr>
              <w:pStyle w:val="Body"/>
              <w:jc w:val="center"/>
              <w:rPr>
                <w:rFonts w:asciiTheme="minorHAnsi" w:hAnsiTheme="minorHAnsi" w:cstheme="minorHAnsi"/>
                <w:b/>
                <w:color w:val="000000" w:themeColor="text1"/>
                <w:u w:val="single"/>
              </w:rPr>
            </w:pPr>
            <w:r w:rsidRPr="00C169F4">
              <w:rPr>
                <w:rFonts w:asciiTheme="minorHAnsi" w:hAnsiTheme="minorHAnsi" w:cstheme="minorHAnsi"/>
                <w:b/>
                <w:color w:val="000000" w:themeColor="text1"/>
                <w:u w:val="single"/>
              </w:rPr>
              <w:t>Objective 2</w:t>
            </w:r>
          </w:p>
          <w:p w14:paraId="13C1CBCC" w14:textId="217A120E" w:rsidR="002B5FDB" w:rsidRPr="008965AE" w:rsidRDefault="0041504C" w:rsidP="0041504C">
            <w:pPr>
              <w:pStyle w:val="Body"/>
              <w:jc w:val="center"/>
              <w:rPr>
                <w:rFonts w:asciiTheme="minorHAnsi" w:hAnsiTheme="minorHAnsi" w:cstheme="minorHAnsi"/>
                <w:color w:val="000000" w:themeColor="text1"/>
              </w:rPr>
            </w:pPr>
            <w:r w:rsidRPr="00C169F4">
              <w:rPr>
                <w:rFonts w:asciiTheme="minorHAnsi" w:hAnsiTheme="minorHAnsi" w:cstheme="minorHAnsi"/>
              </w:rPr>
              <w:t>During exercise play, players will follow the Policies and Procedures for loss of power in accordance with the site’s emergency plan.</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CB41BAB" w14:textId="474102DF" w:rsidR="002B5FDB" w:rsidRPr="008965AE" w:rsidRDefault="002B5FDB" w:rsidP="002B5FDB">
            <w:pPr>
              <w:pStyle w:val="Body"/>
              <w:jc w:val="center"/>
              <w:rPr>
                <w:rFonts w:asciiTheme="minorHAnsi" w:hAnsiTheme="minorHAnsi" w:cstheme="minorHAnsi"/>
                <w:color w:val="000000" w:themeColor="text1"/>
                <w:highlight w:val="yellow"/>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4961854" w14:textId="01AE5A6C" w:rsidR="002B5FDB" w:rsidRPr="008965AE" w:rsidRDefault="002B5FDB" w:rsidP="00C770D7">
            <w:pPr>
              <w:pStyle w:val="Body"/>
              <w:spacing w:before="100" w:beforeAutospacing="1" w:after="100" w:afterAutospacing="1"/>
              <w:jc w:val="center"/>
              <w:rPr>
                <w:rFonts w:asciiTheme="minorHAnsi" w:hAnsiTheme="minorHAnsi" w:cstheme="minorHAnsi"/>
                <w:color w:val="000000" w:themeColor="text1"/>
                <w:highlight w:val="yellow"/>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47DE0F60" w14:textId="211C307D" w:rsidR="00662C10" w:rsidRDefault="00662C10" w:rsidP="00662C10">
            <w:pPr>
              <w:spacing w:line="264" w:lineRule="auto"/>
              <w:rPr>
                <w:rFonts w:asciiTheme="minorHAnsi" w:eastAsia="Cambria" w:hAnsiTheme="minorHAnsi" w:cstheme="minorHAnsi"/>
                <w:color w:val="000000" w:themeColor="text1"/>
              </w:rPr>
            </w:pPr>
            <w:r>
              <w:rPr>
                <w:rFonts w:asciiTheme="minorHAnsi" w:eastAsia="Cambria" w:hAnsiTheme="minorHAnsi" w:cstheme="minorHAnsi"/>
                <w:color w:val="000000" w:themeColor="text1"/>
              </w:rPr>
              <w:t>The earth begins shaking. Someone yells, “We’re having another earthquake</w:t>
            </w:r>
            <w:r w:rsidR="00377207">
              <w:rPr>
                <w:rFonts w:asciiTheme="minorHAnsi" w:eastAsia="Cambria" w:hAnsiTheme="minorHAnsi" w:cstheme="minorHAnsi"/>
                <w:color w:val="000000" w:themeColor="text1"/>
              </w:rPr>
              <w:t>!</w:t>
            </w:r>
            <w:r>
              <w:rPr>
                <w:rFonts w:asciiTheme="minorHAnsi" w:eastAsia="Cambria" w:hAnsiTheme="minorHAnsi" w:cstheme="minorHAnsi"/>
                <w:color w:val="000000" w:themeColor="text1"/>
              </w:rPr>
              <w:t>”</w:t>
            </w:r>
          </w:p>
          <w:p w14:paraId="43C9E8D0" w14:textId="0D13C90B" w:rsidR="00662C10" w:rsidRDefault="00662C10" w:rsidP="00662C10">
            <w:pPr>
              <w:spacing w:line="264" w:lineRule="auto"/>
              <w:rPr>
                <w:rFonts w:asciiTheme="minorHAnsi" w:eastAsia="Cambria" w:hAnsiTheme="minorHAnsi" w:cstheme="minorHAnsi"/>
                <w:color w:val="000000" w:themeColor="text1"/>
              </w:rPr>
            </w:pPr>
          </w:p>
          <w:p w14:paraId="4B146CEF" w14:textId="5B4878F5" w:rsidR="00662C10" w:rsidRDefault="00662C10" w:rsidP="00662C10">
            <w:pPr>
              <w:spacing w:line="264" w:lineRule="auto"/>
              <w:rPr>
                <w:rFonts w:asciiTheme="minorHAnsi" w:eastAsia="Cambria" w:hAnsiTheme="minorHAnsi" w:cstheme="minorHAnsi"/>
                <w:color w:val="000000" w:themeColor="text1"/>
              </w:rPr>
            </w:pPr>
            <w:r>
              <w:rPr>
                <w:rFonts w:asciiTheme="minorHAnsi" w:eastAsia="Cambria" w:hAnsiTheme="minorHAnsi" w:cstheme="minorHAnsi"/>
                <w:color w:val="000000" w:themeColor="text1"/>
              </w:rPr>
              <w:t xml:space="preserve">The power goes out. </w:t>
            </w:r>
          </w:p>
          <w:p w14:paraId="61A7BC9E" w14:textId="77777777" w:rsidR="00662C10" w:rsidRDefault="00662C10" w:rsidP="00662C10">
            <w:pPr>
              <w:spacing w:line="264" w:lineRule="auto"/>
              <w:rPr>
                <w:rFonts w:asciiTheme="minorHAnsi" w:eastAsia="Cambria" w:hAnsiTheme="minorHAnsi" w:cstheme="minorHAnsi"/>
                <w:color w:val="000000" w:themeColor="text1"/>
              </w:rPr>
            </w:pPr>
          </w:p>
          <w:p w14:paraId="3D304AF9" w14:textId="76B00F50" w:rsidR="00662C10" w:rsidRPr="00B53FB6" w:rsidRDefault="00377207" w:rsidP="00662C10">
            <w:pPr>
              <w:pStyle w:val="Body"/>
              <w:rPr>
                <w:rFonts w:asciiTheme="minorHAnsi" w:hAnsiTheme="minorHAnsi" w:cstheme="minorHAnsi"/>
                <w:color w:val="000000" w:themeColor="text1"/>
              </w:rPr>
            </w:pPr>
            <w:r>
              <w:rPr>
                <w:rFonts w:asciiTheme="minorHAnsi" w:hAnsiTheme="minorHAnsi" w:cstheme="minorHAnsi"/>
                <w:b/>
                <w:bCs/>
                <w:color w:val="002060"/>
              </w:rPr>
              <w:t xml:space="preserve">Drop, Cover, and Hold On. </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3EB619AE" w14:textId="4E961EEA" w:rsidR="00377207" w:rsidRDefault="00377207" w:rsidP="00B53FB6">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Drop, Cover, and Hold On</w:t>
            </w:r>
          </w:p>
          <w:p w14:paraId="00B90110" w14:textId="35B57A5F" w:rsidR="0065210E" w:rsidRPr="00B53FB6" w:rsidRDefault="0065210E" w:rsidP="00377207">
            <w:pPr>
              <w:pStyle w:val="Body"/>
              <w:ind w:left="130"/>
              <w:rPr>
                <w:rFonts w:asciiTheme="minorHAnsi" w:hAnsiTheme="minorHAnsi" w:cstheme="minorHAnsi"/>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546A64AE" w14:textId="6FBF870A" w:rsidR="002B5FDB" w:rsidRPr="008965AE" w:rsidRDefault="002B5FDB" w:rsidP="002B5FDB">
            <w:pPr>
              <w:pStyle w:val="Body"/>
              <w:rPr>
                <w:rFonts w:asciiTheme="minorHAnsi" w:hAnsiTheme="minorHAnsi" w:cstheme="minorHAnsi"/>
                <w:b/>
                <w:color w:val="000000" w:themeColor="text1"/>
              </w:rPr>
            </w:pPr>
          </w:p>
        </w:tc>
      </w:tr>
      <w:tr w:rsidR="008965AE" w:rsidRPr="008965AE" w14:paraId="687CB582" w14:textId="77777777" w:rsidTr="00C169F4">
        <w:trPr>
          <w:trHeight w:val="1149"/>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44540D5" w14:textId="6EF5EAB0" w:rsidR="00CA52CB" w:rsidRPr="008965AE" w:rsidRDefault="00CA52CB" w:rsidP="00CA52C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w:t>
            </w:r>
            <w:r w:rsidR="000E322B" w:rsidRPr="008965AE">
              <w:rPr>
                <w:rFonts w:asciiTheme="minorHAnsi" w:hAnsiTheme="minorHAnsi" w:cstheme="minorHAnsi"/>
                <w:color w:val="000000" w:themeColor="text1"/>
              </w:rPr>
              <w:t>1</w:t>
            </w:r>
            <w:r w:rsidR="00CC2280">
              <w:rPr>
                <w:rFonts w:asciiTheme="minorHAnsi" w:hAnsiTheme="minorHAnsi" w:cstheme="minorHAnsi"/>
                <w:color w:val="000000" w:themeColor="text1"/>
              </w:rPr>
              <w:t>2</w:t>
            </w:r>
          </w:p>
          <w:p w14:paraId="7BF0DBC3" w14:textId="7F6D1D41" w:rsidR="00CA52CB" w:rsidRPr="008965AE" w:rsidRDefault="00051F4A" w:rsidP="00CA52C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22BC259" w14:textId="124B33A2" w:rsidR="00CA52CB" w:rsidRPr="00EE16CE" w:rsidRDefault="00776F6D" w:rsidP="00CA52CB">
            <w:pPr>
              <w:pStyle w:val="Body"/>
              <w:jc w:val="center"/>
              <w:rPr>
                <w:rFonts w:asciiTheme="minorHAnsi" w:hAnsiTheme="minorHAnsi" w:cstheme="minorHAnsi"/>
                <w:color w:val="000000" w:themeColor="text1"/>
                <w:highlight w:val="yellow"/>
              </w:rPr>
            </w:pPr>
            <w:r w:rsidRPr="00776F6D">
              <w:rPr>
                <w:rFonts w:asciiTheme="minorHAnsi" w:hAnsiTheme="minorHAnsi" w:cstheme="minorHAnsi"/>
                <w:color w:val="000000" w:themeColor="text1"/>
              </w:rPr>
              <w:t>1</w:t>
            </w:r>
            <w:r w:rsidR="00315441">
              <w:rPr>
                <w:rFonts w:asciiTheme="minorHAnsi" w:hAnsiTheme="minorHAnsi" w:cstheme="minorHAnsi"/>
                <w:color w:val="000000" w:themeColor="text1"/>
              </w:rPr>
              <w:t>058</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3135EF4" w14:textId="77777777" w:rsidR="0041504C" w:rsidRPr="00C169F4" w:rsidRDefault="0041504C" w:rsidP="0041504C">
            <w:pPr>
              <w:pStyle w:val="Body"/>
              <w:jc w:val="center"/>
              <w:rPr>
                <w:rFonts w:asciiTheme="minorHAnsi" w:hAnsiTheme="minorHAnsi" w:cstheme="minorHAnsi"/>
                <w:b/>
                <w:color w:val="000000" w:themeColor="text1"/>
                <w:u w:val="single"/>
              </w:rPr>
            </w:pPr>
            <w:r w:rsidRPr="00C169F4">
              <w:rPr>
                <w:rFonts w:asciiTheme="minorHAnsi" w:hAnsiTheme="minorHAnsi" w:cstheme="minorHAnsi"/>
                <w:b/>
                <w:color w:val="000000" w:themeColor="text1"/>
                <w:u w:val="single"/>
              </w:rPr>
              <w:t>Objective 2</w:t>
            </w:r>
          </w:p>
          <w:p w14:paraId="43CBA992" w14:textId="21C31983" w:rsidR="00CA52CB" w:rsidRPr="008965AE" w:rsidRDefault="00CA52CB" w:rsidP="0041504C">
            <w:pPr>
              <w:pStyle w:val="Body"/>
              <w:jc w:val="center"/>
              <w:rPr>
                <w:rFonts w:asciiTheme="minorHAnsi" w:hAnsiTheme="minorHAnsi" w:cstheme="minorHAnsi"/>
                <w:b/>
                <w:color w:val="000000" w:themeColor="text1"/>
              </w:rPr>
            </w:pP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7352CB0" w14:textId="26D6496D" w:rsidR="00CA52CB" w:rsidRPr="008965AE" w:rsidRDefault="00CA52CB" w:rsidP="00CA52CB">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E00564B" w14:textId="76C3A790" w:rsidR="00CA52CB" w:rsidRPr="008965AE" w:rsidRDefault="00CA52CB" w:rsidP="00C770D7">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5A513938" w14:textId="759CDB79" w:rsidR="00377207" w:rsidRDefault="00377207" w:rsidP="00377207">
            <w:pPr>
              <w:spacing w:line="264" w:lineRule="auto"/>
              <w:rPr>
                <w:rFonts w:asciiTheme="minorHAnsi" w:eastAsia="Cambria" w:hAnsiTheme="minorHAnsi" w:cstheme="minorHAnsi"/>
                <w:color w:val="000000" w:themeColor="text1"/>
              </w:rPr>
            </w:pPr>
            <w:r>
              <w:rPr>
                <w:rFonts w:asciiTheme="minorHAnsi" w:eastAsia="Cambria" w:hAnsiTheme="minorHAnsi" w:cstheme="minorHAnsi"/>
                <w:color w:val="000000" w:themeColor="text1"/>
              </w:rPr>
              <w:t>The shaking has stopped. The power is still out.</w:t>
            </w:r>
          </w:p>
          <w:p w14:paraId="28EB9F42" w14:textId="77777777" w:rsidR="00933C62" w:rsidRDefault="00933C62" w:rsidP="00CA52CB">
            <w:pPr>
              <w:pStyle w:val="Body"/>
              <w:rPr>
                <w:rFonts w:asciiTheme="minorHAnsi" w:hAnsiTheme="minorHAnsi" w:cstheme="minorHAnsi"/>
                <w:color w:val="000000" w:themeColor="text1"/>
              </w:rPr>
            </w:pPr>
          </w:p>
          <w:p w14:paraId="7DFB6CE9" w14:textId="125A0D6A" w:rsidR="00933C62" w:rsidRPr="008965AE" w:rsidRDefault="00377207" w:rsidP="00CA52CB">
            <w:pPr>
              <w:pStyle w:val="Body"/>
              <w:rPr>
                <w:rFonts w:asciiTheme="minorHAnsi" w:hAnsiTheme="minorHAnsi" w:cstheme="minorHAnsi"/>
                <w:color w:val="000000" w:themeColor="text1"/>
              </w:rPr>
            </w:pPr>
            <w:r w:rsidRPr="0065210E">
              <w:rPr>
                <w:rFonts w:asciiTheme="minorHAnsi" w:hAnsiTheme="minorHAnsi" w:cstheme="minorHAnsi"/>
                <w:b/>
                <w:bCs/>
                <w:color w:val="002060"/>
              </w:rPr>
              <w:t xml:space="preserve">Discuss your </w:t>
            </w:r>
            <w:r>
              <w:rPr>
                <w:rFonts w:asciiTheme="minorHAnsi" w:hAnsiTheme="minorHAnsi" w:cstheme="minorHAnsi"/>
                <w:b/>
                <w:bCs/>
                <w:color w:val="002060"/>
              </w:rPr>
              <w:t xml:space="preserve">immediate actions and priorities. </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089C2D83" w14:textId="15F4975B" w:rsidR="00377207" w:rsidRDefault="00377207" w:rsidP="00377207">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Grab flashlight</w:t>
            </w:r>
          </w:p>
          <w:p w14:paraId="6286E4EB" w14:textId="0C284139" w:rsidR="00377207" w:rsidRDefault="0041504C" w:rsidP="00377207">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W</w:t>
            </w:r>
            <w:r w:rsidR="00377207">
              <w:rPr>
                <w:rFonts w:asciiTheme="minorHAnsi" w:hAnsiTheme="minorHAnsi" w:cstheme="minorHAnsi"/>
                <w:bCs/>
                <w:iCs/>
                <w:color w:val="000000" w:themeColor="text1"/>
              </w:rPr>
              <w:t>hat is hooked up to the generator</w:t>
            </w:r>
            <w:r>
              <w:rPr>
                <w:rFonts w:asciiTheme="minorHAnsi" w:hAnsiTheme="minorHAnsi" w:cstheme="minorHAnsi"/>
                <w:bCs/>
                <w:iCs/>
                <w:color w:val="000000" w:themeColor="text1"/>
              </w:rPr>
              <w:t>?</w:t>
            </w:r>
            <w:r w:rsidR="00377207">
              <w:rPr>
                <w:rFonts w:asciiTheme="minorHAnsi" w:hAnsiTheme="minorHAnsi" w:cstheme="minorHAnsi"/>
                <w:bCs/>
                <w:iCs/>
                <w:color w:val="000000" w:themeColor="text1"/>
              </w:rPr>
              <w:t xml:space="preserve"> </w:t>
            </w:r>
          </w:p>
          <w:p w14:paraId="4A15CB23" w14:textId="27B9CE07" w:rsidR="00377207" w:rsidRDefault="0041504C" w:rsidP="00377207">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Safe movement</w:t>
            </w:r>
            <w:r w:rsidR="00377207">
              <w:rPr>
                <w:rFonts w:asciiTheme="minorHAnsi" w:hAnsiTheme="minorHAnsi" w:cstheme="minorHAnsi"/>
                <w:bCs/>
                <w:iCs/>
                <w:color w:val="000000" w:themeColor="text1"/>
              </w:rPr>
              <w:t xml:space="preserve"> around </w:t>
            </w:r>
            <w:r>
              <w:rPr>
                <w:rFonts w:asciiTheme="minorHAnsi" w:hAnsiTheme="minorHAnsi" w:cstheme="minorHAnsi"/>
                <w:bCs/>
                <w:iCs/>
                <w:color w:val="000000" w:themeColor="text1"/>
              </w:rPr>
              <w:t xml:space="preserve">building </w:t>
            </w:r>
            <w:r w:rsidR="00377207">
              <w:rPr>
                <w:rFonts w:asciiTheme="minorHAnsi" w:hAnsiTheme="minorHAnsi" w:cstheme="minorHAnsi"/>
                <w:bCs/>
                <w:iCs/>
                <w:color w:val="000000" w:themeColor="text1"/>
              </w:rPr>
              <w:t>if room</w:t>
            </w:r>
            <w:r>
              <w:rPr>
                <w:rFonts w:asciiTheme="minorHAnsi" w:hAnsiTheme="minorHAnsi" w:cstheme="minorHAnsi"/>
                <w:bCs/>
                <w:iCs/>
                <w:color w:val="000000" w:themeColor="text1"/>
              </w:rPr>
              <w:t>s are</w:t>
            </w:r>
            <w:r w:rsidR="00377207">
              <w:rPr>
                <w:rFonts w:asciiTheme="minorHAnsi" w:hAnsiTheme="minorHAnsi" w:cstheme="minorHAnsi"/>
                <w:bCs/>
                <w:iCs/>
                <w:color w:val="000000" w:themeColor="text1"/>
              </w:rPr>
              <w:t xml:space="preserve"> dark.</w:t>
            </w:r>
          </w:p>
          <w:p w14:paraId="318E158A" w14:textId="635F4B88" w:rsidR="00CA52CB" w:rsidRPr="008965AE" w:rsidRDefault="00CA52CB" w:rsidP="00377207">
            <w:pPr>
              <w:pStyle w:val="Body"/>
              <w:rPr>
                <w:rFonts w:asciiTheme="minorHAnsi" w:hAnsiTheme="minorHAnsi" w:cstheme="minorHAnsi"/>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32DD2261" w14:textId="77777777" w:rsidR="00CA52CB" w:rsidRPr="008965AE" w:rsidRDefault="00CA52CB" w:rsidP="00CA52CB">
            <w:pPr>
              <w:pStyle w:val="Body"/>
              <w:rPr>
                <w:rFonts w:asciiTheme="minorHAnsi" w:hAnsiTheme="minorHAnsi" w:cstheme="minorHAnsi"/>
                <w:b/>
                <w:color w:val="000000" w:themeColor="text1"/>
              </w:rPr>
            </w:pPr>
          </w:p>
        </w:tc>
      </w:tr>
      <w:tr w:rsidR="0041504C" w:rsidRPr="008965AE" w14:paraId="281CEF46" w14:textId="77777777" w:rsidTr="00FC5B3A">
        <w:trPr>
          <w:trHeight w:val="591"/>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2966343" w14:textId="77777777" w:rsidR="0041504C" w:rsidRPr="008965AE" w:rsidRDefault="0041504C" w:rsidP="0041504C">
            <w:pPr>
              <w:pStyle w:val="Body"/>
              <w:jc w:val="center"/>
              <w:rPr>
                <w:rFonts w:asciiTheme="minorHAnsi" w:hAnsiTheme="minorHAnsi" w:cstheme="minorHAnsi"/>
                <w:color w:val="000000" w:themeColor="text1"/>
              </w:rPr>
            </w:pPr>
          </w:p>
          <w:p w14:paraId="1E6ADBB5" w14:textId="0FE4B9F4" w:rsidR="0041504C" w:rsidRPr="008965AE" w:rsidRDefault="0041504C" w:rsidP="0041504C">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EX</w:t>
            </w:r>
            <w:r w:rsidRPr="008965AE">
              <w:rPr>
                <w:rFonts w:asciiTheme="minorHAnsi" w:hAnsiTheme="minorHAnsi" w:cstheme="minorHAnsi"/>
                <w:color w:val="000000" w:themeColor="text1"/>
              </w:rPr>
              <w:t>-1</w:t>
            </w:r>
            <w:r w:rsidR="00CC2280">
              <w:rPr>
                <w:rFonts w:asciiTheme="minorHAnsi" w:hAnsiTheme="minorHAnsi" w:cstheme="minorHAnsi"/>
                <w:color w:val="000000" w:themeColor="text1"/>
              </w:rPr>
              <w:t>3</w:t>
            </w:r>
          </w:p>
          <w:p w14:paraId="74690F91" w14:textId="76E956EA" w:rsidR="0041504C" w:rsidRPr="008965AE" w:rsidRDefault="0041504C" w:rsidP="0041504C">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D8723AF" w14:textId="40F2741F" w:rsidR="0041504C" w:rsidRPr="00776F6D" w:rsidRDefault="00776F6D" w:rsidP="0041504C">
            <w:pPr>
              <w:pStyle w:val="Body"/>
              <w:jc w:val="center"/>
              <w:rPr>
                <w:rFonts w:asciiTheme="minorHAnsi" w:hAnsiTheme="minorHAnsi" w:cstheme="minorHAnsi"/>
                <w:color w:val="000000" w:themeColor="text1"/>
              </w:rPr>
            </w:pPr>
            <w:r w:rsidRPr="00776F6D">
              <w:rPr>
                <w:rFonts w:asciiTheme="minorHAnsi" w:hAnsiTheme="minorHAnsi" w:cstheme="minorHAnsi"/>
                <w:color w:val="000000" w:themeColor="text1"/>
              </w:rPr>
              <w:t>11</w:t>
            </w:r>
            <w:r w:rsidR="00315441">
              <w:rPr>
                <w:rFonts w:asciiTheme="minorHAnsi" w:hAnsiTheme="minorHAnsi" w:cstheme="minorHAnsi"/>
                <w:color w:val="000000" w:themeColor="text1"/>
              </w:rPr>
              <w:t>00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B2A27B2" w14:textId="77777777" w:rsidR="0041504C" w:rsidRPr="00C169F4" w:rsidRDefault="0041504C" w:rsidP="0041504C">
            <w:pPr>
              <w:pStyle w:val="Body"/>
              <w:jc w:val="center"/>
              <w:rPr>
                <w:rFonts w:asciiTheme="minorHAnsi" w:hAnsiTheme="minorHAnsi" w:cstheme="minorHAnsi"/>
                <w:b/>
                <w:color w:val="000000" w:themeColor="text1"/>
                <w:u w:val="single"/>
              </w:rPr>
            </w:pPr>
            <w:r w:rsidRPr="00C169F4">
              <w:rPr>
                <w:rFonts w:asciiTheme="minorHAnsi" w:hAnsiTheme="minorHAnsi" w:cstheme="minorHAnsi"/>
                <w:b/>
                <w:color w:val="000000" w:themeColor="text1"/>
                <w:u w:val="single"/>
              </w:rPr>
              <w:t>Objective 2</w:t>
            </w:r>
          </w:p>
          <w:p w14:paraId="4470F413" w14:textId="69634E63" w:rsidR="0041504C" w:rsidRPr="008965AE" w:rsidRDefault="0041504C" w:rsidP="0041504C">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 xml:space="preserve"> </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C504E5A" w14:textId="67601AC2" w:rsidR="0041504C" w:rsidRPr="008965AE" w:rsidRDefault="0041504C" w:rsidP="0041504C">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FDA972D" w14:textId="38945D7C" w:rsidR="0041504C" w:rsidRPr="008965AE" w:rsidRDefault="0041504C" w:rsidP="0041504C">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33334DDA" w14:textId="626DDD1D" w:rsidR="0041504C" w:rsidRPr="00CC2280" w:rsidRDefault="0041504C" w:rsidP="0041504C">
            <w:pPr>
              <w:pStyle w:val="Body"/>
              <w:rPr>
                <w:rFonts w:asciiTheme="minorHAnsi" w:hAnsiTheme="minorHAnsi" w:cstheme="minorHAnsi"/>
                <w:color w:val="000000" w:themeColor="text1"/>
              </w:rPr>
            </w:pPr>
            <w:r w:rsidRPr="00CC2280">
              <w:rPr>
                <w:rFonts w:asciiTheme="minorHAnsi" w:hAnsiTheme="minorHAnsi" w:cstheme="minorHAnsi"/>
                <w:color w:val="000000" w:themeColor="text1"/>
              </w:rPr>
              <w:t>The power has come back on, but it is extremely intermittent (power surges).</w:t>
            </w:r>
          </w:p>
          <w:p w14:paraId="2BC8875D" w14:textId="77777777" w:rsidR="0041504C" w:rsidRPr="00CC2280" w:rsidRDefault="0041504C" w:rsidP="0041504C">
            <w:pPr>
              <w:pStyle w:val="Body"/>
              <w:rPr>
                <w:rFonts w:asciiTheme="minorHAnsi" w:hAnsiTheme="minorHAnsi" w:cstheme="minorHAnsi"/>
                <w:color w:val="000000" w:themeColor="text1"/>
              </w:rPr>
            </w:pPr>
          </w:p>
          <w:p w14:paraId="2FE69A4D" w14:textId="13F2FBC6" w:rsidR="0041504C" w:rsidRPr="00CC2280" w:rsidRDefault="0041504C" w:rsidP="0041504C">
            <w:pPr>
              <w:pStyle w:val="Body"/>
              <w:rPr>
                <w:rFonts w:asciiTheme="minorHAnsi" w:hAnsiTheme="minorHAnsi" w:cstheme="minorHAnsi"/>
                <w:color w:val="000000" w:themeColor="text1"/>
              </w:rPr>
            </w:pPr>
            <w:r w:rsidRPr="00CC2280">
              <w:rPr>
                <w:rFonts w:asciiTheme="minorHAnsi" w:hAnsiTheme="minorHAnsi" w:cstheme="minorHAnsi"/>
                <w:b/>
                <w:bCs/>
                <w:color w:val="002060"/>
              </w:rPr>
              <w:t xml:space="preserve">Discuss the impacts this may have </w:t>
            </w:r>
            <w:r w:rsidR="00CC2280" w:rsidRPr="00CC2280">
              <w:rPr>
                <w:rFonts w:asciiTheme="minorHAnsi" w:hAnsiTheme="minorHAnsi" w:cstheme="minorHAnsi"/>
                <w:b/>
                <w:bCs/>
                <w:color w:val="002060"/>
              </w:rPr>
              <w:t xml:space="preserve">on critical operations </w:t>
            </w:r>
            <w:r w:rsidRPr="00CC2280">
              <w:rPr>
                <w:rFonts w:asciiTheme="minorHAnsi" w:hAnsiTheme="minorHAnsi" w:cstheme="minorHAnsi"/>
                <w:b/>
                <w:bCs/>
                <w:color w:val="002060"/>
              </w:rPr>
              <w:t>and</w:t>
            </w:r>
            <w:r w:rsidR="00CC2280" w:rsidRPr="00CC2280">
              <w:rPr>
                <w:rFonts w:asciiTheme="minorHAnsi" w:hAnsiTheme="minorHAnsi" w:cstheme="minorHAnsi"/>
                <w:b/>
                <w:bCs/>
                <w:color w:val="002060"/>
              </w:rPr>
              <w:t xml:space="preserve"> the</w:t>
            </w:r>
            <w:r w:rsidRPr="00CC2280">
              <w:rPr>
                <w:rFonts w:asciiTheme="minorHAnsi" w:hAnsiTheme="minorHAnsi" w:cstheme="minorHAnsi"/>
                <w:b/>
                <w:bCs/>
                <w:color w:val="002060"/>
              </w:rPr>
              <w:t xml:space="preserve"> protocol</w:t>
            </w:r>
            <w:r w:rsidR="00CC2280" w:rsidRPr="00CC2280">
              <w:rPr>
                <w:rFonts w:asciiTheme="minorHAnsi" w:hAnsiTheme="minorHAnsi" w:cstheme="minorHAnsi"/>
                <w:b/>
                <w:bCs/>
                <w:color w:val="002060"/>
              </w:rPr>
              <w:t xml:space="preserve"> to follow</w:t>
            </w:r>
            <w:r w:rsidRPr="00CC2280">
              <w:rPr>
                <w:rFonts w:asciiTheme="minorHAnsi" w:hAnsiTheme="minorHAnsi" w:cstheme="minorHAnsi"/>
                <w:b/>
                <w:bCs/>
                <w:color w:val="002060"/>
              </w:rPr>
              <w:t>.</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2C21EF96" w14:textId="76C94542" w:rsidR="0041504C" w:rsidRDefault="0041504C" w:rsidP="0041504C">
            <w:pPr>
              <w:pStyle w:val="Body"/>
              <w:numPr>
                <w:ilvl w:val="0"/>
                <w:numId w:val="27"/>
              </w:numPr>
              <w:ind w:left="130" w:hanging="180"/>
              <w:rPr>
                <w:rFonts w:asciiTheme="minorHAnsi" w:hAnsiTheme="minorHAnsi" w:cstheme="minorHAnsi"/>
                <w:bCs/>
                <w:iCs/>
                <w:color w:val="000000" w:themeColor="text1"/>
              </w:rPr>
            </w:pPr>
            <w:r w:rsidRPr="00377207">
              <w:rPr>
                <w:rFonts w:asciiTheme="minorHAnsi" w:hAnsiTheme="minorHAnsi" w:cstheme="minorHAnsi"/>
                <w:bCs/>
                <w:iCs/>
                <w:color w:val="000000" w:themeColor="text1"/>
              </w:rPr>
              <w:t xml:space="preserve">Downtime procedures </w:t>
            </w:r>
          </w:p>
          <w:p w14:paraId="20E9D40A" w14:textId="55D49BEC" w:rsidR="007D4425" w:rsidRDefault="007D4425" w:rsidP="0041504C">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 xml:space="preserve">Procedures </w:t>
            </w:r>
            <w:r w:rsidRPr="00377207">
              <w:rPr>
                <w:rFonts w:asciiTheme="minorHAnsi" w:hAnsiTheme="minorHAnsi" w:cstheme="minorHAnsi"/>
                <w:bCs/>
                <w:iCs/>
                <w:color w:val="000000" w:themeColor="text1"/>
              </w:rPr>
              <w:t>for power</w:t>
            </w:r>
            <w:r>
              <w:rPr>
                <w:rFonts w:asciiTheme="minorHAnsi" w:hAnsiTheme="minorHAnsi" w:cstheme="minorHAnsi"/>
                <w:bCs/>
                <w:iCs/>
                <w:color w:val="000000" w:themeColor="text1"/>
              </w:rPr>
              <w:t xml:space="preserve"> </w:t>
            </w:r>
            <w:r w:rsidRPr="00377207">
              <w:rPr>
                <w:rFonts w:asciiTheme="minorHAnsi" w:hAnsiTheme="minorHAnsi" w:cstheme="minorHAnsi"/>
                <w:bCs/>
                <w:iCs/>
                <w:color w:val="000000" w:themeColor="text1"/>
              </w:rPr>
              <w:t>surge</w:t>
            </w:r>
            <w:r>
              <w:rPr>
                <w:rFonts w:asciiTheme="minorHAnsi" w:hAnsiTheme="minorHAnsi" w:cstheme="minorHAnsi"/>
                <w:bCs/>
                <w:iCs/>
                <w:color w:val="000000" w:themeColor="text1"/>
              </w:rPr>
              <w:t>s</w:t>
            </w:r>
          </w:p>
          <w:p w14:paraId="3CBA46AD" w14:textId="307029E2" w:rsidR="00CC2280" w:rsidRPr="00377207" w:rsidRDefault="00CC2280" w:rsidP="0041504C">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Generator</w:t>
            </w:r>
            <w:r w:rsidR="007D4425">
              <w:rPr>
                <w:rFonts w:asciiTheme="minorHAnsi" w:hAnsiTheme="minorHAnsi" w:cstheme="minorHAnsi"/>
                <w:bCs/>
                <w:iCs/>
                <w:color w:val="000000" w:themeColor="text1"/>
              </w:rPr>
              <w:t xml:space="preserve"> capabilities/ capacities </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5136385C" w14:textId="77777777" w:rsidR="0041504C" w:rsidRPr="008965AE" w:rsidRDefault="0041504C" w:rsidP="0041504C">
            <w:pPr>
              <w:pStyle w:val="Body"/>
              <w:rPr>
                <w:rFonts w:asciiTheme="minorHAnsi" w:hAnsiTheme="minorHAnsi" w:cstheme="minorHAnsi"/>
                <w:b/>
                <w:color w:val="000000" w:themeColor="text1"/>
              </w:rPr>
            </w:pPr>
          </w:p>
        </w:tc>
      </w:tr>
      <w:tr w:rsidR="0041504C" w:rsidRPr="008965AE" w14:paraId="2918B494" w14:textId="77777777" w:rsidTr="00105CFA">
        <w:trPr>
          <w:trHeight w:val="591"/>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8BB0A02" w14:textId="5777BD6C" w:rsidR="0041504C" w:rsidRPr="008965AE" w:rsidRDefault="0041504C" w:rsidP="0041504C">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EX</w:t>
            </w:r>
            <w:r w:rsidRPr="008965AE">
              <w:rPr>
                <w:rFonts w:asciiTheme="minorHAnsi" w:hAnsiTheme="minorHAnsi" w:cstheme="minorHAnsi"/>
                <w:color w:val="000000" w:themeColor="text1"/>
              </w:rPr>
              <w:t>-1</w:t>
            </w:r>
            <w:r w:rsidR="007D4425">
              <w:rPr>
                <w:rFonts w:asciiTheme="minorHAnsi" w:hAnsiTheme="minorHAnsi" w:cstheme="minorHAnsi"/>
                <w:color w:val="000000" w:themeColor="text1"/>
              </w:rPr>
              <w:t>4</w:t>
            </w:r>
          </w:p>
          <w:p w14:paraId="32662A89" w14:textId="0E2D5DF2" w:rsidR="0041504C" w:rsidRPr="008965AE" w:rsidRDefault="0041504C" w:rsidP="0041504C">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47A86FD" w14:textId="13976A80" w:rsidR="0041504C" w:rsidRPr="00776F6D" w:rsidRDefault="0041504C" w:rsidP="0041504C">
            <w:pPr>
              <w:pStyle w:val="Body"/>
              <w:jc w:val="center"/>
              <w:rPr>
                <w:rFonts w:asciiTheme="minorHAnsi" w:hAnsiTheme="minorHAnsi" w:cstheme="minorHAnsi"/>
                <w:color w:val="000000" w:themeColor="text1"/>
              </w:rPr>
            </w:pPr>
            <w:r w:rsidRPr="00776F6D">
              <w:rPr>
                <w:rFonts w:asciiTheme="minorHAnsi" w:hAnsiTheme="minorHAnsi" w:cstheme="minorHAnsi"/>
                <w:color w:val="000000" w:themeColor="text1"/>
              </w:rPr>
              <w:t>11</w:t>
            </w:r>
            <w:r w:rsidR="00315441">
              <w:rPr>
                <w:rFonts w:asciiTheme="minorHAnsi" w:hAnsiTheme="minorHAnsi" w:cstheme="minorHAnsi"/>
                <w:color w:val="000000" w:themeColor="text1"/>
              </w:rPr>
              <w:t>0</w:t>
            </w:r>
            <w:r w:rsidR="00776F6D" w:rsidRPr="00776F6D">
              <w:rPr>
                <w:rFonts w:asciiTheme="minorHAnsi" w:hAnsiTheme="minorHAnsi" w:cstheme="minorHAnsi"/>
                <w:color w:val="000000" w:themeColor="text1"/>
              </w:rPr>
              <w:t>5</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B995ABF" w14:textId="77F5B0EA" w:rsidR="0041504C" w:rsidRPr="008965AE" w:rsidRDefault="0041504C" w:rsidP="0041504C">
            <w:pPr>
              <w:pStyle w:val="Body"/>
              <w:jc w:val="center"/>
              <w:rPr>
                <w:rFonts w:asciiTheme="minorHAnsi" w:hAnsiTheme="minorHAnsi" w:cstheme="minorHAnsi"/>
                <w:b/>
                <w:color w:val="000000" w:themeColor="text1"/>
                <w:u w:val="single"/>
              </w:rPr>
            </w:pPr>
            <w:r w:rsidRPr="0041504C">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53B2C21" w14:textId="160D711F" w:rsidR="0041504C" w:rsidRPr="008965AE" w:rsidRDefault="0041504C" w:rsidP="0041504C">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A18A031" w14:textId="1CB96763" w:rsidR="0041504C" w:rsidRPr="008965AE" w:rsidRDefault="0041504C" w:rsidP="0041504C">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2DC6461A" w14:textId="5748DA8B" w:rsidR="0041504C" w:rsidRPr="002F70B5" w:rsidRDefault="0041504C" w:rsidP="00105CFA">
            <w:pPr>
              <w:pStyle w:val="Body"/>
              <w:rPr>
                <w:rFonts w:asciiTheme="minorHAnsi" w:hAnsiTheme="minorHAnsi" w:cstheme="minorHAnsi"/>
                <w:color w:val="000000" w:themeColor="text1"/>
                <w:highlight w:val="yellow"/>
              </w:rPr>
            </w:pPr>
            <w:r w:rsidRPr="00D03CDD">
              <w:rPr>
                <w:rFonts w:asciiTheme="minorHAnsi" w:hAnsiTheme="minorHAnsi" w:cstheme="minorHAnsi"/>
                <w:color w:val="000000" w:themeColor="text1"/>
              </w:rPr>
              <w:t xml:space="preserve">Trained personnel from your site are reassessing the building. </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A7C262B" w14:textId="5AB5DA27" w:rsidR="0041504C" w:rsidRPr="00105CFA" w:rsidRDefault="0041504C" w:rsidP="00105CFA">
            <w:pPr>
              <w:pStyle w:val="Body"/>
              <w:jc w:val="center"/>
              <w:rPr>
                <w:rFonts w:asciiTheme="minorHAnsi" w:hAnsiTheme="minorHAnsi" w:cstheme="minorHAnsi"/>
                <w:color w:val="000000" w:themeColor="text1"/>
              </w:rPr>
            </w:pPr>
            <w:r w:rsidRPr="00105CFA">
              <w:rPr>
                <w:rFonts w:asciiTheme="minorHAnsi" w:hAnsiTheme="minorHAnsi" w:cstheme="minorHAnsi"/>
                <w:color w:val="000000" w:themeColor="text1"/>
              </w:rPr>
              <w:t>N/A</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77D10779" w14:textId="77777777" w:rsidR="0041504C" w:rsidRPr="008965AE" w:rsidRDefault="0041504C" w:rsidP="0041504C">
            <w:pPr>
              <w:pStyle w:val="Body"/>
              <w:rPr>
                <w:rFonts w:asciiTheme="minorHAnsi" w:hAnsiTheme="minorHAnsi" w:cstheme="minorHAnsi"/>
                <w:b/>
                <w:color w:val="000000" w:themeColor="text1"/>
              </w:rPr>
            </w:pPr>
          </w:p>
        </w:tc>
      </w:tr>
      <w:tr w:rsidR="0041504C" w:rsidRPr="008965AE" w14:paraId="42AC953C" w14:textId="77777777" w:rsidTr="00C169F4">
        <w:trPr>
          <w:trHeight w:val="591"/>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72ED8D6" w14:textId="596D40DC" w:rsidR="0041504C" w:rsidRPr="008965AE" w:rsidRDefault="0041504C" w:rsidP="0041504C">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EX</w:t>
            </w:r>
            <w:r w:rsidRPr="008965AE">
              <w:rPr>
                <w:rFonts w:asciiTheme="minorHAnsi" w:hAnsiTheme="minorHAnsi" w:cstheme="minorHAnsi"/>
                <w:color w:val="000000" w:themeColor="text1"/>
              </w:rPr>
              <w:t>-1</w:t>
            </w:r>
            <w:r w:rsidR="007D4425">
              <w:rPr>
                <w:rFonts w:asciiTheme="minorHAnsi" w:hAnsiTheme="minorHAnsi" w:cstheme="minorHAnsi"/>
                <w:color w:val="000000" w:themeColor="text1"/>
              </w:rPr>
              <w:t>5</w:t>
            </w:r>
          </w:p>
          <w:p w14:paraId="684ED6A1" w14:textId="2C9D14AB" w:rsidR="0041504C" w:rsidRDefault="0041504C" w:rsidP="0041504C">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38CDD6B" w14:textId="723480C8" w:rsidR="0041504C" w:rsidRPr="008965AE" w:rsidRDefault="0041504C" w:rsidP="0041504C">
            <w:pPr>
              <w:pStyle w:val="Body"/>
              <w:jc w:val="center"/>
              <w:rPr>
                <w:rFonts w:asciiTheme="minorHAnsi" w:hAnsiTheme="minorHAnsi" w:cstheme="minorHAnsi"/>
                <w:color w:val="000000" w:themeColor="text1"/>
              </w:rPr>
            </w:pPr>
            <w:r w:rsidRPr="00776F6D">
              <w:rPr>
                <w:rFonts w:asciiTheme="minorHAnsi" w:hAnsiTheme="minorHAnsi" w:cstheme="minorHAnsi"/>
                <w:color w:val="000000" w:themeColor="text1"/>
              </w:rPr>
              <w:t>11</w:t>
            </w:r>
            <w:r w:rsidR="00315441">
              <w:rPr>
                <w:rFonts w:asciiTheme="minorHAnsi" w:hAnsiTheme="minorHAnsi" w:cstheme="minorHAnsi"/>
                <w:color w:val="000000" w:themeColor="text1"/>
              </w:rPr>
              <w:t>0</w:t>
            </w:r>
            <w:r w:rsidR="00776F6D" w:rsidRPr="00776F6D">
              <w:rPr>
                <w:rFonts w:asciiTheme="minorHAnsi" w:hAnsiTheme="minorHAnsi" w:cstheme="minorHAnsi"/>
                <w:color w:val="000000" w:themeColor="text1"/>
              </w:rPr>
              <w:t>6</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24B007B" w14:textId="77777777" w:rsidR="00934AD5" w:rsidRDefault="00934AD5" w:rsidP="00934AD5">
            <w:pPr>
              <w:pStyle w:val="Body"/>
              <w:jc w:val="center"/>
              <w:rPr>
                <w:rFonts w:asciiTheme="minorHAnsi" w:hAnsiTheme="minorHAnsi" w:cstheme="minorHAnsi"/>
                <w:b/>
                <w:color w:val="000000" w:themeColor="text1"/>
                <w:u w:val="single"/>
              </w:rPr>
            </w:pPr>
            <w:r w:rsidRPr="008965AE">
              <w:rPr>
                <w:rFonts w:asciiTheme="minorHAnsi" w:hAnsiTheme="minorHAnsi" w:cstheme="minorHAnsi"/>
                <w:b/>
                <w:color w:val="000000" w:themeColor="text1"/>
                <w:u w:val="single"/>
              </w:rPr>
              <w:t>Objective</w:t>
            </w:r>
            <w:r>
              <w:rPr>
                <w:rFonts w:asciiTheme="minorHAnsi" w:hAnsiTheme="minorHAnsi" w:cstheme="minorHAnsi"/>
                <w:b/>
                <w:color w:val="000000" w:themeColor="text1"/>
                <w:u w:val="single"/>
              </w:rPr>
              <w:t xml:space="preserve"> 4</w:t>
            </w:r>
          </w:p>
          <w:p w14:paraId="3E17202C" w14:textId="125E0FE1" w:rsidR="0041504C" w:rsidRPr="008965AE" w:rsidRDefault="00934AD5" w:rsidP="00934AD5">
            <w:pPr>
              <w:pStyle w:val="Body"/>
              <w:jc w:val="center"/>
              <w:rPr>
                <w:rFonts w:asciiTheme="minorHAnsi" w:hAnsiTheme="minorHAnsi" w:cstheme="minorHAnsi"/>
                <w:b/>
                <w:color w:val="000000" w:themeColor="text1"/>
                <w:u w:val="single"/>
              </w:rPr>
            </w:pPr>
            <w:r w:rsidRPr="00CA2855">
              <w:rPr>
                <w:rFonts w:asciiTheme="minorHAnsi" w:hAnsiTheme="minorHAnsi" w:cstheme="minorHAnsi"/>
              </w:rPr>
              <w:t>Within 1 hour of StartEx, players will engage business continuity plans to assess financial impact and the ability to maintain critical operations</w:t>
            </w:r>
            <w:r>
              <w:rPr>
                <w:rFonts w:asciiTheme="minorHAnsi" w:hAnsiTheme="minorHAnsi" w:cstheme="minorHAnsi"/>
              </w:rPr>
              <w:t>.</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83A0AB5" w14:textId="5CB5E9A4" w:rsidR="0041504C" w:rsidRPr="008965AE" w:rsidRDefault="0041504C" w:rsidP="0041504C">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5B9899D" w14:textId="49D11530" w:rsidR="0041504C" w:rsidRPr="004F1399" w:rsidRDefault="0041504C" w:rsidP="0041504C">
            <w:pPr>
              <w:pStyle w:val="Body"/>
              <w:spacing w:before="100" w:beforeAutospacing="1" w:after="100" w:afterAutospacing="1"/>
              <w:jc w:val="center"/>
              <w:rPr>
                <w:rFonts w:asciiTheme="minorHAnsi" w:hAnsiTheme="minorHAnsi" w:cstheme="minorHAnsi"/>
                <w:color w:val="000000" w:themeColor="text1"/>
              </w:rPr>
            </w:pPr>
            <w:r w:rsidRPr="004F1399">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4AB57AB3" w14:textId="37598D6E" w:rsidR="00105CFA" w:rsidRPr="004F1399" w:rsidRDefault="00105CFA" w:rsidP="0041504C">
            <w:pPr>
              <w:pStyle w:val="Body"/>
              <w:rPr>
                <w:rFonts w:asciiTheme="minorHAnsi" w:eastAsia="Cambria" w:hAnsiTheme="minorHAnsi" w:cstheme="minorHAnsi"/>
                <w:i/>
                <w:iCs/>
                <w:color w:val="00B050"/>
              </w:rPr>
            </w:pPr>
            <w:r w:rsidRPr="004F1399">
              <w:rPr>
                <w:rFonts w:asciiTheme="minorHAnsi" w:eastAsia="Cambria" w:hAnsiTheme="minorHAnsi" w:cstheme="minorHAnsi"/>
                <w:i/>
                <w:iCs/>
                <w:color w:val="00B050"/>
              </w:rPr>
              <w:t xml:space="preserve">Controller: Provide the bullet that </w:t>
            </w:r>
            <w:r w:rsidR="007D4425">
              <w:rPr>
                <w:rFonts w:asciiTheme="minorHAnsi" w:eastAsia="Cambria" w:hAnsiTheme="minorHAnsi" w:cstheme="minorHAnsi"/>
                <w:i/>
                <w:iCs/>
                <w:color w:val="00B050"/>
              </w:rPr>
              <w:t>most</w:t>
            </w:r>
            <w:r w:rsidRPr="004F1399">
              <w:rPr>
                <w:rFonts w:asciiTheme="minorHAnsi" w:eastAsia="Cambria" w:hAnsiTheme="minorHAnsi" w:cstheme="minorHAnsi"/>
                <w:i/>
                <w:iCs/>
                <w:color w:val="00B050"/>
              </w:rPr>
              <w:t xml:space="preserve"> applies to your site.</w:t>
            </w:r>
          </w:p>
          <w:p w14:paraId="32905A33" w14:textId="77777777" w:rsidR="004F1399" w:rsidRPr="004F1399" w:rsidRDefault="004F1399" w:rsidP="0041504C">
            <w:pPr>
              <w:pStyle w:val="Body"/>
              <w:rPr>
                <w:rFonts w:asciiTheme="minorHAnsi" w:hAnsiTheme="minorHAnsi" w:cstheme="minorHAnsi"/>
                <w:color w:val="000000" w:themeColor="text1"/>
              </w:rPr>
            </w:pPr>
          </w:p>
          <w:p w14:paraId="16EB5F79" w14:textId="138A5E73" w:rsidR="0041504C" w:rsidRPr="004F1399" w:rsidRDefault="00105CFA" w:rsidP="00105CFA">
            <w:pPr>
              <w:pStyle w:val="Body"/>
              <w:rPr>
                <w:rFonts w:asciiTheme="minorHAnsi" w:hAnsiTheme="minorHAnsi" w:cstheme="minorHAnsi"/>
                <w:color w:val="000000" w:themeColor="text1"/>
              </w:rPr>
            </w:pPr>
            <w:r w:rsidRPr="004F1399">
              <w:rPr>
                <w:rFonts w:asciiTheme="minorHAnsi" w:hAnsiTheme="minorHAnsi" w:cstheme="minorHAnsi"/>
                <w:color w:val="000000" w:themeColor="text1"/>
              </w:rPr>
              <w:t xml:space="preserve">Shelters have been opened. </w:t>
            </w:r>
            <w:r w:rsidR="0041504C" w:rsidRPr="004F1399">
              <w:rPr>
                <w:rFonts w:asciiTheme="minorHAnsi" w:hAnsiTheme="minorHAnsi" w:cstheme="minorHAnsi"/>
                <w:color w:val="000000" w:themeColor="text1"/>
              </w:rPr>
              <w:t xml:space="preserve">The roadways are </w:t>
            </w:r>
            <w:r w:rsidRPr="004F1399">
              <w:rPr>
                <w:rFonts w:asciiTheme="minorHAnsi" w:hAnsiTheme="minorHAnsi" w:cstheme="minorHAnsi"/>
                <w:color w:val="000000" w:themeColor="text1"/>
              </w:rPr>
              <w:t xml:space="preserve">severely </w:t>
            </w:r>
            <w:r w:rsidR="0041504C" w:rsidRPr="004F1399">
              <w:rPr>
                <w:rFonts w:asciiTheme="minorHAnsi" w:hAnsiTheme="minorHAnsi" w:cstheme="minorHAnsi"/>
                <w:color w:val="000000" w:themeColor="text1"/>
              </w:rPr>
              <w:t>damaged</w:t>
            </w:r>
            <w:r w:rsidRPr="004F1399">
              <w:rPr>
                <w:rFonts w:asciiTheme="minorHAnsi" w:hAnsiTheme="minorHAnsi" w:cstheme="minorHAnsi"/>
                <w:color w:val="000000" w:themeColor="text1"/>
              </w:rPr>
              <w:t xml:space="preserve">. </w:t>
            </w:r>
          </w:p>
          <w:p w14:paraId="2CBADFE0" w14:textId="182B5112" w:rsidR="00105CFA" w:rsidRPr="004F1399" w:rsidRDefault="00105CFA" w:rsidP="00105CFA">
            <w:pPr>
              <w:pStyle w:val="Body"/>
              <w:rPr>
                <w:rFonts w:asciiTheme="minorHAnsi" w:hAnsiTheme="minorHAnsi" w:cstheme="minorHAnsi"/>
                <w:color w:val="000000" w:themeColor="text1"/>
              </w:rPr>
            </w:pPr>
          </w:p>
          <w:p w14:paraId="50D1D7F6" w14:textId="612F480C" w:rsidR="00105CFA" w:rsidRPr="004F1399" w:rsidRDefault="00105CFA" w:rsidP="00105CFA">
            <w:pPr>
              <w:pStyle w:val="Body"/>
              <w:rPr>
                <w:rFonts w:asciiTheme="minorHAnsi" w:hAnsiTheme="minorHAnsi" w:cstheme="minorHAnsi"/>
                <w:color w:val="002060"/>
              </w:rPr>
            </w:pPr>
            <w:r w:rsidRPr="004F1399">
              <w:rPr>
                <w:rFonts w:asciiTheme="minorHAnsi" w:hAnsiTheme="minorHAnsi" w:cstheme="minorHAnsi"/>
                <w:b/>
                <w:bCs/>
                <w:color w:val="002060"/>
              </w:rPr>
              <w:t>Discuss how this impacts your operations and consider:</w:t>
            </w:r>
          </w:p>
          <w:p w14:paraId="5EBAFA60" w14:textId="3E561794" w:rsidR="00105CFA" w:rsidRPr="004F1399" w:rsidRDefault="00105CFA" w:rsidP="004F1399">
            <w:pPr>
              <w:pStyle w:val="Body"/>
              <w:numPr>
                <w:ilvl w:val="0"/>
                <w:numId w:val="44"/>
              </w:numPr>
              <w:ind w:left="224" w:hanging="180"/>
              <w:rPr>
                <w:rFonts w:asciiTheme="minorHAnsi" w:hAnsiTheme="minorHAnsi" w:cstheme="minorHAnsi"/>
                <w:color w:val="002060"/>
              </w:rPr>
            </w:pPr>
            <w:r w:rsidRPr="004F1399">
              <w:rPr>
                <w:rFonts w:asciiTheme="minorHAnsi" w:hAnsiTheme="minorHAnsi" w:cstheme="minorHAnsi"/>
                <w:color w:val="002060"/>
              </w:rPr>
              <w:t>Outpatient &amp; Field – H</w:t>
            </w:r>
            <w:r w:rsidR="0041504C" w:rsidRPr="004F1399">
              <w:rPr>
                <w:rFonts w:asciiTheme="minorHAnsi" w:hAnsiTheme="minorHAnsi" w:cstheme="minorHAnsi"/>
                <w:color w:val="002060"/>
              </w:rPr>
              <w:t>ow you</w:t>
            </w:r>
            <w:r w:rsidRPr="004F1399">
              <w:rPr>
                <w:rFonts w:asciiTheme="minorHAnsi" w:hAnsiTheme="minorHAnsi" w:cstheme="minorHAnsi"/>
                <w:color w:val="002060"/>
              </w:rPr>
              <w:t xml:space="preserve"> are</w:t>
            </w:r>
            <w:r w:rsidR="0041504C" w:rsidRPr="004F1399">
              <w:rPr>
                <w:rFonts w:asciiTheme="minorHAnsi" w:hAnsiTheme="minorHAnsi" w:cstheme="minorHAnsi"/>
                <w:color w:val="002060"/>
              </w:rPr>
              <w:t xml:space="preserve"> going to</w:t>
            </w:r>
            <w:r w:rsidRPr="004F1399">
              <w:rPr>
                <w:rFonts w:asciiTheme="minorHAnsi" w:hAnsiTheme="minorHAnsi" w:cstheme="minorHAnsi"/>
                <w:color w:val="002060"/>
              </w:rPr>
              <w:t xml:space="preserve"> ensure your </w:t>
            </w:r>
            <w:r w:rsidR="0041504C" w:rsidRPr="004F1399">
              <w:rPr>
                <w:rFonts w:asciiTheme="minorHAnsi" w:hAnsiTheme="minorHAnsi" w:cstheme="minorHAnsi"/>
                <w:color w:val="002060"/>
              </w:rPr>
              <w:t xml:space="preserve">patients </w:t>
            </w:r>
            <w:r w:rsidRPr="004F1399">
              <w:rPr>
                <w:rFonts w:asciiTheme="minorHAnsi" w:hAnsiTheme="minorHAnsi" w:cstheme="minorHAnsi"/>
                <w:color w:val="002060"/>
              </w:rPr>
              <w:t xml:space="preserve">get </w:t>
            </w:r>
            <w:r w:rsidR="0041504C" w:rsidRPr="004F1399">
              <w:rPr>
                <w:rFonts w:asciiTheme="minorHAnsi" w:hAnsiTheme="minorHAnsi" w:cstheme="minorHAnsi"/>
                <w:color w:val="002060"/>
              </w:rPr>
              <w:t>to their appointment</w:t>
            </w:r>
            <w:r w:rsidRPr="004F1399">
              <w:rPr>
                <w:rFonts w:asciiTheme="minorHAnsi" w:hAnsiTheme="minorHAnsi" w:cstheme="minorHAnsi"/>
                <w:color w:val="002060"/>
              </w:rPr>
              <w:t>s.</w:t>
            </w:r>
          </w:p>
          <w:p w14:paraId="07D34C48" w14:textId="33AD2606" w:rsidR="00105CFA" w:rsidRPr="004F1399" w:rsidRDefault="00105CFA" w:rsidP="004F1399">
            <w:pPr>
              <w:pStyle w:val="Body"/>
              <w:numPr>
                <w:ilvl w:val="0"/>
                <w:numId w:val="44"/>
              </w:numPr>
              <w:ind w:left="224" w:hanging="180"/>
              <w:rPr>
                <w:rFonts w:asciiTheme="minorHAnsi" w:hAnsiTheme="minorHAnsi" w:cstheme="minorHAnsi"/>
                <w:color w:val="002060"/>
              </w:rPr>
            </w:pPr>
            <w:r w:rsidRPr="004F1399">
              <w:rPr>
                <w:rFonts w:asciiTheme="minorHAnsi" w:hAnsiTheme="minorHAnsi" w:cstheme="minorHAnsi"/>
                <w:color w:val="002060"/>
              </w:rPr>
              <w:t>Field &amp; Other – How you are going to notify patients/clients. How you will ensure patients/</w:t>
            </w:r>
            <w:r w:rsidR="004F1399" w:rsidRPr="004F1399">
              <w:rPr>
                <w:rFonts w:asciiTheme="minorHAnsi" w:hAnsiTheme="minorHAnsi" w:cstheme="minorHAnsi"/>
                <w:color w:val="002060"/>
              </w:rPr>
              <w:t xml:space="preserve"> </w:t>
            </w:r>
            <w:r w:rsidRPr="004F1399">
              <w:rPr>
                <w:rFonts w:asciiTheme="minorHAnsi" w:hAnsiTheme="minorHAnsi" w:cstheme="minorHAnsi"/>
                <w:color w:val="002060"/>
              </w:rPr>
              <w:t xml:space="preserve">individuals in the shelter </w:t>
            </w:r>
            <w:r w:rsidR="004F1399" w:rsidRPr="004F1399">
              <w:rPr>
                <w:rFonts w:asciiTheme="minorHAnsi" w:hAnsiTheme="minorHAnsi" w:cstheme="minorHAnsi"/>
                <w:color w:val="002060"/>
              </w:rPr>
              <w:t>get to their appointments or receive the medication / services they need.</w:t>
            </w:r>
          </w:p>
          <w:p w14:paraId="39E106EE" w14:textId="26A834BA" w:rsidR="0041504C" w:rsidRPr="004F1399" w:rsidRDefault="00105CFA" w:rsidP="004F1399">
            <w:pPr>
              <w:pStyle w:val="Body"/>
              <w:numPr>
                <w:ilvl w:val="0"/>
                <w:numId w:val="44"/>
              </w:numPr>
              <w:ind w:left="224" w:hanging="180"/>
              <w:rPr>
                <w:rFonts w:asciiTheme="minorHAnsi" w:hAnsiTheme="minorHAnsi" w:cstheme="minorHAnsi"/>
                <w:color w:val="002060"/>
              </w:rPr>
            </w:pPr>
            <w:r w:rsidRPr="004F1399">
              <w:rPr>
                <w:rFonts w:asciiTheme="minorHAnsi" w:hAnsiTheme="minorHAnsi" w:cstheme="minorHAnsi"/>
                <w:color w:val="002060"/>
              </w:rPr>
              <w:t xml:space="preserve">Inpatient – The route(s) you will take should it be decided that </w:t>
            </w:r>
            <w:r w:rsidR="0041504C" w:rsidRPr="004F1399">
              <w:rPr>
                <w:rFonts w:asciiTheme="minorHAnsi" w:hAnsiTheme="minorHAnsi" w:cstheme="minorHAnsi"/>
                <w:color w:val="002060"/>
              </w:rPr>
              <w:t>you need to evacuate your residents</w:t>
            </w:r>
            <w:r w:rsidRPr="004F1399">
              <w:rPr>
                <w:rFonts w:asciiTheme="minorHAnsi" w:hAnsiTheme="minorHAnsi" w:cstheme="minorHAnsi"/>
                <w:color w:val="002060"/>
              </w:rPr>
              <w:t>.</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158E7FAE" w14:textId="64F135B2" w:rsidR="0041504C" w:rsidRDefault="00862EB0" w:rsidP="0041504C">
            <w:pPr>
              <w:pStyle w:val="Body"/>
              <w:numPr>
                <w:ilvl w:val="0"/>
                <w:numId w:val="27"/>
              </w:numPr>
              <w:ind w:left="130" w:hanging="180"/>
              <w:rPr>
                <w:rFonts w:asciiTheme="minorHAnsi" w:hAnsiTheme="minorHAnsi" w:cstheme="minorHAnsi"/>
                <w:bCs/>
                <w:iCs/>
                <w:color w:val="000000" w:themeColor="text1"/>
              </w:rPr>
            </w:pPr>
            <w:r>
              <w:rPr>
                <w:rFonts w:asciiTheme="minorHAnsi" w:hAnsiTheme="minorHAnsi" w:cstheme="minorHAnsi"/>
                <w:bCs/>
                <w:iCs/>
                <w:color w:val="000000" w:themeColor="text1"/>
              </w:rPr>
              <w:t>Transportation/</w:t>
            </w:r>
            <w:r w:rsidR="007D4425">
              <w:rPr>
                <w:rFonts w:asciiTheme="minorHAnsi" w:hAnsiTheme="minorHAnsi" w:cstheme="minorHAnsi"/>
                <w:bCs/>
                <w:iCs/>
                <w:color w:val="000000" w:themeColor="text1"/>
              </w:rPr>
              <w:t xml:space="preserve">evacuation </w:t>
            </w:r>
            <w:r>
              <w:rPr>
                <w:rFonts w:asciiTheme="minorHAnsi" w:hAnsiTheme="minorHAnsi" w:cstheme="minorHAnsi"/>
                <w:bCs/>
                <w:iCs/>
                <w:color w:val="000000" w:themeColor="text1"/>
              </w:rPr>
              <w:t xml:space="preserve">route </w:t>
            </w:r>
            <w:r w:rsidR="007D4425">
              <w:rPr>
                <w:rFonts w:asciiTheme="minorHAnsi" w:hAnsiTheme="minorHAnsi" w:cstheme="minorHAnsi"/>
                <w:bCs/>
                <w:iCs/>
                <w:color w:val="000000" w:themeColor="text1"/>
              </w:rPr>
              <w:t>components</w:t>
            </w:r>
            <w:r>
              <w:rPr>
                <w:rFonts w:asciiTheme="minorHAnsi" w:hAnsiTheme="minorHAnsi" w:cstheme="minorHAnsi"/>
                <w:bCs/>
                <w:iCs/>
                <w:color w:val="000000" w:themeColor="text1"/>
              </w:rPr>
              <w:t xml:space="preserve"> included in plans (e.g. planned routes, alternate routes, process for </w:t>
            </w:r>
            <w:r w:rsidR="00105CFA">
              <w:rPr>
                <w:rFonts w:asciiTheme="minorHAnsi" w:hAnsiTheme="minorHAnsi" w:cstheme="minorHAnsi"/>
                <w:bCs/>
                <w:iCs/>
                <w:color w:val="000000" w:themeColor="text1"/>
              </w:rPr>
              <w:t>identifying which roads are closed</w:t>
            </w:r>
            <w:r w:rsidR="004F1399">
              <w:rPr>
                <w:rFonts w:asciiTheme="minorHAnsi" w:hAnsiTheme="minorHAnsi" w:cstheme="minorHAnsi"/>
                <w:bCs/>
                <w:iCs/>
                <w:color w:val="000000" w:themeColor="text1"/>
              </w:rPr>
              <w:t>, communication with residents/family/patients regarding road conditions</w:t>
            </w:r>
            <w:r w:rsidR="00105CFA">
              <w:rPr>
                <w:rFonts w:asciiTheme="minorHAnsi" w:hAnsiTheme="minorHAnsi" w:cstheme="minorHAnsi"/>
                <w:bCs/>
                <w:iCs/>
                <w:color w:val="000000" w:themeColor="text1"/>
              </w:rPr>
              <w:t>).</w:t>
            </w:r>
          </w:p>
          <w:p w14:paraId="08D3A976" w14:textId="1B44E923" w:rsidR="00105CFA" w:rsidRDefault="00105CFA" w:rsidP="00105CFA">
            <w:pPr>
              <w:pStyle w:val="Body"/>
              <w:ind w:left="-50"/>
              <w:rPr>
                <w:rFonts w:asciiTheme="minorHAnsi" w:hAnsiTheme="minorHAnsi" w:cstheme="minorHAnsi"/>
                <w:bCs/>
                <w:iCs/>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3B18D4E8" w14:textId="77777777" w:rsidR="0041504C" w:rsidRPr="008965AE" w:rsidRDefault="0041504C" w:rsidP="0041504C">
            <w:pPr>
              <w:pStyle w:val="Body"/>
              <w:rPr>
                <w:rFonts w:asciiTheme="minorHAnsi" w:hAnsiTheme="minorHAnsi" w:cstheme="minorHAnsi"/>
                <w:b/>
                <w:color w:val="000000" w:themeColor="text1"/>
              </w:rPr>
            </w:pPr>
          </w:p>
        </w:tc>
      </w:tr>
      <w:tr w:rsidR="00934AD5" w:rsidRPr="008965AE" w14:paraId="3CD617AD" w14:textId="77777777" w:rsidTr="00C169F4">
        <w:trPr>
          <w:trHeight w:val="591"/>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CEC3045" w14:textId="3A9526FD" w:rsidR="00934AD5" w:rsidRPr="008965AE" w:rsidRDefault="00934AD5" w:rsidP="00934AD5">
            <w:pPr>
              <w:pStyle w:val="Body"/>
              <w:jc w:val="center"/>
              <w:rPr>
                <w:rFonts w:asciiTheme="minorHAnsi" w:hAnsiTheme="minorHAnsi" w:cstheme="minorHAnsi"/>
                <w:color w:val="000000" w:themeColor="text1"/>
              </w:rPr>
            </w:pPr>
            <w:r>
              <w:rPr>
                <w:rFonts w:asciiTheme="minorHAnsi" w:hAnsiTheme="minorHAnsi" w:cstheme="minorHAnsi"/>
                <w:color w:val="000000" w:themeColor="text1"/>
              </w:rPr>
              <w:lastRenderedPageBreak/>
              <w:t>EX</w:t>
            </w:r>
            <w:r w:rsidRPr="008965AE">
              <w:rPr>
                <w:rFonts w:asciiTheme="minorHAnsi" w:hAnsiTheme="minorHAnsi" w:cstheme="minorHAnsi"/>
                <w:color w:val="000000" w:themeColor="text1"/>
              </w:rPr>
              <w:t>-1</w:t>
            </w:r>
            <w:r>
              <w:rPr>
                <w:rFonts w:asciiTheme="minorHAnsi" w:hAnsiTheme="minorHAnsi" w:cstheme="minorHAnsi"/>
                <w:color w:val="000000" w:themeColor="text1"/>
              </w:rPr>
              <w:t>6</w:t>
            </w:r>
          </w:p>
          <w:p w14:paraId="414E09E3" w14:textId="6937365D" w:rsidR="00934AD5" w:rsidRPr="008965AE" w:rsidRDefault="00934AD5" w:rsidP="00934AD5">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9DE2E8A" w14:textId="7D51594B" w:rsidR="00934AD5" w:rsidRPr="008965AE" w:rsidRDefault="00934AD5" w:rsidP="00934AD5">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1110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DB067A5" w14:textId="77777777" w:rsidR="00934AD5" w:rsidRPr="000F04E9" w:rsidRDefault="00934AD5" w:rsidP="00934AD5">
            <w:pPr>
              <w:pStyle w:val="Body"/>
              <w:jc w:val="center"/>
              <w:rPr>
                <w:rFonts w:asciiTheme="minorHAnsi" w:eastAsia="Cambria" w:hAnsiTheme="minorHAnsi" w:cstheme="minorHAnsi"/>
                <w:b/>
                <w:color w:val="000000" w:themeColor="text1"/>
                <w:u w:val="single"/>
              </w:rPr>
            </w:pPr>
            <w:r w:rsidRPr="000F04E9">
              <w:rPr>
                <w:rFonts w:asciiTheme="minorHAnsi" w:eastAsia="Cambria" w:hAnsiTheme="minorHAnsi" w:cstheme="minorHAnsi"/>
                <w:b/>
                <w:color w:val="000000" w:themeColor="text1"/>
                <w:u w:val="single"/>
              </w:rPr>
              <w:t>Objective 1</w:t>
            </w:r>
          </w:p>
          <w:p w14:paraId="0BAC659D" w14:textId="6F7438BB" w:rsidR="00934AD5" w:rsidRPr="00934AD5" w:rsidRDefault="00934AD5" w:rsidP="00934AD5">
            <w:pPr>
              <w:spacing w:after="160" w:line="259" w:lineRule="auto"/>
              <w:jc w:val="center"/>
              <w:rPr>
                <w:rFonts w:asciiTheme="minorHAnsi" w:hAnsiTheme="minorHAnsi" w:cstheme="minorHAnsi"/>
                <w:sz w:val="18"/>
                <w:szCs w:val="18"/>
              </w:rPr>
            </w:pPr>
            <w:r w:rsidRPr="000F04E9">
              <w:rPr>
                <w:rFonts w:asciiTheme="minorHAnsi" w:hAnsiTheme="minorHAnsi" w:cstheme="minorHAnsi"/>
                <w:sz w:val="18"/>
                <w:szCs w:val="18"/>
              </w:rPr>
              <w:t>Immediately after shaking has subsided, players will assess safety of individuals and the integrity of the building in accordance with the site’s emergency plan and submit a Situation Status Report (SitRep) to the Ventura County Health Care Coalition.</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FC2E6B7" w14:textId="66BE0977" w:rsidR="00934AD5" w:rsidRPr="008965AE" w:rsidRDefault="00934AD5" w:rsidP="00934AD5">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319DA8A" w14:textId="237E18A3" w:rsidR="00934AD5" w:rsidRPr="008965AE" w:rsidRDefault="00934AD5" w:rsidP="00934AD5">
            <w:pPr>
              <w:pStyle w:val="Body"/>
              <w:spacing w:before="100" w:beforeAutospacing="1" w:after="100" w:afterAutospacing="1"/>
              <w:jc w:val="center"/>
              <w:rPr>
                <w:rFonts w:asciiTheme="minorHAnsi" w:hAnsiTheme="minorHAnsi" w:cstheme="minorHAnsi"/>
                <w:color w:val="000000" w:themeColor="text1"/>
              </w:rPr>
            </w:pPr>
            <w:r w:rsidRPr="004F1399">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7676D52A" w14:textId="1F725FA7" w:rsidR="00934AD5" w:rsidRDefault="00934AD5" w:rsidP="00934AD5">
            <w:pPr>
              <w:pStyle w:val="Body"/>
              <w:rPr>
                <w:rFonts w:asciiTheme="minorHAnsi" w:eastAsia="Cambria" w:hAnsiTheme="minorHAnsi" w:cstheme="minorHAnsi"/>
                <w:i/>
                <w:iCs/>
                <w:color w:val="00B050"/>
              </w:rPr>
            </w:pPr>
            <w:r w:rsidRPr="008351F4">
              <w:rPr>
                <w:rFonts w:asciiTheme="minorHAnsi" w:eastAsia="Cambria" w:hAnsiTheme="minorHAnsi" w:cstheme="minorHAnsi"/>
                <w:i/>
                <w:iCs/>
                <w:color w:val="00B050"/>
              </w:rPr>
              <w:t xml:space="preserve">Controller: </w:t>
            </w:r>
            <w:r>
              <w:rPr>
                <w:rFonts w:asciiTheme="minorHAnsi" w:eastAsia="Cambria" w:hAnsiTheme="minorHAnsi" w:cstheme="minorHAnsi"/>
                <w:i/>
                <w:iCs/>
                <w:color w:val="00B050"/>
              </w:rPr>
              <w:t xml:space="preserve">Provide the </w:t>
            </w:r>
            <w:r w:rsidRPr="007D4425">
              <w:rPr>
                <w:rFonts w:asciiTheme="minorHAnsi" w:eastAsia="Cambria" w:hAnsiTheme="minorHAnsi" w:cstheme="minorHAnsi"/>
                <w:i/>
                <w:iCs/>
                <w:color w:val="00B050"/>
              </w:rPr>
              <w:t>document from your packet labeled Inject # EX-16 to the Players.</w:t>
            </w:r>
          </w:p>
          <w:p w14:paraId="47DCA425" w14:textId="77777777" w:rsidR="00934AD5" w:rsidRDefault="00934AD5" w:rsidP="00934AD5">
            <w:pPr>
              <w:pStyle w:val="Body"/>
              <w:rPr>
                <w:rFonts w:asciiTheme="minorHAnsi" w:hAnsiTheme="minorHAnsi" w:cstheme="minorHAnsi"/>
                <w:color w:val="000000" w:themeColor="text1"/>
              </w:rPr>
            </w:pPr>
          </w:p>
          <w:p w14:paraId="7691EAE4" w14:textId="6446F9FA" w:rsidR="00934AD5" w:rsidRDefault="00934AD5" w:rsidP="00934AD5">
            <w:pPr>
              <w:pStyle w:val="Body"/>
              <w:rPr>
                <w:rFonts w:asciiTheme="minorHAnsi" w:hAnsiTheme="minorHAnsi" w:cstheme="minorHAnsi"/>
                <w:color w:val="000000" w:themeColor="text1"/>
              </w:rPr>
            </w:pPr>
            <w:r>
              <w:rPr>
                <w:rFonts w:asciiTheme="minorHAnsi" w:hAnsiTheme="minorHAnsi" w:cstheme="minorHAnsi"/>
                <w:color w:val="000000" w:themeColor="text1"/>
              </w:rPr>
              <w:t>The VCHCC just sent an email with situational information.</w:t>
            </w:r>
          </w:p>
          <w:p w14:paraId="56ED29A8" w14:textId="77777777" w:rsidR="00934AD5" w:rsidRDefault="00934AD5" w:rsidP="00934AD5">
            <w:pPr>
              <w:pStyle w:val="Body"/>
              <w:rPr>
                <w:rFonts w:asciiTheme="minorHAnsi" w:hAnsiTheme="minorHAnsi" w:cstheme="minorHAnsi"/>
                <w:color w:val="000000" w:themeColor="text1"/>
              </w:rPr>
            </w:pPr>
          </w:p>
          <w:p w14:paraId="31E1B4E1" w14:textId="11F0E848" w:rsidR="00934AD5" w:rsidRPr="00315441" w:rsidRDefault="00934AD5" w:rsidP="00934AD5">
            <w:pPr>
              <w:pStyle w:val="Body"/>
              <w:rPr>
                <w:rFonts w:asciiTheme="minorHAnsi" w:hAnsiTheme="minorHAnsi" w:cstheme="minorHAnsi"/>
                <w:b/>
                <w:bCs/>
                <w:color w:val="002060"/>
              </w:rPr>
            </w:pPr>
            <w:r>
              <w:rPr>
                <w:rFonts w:asciiTheme="minorHAnsi" w:hAnsiTheme="minorHAnsi" w:cstheme="minorHAnsi"/>
                <w:b/>
                <w:bCs/>
                <w:color w:val="002060"/>
              </w:rPr>
              <w:t>R</w:t>
            </w:r>
            <w:r w:rsidRPr="00B6512F">
              <w:rPr>
                <w:rFonts w:asciiTheme="minorHAnsi" w:hAnsiTheme="minorHAnsi" w:cstheme="minorHAnsi"/>
                <w:b/>
                <w:bCs/>
                <w:color w:val="002060"/>
              </w:rPr>
              <w:t>ead the email</w:t>
            </w:r>
            <w:r>
              <w:rPr>
                <w:rFonts w:asciiTheme="minorHAnsi" w:hAnsiTheme="minorHAnsi" w:cstheme="minorHAnsi"/>
                <w:b/>
                <w:bCs/>
                <w:color w:val="002060"/>
              </w:rPr>
              <w:t xml:space="preserve"> aloud and take the necessary actions.</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3AE4DFEC" w14:textId="7B5B077F" w:rsidR="00934AD5" w:rsidRPr="008965AE" w:rsidRDefault="00934AD5" w:rsidP="00934AD5">
            <w:pPr>
              <w:pStyle w:val="Body"/>
              <w:numPr>
                <w:ilvl w:val="0"/>
                <w:numId w:val="27"/>
              </w:numPr>
              <w:ind w:left="130" w:hanging="180"/>
              <w:rPr>
                <w:rFonts w:asciiTheme="minorHAnsi" w:hAnsiTheme="minorHAnsi" w:cstheme="minorHAnsi"/>
                <w:color w:val="000000" w:themeColor="text1"/>
              </w:rPr>
            </w:pPr>
            <w:r w:rsidRPr="00D2039B">
              <w:rPr>
                <w:rFonts w:asciiTheme="minorHAnsi" w:hAnsiTheme="minorHAnsi" w:cstheme="minorHAnsi"/>
                <w:bCs/>
                <w:iCs/>
                <w:color w:val="000000" w:themeColor="text1"/>
              </w:rPr>
              <w:t>Submit a</w:t>
            </w:r>
            <w:r>
              <w:rPr>
                <w:rFonts w:asciiTheme="minorHAnsi" w:hAnsiTheme="minorHAnsi" w:cstheme="minorHAnsi"/>
                <w:bCs/>
                <w:iCs/>
                <w:color w:val="000000" w:themeColor="text1"/>
              </w:rPr>
              <w:t>n updated</w:t>
            </w:r>
            <w:r w:rsidRPr="00D2039B">
              <w:rPr>
                <w:rFonts w:asciiTheme="minorHAnsi" w:hAnsiTheme="minorHAnsi" w:cstheme="minorHAnsi"/>
                <w:bCs/>
                <w:iCs/>
                <w:color w:val="000000" w:themeColor="text1"/>
              </w:rPr>
              <w:t xml:space="preserve"> SitRep to VCHCC</w:t>
            </w:r>
            <w:r>
              <w:rPr>
                <w:rFonts w:asciiTheme="minorHAnsi" w:hAnsiTheme="minorHAnsi" w:cstheme="minorHAnsi"/>
                <w:bCs/>
                <w:iCs/>
                <w:color w:val="000000" w:themeColor="text1"/>
              </w:rPr>
              <w:t>, if deemed necessary</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796F45CF" w14:textId="77777777" w:rsidR="00934AD5" w:rsidRPr="008965AE" w:rsidRDefault="00934AD5" w:rsidP="00934AD5">
            <w:pPr>
              <w:pStyle w:val="Body"/>
              <w:rPr>
                <w:rFonts w:asciiTheme="minorHAnsi" w:hAnsiTheme="minorHAnsi" w:cstheme="minorHAnsi"/>
                <w:b/>
                <w:color w:val="000000" w:themeColor="text1"/>
              </w:rPr>
            </w:pPr>
          </w:p>
        </w:tc>
      </w:tr>
      <w:bookmarkEnd w:id="0"/>
      <w:tr w:rsidR="008965AE" w:rsidRPr="008965AE" w14:paraId="68A2E800" w14:textId="77777777" w:rsidTr="00CA2855">
        <w:trPr>
          <w:trHeight w:val="1221"/>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499F944" w14:textId="7CB037DF" w:rsidR="002B5FDB" w:rsidRPr="008965AE" w:rsidRDefault="00051F4A" w:rsidP="00C169F4">
            <w:pPr>
              <w:pStyle w:val="Body"/>
              <w:jc w:val="center"/>
              <w:rPr>
                <w:rFonts w:asciiTheme="minorHAnsi" w:hAnsiTheme="minorHAnsi" w:cstheme="minorHAnsi"/>
                <w:color w:val="000000" w:themeColor="text1"/>
              </w:rPr>
            </w:pPr>
            <w:r w:rsidRPr="008965AE">
              <w:rPr>
                <w:color w:val="000000" w:themeColor="text1"/>
              </w:rPr>
              <w:br w:type="page"/>
            </w:r>
            <w:r w:rsidR="002B5FDB" w:rsidRPr="008965AE">
              <w:rPr>
                <w:rFonts w:asciiTheme="minorHAnsi" w:hAnsiTheme="minorHAnsi" w:cstheme="minorHAnsi"/>
                <w:color w:val="000000" w:themeColor="text1"/>
              </w:rPr>
              <w:t>EX-1</w:t>
            </w:r>
            <w:r w:rsidR="00D81EE2">
              <w:rPr>
                <w:rFonts w:asciiTheme="minorHAnsi" w:hAnsiTheme="minorHAnsi" w:cstheme="minorHAnsi"/>
                <w:color w:val="000000" w:themeColor="text1"/>
              </w:rPr>
              <w:t>7</w:t>
            </w:r>
          </w:p>
          <w:p w14:paraId="062AF4D8" w14:textId="075F4F43" w:rsidR="002B5FDB" w:rsidRPr="008965AE" w:rsidRDefault="00051F4A" w:rsidP="00C169F4">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10/17</w:t>
            </w:r>
            <w:r w:rsidR="00A37875">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8FFC1A2" w14:textId="520D4516" w:rsidR="002B5FDB" w:rsidRPr="008965AE" w:rsidRDefault="00776F6D" w:rsidP="00C169F4">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11</w:t>
            </w:r>
            <w:r w:rsidR="00315441">
              <w:rPr>
                <w:rFonts w:asciiTheme="minorHAnsi" w:hAnsiTheme="minorHAnsi" w:cstheme="minorHAnsi"/>
                <w:color w:val="000000" w:themeColor="text1"/>
              </w:rPr>
              <w:t>13</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5365B77" w14:textId="77777777" w:rsidR="00934AD5" w:rsidRPr="00C169F4" w:rsidRDefault="00934AD5" w:rsidP="00934AD5">
            <w:pPr>
              <w:pStyle w:val="Body"/>
              <w:jc w:val="center"/>
              <w:rPr>
                <w:rFonts w:asciiTheme="minorHAnsi" w:hAnsiTheme="minorHAnsi" w:cstheme="minorHAnsi"/>
                <w:b/>
                <w:bCs/>
                <w:color w:val="000000" w:themeColor="text1"/>
                <w:u w:val="single"/>
              </w:rPr>
            </w:pPr>
            <w:r w:rsidRPr="00C169F4">
              <w:rPr>
                <w:rFonts w:asciiTheme="minorHAnsi" w:hAnsiTheme="minorHAnsi" w:cstheme="minorHAnsi"/>
                <w:b/>
                <w:bCs/>
                <w:color w:val="000000" w:themeColor="text1"/>
                <w:u w:val="single"/>
              </w:rPr>
              <w:t>Objective 3</w:t>
            </w:r>
          </w:p>
          <w:p w14:paraId="46B44269" w14:textId="2278635C" w:rsidR="002B5FDB" w:rsidRPr="00934AD5" w:rsidRDefault="00934AD5" w:rsidP="00934AD5">
            <w:pPr>
              <w:spacing w:after="160" w:line="259" w:lineRule="auto"/>
              <w:jc w:val="center"/>
              <w:rPr>
                <w:rFonts w:asciiTheme="minorHAnsi" w:hAnsiTheme="minorHAnsi" w:cstheme="minorHAnsi"/>
              </w:rPr>
            </w:pPr>
            <w:r w:rsidRPr="00C169F4">
              <w:rPr>
                <w:rFonts w:asciiTheme="minorHAnsi" w:hAnsiTheme="minorHAnsi" w:cstheme="minorHAnsi"/>
              </w:rPr>
              <w:t>Within the first 30 minutes of the exercise, players will assess their current supply levels and determine the length of time operations can be sustained.</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C6498D4" w14:textId="17417EB9" w:rsidR="002B5FDB" w:rsidRPr="008965AE" w:rsidRDefault="002B5FDB" w:rsidP="00C169F4">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A47B8F6" w14:textId="4E1135B8" w:rsidR="002B5FDB" w:rsidRPr="008965AE" w:rsidRDefault="002B5FDB" w:rsidP="00C770D7">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19DB435D" w14:textId="153A5ADB" w:rsidR="00EF2FBF" w:rsidRPr="008965AE" w:rsidRDefault="00EF2FBF" w:rsidP="00EF2FBF">
            <w:pPr>
              <w:pStyle w:val="Body"/>
              <w:rPr>
                <w:rFonts w:asciiTheme="minorHAnsi" w:hAnsiTheme="minorHAnsi" w:cstheme="minorHAnsi"/>
                <w:color w:val="000000" w:themeColor="text1"/>
              </w:rPr>
            </w:pPr>
            <w:r w:rsidRPr="008965AE">
              <w:rPr>
                <w:rFonts w:asciiTheme="minorHAnsi" w:hAnsiTheme="minorHAnsi" w:cstheme="minorHAnsi"/>
                <w:color w:val="000000" w:themeColor="text1"/>
              </w:rPr>
              <w:t>Central Supply</w:t>
            </w:r>
            <w:r w:rsidR="004F1399">
              <w:rPr>
                <w:rFonts w:asciiTheme="minorHAnsi" w:hAnsiTheme="minorHAnsi" w:cstheme="minorHAnsi"/>
                <w:color w:val="000000" w:themeColor="text1"/>
              </w:rPr>
              <w:t>/Administration</w:t>
            </w:r>
            <w:r w:rsidRPr="008965AE">
              <w:rPr>
                <w:rFonts w:asciiTheme="minorHAnsi" w:hAnsiTheme="minorHAnsi" w:cstheme="minorHAnsi"/>
                <w:color w:val="000000" w:themeColor="text1"/>
              </w:rPr>
              <w:t xml:space="preserve"> has informed </w:t>
            </w:r>
            <w:r w:rsidR="004F1399">
              <w:rPr>
                <w:rFonts w:asciiTheme="minorHAnsi" w:hAnsiTheme="minorHAnsi" w:cstheme="minorHAnsi"/>
                <w:color w:val="000000" w:themeColor="text1"/>
              </w:rPr>
              <w:t>you that supply levels are getting low.</w:t>
            </w:r>
          </w:p>
          <w:p w14:paraId="0BB40DBF" w14:textId="77777777" w:rsidR="00EF2FBF" w:rsidRPr="00FC5B3A" w:rsidRDefault="00EF2FBF" w:rsidP="00EF2FBF">
            <w:pPr>
              <w:pStyle w:val="Body"/>
              <w:rPr>
                <w:rFonts w:asciiTheme="minorHAnsi" w:hAnsiTheme="minorHAnsi" w:cstheme="minorHAnsi"/>
                <w:b/>
                <w:bCs/>
                <w:color w:val="002060"/>
              </w:rPr>
            </w:pPr>
          </w:p>
          <w:p w14:paraId="7C8F74D4" w14:textId="15800C64" w:rsidR="002B5FDB" w:rsidRPr="008965AE" w:rsidRDefault="00EF2FBF" w:rsidP="00EF2FBF">
            <w:pPr>
              <w:pStyle w:val="Body"/>
              <w:rPr>
                <w:rFonts w:asciiTheme="minorHAnsi" w:hAnsiTheme="minorHAnsi" w:cstheme="minorHAnsi"/>
                <w:color w:val="000000" w:themeColor="text1"/>
              </w:rPr>
            </w:pPr>
            <w:r w:rsidRPr="00FC5B3A">
              <w:rPr>
                <w:rFonts w:asciiTheme="minorHAnsi" w:hAnsiTheme="minorHAnsi" w:cstheme="minorHAnsi"/>
                <w:b/>
                <w:bCs/>
                <w:color w:val="002060"/>
              </w:rPr>
              <w:t>Discuss your supply chain (MOUs, contracts, resource requests, etc.) and any potential gaps that might exist due to high demand and post-earthquake road conditions.</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7FD6C7F9" w14:textId="1F6C7749" w:rsidR="00933C62" w:rsidRPr="00B53FB6" w:rsidRDefault="00933C62" w:rsidP="00933C62">
            <w:pPr>
              <w:pStyle w:val="Body"/>
              <w:numPr>
                <w:ilvl w:val="0"/>
                <w:numId w:val="27"/>
              </w:numPr>
              <w:ind w:left="130" w:hanging="180"/>
              <w:rPr>
                <w:rFonts w:asciiTheme="minorHAnsi" w:hAnsiTheme="minorHAnsi" w:cstheme="minorHAnsi"/>
                <w:bCs/>
                <w:iCs/>
                <w:color w:val="000000" w:themeColor="text1"/>
              </w:rPr>
            </w:pPr>
            <w:r w:rsidRPr="00B53FB6">
              <w:rPr>
                <w:rFonts w:asciiTheme="minorHAnsi" w:hAnsiTheme="minorHAnsi" w:cstheme="minorHAnsi"/>
                <w:bCs/>
                <w:iCs/>
                <w:color w:val="000000" w:themeColor="text1"/>
              </w:rPr>
              <w:t xml:space="preserve">Assess supply levels and </w:t>
            </w:r>
            <w:r w:rsidR="00D81EE2">
              <w:rPr>
                <w:rFonts w:asciiTheme="minorHAnsi" w:hAnsiTheme="minorHAnsi" w:cstheme="minorHAnsi"/>
                <w:bCs/>
                <w:iCs/>
                <w:color w:val="000000" w:themeColor="text1"/>
              </w:rPr>
              <w:t xml:space="preserve">determine </w:t>
            </w:r>
            <w:r w:rsidRPr="00B53FB6">
              <w:rPr>
                <w:rFonts w:asciiTheme="minorHAnsi" w:hAnsiTheme="minorHAnsi" w:cstheme="minorHAnsi"/>
                <w:bCs/>
                <w:iCs/>
                <w:color w:val="000000" w:themeColor="text1"/>
              </w:rPr>
              <w:t>if/when you would need more supplies.</w:t>
            </w:r>
          </w:p>
          <w:p w14:paraId="6DC2A938" w14:textId="2669A582" w:rsidR="00933C62" w:rsidRPr="0065210E" w:rsidRDefault="00933C62" w:rsidP="00933C62">
            <w:pPr>
              <w:pStyle w:val="Body"/>
              <w:numPr>
                <w:ilvl w:val="0"/>
                <w:numId w:val="27"/>
              </w:numPr>
              <w:ind w:left="130" w:hanging="180"/>
              <w:rPr>
                <w:rFonts w:asciiTheme="minorHAnsi" w:hAnsiTheme="minorHAnsi" w:cstheme="minorHAnsi"/>
                <w:color w:val="000000" w:themeColor="text1"/>
              </w:rPr>
            </w:pPr>
            <w:r w:rsidRPr="00B53FB6">
              <w:rPr>
                <w:rFonts w:asciiTheme="minorHAnsi" w:hAnsiTheme="minorHAnsi" w:cstheme="minorHAnsi"/>
                <w:bCs/>
                <w:iCs/>
                <w:color w:val="000000" w:themeColor="text1"/>
              </w:rPr>
              <w:t>Discuss who you would contact</w:t>
            </w:r>
            <w:r w:rsidR="00D81EE2">
              <w:rPr>
                <w:rFonts w:asciiTheme="minorHAnsi" w:hAnsiTheme="minorHAnsi" w:cstheme="minorHAnsi"/>
                <w:bCs/>
                <w:iCs/>
                <w:color w:val="000000" w:themeColor="text1"/>
              </w:rPr>
              <w:t xml:space="preserve"> </w:t>
            </w:r>
            <w:r w:rsidR="00D81EE2" w:rsidRPr="00B53FB6">
              <w:rPr>
                <w:rFonts w:asciiTheme="minorHAnsi" w:hAnsiTheme="minorHAnsi" w:cstheme="minorHAnsi"/>
                <w:bCs/>
                <w:iCs/>
                <w:color w:val="000000" w:themeColor="text1"/>
              </w:rPr>
              <w:t xml:space="preserve">(i.e. vendor, corporate, or those </w:t>
            </w:r>
            <w:r w:rsidR="00D81EE2">
              <w:rPr>
                <w:rFonts w:asciiTheme="minorHAnsi" w:hAnsiTheme="minorHAnsi" w:cstheme="minorHAnsi"/>
                <w:bCs/>
                <w:iCs/>
                <w:color w:val="000000" w:themeColor="text1"/>
              </w:rPr>
              <w:t>with whom you</w:t>
            </w:r>
            <w:r w:rsidR="00D81EE2" w:rsidRPr="00B53FB6">
              <w:rPr>
                <w:rFonts w:asciiTheme="minorHAnsi" w:hAnsiTheme="minorHAnsi" w:cstheme="minorHAnsi"/>
                <w:bCs/>
                <w:iCs/>
                <w:color w:val="000000" w:themeColor="text1"/>
              </w:rPr>
              <w:t xml:space="preserve"> have agreements)</w:t>
            </w:r>
            <w:r w:rsidR="00D81EE2">
              <w:rPr>
                <w:rFonts w:asciiTheme="minorHAnsi" w:hAnsiTheme="minorHAnsi" w:cstheme="minorHAnsi"/>
                <w:bCs/>
                <w:iCs/>
                <w:color w:val="000000" w:themeColor="text1"/>
              </w:rPr>
              <w:t xml:space="preserve">, </w:t>
            </w:r>
            <w:r w:rsidRPr="00B53FB6">
              <w:rPr>
                <w:rFonts w:asciiTheme="minorHAnsi" w:hAnsiTheme="minorHAnsi" w:cstheme="minorHAnsi"/>
                <w:bCs/>
                <w:iCs/>
                <w:color w:val="000000" w:themeColor="text1"/>
              </w:rPr>
              <w:t>how to do so, and who has the authority to do so</w:t>
            </w:r>
            <w:r w:rsidR="00D81EE2">
              <w:rPr>
                <w:rFonts w:asciiTheme="minorHAnsi" w:hAnsiTheme="minorHAnsi" w:cstheme="minorHAnsi"/>
                <w:bCs/>
                <w:iCs/>
                <w:color w:val="000000" w:themeColor="text1"/>
              </w:rPr>
              <w:t>.</w:t>
            </w:r>
          </w:p>
          <w:p w14:paraId="2681E373" w14:textId="20CEB492" w:rsidR="002B5FDB" w:rsidRPr="008965AE" w:rsidRDefault="002B5FDB" w:rsidP="002B5FDB">
            <w:pPr>
              <w:pStyle w:val="Body"/>
              <w:rPr>
                <w:rFonts w:asciiTheme="minorHAnsi" w:hAnsiTheme="minorHAnsi" w:cstheme="minorHAnsi"/>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5FFF851F" w14:textId="77777777" w:rsidR="002B5FDB" w:rsidRPr="008965AE" w:rsidRDefault="002B5FDB" w:rsidP="002B5FDB">
            <w:pPr>
              <w:pStyle w:val="Body"/>
              <w:rPr>
                <w:rFonts w:asciiTheme="minorHAnsi" w:hAnsiTheme="minorHAnsi" w:cstheme="minorHAnsi"/>
                <w:b/>
                <w:color w:val="000000" w:themeColor="text1"/>
              </w:rPr>
            </w:pPr>
          </w:p>
        </w:tc>
      </w:tr>
    </w:tbl>
    <w:p w14:paraId="1D1BF0E5" w14:textId="77777777" w:rsidR="0038432A" w:rsidRDefault="0038432A">
      <w:r>
        <w:br w:type="page"/>
      </w:r>
    </w:p>
    <w:tbl>
      <w:tblPr>
        <w:tblStyle w:val="TableGrid"/>
        <w:tblW w:w="5281" w:type="pct"/>
        <w:tblInd w:w="-342" w:type="dxa"/>
        <w:tblBorders>
          <w:top w:val="single" w:sz="12" w:space="0" w:color="9900FF"/>
          <w:left w:val="single" w:sz="12" w:space="0" w:color="9900FF"/>
          <w:bottom w:val="single" w:sz="12" w:space="0" w:color="9900FF"/>
          <w:right w:val="single" w:sz="12" w:space="0" w:color="9900FF"/>
          <w:insideH w:val="single" w:sz="12" w:space="0" w:color="9900FF"/>
          <w:insideV w:val="single" w:sz="12" w:space="0" w:color="9900FF"/>
        </w:tblBorders>
        <w:tblLayout w:type="fixed"/>
        <w:tblLook w:val="04A0" w:firstRow="1" w:lastRow="0" w:firstColumn="1" w:lastColumn="0" w:noHBand="0" w:noVBand="1"/>
      </w:tblPr>
      <w:tblGrid>
        <w:gridCol w:w="1163"/>
        <w:gridCol w:w="1399"/>
        <w:gridCol w:w="1861"/>
        <w:gridCol w:w="1533"/>
        <w:gridCol w:w="1062"/>
        <w:gridCol w:w="3190"/>
        <w:gridCol w:w="2866"/>
        <w:gridCol w:w="2104"/>
      </w:tblGrid>
      <w:tr w:rsidR="0032472D" w:rsidRPr="008965AE" w14:paraId="6042F750" w14:textId="77777777" w:rsidTr="0032472D">
        <w:trPr>
          <w:trHeight w:val="591"/>
        </w:trPr>
        <w:tc>
          <w:tcPr>
            <w:tcW w:w="5000" w:type="pct"/>
            <w:gridSpan w:val="8"/>
            <w:tcBorders>
              <w:top w:val="single" w:sz="12" w:space="0" w:color="004B83"/>
              <w:left w:val="single" w:sz="12" w:space="0" w:color="004B83"/>
              <w:bottom w:val="single" w:sz="12" w:space="0" w:color="004B83"/>
              <w:right w:val="single" w:sz="12" w:space="0" w:color="004B83"/>
            </w:tcBorders>
            <w:shd w:val="clear" w:color="auto" w:fill="F7F6DD"/>
            <w:vAlign w:val="center"/>
          </w:tcPr>
          <w:p w14:paraId="15BABD50" w14:textId="7016287B" w:rsidR="0032472D" w:rsidRDefault="0032472D" w:rsidP="00C770D7">
            <w:pPr>
              <w:pStyle w:val="Body"/>
              <w:spacing w:before="100" w:beforeAutospacing="1" w:after="100" w:afterAutospacing="1"/>
              <w:jc w:val="center"/>
              <w:rPr>
                <w:rFonts w:asciiTheme="minorHAnsi" w:hAnsiTheme="minorHAnsi" w:cstheme="minorHAnsi"/>
                <w:b/>
                <w:i/>
                <w:color w:val="000000" w:themeColor="text1"/>
              </w:rPr>
            </w:pPr>
            <w:r>
              <w:rPr>
                <w:rFonts w:asciiTheme="minorHAnsi" w:hAnsiTheme="minorHAnsi" w:cstheme="minorHAnsi"/>
                <w:b/>
                <w:i/>
                <w:color w:val="000000" w:themeColor="text1"/>
              </w:rPr>
              <w:lastRenderedPageBreak/>
              <w:t>PATIENTS</w:t>
            </w:r>
          </w:p>
          <w:p w14:paraId="6BD1875D" w14:textId="37FD5A83" w:rsidR="0032472D" w:rsidRPr="008965AE" w:rsidRDefault="0032472D" w:rsidP="00C770D7">
            <w:pPr>
              <w:pStyle w:val="Body"/>
              <w:spacing w:before="100" w:beforeAutospacing="1" w:after="100" w:afterAutospacing="1"/>
              <w:jc w:val="center"/>
              <w:rPr>
                <w:rFonts w:asciiTheme="minorHAnsi" w:hAnsiTheme="minorHAnsi" w:cstheme="minorHAnsi"/>
                <w:b/>
                <w:color w:val="000000" w:themeColor="text1"/>
              </w:rPr>
            </w:pPr>
            <w:r>
              <w:rPr>
                <w:rFonts w:asciiTheme="minorHAnsi" w:hAnsiTheme="minorHAnsi" w:cstheme="minorHAnsi"/>
                <w:b/>
                <w:i/>
                <w:color w:val="000000" w:themeColor="text1"/>
              </w:rPr>
              <w:t>In this section, include your own injects for providing “paper patients” (or victim volunteers) to the Exercise Players. Patient considerations may include: contacting patients/resident family, treating injuries, responding to a surge of patients, decontamination of patients, fatality management, family reunification, alternate care sites (i.e. tents, use of room not typically used for patient care, etc.).</w:t>
            </w:r>
          </w:p>
        </w:tc>
      </w:tr>
      <w:tr w:rsidR="0032472D" w:rsidRPr="008965AE" w14:paraId="2497F9AC" w14:textId="77777777" w:rsidTr="0032472D">
        <w:trPr>
          <w:trHeight w:val="591"/>
        </w:trPr>
        <w:tc>
          <w:tcPr>
            <w:tcW w:w="383"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675B6FEA" w14:textId="77777777" w:rsidR="0032472D" w:rsidRPr="008965AE" w:rsidRDefault="0032472D" w:rsidP="002B5FDB">
            <w:pPr>
              <w:pStyle w:val="Body"/>
              <w:jc w:val="center"/>
              <w:rPr>
                <w:color w:val="000000" w:themeColor="text1"/>
              </w:rPr>
            </w:pPr>
          </w:p>
        </w:tc>
        <w:tc>
          <w:tcPr>
            <w:tcW w:w="461"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39E14723" w14:textId="27EBEDD9" w:rsidR="0032472D" w:rsidRPr="008965AE" w:rsidRDefault="00315441" w:rsidP="002B5FDB">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1120</w:t>
            </w:r>
          </w:p>
        </w:tc>
        <w:tc>
          <w:tcPr>
            <w:tcW w:w="613" w:type="pct"/>
            <w:tcBorders>
              <w:top w:val="single" w:sz="12" w:space="0" w:color="004B83"/>
              <w:left w:val="single" w:sz="12" w:space="0" w:color="004B83"/>
              <w:bottom w:val="single" w:sz="12" w:space="0" w:color="004B83"/>
              <w:right w:val="single" w:sz="12" w:space="0" w:color="004B83"/>
            </w:tcBorders>
            <w:shd w:val="clear" w:color="auto" w:fill="F7F6DD"/>
          </w:tcPr>
          <w:p w14:paraId="1272EF78" w14:textId="77777777" w:rsidR="0032472D" w:rsidRPr="008965AE" w:rsidRDefault="0032472D" w:rsidP="002B5FDB">
            <w:pPr>
              <w:pStyle w:val="Body"/>
              <w:jc w:val="center"/>
              <w:rPr>
                <w:rFonts w:asciiTheme="minorHAnsi" w:hAnsiTheme="minorHAnsi" w:cstheme="minorHAnsi"/>
                <w:b/>
                <w:color w:val="000000" w:themeColor="text1"/>
                <w:u w:val="single"/>
              </w:rPr>
            </w:pPr>
          </w:p>
        </w:tc>
        <w:tc>
          <w:tcPr>
            <w:tcW w:w="505" w:type="pct"/>
            <w:tcBorders>
              <w:top w:val="single" w:sz="12" w:space="0" w:color="004B83"/>
              <w:left w:val="single" w:sz="12" w:space="0" w:color="004B83"/>
              <w:bottom w:val="single" w:sz="12" w:space="0" w:color="004B83"/>
              <w:right w:val="single" w:sz="12" w:space="0" w:color="004B83"/>
            </w:tcBorders>
            <w:shd w:val="clear" w:color="auto" w:fill="F7F6DD"/>
          </w:tcPr>
          <w:p w14:paraId="5E599BB2" w14:textId="77777777" w:rsidR="0032472D" w:rsidRPr="008965AE" w:rsidRDefault="0032472D" w:rsidP="002B5FDB">
            <w:pPr>
              <w:pStyle w:val="Body"/>
              <w:jc w:val="center"/>
              <w:rPr>
                <w:rFonts w:asciiTheme="minorHAnsi" w:hAnsiTheme="minorHAnsi" w:cstheme="minorHAnsi"/>
                <w:color w:val="000000" w:themeColor="text1"/>
              </w:rPr>
            </w:pPr>
          </w:p>
        </w:tc>
        <w:tc>
          <w:tcPr>
            <w:tcW w:w="350" w:type="pct"/>
            <w:tcBorders>
              <w:top w:val="single" w:sz="12" w:space="0" w:color="004B83"/>
              <w:left w:val="single" w:sz="12" w:space="0" w:color="004B83"/>
              <w:bottom w:val="single" w:sz="12" w:space="0" w:color="004B83"/>
              <w:right w:val="single" w:sz="12" w:space="0" w:color="004B83"/>
            </w:tcBorders>
            <w:shd w:val="clear" w:color="auto" w:fill="F7F6DD"/>
          </w:tcPr>
          <w:p w14:paraId="2EB6D1FC" w14:textId="77777777" w:rsidR="0032472D" w:rsidRPr="008965AE" w:rsidRDefault="0032472D" w:rsidP="00C770D7">
            <w:pPr>
              <w:pStyle w:val="Body"/>
              <w:spacing w:before="100" w:beforeAutospacing="1" w:after="100" w:afterAutospacing="1"/>
              <w:jc w:val="center"/>
              <w:rPr>
                <w:rFonts w:asciiTheme="minorHAnsi" w:hAnsiTheme="minorHAnsi" w:cstheme="minorHAnsi"/>
                <w:color w:val="000000" w:themeColor="text1"/>
              </w:rPr>
            </w:pPr>
          </w:p>
        </w:tc>
        <w:tc>
          <w:tcPr>
            <w:tcW w:w="1051" w:type="pct"/>
            <w:tcBorders>
              <w:top w:val="single" w:sz="12" w:space="0" w:color="004B83"/>
              <w:left w:val="single" w:sz="12" w:space="0" w:color="004B83"/>
              <w:bottom w:val="single" w:sz="12" w:space="0" w:color="004B83"/>
              <w:right w:val="single" w:sz="12" w:space="0" w:color="004B83"/>
            </w:tcBorders>
            <w:shd w:val="clear" w:color="auto" w:fill="F7F6DD"/>
          </w:tcPr>
          <w:p w14:paraId="36A26D9D" w14:textId="77777777" w:rsidR="0032472D" w:rsidRPr="008965AE" w:rsidRDefault="0032472D" w:rsidP="002B5FDB">
            <w:pPr>
              <w:pStyle w:val="Body"/>
              <w:rPr>
                <w:rFonts w:asciiTheme="minorHAnsi" w:hAnsiTheme="minorHAnsi" w:cstheme="minorHAnsi"/>
                <w:color w:val="000000" w:themeColor="text1"/>
              </w:rPr>
            </w:pPr>
          </w:p>
        </w:tc>
        <w:tc>
          <w:tcPr>
            <w:tcW w:w="944" w:type="pct"/>
            <w:tcBorders>
              <w:top w:val="single" w:sz="12" w:space="0" w:color="004B83"/>
              <w:left w:val="single" w:sz="12" w:space="0" w:color="004B83"/>
              <w:bottom w:val="single" w:sz="12" w:space="0" w:color="004B83"/>
              <w:right w:val="single" w:sz="12" w:space="0" w:color="004B83"/>
            </w:tcBorders>
            <w:shd w:val="clear" w:color="auto" w:fill="F7F6DD"/>
          </w:tcPr>
          <w:p w14:paraId="1053FB4D" w14:textId="77777777" w:rsidR="0032472D" w:rsidRPr="008965AE" w:rsidRDefault="0032472D" w:rsidP="002B5FDB">
            <w:pPr>
              <w:pStyle w:val="Body"/>
              <w:rPr>
                <w:rFonts w:asciiTheme="minorHAnsi" w:hAnsiTheme="minorHAnsi" w:cstheme="minorHAnsi"/>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F7F6DD"/>
          </w:tcPr>
          <w:p w14:paraId="00DC7598" w14:textId="77777777" w:rsidR="0032472D" w:rsidRPr="008965AE" w:rsidRDefault="0032472D" w:rsidP="002B5FDB">
            <w:pPr>
              <w:pStyle w:val="Body"/>
              <w:rPr>
                <w:rFonts w:asciiTheme="minorHAnsi" w:hAnsiTheme="minorHAnsi" w:cstheme="minorHAnsi"/>
                <w:b/>
                <w:color w:val="000000" w:themeColor="text1"/>
              </w:rPr>
            </w:pPr>
          </w:p>
        </w:tc>
      </w:tr>
      <w:tr w:rsidR="0032472D" w:rsidRPr="008965AE" w14:paraId="7EC9D72E" w14:textId="77777777" w:rsidTr="0032472D">
        <w:trPr>
          <w:trHeight w:val="591"/>
        </w:trPr>
        <w:tc>
          <w:tcPr>
            <w:tcW w:w="383"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74D5AC2C" w14:textId="77777777" w:rsidR="0032472D" w:rsidRPr="008965AE" w:rsidRDefault="0032472D" w:rsidP="002B5FDB">
            <w:pPr>
              <w:pStyle w:val="Body"/>
              <w:jc w:val="center"/>
              <w:rPr>
                <w:color w:val="000000" w:themeColor="text1"/>
              </w:rPr>
            </w:pPr>
          </w:p>
        </w:tc>
        <w:tc>
          <w:tcPr>
            <w:tcW w:w="461"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443B07AC" w14:textId="3487F40B" w:rsidR="0032472D" w:rsidRPr="008965AE" w:rsidRDefault="00315441" w:rsidP="002B5FDB">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w:t>
            </w:r>
          </w:p>
        </w:tc>
        <w:tc>
          <w:tcPr>
            <w:tcW w:w="613" w:type="pct"/>
            <w:tcBorders>
              <w:top w:val="single" w:sz="12" w:space="0" w:color="004B83"/>
              <w:left w:val="single" w:sz="12" w:space="0" w:color="004B83"/>
              <w:bottom w:val="single" w:sz="12" w:space="0" w:color="004B83"/>
              <w:right w:val="single" w:sz="12" w:space="0" w:color="004B83"/>
            </w:tcBorders>
            <w:shd w:val="clear" w:color="auto" w:fill="F7F6DD"/>
          </w:tcPr>
          <w:p w14:paraId="27A23CB5" w14:textId="77777777" w:rsidR="0032472D" w:rsidRPr="008965AE" w:rsidRDefault="0032472D" w:rsidP="002B5FDB">
            <w:pPr>
              <w:pStyle w:val="Body"/>
              <w:jc w:val="center"/>
              <w:rPr>
                <w:rFonts w:asciiTheme="minorHAnsi" w:hAnsiTheme="minorHAnsi" w:cstheme="minorHAnsi"/>
                <w:b/>
                <w:color w:val="000000" w:themeColor="text1"/>
                <w:u w:val="single"/>
              </w:rPr>
            </w:pPr>
          </w:p>
        </w:tc>
        <w:tc>
          <w:tcPr>
            <w:tcW w:w="505" w:type="pct"/>
            <w:tcBorders>
              <w:top w:val="single" w:sz="12" w:space="0" w:color="004B83"/>
              <w:left w:val="single" w:sz="12" w:space="0" w:color="004B83"/>
              <w:bottom w:val="single" w:sz="12" w:space="0" w:color="004B83"/>
              <w:right w:val="single" w:sz="12" w:space="0" w:color="004B83"/>
            </w:tcBorders>
            <w:shd w:val="clear" w:color="auto" w:fill="F7F6DD"/>
          </w:tcPr>
          <w:p w14:paraId="15FFC2D3" w14:textId="77777777" w:rsidR="0032472D" w:rsidRPr="008965AE" w:rsidRDefault="0032472D" w:rsidP="002B5FDB">
            <w:pPr>
              <w:pStyle w:val="Body"/>
              <w:jc w:val="center"/>
              <w:rPr>
                <w:rFonts w:asciiTheme="minorHAnsi" w:hAnsiTheme="minorHAnsi" w:cstheme="minorHAnsi"/>
                <w:color w:val="000000" w:themeColor="text1"/>
              </w:rPr>
            </w:pPr>
          </w:p>
        </w:tc>
        <w:tc>
          <w:tcPr>
            <w:tcW w:w="350" w:type="pct"/>
            <w:tcBorders>
              <w:top w:val="single" w:sz="12" w:space="0" w:color="004B83"/>
              <w:left w:val="single" w:sz="12" w:space="0" w:color="004B83"/>
              <w:bottom w:val="single" w:sz="12" w:space="0" w:color="004B83"/>
              <w:right w:val="single" w:sz="12" w:space="0" w:color="004B83"/>
            </w:tcBorders>
            <w:shd w:val="clear" w:color="auto" w:fill="F7F6DD"/>
          </w:tcPr>
          <w:p w14:paraId="0FE1CEAE" w14:textId="77777777" w:rsidR="0032472D" w:rsidRPr="008965AE" w:rsidRDefault="0032472D" w:rsidP="00C770D7">
            <w:pPr>
              <w:pStyle w:val="Body"/>
              <w:spacing w:before="100" w:beforeAutospacing="1" w:after="100" w:afterAutospacing="1"/>
              <w:jc w:val="center"/>
              <w:rPr>
                <w:rFonts w:asciiTheme="minorHAnsi" w:hAnsiTheme="minorHAnsi" w:cstheme="minorHAnsi"/>
                <w:color w:val="000000" w:themeColor="text1"/>
              </w:rPr>
            </w:pPr>
          </w:p>
        </w:tc>
        <w:tc>
          <w:tcPr>
            <w:tcW w:w="1051" w:type="pct"/>
            <w:tcBorders>
              <w:top w:val="single" w:sz="12" w:space="0" w:color="004B83"/>
              <w:left w:val="single" w:sz="12" w:space="0" w:color="004B83"/>
              <w:bottom w:val="single" w:sz="12" w:space="0" w:color="004B83"/>
              <w:right w:val="single" w:sz="12" w:space="0" w:color="004B83"/>
            </w:tcBorders>
            <w:shd w:val="clear" w:color="auto" w:fill="F7F6DD"/>
          </w:tcPr>
          <w:p w14:paraId="64C29B43" w14:textId="77777777" w:rsidR="0032472D" w:rsidRPr="008965AE" w:rsidRDefault="0032472D" w:rsidP="002B5FDB">
            <w:pPr>
              <w:pStyle w:val="Body"/>
              <w:rPr>
                <w:rFonts w:asciiTheme="minorHAnsi" w:hAnsiTheme="minorHAnsi" w:cstheme="minorHAnsi"/>
                <w:color w:val="000000" w:themeColor="text1"/>
              </w:rPr>
            </w:pPr>
          </w:p>
        </w:tc>
        <w:tc>
          <w:tcPr>
            <w:tcW w:w="944" w:type="pct"/>
            <w:tcBorders>
              <w:top w:val="single" w:sz="12" w:space="0" w:color="004B83"/>
              <w:left w:val="single" w:sz="12" w:space="0" w:color="004B83"/>
              <w:bottom w:val="single" w:sz="12" w:space="0" w:color="004B83"/>
              <w:right w:val="single" w:sz="12" w:space="0" w:color="004B83"/>
            </w:tcBorders>
            <w:shd w:val="clear" w:color="auto" w:fill="F7F6DD"/>
          </w:tcPr>
          <w:p w14:paraId="18CB4012" w14:textId="77777777" w:rsidR="0032472D" w:rsidRPr="008965AE" w:rsidRDefault="0032472D" w:rsidP="002B5FDB">
            <w:pPr>
              <w:pStyle w:val="Body"/>
              <w:rPr>
                <w:rFonts w:asciiTheme="minorHAnsi" w:hAnsiTheme="minorHAnsi" w:cstheme="minorHAnsi"/>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F7F6DD"/>
          </w:tcPr>
          <w:p w14:paraId="4865A723" w14:textId="77777777" w:rsidR="0032472D" w:rsidRPr="008965AE" w:rsidRDefault="0032472D" w:rsidP="002B5FDB">
            <w:pPr>
              <w:pStyle w:val="Body"/>
              <w:rPr>
                <w:rFonts w:asciiTheme="minorHAnsi" w:hAnsiTheme="minorHAnsi" w:cstheme="minorHAnsi"/>
                <w:b/>
                <w:color w:val="000000" w:themeColor="text1"/>
              </w:rPr>
            </w:pPr>
          </w:p>
        </w:tc>
      </w:tr>
      <w:tr w:rsidR="0032472D" w:rsidRPr="008965AE" w14:paraId="449D3151" w14:textId="77777777" w:rsidTr="0032472D">
        <w:trPr>
          <w:trHeight w:val="591"/>
        </w:trPr>
        <w:tc>
          <w:tcPr>
            <w:tcW w:w="383"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03EAD5AC" w14:textId="77777777" w:rsidR="0032472D" w:rsidRPr="008965AE" w:rsidRDefault="0032472D" w:rsidP="002B5FDB">
            <w:pPr>
              <w:pStyle w:val="Body"/>
              <w:jc w:val="center"/>
              <w:rPr>
                <w:color w:val="000000" w:themeColor="text1"/>
              </w:rPr>
            </w:pPr>
          </w:p>
        </w:tc>
        <w:tc>
          <w:tcPr>
            <w:tcW w:w="461"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6313C7A0" w14:textId="5E59D1D2" w:rsidR="0032472D" w:rsidRPr="008965AE" w:rsidRDefault="00315441" w:rsidP="002B5FDB">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w:t>
            </w:r>
          </w:p>
        </w:tc>
        <w:tc>
          <w:tcPr>
            <w:tcW w:w="613" w:type="pct"/>
            <w:tcBorders>
              <w:top w:val="single" w:sz="12" w:space="0" w:color="004B83"/>
              <w:left w:val="single" w:sz="12" w:space="0" w:color="004B83"/>
              <w:bottom w:val="single" w:sz="12" w:space="0" w:color="004B83"/>
              <w:right w:val="single" w:sz="12" w:space="0" w:color="004B83"/>
            </w:tcBorders>
            <w:shd w:val="clear" w:color="auto" w:fill="F7F6DD"/>
          </w:tcPr>
          <w:p w14:paraId="08DE4269" w14:textId="77777777" w:rsidR="0032472D" w:rsidRPr="008965AE" w:rsidRDefault="0032472D" w:rsidP="002B5FDB">
            <w:pPr>
              <w:pStyle w:val="Body"/>
              <w:jc w:val="center"/>
              <w:rPr>
                <w:rFonts w:asciiTheme="minorHAnsi" w:hAnsiTheme="minorHAnsi" w:cstheme="minorHAnsi"/>
                <w:b/>
                <w:color w:val="000000" w:themeColor="text1"/>
                <w:u w:val="single"/>
              </w:rPr>
            </w:pPr>
          </w:p>
        </w:tc>
        <w:tc>
          <w:tcPr>
            <w:tcW w:w="505" w:type="pct"/>
            <w:tcBorders>
              <w:top w:val="single" w:sz="12" w:space="0" w:color="004B83"/>
              <w:left w:val="single" w:sz="12" w:space="0" w:color="004B83"/>
              <w:bottom w:val="single" w:sz="12" w:space="0" w:color="004B83"/>
              <w:right w:val="single" w:sz="12" w:space="0" w:color="004B83"/>
            </w:tcBorders>
            <w:shd w:val="clear" w:color="auto" w:fill="F7F6DD"/>
          </w:tcPr>
          <w:p w14:paraId="51A65E3B" w14:textId="77777777" w:rsidR="0032472D" w:rsidRPr="008965AE" w:rsidRDefault="0032472D" w:rsidP="002B5FDB">
            <w:pPr>
              <w:pStyle w:val="Body"/>
              <w:jc w:val="center"/>
              <w:rPr>
                <w:rFonts w:asciiTheme="minorHAnsi" w:hAnsiTheme="minorHAnsi" w:cstheme="minorHAnsi"/>
                <w:color w:val="000000" w:themeColor="text1"/>
              </w:rPr>
            </w:pPr>
          </w:p>
        </w:tc>
        <w:tc>
          <w:tcPr>
            <w:tcW w:w="350" w:type="pct"/>
            <w:tcBorders>
              <w:top w:val="single" w:sz="12" w:space="0" w:color="004B83"/>
              <w:left w:val="single" w:sz="12" w:space="0" w:color="004B83"/>
              <w:bottom w:val="single" w:sz="12" w:space="0" w:color="004B83"/>
              <w:right w:val="single" w:sz="12" w:space="0" w:color="004B83"/>
            </w:tcBorders>
            <w:shd w:val="clear" w:color="auto" w:fill="F7F6DD"/>
          </w:tcPr>
          <w:p w14:paraId="7679DE17" w14:textId="77777777" w:rsidR="0032472D" w:rsidRPr="008965AE" w:rsidRDefault="0032472D" w:rsidP="00C770D7">
            <w:pPr>
              <w:pStyle w:val="Body"/>
              <w:spacing w:before="100" w:beforeAutospacing="1" w:after="100" w:afterAutospacing="1"/>
              <w:jc w:val="center"/>
              <w:rPr>
                <w:rFonts w:asciiTheme="minorHAnsi" w:hAnsiTheme="minorHAnsi" w:cstheme="minorHAnsi"/>
                <w:color w:val="000000" w:themeColor="text1"/>
              </w:rPr>
            </w:pPr>
          </w:p>
        </w:tc>
        <w:tc>
          <w:tcPr>
            <w:tcW w:w="1051" w:type="pct"/>
            <w:tcBorders>
              <w:top w:val="single" w:sz="12" w:space="0" w:color="004B83"/>
              <w:left w:val="single" w:sz="12" w:space="0" w:color="004B83"/>
              <w:bottom w:val="single" w:sz="12" w:space="0" w:color="004B83"/>
              <w:right w:val="single" w:sz="12" w:space="0" w:color="004B83"/>
            </w:tcBorders>
            <w:shd w:val="clear" w:color="auto" w:fill="F7F6DD"/>
          </w:tcPr>
          <w:p w14:paraId="3C49FE55" w14:textId="77777777" w:rsidR="0032472D" w:rsidRPr="008965AE" w:rsidRDefault="0032472D" w:rsidP="002B5FDB">
            <w:pPr>
              <w:pStyle w:val="Body"/>
              <w:rPr>
                <w:rFonts w:asciiTheme="minorHAnsi" w:hAnsiTheme="minorHAnsi" w:cstheme="minorHAnsi"/>
                <w:color w:val="000000" w:themeColor="text1"/>
              </w:rPr>
            </w:pPr>
          </w:p>
        </w:tc>
        <w:tc>
          <w:tcPr>
            <w:tcW w:w="944" w:type="pct"/>
            <w:tcBorders>
              <w:top w:val="single" w:sz="12" w:space="0" w:color="004B83"/>
              <w:left w:val="single" w:sz="12" w:space="0" w:color="004B83"/>
              <w:bottom w:val="single" w:sz="12" w:space="0" w:color="004B83"/>
              <w:right w:val="single" w:sz="12" w:space="0" w:color="004B83"/>
            </w:tcBorders>
            <w:shd w:val="clear" w:color="auto" w:fill="F7F6DD"/>
          </w:tcPr>
          <w:p w14:paraId="7DAEE4F5" w14:textId="77777777" w:rsidR="0032472D" w:rsidRPr="008965AE" w:rsidRDefault="0032472D" w:rsidP="002B5FDB">
            <w:pPr>
              <w:pStyle w:val="Body"/>
              <w:rPr>
                <w:rFonts w:asciiTheme="minorHAnsi" w:hAnsiTheme="minorHAnsi" w:cstheme="minorHAnsi"/>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F7F6DD"/>
          </w:tcPr>
          <w:p w14:paraId="3992824A" w14:textId="77777777" w:rsidR="0032472D" w:rsidRPr="008965AE" w:rsidRDefault="0032472D" w:rsidP="002B5FDB">
            <w:pPr>
              <w:pStyle w:val="Body"/>
              <w:rPr>
                <w:rFonts w:asciiTheme="minorHAnsi" w:hAnsiTheme="minorHAnsi" w:cstheme="minorHAnsi"/>
                <w:b/>
                <w:color w:val="000000" w:themeColor="text1"/>
              </w:rPr>
            </w:pPr>
          </w:p>
        </w:tc>
      </w:tr>
    </w:tbl>
    <w:p w14:paraId="7DA1D237" w14:textId="77777777" w:rsidR="00521D16" w:rsidRDefault="00521D16">
      <w:r>
        <w:br w:type="page"/>
      </w:r>
    </w:p>
    <w:tbl>
      <w:tblPr>
        <w:tblStyle w:val="TableGrid"/>
        <w:tblW w:w="5281" w:type="pct"/>
        <w:tblInd w:w="-342" w:type="dxa"/>
        <w:tblBorders>
          <w:top w:val="single" w:sz="12" w:space="0" w:color="9900FF"/>
          <w:left w:val="single" w:sz="12" w:space="0" w:color="9900FF"/>
          <w:bottom w:val="single" w:sz="12" w:space="0" w:color="9900FF"/>
          <w:right w:val="single" w:sz="12" w:space="0" w:color="9900FF"/>
          <w:insideH w:val="single" w:sz="12" w:space="0" w:color="9900FF"/>
          <w:insideV w:val="single" w:sz="12" w:space="0" w:color="9900FF"/>
        </w:tblBorders>
        <w:tblLayout w:type="fixed"/>
        <w:tblLook w:val="04A0" w:firstRow="1" w:lastRow="0" w:firstColumn="1" w:lastColumn="0" w:noHBand="0" w:noVBand="1"/>
      </w:tblPr>
      <w:tblGrid>
        <w:gridCol w:w="1163"/>
        <w:gridCol w:w="1399"/>
        <w:gridCol w:w="1861"/>
        <w:gridCol w:w="1533"/>
        <w:gridCol w:w="1062"/>
        <w:gridCol w:w="3190"/>
        <w:gridCol w:w="2866"/>
        <w:gridCol w:w="2104"/>
      </w:tblGrid>
      <w:tr w:rsidR="008965AE" w:rsidRPr="008965AE" w14:paraId="1B77B7E5" w14:textId="77777777" w:rsidTr="00051F4A">
        <w:tc>
          <w:tcPr>
            <w:tcW w:w="5000" w:type="pct"/>
            <w:gridSpan w:val="8"/>
            <w:tcBorders>
              <w:top w:val="single" w:sz="12" w:space="0" w:color="004B83"/>
              <w:left w:val="single" w:sz="12" w:space="0" w:color="004B83"/>
              <w:bottom w:val="single" w:sz="12" w:space="0" w:color="004B83"/>
              <w:right w:val="single" w:sz="12" w:space="0" w:color="004B83"/>
            </w:tcBorders>
            <w:shd w:val="clear" w:color="auto" w:fill="F7F6DD"/>
            <w:vAlign w:val="center"/>
          </w:tcPr>
          <w:p w14:paraId="199ED4F9" w14:textId="149A46FB" w:rsidR="00C62BB0" w:rsidRPr="00521D16" w:rsidRDefault="00FE1512" w:rsidP="00521D16">
            <w:pPr>
              <w:pStyle w:val="Body"/>
              <w:jc w:val="center"/>
              <w:rPr>
                <w:rFonts w:asciiTheme="minorHAnsi" w:hAnsiTheme="minorHAnsi" w:cstheme="minorHAnsi"/>
                <w:b/>
                <w:i/>
                <w:color w:val="000000" w:themeColor="text1"/>
                <w:sz w:val="24"/>
                <w:szCs w:val="24"/>
              </w:rPr>
            </w:pPr>
            <w:r w:rsidRPr="00521D16">
              <w:rPr>
                <w:rFonts w:asciiTheme="minorHAnsi" w:hAnsiTheme="minorHAnsi" w:cstheme="minorHAnsi"/>
                <w:b/>
                <w:i/>
                <w:color w:val="000000" w:themeColor="text1"/>
                <w:sz w:val="24"/>
                <w:szCs w:val="24"/>
                <w:highlight w:val="green"/>
              </w:rPr>
              <w:lastRenderedPageBreak/>
              <w:t>NO</w:t>
            </w:r>
            <w:r w:rsidR="00F8144D" w:rsidRPr="00521D16">
              <w:rPr>
                <w:rFonts w:asciiTheme="minorHAnsi" w:hAnsiTheme="minorHAnsi" w:cstheme="minorHAnsi"/>
                <w:b/>
                <w:i/>
                <w:color w:val="000000" w:themeColor="text1"/>
                <w:sz w:val="24"/>
                <w:szCs w:val="24"/>
              </w:rPr>
              <w:t xml:space="preserve"> DAMAGE TO BUILDING</w:t>
            </w:r>
            <w:r w:rsidR="0032472D" w:rsidRPr="00521D16">
              <w:rPr>
                <w:rFonts w:asciiTheme="minorHAnsi" w:hAnsiTheme="minorHAnsi" w:cstheme="minorHAnsi"/>
                <w:b/>
                <w:i/>
                <w:color w:val="000000" w:themeColor="text1"/>
                <w:sz w:val="24"/>
                <w:szCs w:val="24"/>
              </w:rPr>
              <w:t xml:space="preserve"> </w:t>
            </w:r>
          </w:p>
          <w:p w14:paraId="55EB2609" w14:textId="77777777" w:rsidR="00C62BB0" w:rsidRPr="00521D16" w:rsidRDefault="008D59BA" w:rsidP="00521D16">
            <w:pPr>
              <w:pStyle w:val="Body"/>
              <w:jc w:val="center"/>
              <w:rPr>
                <w:rFonts w:asciiTheme="minorHAnsi" w:hAnsiTheme="minorHAnsi" w:cstheme="minorHAnsi"/>
                <w:b/>
                <w:i/>
                <w:color w:val="000000" w:themeColor="text1"/>
                <w:sz w:val="22"/>
                <w:szCs w:val="22"/>
              </w:rPr>
            </w:pPr>
            <w:r w:rsidRPr="00521D16">
              <w:rPr>
                <w:rFonts w:asciiTheme="minorHAnsi" w:hAnsiTheme="minorHAnsi" w:cstheme="minorHAnsi"/>
                <w:b/>
                <w:i/>
                <w:color w:val="000000" w:themeColor="text1"/>
                <w:sz w:val="22"/>
                <w:szCs w:val="22"/>
              </w:rPr>
              <w:t xml:space="preserve">No visible damage considerations may </w:t>
            </w:r>
            <w:proofErr w:type="gramStart"/>
            <w:r w:rsidRPr="00521D16">
              <w:rPr>
                <w:rFonts w:asciiTheme="minorHAnsi" w:hAnsiTheme="minorHAnsi" w:cstheme="minorHAnsi"/>
                <w:b/>
                <w:i/>
                <w:color w:val="000000" w:themeColor="text1"/>
                <w:sz w:val="22"/>
                <w:szCs w:val="22"/>
              </w:rPr>
              <w:t>include:</w:t>
            </w:r>
            <w:proofErr w:type="gramEnd"/>
            <w:r w:rsidRPr="00521D16">
              <w:rPr>
                <w:rFonts w:asciiTheme="minorHAnsi" w:hAnsiTheme="minorHAnsi" w:cstheme="minorHAnsi"/>
                <w:b/>
                <w:i/>
                <w:color w:val="000000" w:themeColor="text1"/>
                <w:sz w:val="22"/>
                <w:szCs w:val="22"/>
              </w:rPr>
              <w:t xml:space="preserve"> future reports of unsafe conditions, repairs, reinspection/further analysis, etc.</w:t>
            </w:r>
            <w:bookmarkStart w:id="2" w:name="_GoBack"/>
            <w:bookmarkEnd w:id="2"/>
          </w:p>
          <w:p w14:paraId="10FB805A" w14:textId="2A1DD7C3" w:rsidR="00521D16" w:rsidRPr="00C62BB0" w:rsidRDefault="00521D16" w:rsidP="00521D16">
            <w:pPr>
              <w:pStyle w:val="Body"/>
              <w:spacing w:after="100" w:afterAutospacing="1"/>
              <w:jc w:val="center"/>
              <w:rPr>
                <w:rFonts w:asciiTheme="minorHAnsi" w:hAnsiTheme="minorHAnsi" w:cstheme="minorHAnsi"/>
                <w:b/>
                <w:i/>
                <w:color w:val="000000" w:themeColor="text1"/>
              </w:rPr>
            </w:pPr>
          </w:p>
        </w:tc>
      </w:tr>
      <w:tr w:rsidR="004547D9" w:rsidRPr="008965AE" w14:paraId="3AE71242" w14:textId="77777777" w:rsidTr="00521D16">
        <w:trPr>
          <w:trHeight w:val="645"/>
        </w:trPr>
        <w:tc>
          <w:tcPr>
            <w:tcW w:w="38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317CDCE4" w14:textId="2DCE9333" w:rsidR="004547D9" w:rsidRPr="00341F14" w:rsidRDefault="004547D9" w:rsidP="004547D9">
            <w:pPr>
              <w:pStyle w:val="Body"/>
              <w:jc w:val="center"/>
              <w:rPr>
                <w:rFonts w:asciiTheme="minorHAnsi" w:hAnsiTheme="minorHAnsi" w:cstheme="minorHAnsi"/>
                <w:color w:val="000000" w:themeColor="text1"/>
              </w:rPr>
            </w:pPr>
            <w:r w:rsidRPr="009A36F4">
              <w:rPr>
                <w:rFonts w:asciiTheme="minorHAnsi" w:hAnsiTheme="minorHAnsi" w:cstheme="minorHAnsi"/>
                <w:b/>
                <w:color w:val="FFFFFF" w:themeColor="background1"/>
                <w:sz w:val="24"/>
                <w:szCs w:val="24"/>
              </w:rPr>
              <w:br w:type="page"/>
              <w:t>Inject # &amp; Date</w:t>
            </w:r>
          </w:p>
        </w:tc>
        <w:tc>
          <w:tcPr>
            <w:tcW w:w="461"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1E32F025" w14:textId="24D8A987" w:rsidR="004547D9" w:rsidRDefault="004547D9" w:rsidP="004547D9">
            <w:pPr>
              <w:pStyle w:val="Body"/>
              <w:jc w:val="center"/>
              <w:rPr>
                <w:rFonts w:asciiTheme="minorHAnsi" w:hAnsiTheme="minorHAnsi" w:cstheme="minorHAnsi"/>
                <w:color w:val="000000" w:themeColor="text1"/>
              </w:rPr>
            </w:pPr>
            <w:r w:rsidRPr="009A36F4">
              <w:rPr>
                <w:rFonts w:asciiTheme="minorHAnsi" w:hAnsiTheme="minorHAnsi" w:cstheme="minorHAnsi"/>
                <w:b/>
                <w:color w:val="FFFFFF" w:themeColor="background1"/>
                <w:sz w:val="24"/>
                <w:szCs w:val="24"/>
              </w:rPr>
              <w:t>Time</w:t>
            </w:r>
          </w:p>
        </w:tc>
        <w:tc>
          <w:tcPr>
            <w:tcW w:w="61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233382B3" w14:textId="26EC7158" w:rsidR="004547D9" w:rsidRPr="000F04E9" w:rsidRDefault="004547D9" w:rsidP="004547D9">
            <w:pPr>
              <w:pStyle w:val="Body"/>
              <w:jc w:val="center"/>
              <w:rPr>
                <w:rFonts w:asciiTheme="minorHAnsi" w:eastAsia="Cambria" w:hAnsiTheme="minorHAnsi" w:cstheme="minorHAnsi"/>
                <w:b/>
                <w:color w:val="000000" w:themeColor="text1"/>
                <w:u w:val="single"/>
              </w:rPr>
            </w:pPr>
            <w:r w:rsidRPr="009A36F4">
              <w:rPr>
                <w:rFonts w:asciiTheme="minorHAnsi" w:hAnsiTheme="minorHAnsi" w:cstheme="minorHAnsi"/>
                <w:b/>
                <w:color w:val="FFFFFF" w:themeColor="background1"/>
                <w:sz w:val="24"/>
                <w:szCs w:val="24"/>
              </w:rPr>
              <w:t>Objective</w:t>
            </w:r>
          </w:p>
        </w:tc>
        <w:tc>
          <w:tcPr>
            <w:tcW w:w="505"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0A29DCE8" w14:textId="16EF0262" w:rsidR="004547D9" w:rsidRPr="00521D16" w:rsidRDefault="004547D9" w:rsidP="00521D16">
            <w:pPr>
              <w:pStyle w:val="Body"/>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From</w:t>
            </w:r>
          </w:p>
        </w:tc>
        <w:tc>
          <w:tcPr>
            <w:tcW w:w="350"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030C5586" w14:textId="7351747E" w:rsidR="004547D9" w:rsidRPr="00521D16" w:rsidRDefault="004547D9" w:rsidP="00521D16">
            <w:pPr>
              <w:pStyle w:val="Body"/>
              <w:spacing w:before="100" w:beforeAutospacing="1" w:after="100" w:afterAutospacing="1"/>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To</w:t>
            </w:r>
          </w:p>
        </w:tc>
        <w:tc>
          <w:tcPr>
            <w:tcW w:w="1051"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0BDCF7FA" w14:textId="77777777" w:rsidR="004547D9" w:rsidRPr="009A36F4" w:rsidRDefault="004547D9" w:rsidP="004547D9">
            <w:pPr>
              <w:pStyle w:val="Body"/>
              <w:jc w:val="center"/>
              <w:rPr>
                <w:rFonts w:asciiTheme="minorHAnsi" w:hAnsiTheme="minorHAnsi" w:cstheme="minorHAnsi"/>
                <w:b/>
                <w:color w:val="FFFFFF" w:themeColor="background1"/>
                <w:sz w:val="24"/>
                <w:szCs w:val="24"/>
              </w:rPr>
            </w:pPr>
          </w:p>
          <w:p w14:paraId="3721DDA7" w14:textId="77777777" w:rsidR="004547D9" w:rsidRPr="009A36F4" w:rsidRDefault="004547D9" w:rsidP="004547D9">
            <w:pPr>
              <w:pStyle w:val="Body"/>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Message/Task</w:t>
            </w:r>
          </w:p>
          <w:p w14:paraId="0B39B3B9" w14:textId="77777777" w:rsidR="004547D9" w:rsidRPr="008351F4" w:rsidRDefault="004547D9" w:rsidP="004547D9">
            <w:pPr>
              <w:pStyle w:val="Body"/>
              <w:rPr>
                <w:rFonts w:asciiTheme="minorHAnsi" w:eastAsia="Cambria" w:hAnsiTheme="minorHAnsi" w:cstheme="minorHAnsi"/>
                <w:i/>
                <w:iCs/>
                <w:color w:val="00B050"/>
              </w:rPr>
            </w:pPr>
          </w:p>
        </w:tc>
        <w:tc>
          <w:tcPr>
            <w:tcW w:w="944"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3FB082F9" w14:textId="1A69BAFE" w:rsidR="004547D9" w:rsidRPr="00521D16" w:rsidRDefault="004547D9" w:rsidP="00521D16">
            <w:pPr>
              <w:pStyle w:val="Body"/>
              <w:jc w:val="center"/>
              <w:rPr>
                <w:rFonts w:asciiTheme="minorHAnsi" w:hAnsiTheme="minorHAnsi" w:cstheme="minorHAnsi"/>
                <w:b/>
                <w:color w:val="FFFFFF" w:themeColor="background1"/>
                <w:sz w:val="24"/>
                <w:szCs w:val="24"/>
              </w:rPr>
            </w:pPr>
            <w:r w:rsidRPr="009A36F4">
              <w:rPr>
                <w:rFonts w:asciiTheme="minorHAnsi" w:hAnsiTheme="minorHAnsi" w:cstheme="minorHAnsi"/>
                <w:b/>
                <w:color w:val="FFFFFF" w:themeColor="background1"/>
                <w:sz w:val="24"/>
                <w:szCs w:val="24"/>
              </w:rPr>
              <w:t>Expected Outcomes/Action</w:t>
            </w:r>
          </w:p>
        </w:tc>
        <w:tc>
          <w:tcPr>
            <w:tcW w:w="69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719D4EDB" w14:textId="132A9EBE" w:rsidR="004547D9" w:rsidRPr="008965AE" w:rsidRDefault="004547D9" w:rsidP="004547D9">
            <w:pPr>
              <w:pStyle w:val="Body"/>
              <w:rPr>
                <w:rFonts w:asciiTheme="minorHAnsi" w:hAnsiTheme="minorHAnsi" w:cstheme="minorHAnsi"/>
                <w:color w:val="000000" w:themeColor="text1"/>
              </w:rPr>
            </w:pPr>
            <w:r w:rsidRPr="009A36F4">
              <w:rPr>
                <w:rFonts w:asciiTheme="minorHAnsi" w:hAnsiTheme="minorHAnsi" w:cstheme="minorHAnsi"/>
                <w:b/>
                <w:color w:val="FFFFFF" w:themeColor="background1"/>
                <w:sz w:val="24"/>
                <w:szCs w:val="24"/>
              </w:rPr>
              <w:t xml:space="preserve">Outcome/ Comments </w:t>
            </w:r>
          </w:p>
        </w:tc>
      </w:tr>
      <w:tr w:rsidR="00934AD5" w:rsidRPr="008965AE" w14:paraId="56188B3A" w14:textId="77777777" w:rsidTr="004C1043">
        <w:trPr>
          <w:trHeight w:val="969"/>
        </w:trPr>
        <w:tc>
          <w:tcPr>
            <w:tcW w:w="383"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13C75F5A" w14:textId="77777777" w:rsidR="00934AD5" w:rsidRPr="00341F14" w:rsidRDefault="00934AD5" w:rsidP="00934AD5">
            <w:pPr>
              <w:pStyle w:val="Body"/>
              <w:jc w:val="center"/>
              <w:rPr>
                <w:rFonts w:asciiTheme="minorHAnsi" w:hAnsiTheme="minorHAnsi" w:cstheme="minorHAnsi"/>
                <w:color w:val="000000" w:themeColor="text1"/>
              </w:rPr>
            </w:pPr>
            <w:r w:rsidRPr="00341F14">
              <w:rPr>
                <w:rFonts w:asciiTheme="minorHAnsi" w:hAnsiTheme="minorHAnsi" w:cstheme="minorHAnsi"/>
                <w:color w:val="000000" w:themeColor="text1"/>
              </w:rPr>
              <w:t>NO-01</w:t>
            </w:r>
          </w:p>
          <w:p w14:paraId="72C202BE" w14:textId="5C1D1DC0" w:rsidR="00934AD5" w:rsidRPr="008965AE" w:rsidRDefault="00934AD5" w:rsidP="00934AD5">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10/17/19</w:t>
            </w:r>
          </w:p>
        </w:tc>
        <w:tc>
          <w:tcPr>
            <w:tcW w:w="461"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17F03421" w14:textId="0E1F866E" w:rsidR="00934AD5" w:rsidRPr="008965AE" w:rsidRDefault="00934AD5" w:rsidP="00934AD5">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1130</w:t>
            </w:r>
          </w:p>
        </w:tc>
        <w:tc>
          <w:tcPr>
            <w:tcW w:w="613"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68CAEE1B" w14:textId="77777777" w:rsidR="00934AD5" w:rsidRPr="000F04E9" w:rsidRDefault="00934AD5" w:rsidP="00934AD5">
            <w:pPr>
              <w:pStyle w:val="Body"/>
              <w:jc w:val="center"/>
              <w:rPr>
                <w:rFonts w:asciiTheme="minorHAnsi" w:eastAsia="Cambria" w:hAnsiTheme="minorHAnsi" w:cstheme="minorHAnsi"/>
                <w:b/>
                <w:color w:val="000000" w:themeColor="text1"/>
                <w:u w:val="single"/>
              </w:rPr>
            </w:pPr>
            <w:r w:rsidRPr="000F04E9">
              <w:rPr>
                <w:rFonts w:asciiTheme="minorHAnsi" w:eastAsia="Cambria" w:hAnsiTheme="minorHAnsi" w:cstheme="minorHAnsi"/>
                <w:b/>
                <w:color w:val="000000" w:themeColor="text1"/>
                <w:u w:val="single"/>
              </w:rPr>
              <w:t>Objective 1</w:t>
            </w:r>
          </w:p>
          <w:p w14:paraId="648A6E3E" w14:textId="54061008" w:rsidR="00934AD5" w:rsidRDefault="00934AD5" w:rsidP="00934AD5">
            <w:pPr>
              <w:pStyle w:val="Body"/>
              <w:jc w:val="center"/>
              <w:rPr>
                <w:rFonts w:asciiTheme="minorHAnsi" w:hAnsiTheme="minorHAnsi" w:cstheme="minorHAnsi"/>
                <w:sz w:val="18"/>
                <w:szCs w:val="18"/>
              </w:rPr>
            </w:pPr>
            <w:r>
              <w:rPr>
                <w:rFonts w:asciiTheme="minorHAnsi" w:hAnsiTheme="minorHAnsi" w:cstheme="minorHAnsi"/>
                <w:sz w:val="18"/>
                <w:szCs w:val="18"/>
              </w:rPr>
              <w:t>&amp;</w:t>
            </w:r>
          </w:p>
          <w:p w14:paraId="2DB42980" w14:textId="77777777" w:rsidR="00934AD5" w:rsidRDefault="00934AD5" w:rsidP="00934AD5">
            <w:pPr>
              <w:pStyle w:val="Body"/>
              <w:jc w:val="center"/>
              <w:rPr>
                <w:rFonts w:asciiTheme="minorHAnsi" w:hAnsiTheme="minorHAnsi" w:cstheme="minorHAnsi"/>
                <w:b/>
                <w:color w:val="000000" w:themeColor="text1"/>
                <w:u w:val="single"/>
              </w:rPr>
            </w:pPr>
            <w:r w:rsidRPr="008965AE">
              <w:rPr>
                <w:rFonts w:asciiTheme="minorHAnsi" w:hAnsiTheme="minorHAnsi" w:cstheme="minorHAnsi"/>
                <w:b/>
                <w:color w:val="000000" w:themeColor="text1"/>
                <w:u w:val="single"/>
              </w:rPr>
              <w:t>Objective</w:t>
            </w:r>
            <w:r>
              <w:rPr>
                <w:rFonts w:asciiTheme="minorHAnsi" w:hAnsiTheme="minorHAnsi" w:cstheme="minorHAnsi"/>
                <w:b/>
                <w:color w:val="000000" w:themeColor="text1"/>
                <w:u w:val="single"/>
              </w:rPr>
              <w:t xml:space="preserve"> 4</w:t>
            </w:r>
          </w:p>
          <w:p w14:paraId="750C8843" w14:textId="67D21ABB" w:rsidR="00934AD5" w:rsidRPr="008965AE" w:rsidRDefault="00934AD5" w:rsidP="00934AD5">
            <w:pPr>
              <w:pStyle w:val="Body"/>
              <w:jc w:val="center"/>
              <w:rPr>
                <w:rFonts w:asciiTheme="minorHAnsi" w:hAnsiTheme="minorHAnsi" w:cstheme="minorHAnsi"/>
                <w:color w:val="000000" w:themeColor="text1"/>
              </w:rPr>
            </w:pPr>
          </w:p>
        </w:tc>
        <w:tc>
          <w:tcPr>
            <w:tcW w:w="505"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7CD46DF8" w14:textId="6A990219" w:rsidR="00934AD5" w:rsidRPr="008965AE" w:rsidRDefault="00934AD5" w:rsidP="00934AD5">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7C8BB834" w14:textId="0AF25E77" w:rsidR="00934AD5" w:rsidRPr="008965AE" w:rsidRDefault="00934AD5" w:rsidP="00934AD5">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F7F6DD"/>
          </w:tcPr>
          <w:p w14:paraId="57B393FC" w14:textId="3037AEC1" w:rsidR="00934AD5" w:rsidRDefault="00934AD5" w:rsidP="00934AD5">
            <w:pPr>
              <w:pStyle w:val="Body"/>
              <w:rPr>
                <w:rFonts w:asciiTheme="minorHAnsi" w:eastAsia="Cambria" w:hAnsiTheme="minorHAnsi" w:cstheme="minorHAnsi"/>
                <w:i/>
                <w:iCs/>
                <w:color w:val="00B050"/>
              </w:rPr>
            </w:pPr>
            <w:r w:rsidRPr="008351F4">
              <w:rPr>
                <w:rFonts w:asciiTheme="minorHAnsi" w:eastAsia="Cambria" w:hAnsiTheme="minorHAnsi" w:cstheme="minorHAnsi"/>
                <w:i/>
                <w:iCs/>
                <w:color w:val="00B050"/>
              </w:rPr>
              <w:t xml:space="preserve">Controller: </w:t>
            </w:r>
            <w:r>
              <w:rPr>
                <w:rFonts w:asciiTheme="minorHAnsi" w:eastAsia="Cambria" w:hAnsiTheme="minorHAnsi" w:cstheme="minorHAnsi"/>
                <w:i/>
                <w:iCs/>
                <w:color w:val="00B050"/>
              </w:rPr>
              <w:t xml:space="preserve">Provide the </w:t>
            </w:r>
            <w:r w:rsidRPr="00FE1512">
              <w:rPr>
                <w:rFonts w:asciiTheme="minorHAnsi" w:eastAsia="Cambria" w:hAnsiTheme="minorHAnsi" w:cstheme="minorHAnsi"/>
                <w:i/>
                <w:iCs/>
                <w:highlight w:val="green"/>
              </w:rPr>
              <w:t>GREEN</w:t>
            </w:r>
            <w:r w:rsidRPr="00FE1512">
              <w:rPr>
                <w:rFonts w:asciiTheme="minorHAnsi" w:eastAsia="Cambria" w:hAnsiTheme="minorHAnsi" w:cstheme="minorHAnsi"/>
                <w:i/>
                <w:iCs/>
              </w:rPr>
              <w:t xml:space="preserve"> </w:t>
            </w:r>
            <w:r>
              <w:rPr>
                <w:rFonts w:asciiTheme="minorHAnsi" w:eastAsia="Cambria" w:hAnsiTheme="minorHAnsi" w:cstheme="minorHAnsi"/>
                <w:i/>
                <w:iCs/>
                <w:color w:val="00B050"/>
              </w:rPr>
              <w:t>building safety evaluation form.</w:t>
            </w:r>
          </w:p>
          <w:p w14:paraId="1F411552" w14:textId="77777777" w:rsidR="00934AD5" w:rsidRDefault="00934AD5" w:rsidP="00934AD5">
            <w:pPr>
              <w:pStyle w:val="Body"/>
              <w:rPr>
                <w:rFonts w:asciiTheme="minorHAnsi" w:eastAsia="Cambria" w:hAnsiTheme="minorHAnsi" w:cstheme="minorHAnsi"/>
                <w:i/>
                <w:iCs/>
                <w:color w:val="00B050"/>
              </w:rPr>
            </w:pPr>
          </w:p>
          <w:p w14:paraId="0AD63829" w14:textId="4FE5836A" w:rsidR="00934AD5" w:rsidRDefault="00934AD5" w:rsidP="00934AD5">
            <w:pPr>
              <w:pStyle w:val="Body"/>
              <w:rPr>
                <w:rFonts w:asciiTheme="minorHAnsi" w:hAnsiTheme="minorHAnsi" w:cstheme="minorHAnsi"/>
                <w:color w:val="000000" w:themeColor="text1"/>
              </w:rPr>
            </w:pPr>
            <w:r w:rsidRPr="00341F14">
              <w:rPr>
                <w:rFonts w:asciiTheme="minorHAnsi" w:hAnsiTheme="minorHAnsi" w:cstheme="minorHAnsi"/>
                <w:color w:val="000000" w:themeColor="text1"/>
              </w:rPr>
              <w:t xml:space="preserve">The building has been inspected and no apparent structural hazard has been found. </w:t>
            </w:r>
          </w:p>
          <w:p w14:paraId="32EF5EF6" w14:textId="241ADAF6" w:rsidR="00934AD5" w:rsidRDefault="00934AD5" w:rsidP="00934AD5">
            <w:pPr>
              <w:pStyle w:val="Body"/>
              <w:rPr>
                <w:rFonts w:asciiTheme="minorHAnsi" w:hAnsiTheme="minorHAnsi" w:cstheme="minorHAnsi"/>
                <w:color w:val="000000" w:themeColor="text1"/>
              </w:rPr>
            </w:pPr>
          </w:p>
          <w:p w14:paraId="354ECFCE" w14:textId="642ABE27" w:rsidR="00934AD5" w:rsidRPr="00341F14" w:rsidRDefault="00934AD5" w:rsidP="00934AD5">
            <w:pPr>
              <w:pStyle w:val="Body"/>
              <w:rPr>
                <w:rFonts w:asciiTheme="minorHAnsi" w:hAnsiTheme="minorHAnsi" w:cstheme="minorHAnsi"/>
                <w:color w:val="000000" w:themeColor="text1"/>
              </w:rPr>
            </w:pPr>
            <w:r>
              <w:rPr>
                <w:rFonts w:asciiTheme="minorHAnsi" w:hAnsiTheme="minorHAnsi" w:cstheme="minorHAnsi"/>
                <w:color w:val="000000" w:themeColor="text1"/>
              </w:rPr>
              <w:t>Report any unsafe condition to local authorities; repairs and reinspection may be required.</w:t>
            </w:r>
          </w:p>
          <w:p w14:paraId="2E28E2B6" w14:textId="77777777" w:rsidR="00934AD5" w:rsidRDefault="00934AD5" w:rsidP="00934AD5">
            <w:pPr>
              <w:pStyle w:val="Body"/>
              <w:rPr>
                <w:rFonts w:asciiTheme="minorHAnsi" w:hAnsiTheme="minorHAnsi" w:cstheme="minorHAnsi"/>
                <w:color w:val="000000" w:themeColor="text1"/>
              </w:rPr>
            </w:pPr>
          </w:p>
          <w:p w14:paraId="17269F80" w14:textId="49C2423E" w:rsidR="00934AD5" w:rsidRPr="008965AE" w:rsidRDefault="00934AD5" w:rsidP="00934AD5">
            <w:pPr>
              <w:pStyle w:val="Body"/>
              <w:rPr>
                <w:rFonts w:asciiTheme="minorHAnsi" w:hAnsiTheme="minorHAnsi" w:cstheme="minorHAnsi"/>
                <w:color w:val="000000" w:themeColor="text1"/>
              </w:rPr>
            </w:pPr>
            <w:r w:rsidRPr="008B0332">
              <w:rPr>
                <w:rFonts w:asciiTheme="minorHAnsi" w:hAnsiTheme="minorHAnsi" w:cstheme="minorHAnsi"/>
                <w:b/>
                <w:bCs/>
                <w:color w:val="002060"/>
              </w:rPr>
              <w:t>Discuss your Continuity of Operations Plan (COOP), inclusive of the immediate and long-term actions that would need to be taken.</w:t>
            </w:r>
            <w:r>
              <w:rPr>
                <w:rFonts w:asciiTheme="minorHAnsi" w:hAnsiTheme="minorHAnsi" w:cstheme="minorHAnsi"/>
                <w:b/>
                <w:bCs/>
                <w:color w:val="002060"/>
              </w:rPr>
              <w:t xml:space="preserve"> </w:t>
            </w:r>
            <w:r w:rsidRPr="006E1643">
              <w:rPr>
                <w:rFonts w:asciiTheme="minorHAnsi" w:hAnsiTheme="minorHAnsi" w:cstheme="minorHAnsi"/>
                <w:b/>
                <w:bCs/>
                <w:color w:val="002060"/>
              </w:rPr>
              <w:t>Discuss how you would notify patients/family/etc.</w:t>
            </w:r>
          </w:p>
        </w:tc>
        <w:tc>
          <w:tcPr>
            <w:tcW w:w="944" w:type="pct"/>
            <w:tcBorders>
              <w:top w:val="single" w:sz="12" w:space="0" w:color="004B83"/>
              <w:left w:val="single" w:sz="12" w:space="0" w:color="004B83"/>
              <w:bottom w:val="single" w:sz="12" w:space="0" w:color="004B83"/>
              <w:right w:val="single" w:sz="12" w:space="0" w:color="004B83"/>
            </w:tcBorders>
            <w:shd w:val="clear" w:color="auto" w:fill="F7F6DD"/>
          </w:tcPr>
          <w:p w14:paraId="1D6FFF1F" w14:textId="77777777" w:rsidR="00934AD5" w:rsidRPr="006E1643" w:rsidRDefault="00934AD5" w:rsidP="00934AD5">
            <w:pPr>
              <w:pStyle w:val="Body"/>
              <w:numPr>
                <w:ilvl w:val="0"/>
                <w:numId w:val="27"/>
              </w:numPr>
              <w:ind w:left="130" w:hanging="180"/>
              <w:rPr>
                <w:rFonts w:asciiTheme="minorHAnsi" w:hAnsiTheme="minorHAnsi" w:cstheme="minorHAnsi"/>
                <w:color w:val="000000" w:themeColor="text1"/>
              </w:rPr>
            </w:pPr>
            <w:r>
              <w:rPr>
                <w:rFonts w:asciiTheme="minorHAnsi" w:hAnsiTheme="minorHAnsi" w:cstheme="minorHAnsi"/>
                <w:bCs/>
                <w:iCs/>
                <w:color w:val="000000" w:themeColor="text1"/>
              </w:rPr>
              <w:t>Follow p</w:t>
            </w:r>
            <w:r w:rsidRPr="00341F14">
              <w:rPr>
                <w:rFonts w:asciiTheme="minorHAnsi" w:hAnsiTheme="minorHAnsi" w:cstheme="minorHAnsi"/>
                <w:bCs/>
                <w:iCs/>
                <w:color w:val="000000" w:themeColor="text1"/>
              </w:rPr>
              <w:t>lans, policies, and procedures</w:t>
            </w:r>
            <w:r>
              <w:rPr>
                <w:rFonts w:asciiTheme="minorHAnsi" w:hAnsiTheme="minorHAnsi" w:cstheme="minorHAnsi"/>
                <w:bCs/>
                <w:iCs/>
                <w:color w:val="000000" w:themeColor="text1"/>
              </w:rPr>
              <w:t>.</w:t>
            </w:r>
          </w:p>
          <w:p w14:paraId="442EC1DF" w14:textId="77777777" w:rsidR="00934AD5" w:rsidRDefault="00934AD5" w:rsidP="00934AD5">
            <w:pPr>
              <w:pStyle w:val="Body"/>
              <w:numPr>
                <w:ilvl w:val="0"/>
                <w:numId w:val="27"/>
              </w:numPr>
              <w:ind w:left="130" w:hanging="180"/>
              <w:rPr>
                <w:rFonts w:asciiTheme="minorHAnsi" w:hAnsiTheme="minorHAnsi" w:cstheme="minorHAnsi"/>
                <w:color w:val="000000" w:themeColor="text1"/>
              </w:rPr>
            </w:pPr>
            <w:r>
              <w:rPr>
                <w:rFonts w:asciiTheme="minorHAnsi" w:hAnsiTheme="minorHAnsi" w:cstheme="minorHAnsi"/>
                <w:color w:val="000000" w:themeColor="text1"/>
              </w:rPr>
              <w:t>Consider impacts to:</w:t>
            </w:r>
          </w:p>
          <w:p w14:paraId="7152B7CD" w14:textId="6D781CBC" w:rsidR="00934AD5" w:rsidRPr="008B0332" w:rsidRDefault="00934AD5" w:rsidP="00934AD5">
            <w:pPr>
              <w:pStyle w:val="Body"/>
              <w:numPr>
                <w:ilvl w:val="1"/>
                <w:numId w:val="27"/>
              </w:numPr>
              <w:ind w:left="365" w:hanging="175"/>
              <w:rPr>
                <w:rFonts w:asciiTheme="minorHAnsi" w:hAnsiTheme="minorHAnsi" w:cstheme="minorHAnsi"/>
                <w:bCs/>
                <w:iCs/>
                <w:color w:val="000000" w:themeColor="text1"/>
              </w:rPr>
            </w:pPr>
            <w:r w:rsidRPr="008B0332">
              <w:rPr>
                <w:rFonts w:asciiTheme="minorHAnsi" w:hAnsiTheme="minorHAnsi" w:cstheme="minorHAnsi"/>
                <w:bCs/>
                <w:iCs/>
                <w:color w:val="000000" w:themeColor="text1"/>
              </w:rPr>
              <w:t>Patients</w:t>
            </w:r>
            <w:r>
              <w:rPr>
                <w:rFonts w:asciiTheme="minorHAnsi" w:hAnsiTheme="minorHAnsi" w:cstheme="minorHAnsi"/>
                <w:bCs/>
                <w:iCs/>
                <w:color w:val="000000" w:themeColor="text1"/>
              </w:rPr>
              <w:t xml:space="preserve"> / Residents</w:t>
            </w:r>
          </w:p>
          <w:p w14:paraId="0D623A7F" w14:textId="77777777" w:rsidR="00934AD5" w:rsidRPr="008B0332" w:rsidRDefault="00934AD5" w:rsidP="00934AD5">
            <w:pPr>
              <w:pStyle w:val="Body"/>
              <w:numPr>
                <w:ilvl w:val="1"/>
                <w:numId w:val="27"/>
              </w:numPr>
              <w:ind w:left="365" w:hanging="175"/>
              <w:rPr>
                <w:rFonts w:asciiTheme="minorHAnsi" w:hAnsiTheme="minorHAnsi" w:cstheme="minorHAnsi"/>
                <w:bCs/>
                <w:iCs/>
                <w:color w:val="000000" w:themeColor="text1"/>
              </w:rPr>
            </w:pPr>
            <w:r w:rsidRPr="008B0332">
              <w:rPr>
                <w:rFonts w:asciiTheme="minorHAnsi" w:hAnsiTheme="minorHAnsi" w:cstheme="minorHAnsi"/>
                <w:bCs/>
                <w:iCs/>
                <w:color w:val="000000" w:themeColor="text1"/>
              </w:rPr>
              <w:t>Staff</w:t>
            </w:r>
          </w:p>
          <w:p w14:paraId="0C6AD9E7" w14:textId="77777777" w:rsidR="00934AD5" w:rsidRPr="008B0332" w:rsidRDefault="00934AD5" w:rsidP="00934AD5">
            <w:pPr>
              <w:pStyle w:val="Body"/>
              <w:numPr>
                <w:ilvl w:val="1"/>
                <w:numId w:val="27"/>
              </w:numPr>
              <w:ind w:left="365" w:hanging="175"/>
              <w:rPr>
                <w:rFonts w:asciiTheme="minorHAnsi" w:hAnsiTheme="minorHAnsi" w:cstheme="minorHAnsi"/>
                <w:bCs/>
                <w:iCs/>
                <w:color w:val="000000" w:themeColor="text1"/>
              </w:rPr>
            </w:pPr>
            <w:r w:rsidRPr="008B0332">
              <w:rPr>
                <w:rFonts w:asciiTheme="minorHAnsi" w:hAnsiTheme="minorHAnsi" w:cstheme="minorHAnsi"/>
                <w:bCs/>
                <w:iCs/>
                <w:color w:val="000000" w:themeColor="text1"/>
              </w:rPr>
              <w:t>Fi</w:t>
            </w:r>
            <w:r>
              <w:rPr>
                <w:rFonts w:asciiTheme="minorHAnsi" w:hAnsiTheme="minorHAnsi" w:cstheme="minorHAnsi"/>
                <w:bCs/>
                <w:iCs/>
                <w:color w:val="000000" w:themeColor="text1"/>
              </w:rPr>
              <w:t>nance</w:t>
            </w:r>
          </w:p>
          <w:p w14:paraId="7A363C7F" w14:textId="77777777" w:rsidR="00934AD5" w:rsidRPr="008B0332" w:rsidRDefault="00934AD5" w:rsidP="00934AD5">
            <w:pPr>
              <w:pStyle w:val="Body"/>
              <w:numPr>
                <w:ilvl w:val="1"/>
                <w:numId w:val="27"/>
              </w:numPr>
              <w:ind w:left="365" w:hanging="175"/>
              <w:rPr>
                <w:rFonts w:asciiTheme="minorHAnsi" w:hAnsiTheme="minorHAnsi" w:cstheme="minorHAnsi"/>
                <w:bCs/>
                <w:iCs/>
                <w:color w:val="000000" w:themeColor="text1"/>
              </w:rPr>
            </w:pPr>
            <w:r w:rsidRPr="008B0332">
              <w:rPr>
                <w:rFonts w:asciiTheme="minorHAnsi" w:hAnsiTheme="minorHAnsi" w:cstheme="minorHAnsi"/>
                <w:bCs/>
                <w:iCs/>
                <w:color w:val="000000" w:themeColor="text1"/>
              </w:rPr>
              <w:t>Regulatory / Legal</w:t>
            </w:r>
          </w:p>
          <w:p w14:paraId="3FC1A7AC" w14:textId="7400223F" w:rsidR="00934AD5" w:rsidRPr="008965AE" w:rsidRDefault="00934AD5" w:rsidP="00934AD5">
            <w:pPr>
              <w:pStyle w:val="Body"/>
              <w:ind w:left="130"/>
              <w:rPr>
                <w:rFonts w:asciiTheme="minorHAnsi" w:hAnsiTheme="minorHAnsi" w:cstheme="minorHAnsi"/>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F7F6DD"/>
          </w:tcPr>
          <w:p w14:paraId="034A57D7" w14:textId="77777777" w:rsidR="00934AD5" w:rsidRPr="008965AE" w:rsidRDefault="00934AD5" w:rsidP="00934AD5">
            <w:pPr>
              <w:pStyle w:val="Body"/>
              <w:rPr>
                <w:rFonts w:asciiTheme="minorHAnsi" w:hAnsiTheme="minorHAnsi" w:cstheme="minorHAnsi"/>
                <w:color w:val="000000" w:themeColor="text1"/>
              </w:rPr>
            </w:pPr>
          </w:p>
        </w:tc>
      </w:tr>
      <w:tr w:rsidR="00521D16" w:rsidRPr="008965AE" w14:paraId="44ED4FBE" w14:textId="77777777" w:rsidTr="004C1043">
        <w:trPr>
          <w:trHeight w:val="969"/>
        </w:trPr>
        <w:tc>
          <w:tcPr>
            <w:tcW w:w="383"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7F2D3B32" w14:textId="77777777" w:rsidR="00521D16" w:rsidRPr="00341F14" w:rsidRDefault="00521D16" w:rsidP="00521D16">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NO</w:t>
            </w:r>
            <w:r w:rsidRPr="00341F14">
              <w:rPr>
                <w:rFonts w:asciiTheme="minorHAnsi" w:hAnsiTheme="minorHAnsi" w:cstheme="minorHAnsi"/>
                <w:color w:val="000000" w:themeColor="text1"/>
              </w:rPr>
              <w:t>-0</w:t>
            </w:r>
            <w:r>
              <w:rPr>
                <w:rFonts w:asciiTheme="minorHAnsi" w:hAnsiTheme="minorHAnsi" w:cstheme="minorHAnsi"/>
                <w:color w:val="000000" w:themeColor="text1"/>
              </w:rPr>
              <w:t>2</w:t>
            </w:r>
          </w:p>
          <w:p w14:paraId="1F76F849" w14:textId="0544E56E" w:rsidR="00521D16" w:rsidRPr="00341F14" w:rsidRDefault="00521D16" w:rsidP="00521D16">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10/17/19</w:t>
            </w:r>
          </w:p>
        </w:tc>
        <w:tc>
          <w:tcPr>
            <w:tcW w:w="461"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321FD6BF" w14:textId="3F224E9B" w:rsidR="00521D16" w:rsidRDefault="00521D16" w:rsidP="00521D16">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1140</w:t>
            </w:r>
          </w:p>
        </w:tc>
        <w:tc>
          <w:tcPr>
            <w:tcW w:w="613"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0A7E2925" w14:textId="222E5924" w:rsidR="00521D16" w:rsidRPr="000F04E9" w:rsidRDefault="00521D16" w:rsidP="00521D16">
            <w:pPr>
              <w:pStyle w:val="Body"/>
              <w:jc w:val="center"/>
              <w:rPr>
                <w:rFonts w:asciiTheme="minorHAnsi" w:eastAsia="Cambria" w:hAnsiTheme="minorHAnsi" w:cstheme="minorHAnsi"/>
                <w:b/>
                <w:color w:val="000000" w:themeColor="text1"/>
                <w:u w:val="single"/>
              </w:rPr>
            </w:pPr>
            <w:r>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24FD160F" w14:textId="671E82D5" w:rsidR="00521D16" w:rsidRPr="008965AE" w:rsidRDefault="00521D16" w:rsidP="00521D16">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F7F6DD"/>
            <w:vAlign w:val="center"/>
          </w:tcPr>
          <w:p w14:paraId="1C43F7F9" w14:textId="188E0D88" w:rsidR="00521D16" w:rsidRPr="008965AE" w:rsidRDefault="00521D16" w:rsidP="00521D16">
            <w:pPr>
              <w:pStyle w:val="Body"/>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F7F6DD"/>
          </w:tcPr>
          <w:p w14:paraId="1CA9E051" w14:textId="77777777" w:rsidR="00521D16" w:rsidRDefault="00521D16" w:rsidP="00521D16">
            <w:pPr>
              <w:pStyle w:val="Body"/>
              <w:rPr>
                <w:rFonts w:asciiTheme="minorHAnsi" w:hAnsiTheme="minorHAnsi" w:cstheme="minorHAnsi"/>
                <w:color w:val="000000"/>
              </w:rPr>
            </w:pPr>
            <w:r w:rsidRPr="00B046EC">
              <w:rPr>
                <w:rFonts w:asciiTheme="minorHAnsi" w:hAnsiTheme="minorHAnsi" w:cstheme="minorHAnsi"/>
                <w:color w:val="000000"/>
              </w:rPr>
              <w:t xml:space="preserve">In the days and months that follow an earthquake, considerations should be taken for potential environmental hazards caused by the event (e.g., fungal spores from </w:t>
            </w:r>
            <w:r w:rsidRPr="00B046EC">
              <w:rPr>
                <w:rFonts w:asciiTheme="minorHAnsi" w:hAnsiTheme="minorHAnsi" w:cstheme="minorHAnsi"/>
                <w:i/>
                <w:iCs/>
                <w:color w:val="000000"/>
              </w:rPr>
              <w:t xml:space="preserve">C. </w:t>
            </w:r>
            <w:proofErr w:type="spellStart"/>
            <w:r w:rsidRPr="00B046EC">
              <w:rPr>
                <w:rFonts w:asciiTheme="minorHAnsi" w:hAnsiTheme="minorHAnsi" w:cstheme="minorHAnsi"/>
                <w:i/>
                <w:iCs/>
                <w:color w:val="000000"/>
              </w:rPr>
              <w:t>immitis</w:t>
            </w:r>
            <w:proofErr w:type="spellEnd"/>
            <w:r w:rsidRPr="00B046EC">
              <w:rPr>
                <w:rFonts w:asciiTheme="minorHAnsi" w:hAnsiTheme="minorHAnsi" w:cstheme="minorHAnsi"/>
                <w:i/>
                <w:iCs/>
                <w:color w:val="000000"/>
              </w:rPr>
              <w:t xml:space="preserve"> </w:t>
            </w:r>
            <w:r w:rsidRPr="00B046EC">
              <w:rPr>
                <w:rFonts w:asciiTheme="minorHAnsi" w:hAnsiTheme="minorHAnsi" w:cstheme="minorHAnsi"/>
                <w:color w:val="000000"/>
              </w:rPr>
              <w:t xml:space="preserve">that cause Valley fever when the soils are disturbed in the southwestern US). </w:t>
            </w:r>
          </w:p>
          <w:p w14:paraId="3C0F48F6" w14:textId="77777777" w:rsidR="00521D16" w:rsidRPr="006E1643" w:rsidRDefault="00521D16" w:rsidP="00521D16">
            <w:pPr>
              <w:pStyle w:val="Body"/>
              <w:rPr>
                <w:rFonts w:asciiTheme="minorHAnsi" w:hAnsiTheme="minorHAnsi" w:cstheme="minorHAnsi"/>
                <w:color w:val="000000" w:themeColor="text1"/>
              </w:rPr>
            </w:pPr>
          </w:p>
          <w:p w14:paraId="768CB99C" w14:textId="316ECE6C" w:rsidR="00521D16" w:rsidRPr="008351F4" w:rsidRDefault="00521D16" w:rsidP="00521D16">
            <w:pPr>
              <w:pStyle w:val="Body"/>
              <w:rPr>
                <w:rFonts w:asciiTheme="minorHAnsi" w:eastAsia="Cambria" w:hAnsiTheme="minorHAnsi" w:cstheme="minorHAnsi"/>
                <w:i/>
                <w:iCs/>
                <w:color w:val="00B050"/>
              </w:rPr>
            </w:pPr>
            <w:r w:rsidRPr="006E1643">
              <w:rPr>
                <w:rFonts w:asciiTheme="minorHAnsi" w:hAnsiTheme="minorHAnsi" w:cstheme="minorHAnsi"/>
                <w:b/>
                <w:bCs/>
                <w:color w:val="002060"/>
              </w:rPr>
              <w:t xml:space="preserve">Discuss </w:t>
            </w:r>
            <w:r>
              <w:rPr>
                <w:rFonts w:asciiTheme="minorHAnsi" w:hAnsiTheme="minorHAnsi" w:cstheme="minorHAnsi"/>
                <w:b/>
                <w:bCs/>
                <w:color w:val="002060"/>
              </w:rPr>
              <w:t xml:space="preserve">cascading events and long-term </w:t>
            </w:r>
            <w:r w:rsidRPr="006E1643">
              <w:rPr>
                <w:rFonts w:asciiTheme="minorHAnsi" w:hAnsiTheme="minorHAnsi" w:cstheme="minorHAnsi"/>
                <w:b/>
                <w:bCs/>
                <w:color w:val="002060"/>
              </w:rPr>
              <w:t>safety concerns.</w:t>
            </w:r>
          </w:p>
        </w:tc>
        <w:tc>
          <w:tcPr>
            <w:tcW w:w="944" w:type="pct"/>
            <w:tcBorders>
              <w:top w:val="single" w:sz="12" w:space="0" w:color="004B83"/>
              <w:left w:val="single" w:sz="12" w:space="0" w:color="004B83"/>
              <w:bottom w:val="single" w:sz="12" w:space="0" w:color="004B83"/>
              <w:right w:val="single" w:sz="12" w:space="0" w:color="004B83"/>
            </w:tcBorders>
            <w:shd w:val="clear" w:color="auto" w:fill="F7F6DD"/>
          </w:tcPr>
          <w:p w14:paraId="0FB991AE" w14:textId="02F1E2E6" w:rsidR="00521D16" w:rsidRDefault="00521D16" w:rsidP="00521D16">
            <w:pPr>
              <w:pStyle w:val="Body"/>
              <w:numPr>
                <w:ilvl w:val="0"/>
                <w:numId w:val="27"/>
              </w:numPr>
              <w:ind w:left="130" w:hanging="180"/>
              <w:rPr>
                <w:rFonts w:asciiTheme="minorHAnsi" w:hAnsiTheme="minorHAnsi" w:cstheme="minorHAnsi"/>
                <w:bCs/>
                <w:iCs/>
                <w:color w:val="000000" w:themeColor="text1"/>
              </w:rPr>
            </w:pPr>
            <w:r w:rsidRPr="00A16769">
              <w:rPr>
                <w:rFonts w:asciiTheme="minorHAnsi" w:hAnsiTheme="minorHAnsi" w:cstheme="minorHAnsi"/>
                <w:bCs/>
                <w:iCs/>
                <w:color w:val="000000" w:themeColor="text1"/>
              </w:rPr>
              <w:t>Clean-up, construction, and healthcare personnel that may be impacted should be provided information on the possibility of these hazards (e.g., airborne spores) and have appropriate PPE available.</w:t>
            </w:r>
          </w:p>
        </w:tc>
        <w:tc>
          <w:tcPr>
            <w:tcW w:w="693" w:type="pct"/>
            <w:tcBorders>
              <w:top w:val="single" w:sz="12" w:space="0" w:color="004B83"/>
              <w:left w:val="single" w:sz="12" w:space="0" w:color="004B83"/>
              <w:bottom w:val="single" w:sz="12" w:space="0" w:color="004B83"/>
              <w:right w:val="single" w:sz="12" w:space="0" w:color="004B83"/>
            </w:tcBorders>
            <w:shd w:val="clear" w:color="auto" w:fill="F7F6DD"/>
          </w:tcPr>
          <w:p w14:paraId="5D168B5D" w14:textId="77777777" w:rsidR="00521D16" w:rsidRPr="008965AE" w:rsidRDefault="00521D16" w:rsidP="00521D16">
            <w:pPr>
              <w:pStyle w:val="Body"/>
              <w:rPr>
                <w:rFonts w:asciiTheme="minorHAnsi" w:hAnsiTheme="minorHAnsi" w:cstheme="minorHAnsi"/>
                <w:color w:val="000000" w:themeColor="text1"/>
              </w:rPr>
            </w:pPr>
          </w:p>
        </w:tc>
      </w:tr>
    </w:tbl>
    <w:p w14:paraId="592C0EF5" w14:textId="77777777" w:rsidR="0098371C" w:rsidRDefault="0098371C">
      <w:r>
        <w:br w:type="page"/>
      </w:r>
    </w:p>
    <w:tbl>
      <w:tblPr>
        <w:tblStyle w:val="TableGrid"/>
        <w:tblW w:w="5281" w:type="pct"/>
        <w:tblInd w:w="-342" w:type="dxa"/>
        <w:tblBorders>
          <w:top w:val="single" w:sz="12" w:space="0" w:color="9900FF"/>
          <w:left w:val="single" w:sz="12" w:space="0" w:color="9900FF"/>
          <w:bottom w:val="single" w:sz="12" w:space="0" w:color="9900FF"/>
          <w:right w:val="single" w:sz="12" w:space="0" w:color="9900FF"/>
          <w:insideH w:val="single" w:sz="12" w:space="0" w:color="9900FF"/>
          <w:insideV w:val="single" w:sz="12" w:space="0" w:color="9900FF"/>
        </w:tblBorders>
        <w:tblLayout w:type="fixed"/>
        <w:tblLook w:val="04A0" w:firstRow="1" w:lastRow="0" w:firstColumn="1" w:lastColumn="0" w:noHBand="0" w:noVBand="1"/>
      </w:tblPr>
      <w:tblGrid>
        <w:gridCol w:w="1163"/>
        <w:gridCol w:w="1399"/>
        <w:gridCol w:w="1861"/>
        <w:gridCol w:w="1533"/>
        <w:gridCol w:w="1062"/>
        <w:gridCol w:w="3190"/>
        <w:gridCol w:w="2866"/>
        <w:gridCol w:w="2104"/>
      </w:tblGrid>
      <w:tr w:rsidR="004547D9" w:rsidRPr="008965AE" w14:paraId="769BDFE0" w14:textId="77777777" w:rsidTr="004547D9">
        <w:trPr>
          <w:trHeight w:val="897"/>
        </w:trPr>
        <w:tc>
          <w:tcPr>
            <w:tcW w:w="38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7551A41B" w14:textId="2B7FC824" w:rsidR="004547D9" w:rsidRPr="004547D9" w:rsidRDefault="004547D9" w:rsidP="004547D9">
            <w:pPr>
              <w:pStyle w:val="Body"/>
              <w:jc w:val="center"/>
              <w:rPr>
                <w:rFonts w:asciiTheme="minorHAnsi" w:hAnsiTheme="minorHAnsi" w:cstheme="minorHAnsi"/>
                <w:color w:val="FFFFFF" w:themeColor="background1"/>
              </w:rPr>
            </w:pPr>
            <w:r w:rsidRPr="004547D9">
              <w:rPr>
                <w:rFonts w:asciiTheme="minorHAnsi" w:hAnsiTheme="minorHAnsi" w:cstheme="minorHAnsi"/>
                <w:b/>
                <w:color w:val="FFFFFF" w:themeColor="background1"/>
                <w:sz w:val="24"/>
                <w:szCs w:val="24"/>
              </w:rPr>
              <w:lastRenderedPageBreak/>
              <w:br w:type="page"/>
              <w:t>Inject # &amp; Date</w:t>
            </w:r>
          </w:p>
        </w:tc>
        <w:tc>
          <w:tcPr>
            <w:tcW w:w="461"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58119F1C" w14:textId="602DE711" w:rsidR="004547D9" w:rsidRPr="004547D9" w:rsidRDefault="004547D9" w:rsidP="004547D9">
            <w:pPr>
              <w:pStyle w:val="Body"/>
              <w:jc w:val="center"/>
              <w:rPr>
                <w:rFonts w:asciiTheme="minorHAnsi" w:hAnsiTheme="minorHAnsi" w:cstheme="minorHAnsi"/>
                <w:color w:val="FFFFFF" w:themeColor="background1"/>
              </w:rPr>
            </w:pPr>
            <w:r w:rsidRPr="004547D9">
              <w:rPr>
                <w:rFonts w:asciiTheme="minorHAnsi" w:hAnsiTheme="minorHAnsi" w:cstheme="minorHAnsi"/>
                <w:b/>
                <w:color w:val="FFFFFF" w:themeColor="background1"/>
                <w:sz w:val="24"/>
                <w:szCs w:val="24"/>
              </w:rPr>
              <w:t>Time</w:t>
            </w:r>
          </w:p>
        </w:tc>
        <w:tc>
          <w:tcPr>
            <w:tcW w:w="61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3711E664" w14:textId="5C0656C8" w:rsidR="004547D9" w:rsidRPr="004547D9" w:rsidRDefault="004547D9" w:rsidP="004547D9">
            <w:pPr>
              <w:pStyle w:val="Body"/>
              <w:jc w:val="center"/>
              <w:rPr>
                <w:rFonts w:asciiTheme="minorHAnsi" w:hAnsiTheme="minorHAnsi" w:cstheme="minorHAnsi"/>
                <w:color w:val="FFFFFF" w:themeColor="background1"/>
              </w:rPr>
            </w:pPr>
            <w:r w:rsidRPr="004547D9">
              <w:rPr>
                <w:rFonts w:asciiTheme="minorHAnsi" w:hAnsiTheme="minorHAnsi" w:cstheme="minorHAnsi"/>
                <w:b/>
                <w:color w:val="FFFFFF" w:themeColor="background1"/>
                <w:sz w:val="24"/>
                <w:szCs w:val="24"/>
              </w:rPr>
              <w:t>Objective</w:t>
            </w:r>
          </w:p>
        </w:tc>
        <w:tc>
          <w:tcPr>
            <w:tcW w:w="505"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7A3C2E2A" w14:textId="77777777" w:rsidR="004547D9" w:rsidRPr="004547D9" w:rsidRDefault="004547D9" w:rsidP="004547D9">
            <w:pPr>
              <w:pStyle w:val="Body"/>
              <w:jc w:val="center"/>
              <w:rPr>
                <w:rFonts w:asciiTheme="minorHAnsi" w:hAnsiTheme="minorHAnsi" w:cstheme="minorHAnsi"/>
                <w:b/>
                <w:color w:val="FFFFFF" w:themeColor="background1"/>
                <w:sz w:val="24"/>
                <w:szCs w:val="24"/>
              </w:rPr>
            </w:pPr>
          </w:p>
          <w:p w14:paraId="71C3F698" w14:textId="77777777" w:rsidR="004547D9" w:rsidRPr="004547D9" w:rsidRDefault="004547D9" w:rsidP="004547D9">
            <w:pPr>
              <w:pStyle w:val="Body"/>
              <w:jc w:val="center"/>
              <w:rPr>
                <w:rFonts w:asciiTheme="minorHAnsi" w:hAnsiTheme="minorHAnsi" w:cstheme="minorHAnsi"/>
                <w:b/>
                <w:color w:val="FFFFFF" w:themeColor="background1"/>
                <w:sz w:val="24"/>
                <w:szCs w:val="24"/>
              </w:rPr>
            </w:pPr>
            <w:r w:rsidRPr="004547D9">
              <w:rPr>
                <w:rFonts w:asciiTheme="minorHAnsi" w:hAnsiTheme="minorHAnsi" w:cstheme="minorHAnsi"/>
                <w:b/>
                <w:color w:val="FFFFFF" w:themeColor="background1"/>
                <w:sz w:val="24"/>
                <w:szCs w:val="24"/>
              </w:rPr>
              <w:t>From</w:t>
            </w:r>
          </w:p>
          <w:p w14:paraId="44C04F69" w14:textId="77777777" w:rsidR="004547D9" w:rsidRPr="004547D9" w:rsidRDefault="004547D9" w:rsidP="004547D9">
            <w:pPr>
              <w:pStyle w:val="Body"/>
              <w:jc w:val="center"/>
              <w:rPr>
                <w:rFonts w:asciiTheme="minorHAnsi" w:hAnsiTheme="minorHAnsi" w:cstheme="minorHAnsi"/>
                <w:color w:val="FFFFFF" w:themeColor="background1"/>
              </w:rPr>
            </w:pPr>
          </w:p>
        </w:tc>
        <w:tc>
          <w:tcPr>
            <w:tcW w:w="350"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05D81072" w14:textId="77777777" w:rsidR="004547D9" w:rsidRPr="004547D9" w:rsidRDefault="004547D9" w:rsidP="004547D9">
            <w:pPr>
              <w:pStyle w:val="Body"/>
              <w:spacing w:before="100" w:beforeAutospacing="1" w:after="100" w:afterAutospacing="1"/>
              <w:jc w:val="center"/>
              <w:rPr>
                <w:rFonts w:asciiTheme="minorHAnsi" w:hAnsiTheme="minorHAnsi" w:cstheme="minorHAnsi"/>
                <w:b/>
                <w:color w:val="FFFFFF" w:themeColor="background1"/>
                <w:sz w:val="24"/>
                <w:szCs w:val="24"/>
              </w:rPr>
            </w:pPr>
          </w:p>
          <w:p w14:paraId="4CFB9631" w14:textId="77777777" w:rsidR="004547D9" w:rsidRPr="004547D9" w:rsidRDefault="004547D9" w:rsidP="004547D9">
            <w:pPr>
              <w:pStyle w:val="Body"/>
              <w:spacing w:before="100" w:beforeAutospacing="1" w:after="100" w:afterAutospacing="1"/>
              <w:jc w:val="center"/>
              <w:rPr>
                <w:rFonts w:asciiTheme="minorHAnsi" w:hAnsiTheme="minorHAnsi" w:cstheme="minorHAnsi"/>
                <w:b/>
                <w:color w:val="FFFFFF" w:themeColor="background1"/>
                <w:sz w:val="24"/>
                <w:szCs w:val="24"/>
              </w:rPr>
            </w:pPr>
            <w:r w:rsidRPr="004547D9">
              <w:rPr>
                <w:rFonts w:asciiTheme="minorHAnsi" w:hAnsiTheme="minorHAnsi" w:cstheme="minorHAnsi"/>
                <w:b/>
                <w:color w:val="FFFFFF" w:themeColor="background1"/>
                <w:sz w:val="24"/>
                <w:szCs w:val="24"/>
              </w:rPr>
              <w:t>To</w:t>
            </w:r>
          </w:p>
          <w:p w14:paraId="20B35B1E" w14:textId="77777777" w:rsidR="004547D9" w:rsidRPr="004547D9" w:rsidRDefault="004547D9" w:rsidP="004547D9">
            <w:pPr>
              <w:spacing w:before="100" w:beforeAutospacing="1" w:after="100" w:afterAutospacing="1"/>
              <w:jc w:val="center"/>
              <w:rPr>
                <w:rFonts w:asciiTheme="minorHAnsi" w:hAnsiTheme="minorHAnsi" w:cstheme="minorHAnsi"/>
                <w:color w:val="FFFFFF" w:themeColor="background1"/>
              </w:rPr>
            </w:pPr>
          </w:p>
        </w:tc>
        <w:tc>
          <w:tcPr>
            <w:tcW w:w="1051"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6ABDB927" w14:textId="77777777" w:rsidR="004547D9" w:rsidRPr="004547D9" w:rsidRDefault="004547D9" w:rsidP="004547D9">
            <w:pPr>
              <w:pStyle w:val="Body"/>
              <w:jc w:val="center"/>
              <w:rPr>
                <w:rFonts w:asciiTheme="minorHAnsi" w:hAnsiTheme="minorHAnsi" w:cstheme="minorHAnsi"/>
                <w:b/>
                <w:color w:val="FFFFFF" w:themeColor="background1"/>
                <w:sz w:val="24"/>
                <w:szCs w:val="24"/>
              </w:rPr>
            </w:pPr>
          </w:p>
          <w:p w14:paraId="0B7507D4" w14:textId="77777777" w:rsidR="004547D9" w:rsidRPr="004547D9" w:rsidRDefault="004547D9" w:rsidP="004547D9">
            <w:pPr>
              <w:pStyle w:val="Body"/>
              <w:jc w:val="center"/>
              <w:rPr>
                <w:rFonts w:asciiTheme="minorHAnsi" w:hAnsiTheme="minorHAnsi" w:cstheme="minorHAnsi"/>
                <w:b/>
                <w:color w:val="FFFFFF" w:themeColor="background1"/>
                <w:sz w:val="24"/>
                <w:szCs w:val="24"/>
              </w:rPr>
            </w:pPr>
            <w:r w:rsidRPr="004547D9">
              <w:rPr>
                <w:rFonts w:asciiTheme="minorHAnsi" w:hAnsiTheme="minorHAnsi" w:cstheme="minorHAnsi"/>
                <w:b/>
                <w:color w:val="FFFFFF" w:themeColor="background1"/>
                <w:sz w:val="24"/>
                <w:szCs w:val="24"/>
              </w:rPr>
              <w:t>Message/Task</w:t>
            </w:r>
          </w:p>
          <w:p w14:paraId="1BBB5DED" w14:textId="77777777" w:rsidR="004547D9" w:rsidRPr="004547D9" w:rsidRDefault="004547D9" w:rsidP="004547D9">
            <w:pPr>
              <w:pStyle w:val="Body"/>
              <w:rPr>
                <w:rFonts w:asciiTheme="minorHAnsi" w:eastAsia="Cambria" w:hAnsiTheme="minorHAnsi" w:cstheme="minorHAnsi"/>
                <w:i/>
                <w:iCs/>
                <w:color w:val="FFFFFF" w:themeColor="background1"/>
              </w:rPr>
            </w:pPr>
          </w:p>
        </w:tc>
        <w:tc>
          <w:tcPr>
            <w:tcW w:w="944"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23BA10C1" w14:textId="77777777" w:rsidR="004547D9" w:rsidRPr="004547D9" w:rsidRDefault="004547D9" w:rsidP="004547D9">
            <w:pPr>
              <w:pStyle w:val="Body"/>
              <w:jc w:val="center"/>
              <w:rPr>
                <w:rFonts w:asciiTheme="minorHAnsi" w:hAnsiTheme="minorHAnsi" w:cstheme="minorHAnsi"/>
                <w:b/>
                <w:color w:val="FFFFFF" w:themeColor="background1"/>
                <w:sz w:val="24"/>
                <w:szCs w:val="24"/>
              </w:rPr>
            </w:pPr>
          </w:p>
          <w:p w14:paraId="3421938E" w14:textId="77777777" w:rsidR="004547D9" w:rsidRPr="004547D9" w:rsidRDefault="004547D9" w:rsidP="004547D9">
            <w:pPr>
              <w:pStyle w:val="Body"/>
              <w:jc w:val="center"/>
              <w:rPr>
                <w:rFonts w:asciiTheme="minorHAnsi" w:hAnsiTheme="minorHAnsi" w:cstheme="minorHAnsi"/>
                <w:b/>
                <w:color w:val="FFFFFF" w:themeColor="background1"/>
                <w:sz w:val="24"/>
                <w:szCs w:val="24"/>
              </w:rPr>
            </w:pPr>
            <w:r w:rsidRPr="004547D9">
              <w:rPr>
                <w:rFonts w:asciiTheme="minorHAnsi" w:hAnsiTheme="minorHAnsi" w:cstheme="minorHAnsi"/>
                <w:b/>
                <w:color w:val="FFFFFF" w:themeColor="background1"/>
                <w:sz w:val="24"/>
                <w:szCs w:val="24"/>
              </w:rPr>
              <w:t>Expected Outcomes/Action</w:t>
            </w:r>
          </w:p>
          <w:p w14:paraId="7E0F0045" w14:textId="77777777" w:rsidR="004547D9" w:rsidRPr="004547D9" w:rsidRDefault="004547D9" w:rsidP="004547D9">
            <w:pPr>
              <w:pStyle w:val="Body"/>
              <w:ind w:left="130"/>
              <w:rPr>
                <w:rFonts w:asciiTheme="minorHAnsi" w:hAnsiTheme="minorHAnsi" w:cstheme="minorHAnsi"/>
                <w:color w:val="FFFFFF" w:themeColor="background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208A5998" w14:textId="07268774" w:rsidR="004547D9" w:rsidRPr="004547D9" w:rsidRDefault="004547D9" w:rsidP="004547D9">
            <w:pPr>
              <w:pStyle w:val="Body"/>
              <w:rPr>
                <w:rFonts w:asciiTheme="minorHAnsi" w:hAnsiTheme="minorHAnsi" w:cstheme="minorHAnsi"/>
                <w:b/>
                <w:color w:val="FFFFFF" w:themeColor="background1"/>
              </w:rPr>
            </w:pPr>
            <w:r w:rsidRPr="004547D9">
              <w:rPr>
                <w:rFonts w:asciiTheme="minorHAnsi" w:hAnsiTheme="minorHAnsi" w:cstheme="minorHAnsi"/>
                <w:b/>
                <w:color w:val="FFFFFF" w:themeColor="background1"/>
                <w:sz w:val="24"/>
                <w:szCs w:val="24"/>
              </w:rPr>
              <w:t>Observed Outcome/ Comments &amp; Evaluation</w:t>
            </w:r>
          </w:p>
        </w:tc>
      </w:tr>
      <w:tr w:rsidR="008965AE" w:rsidRPr="008965AE" w14:paraId="45039D06" w14:textId="77777777" w:rsidTr="00CA2855">
        <w:trPr>
          <w:trHeight w:val="233"/>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0CB6C093" w14:textId="7ABDA9E7" w:rsidR="00F53543" w:rsidRPr="008965AE" w:rsidRDefault="00F53543" w:rsidP="00F53543">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EX-1</w:t>
            </w:r>
            <w:r w:rsidR="00C25FDC">
              <w:rPr>
                <w:rFonts w:asciiTheme="minorHAnsi" w:hAnsiTheme="minorHAnsi" w:cstheme="minorHAnsi"/>
                <w:color w:val="000000" w:themeColor="text1"/>
              </w:rPr>
              <w:t>8</w:t>
            </w:r>
          </w:p>
          <w:p w14:paraId="28AC16A0" w14:textId="14030EF3" w:rsidR="00F53543" w:rsidRPr="008965AE" w:rsidRDefault="00034234" w:rsidP="00F53543">
            <w:pPr>
              <w:pStyle w:val="Body"/>
              <w:jc w:val="center"/>
              <w:rPr>
                <w:rFonts w:asciiTheme="minorHAnsi" w:hAnsiTheme="minorHAnsi" w:cstheme="minorHAnsi"/>
                <w:b/>
                <w:color w:val="000000" w:themeColor="text1"/>
              </w:rPr>
            </w:pPr>
            <w:r>
              <w:rPr>
                <w:rFonts w:asciiTheme="minorHAnsi" w:hAnsiTheme="minorHAnsi" w:cstheme="minorHAnsi"/>
                <w:color w:val="000000" w:themeColor="text1"/>
              </w:rPr>
              <w:t>10/17</w:t>
            </w:r>
            <w:r w:rsidR="00C25FDC">
              <w:rPr>
                <w:rFonts w:asciiTheme="minorHAnsi" w:hAnsiTheme="minorHAnsi" w:cstheme="minorHAnsi"/>
                <w:color w:val="000000" w:themeColor="text1"/>
              </w:rPr>
              <w:t>/19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CECB351" w14:textId="61C0DB2D" w:rsidR="00F53543" w:rsidRPr="008965AE" w:rsidRDefault="00F53543" w:rsidP="00F53543">
            <w:pPr>
              <w:pStyle w:val="Body"/>
              <w:jc w:val="center"/>
              <w:rPr>
                <w:rFonts w:asciiTheme="minorHAnsi" w:hAnsiTheme="minorHAnsi" w:cstheme="minorHAnsi"/>
                <w:b/>
                <w:color w:val="000000" w:themeColor="text1"/>
              </w:rPr>
            </w:pPr>
            <w:r w:rsidRPr="00934AD5">
              <w:rPr>
                <w:rFonts w:asciiTheme="minorHAnsi" w:hAnsiTheme="minorHAnsi" w:cstheme="minorHAnsi"/>
                <w:color w:val="000000" w:themeColor="text1"/>
              </w:rPr>
              <w:t>115</w:t>
            </w:r>
            <w:r w:rsidR="00315441" w:rsidRPr="00934AD5">
              <w:rPr>
                <w:rFonts w:asciiTheme="minorHAnsi" w:hAnsiTheme="minorHAnsi" w:cstheme="minorHAnsi"/>
                <w:color w:val="000000" w:themeColor="text1"/>
              </w:rPr>
              <w:t>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FA8174C" w14:textId="3BDDC98D" w:rsidR="00F53543" w:rsidRPr="008965AE" w:rsidRDefault="00F53543" w:rsidP="00CA2855">
            <w:pPr>
              <w:pStyle w:val="Body"/>
              <w:jc w:val="center"/>
              <w:rPr>
                <w:rFonts w:asciiTheme="minorHAnsi" w:hAnsiTheme="minorHAnsi" w:cstheme="minorHAnsi"/>
                <w:b/>
                <w:color w:val="000000" w:themeColor="text1"/>
              </w:rPr>
            </w:pPr>
            <w:r w:rsidRPr="008965AE">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E929599" w14:textId="468A0D19" w:rsidR="00F53543" w:rsidRPr="008965AE" w:rsidRDefault="00F53543" w:rsidP="00CA2855">
            <w:pPr>
              <w:pStyle w:val="Body"/>
              <w:jc w:val="center"/>
              <w:rPr>
                <w:rFonts w:asciiTheme="minorHAnsi" w:hAnsiTheme="minorHAnsi" w:cstheme="minorHAnsi"/>
                <w:b/>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8820A5D" w14:textId="392560FB" w:rsidR="00F53543" w:rsidRPr="008965AE" w:rsidRDefault="00F53543" w:rsidP="00C770D7">
            <w:pPr>
              <w:spacing w:before="100" w:beforeAutospacing="1" w:after="100" w:afterAutospacing="1"/>
              <w:jc w:val="center"/>
              <w:rPr>
                <w:rFonts w:asciiTheme="minorHAnsi" w:hAnsiTheme="minorHAnsi" w:cstheme="minorHAnsi"/>
                <w:b/>
                <w:color w:val="000000" w:themeColor="text1"/>
              </w:rPr>
            </w:pPr>
            <w:r w:rsidRPr="008965AE">
              <w:rPr>
                <w:rFonts w:asciiTheme="minorHAnsi" w:hAnsiTheme="minorHAnsi" w:cstheme="minorHAnsi"/>
                <w:color w:val="000000" w:themeColor="text1"/>
              </w:rPr>
              <w:t>All Players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767DB4B9" w14:textId="7E5DEA52" w:rsidR="009E0AEC" w:rsidRDefault="00AD07CF" w:rsidP="00472941">
            <w:pPr>
              <w:pStyle w:val="Body"/>
              <w:rPr>
                <w:rFonts w:asciiTheme="minorHAnsi" w:eastAsia="Cambria" w:hAnsiTheme="minorHAnsi" w:cstheme="minorHAnsi"/>
                <w:i/>
                <w:iCs/>
                <w:color w:val="00B050"/>
              </w:rPr>
            </w:pPr>
            <w:r w:rsidRPr="008351F4">
              <w:rPr>
                <w:rFonts w:asciiTheme="minorHAnsi" w:eastAsia="Cambria" w:hAnsiTheme="minorHAnsi" w:cstheme="minorHAnsi"/>
                <w:i/>
                <w:iCs/>
                <w:color w:val="00B050"/>
              </w:rPr>
              <w:t xml:space="preserve">Controller: </w:t>
            </w:r>
            <w:r w:rsidR="00472941" w:rsidRPr="00FE4B09">
              <w:rPr>
                <w:rFonts w:asciiTheme="minorHAnsi" w:eastAsia="Cambria" w:hAnsiTheme="minorHAnsi" w:cstheme="minorHAnsi"/>
                <w:i/>
                <w:iCs/>
                <w:color w:val="00B050"/>
              </w:rPr>
              <w:t>Provide the document from your packet labeled</w:t>
            </w:r>
            <w:r w:rsidR="00472941">
              <w:rPr>
                <w:rFonts w:asciiTheme="minorHAnsi" w:eastAsia="Cambria" w:hAnsiTheme="minorHAnsi" w:cstheme="minorHAnsi"/>
                <w:i/>
                <w:iCs/>
                <w:color w:val="00B050"/>
              </w:rPr>
              <w:t>,</w:t>
            </w:r>
            <w:r w:rsidR="00472941" w:rsidRPr="00FE4B09">
              <w:rPr>
                <w:rFonts w:asciiTheme="minorHAnsi" w:eastAsia="Cambria" w:hAnsiTheme="minorHAnsi" w:cstheme="minorHAnsi"/>
                <w:i/>
                <w:iCs/>
                <w:color w:val="00B050"/>
              </w:rPr>
              <w:t xml:space="preserve"> Inject # EX-</w:t>
            </w:r>
            <w:r w:rsidR="00472941">
              <w:rPr>
                <w:rFonts w:asciiTheme="minorHAnsi" w:eastAsia="Cambria" w:hAnsiTheme="minorHAnsi" w:cstheme="minorHAnsi"/>
                <w:i/>
                <w:iCs/>
                <w:color w:val="00B050"/>
              </w:rPr>
              <w:t>18 (</w:t>
            </w:r>
            <w:r w:rsidR="00472941" w:rsidRPr="00D9416B">
              <w:rPr>
                <w:rFonts w:asciiTheme="minorHAnsi" w:eastAsia="Cambria" w:hAnsiTheme="minorHAnsi" w:cstheme="minorHAnsi"/>
                <w:i/>
                <w:iCs/>
                <w:color w:val="00B050"/>
              </w:rPr>
              <w:t>ASPR TRACIE Disaster Behavioral Health Self Care for Healthcare Workers Modules</w:t>
            </w:r>
            <w:r w:rsidR="00472941">
              <w:rPr>
                <w:rFonts w:asciiTheme="minorHAnsi" w:eastAsia="Cambria" w:hAnsiTheme="minorHAnsi" w:cstheme="minorHAnsi"/>
                <w:i/>
                <w:iCs/>
                <w:color w:val="00B050"/>
              </w:rPr>
              <w:t>)</w:t>
            </w:r>
            <w:r w:rsidR="00472941" w:rsidRPr="00FE4B09">
              <w:rPr>
                <w:rFonts w:asciiTheme="minorHAnsi" w:eastAsia="Cambria" w:hAnsiTheme="minorHAnsi" w:cstheme="minorHAnsi"/>
                <w:i/>
                <w:iCs/>
                <w:color w:val="00B050"/>
              </w:rPr>
              <w:t xml:space="preserve"> to</w:t>
            </w:r>
            <w:r w:rsidR="00472941">
              <w:rPr>
                <w:rFonts w:asciiTheme="minorHAnsi" w:eastAsia="Cambria" w:hAnsiTheme="minorHAnsi" w:cstheme="minorHAnsi"/>
                <w:i/>
                <w:iCs/>
                <w:color w:val="00B050"/>
              </w:rPr>
              <w:t xml:space="preserve"> the Players.</w:t>
            </w:r>
          </w:p>
          <w:p w14:paraId="73F3434C" w14:textId="77777777" w:rsidR="00472941" w:rsidRDefault="00472941" w:rsidP="00472941">
            <w:pPr>
              <w:pStyle w:val="Body"/>
              <w:rPr>
                <w:rFonts w:asciiTheme="minorHAnsi" w:eastAsia="Cambria" w:hAnsiTheme="minorHAnsi" w:cstheme="minorHAnsi"/>
                <w:color w:val="000000" w:themeColor="text1"/>
              </w:rPr>
            </w:pPr>
          </w:p>
          <w:p w14:paraId="3185ABEE" w14:textId="77777777" w:rsidR="00B046EC" w:rsidRPr="00472941" w:rsidRDefault="00AD07CF" w:rsidP="00F53543">
            <w:pPr>
              <w:spacing w:line="264" w:lineRule="auto"/>
              <w:rPr>
                <w:rFonts w:asciiTheme="minorHAnsi" w:eastAsia="Cambria" w:hAnsiTheme="minorHAnsi" w:cstheme="minorHAnsi"/>
                <w:color w:val="000000" w:themeColor="text1"/>
              </w:rPr>
            </w:pPr>
            <w:r w:rsidRPr="00472941">
              <w:rPr>
                <w:rFonts w:asciiTheme="minorHAnsi" w:eastAsia="Cambria" w:hAnsiTheme="minorHAnsi" w:cstheme="minorHAnsi"/>
                <w:color w:val="000000" w:themeColor="text1"/>
              </w:rPr>
              <w:t>Personnel are exhibiting signs of</w:t>
            </w:r>
            <w:r w:rsidR="009E0AEC" w:rsidRPr="00472941">
              <w:rPr>
                <w:rFonts w:asciiTheme="minorHAnsi" w:eastAsia="Cambria" w:hAnsiTheme="minorHAnsi" w:cstheme="minorHAnsi"/>
                <w:color w:val="000000" w:themeColor="text1"/>
              </w:rPr>
              <w:t xml:space="preserve"> fatigue</w:t>
            </w:r>
            <w:r w:rsidR="00B046EC" w:rsidRPr="00472941">
              <w:rPr>
                <w:rFonts w:asciiTheme="minorHAnsi" w:eastAsia="Cambria" w:hAnsiTheme="minorHAnsi" w:cstheme="minorHAnsi"/>
                <w:color w:val="000000" w:themeColor="text1"/>
              </w:rPr>
              <w:t>, focusing on response operations and not resting or removing themselves from operations</w:t>
            </w:r>
            <w:r w:rsidRPr="00472941">
              <w:rPr>
                <w:rFonts w:asciiTheme="minorHAnsi" w:eastAsia="Cambria" w:hAnsiTheme="minorHAnsi" w:cstheme="minorHAnsi"/>
                <w:color w:val="000000" w:themeColor="text1"/>
              </w:rPr>
              <w:t>.</w:t>
            </w:r>
            <w:r w:rsidR="00B046EC" w:rsidRPr="00472941">
              <w:rPr>
                <w:rFonts w:asciiTheme="minorHAnsi" w:eastAsia="Cambria" w:hAnsiTheme="minorHAnsi" w:cstheme="minorHAnsi"/>
                <w:color w:val="000000" w:themeColor="text1"/>
              </w:rPr>
              <w:t xml:space="preserve"> This includes clinical providers, administrative staff, and staff who maintain facility operations, who are all critical to the response phase and expected to care not only for their own loved ones, but also community members and the facility. </w:t>
            </w:r>
          </w:p>
          <w:p w14:paraId="529FD3E1" w14:textId="77777777" w:rsidR="00B046EC" w:rsidRDefault="00B046EC" w:rsidP="00F53543">
            <w:pPr>
              <w:spacing w:line="264" w:lineRule="auto"/>
              <w:rPr>
                <w:rFonts w:asciiTheme="minorHAnsi" w:eastAsia="Cambria" w:hAnsiTheme="minorHAnsi" w:cstheme="minorHAnsi"/>
                <w:color w:val="000000" w:themeColor="text1"/>
                <w:highlight w:val="yellow"/>
              </w:rPr>
            </w:pPr>
          </w:p>
          <w:p w14:paraId="654CD487" w14:textId="7021900A" w:rsidR="00B046EC" w:rsidRPr="00472941" w:rsidRDefault="00B046EC" w:rsidP="00F53543">
            <w:pPr>
              <w:spacing w:line="264" w:lineRule="auto"/>
              <w:rPr>
                <w:rFonts w:asciiTheme="minorHAnsi" w:eastAsia="Cambria" w:hAnsiTheme="minorHAnsi" w:cstheme="minorHAnsi"/>
                <w:color w:val="000000" w:themeColor="text1"/>
              </w:rPr>
            </w:pPr>
            <w:r w:rsidRPr="00472941">
              <w:rPr>
                <w:rFonts w:asciiTheme="minorHAnsi" w:eastAsia="Cambria" w:hAnsiTheme="minorHAnsi" w:cstheme="minorHAnsi"/>
                <w:color w:val="000000" w:themeColor="text1"/>
              </w:rPr>
              <w:t>Cognitive abilities decline rapidly with fatigue, stress, and inadequate nutrition and hydration –self-care is of the utmost importance and must be stressed.</w:t>
            </w:r>
          </w:p>
          <w:p w14:paraId="1FB081EB" w14:textId="77777777" w:rsidR="00F53543" w:rsidRDefault="00F53543" w:rsidP="00F53543">
            <w:pPr>
              <w:spacing w:line="264" w:lineRule="auto"/>
              <w:rPr>
                <w:rFonts w:asciiTheme="minorHAnsi" w:eastAsia="Cambria" w:hAnsiTheme="minorHAnsi" w:cstheme="minorHAnsi"/>
                <w:b/>
                <w:color w:val="000000" w:themeColor="text1"/>
              </w:rPr>
            </w:pPr>
          </w:p>
          <w:p w14:paraId="12B9E672" w14:textId="26B5D473" w:rsidR="00A52918" w:rsidRPr="008965AE" w:rsidRDefault="00B046EC" w:rsidP="00A52918">
            <w:pPr>
              <w:spacing w:line="264" w:lineRule="auto"/>
              <w:rPr>
                <w:rFonts w:asciiTheme="minorHAnsi" w:eastAsia="Cambria" w:hAnsiTheme="minorHAnsi" w:cstheme="minorHAnsi"/>
                <w:b/>
                <w:color w:val="000000" w:themeColor="text1"/>
              </w:rPr>
            </w:pPr>
            <w:r w:rsidRPr="008B0332">
              <w:rPr>
                <w:rFonts w:asciiTheme="minorHAnsi" w:hAnsiTheme="minorHAnsi" w:cstheme="minorHAnsi"/>
                <w:b/>
                <w:bCs/>
                <w:color w:val="002060"/>
              </w:rPr>
              <w:t xml:space="preserve">Discuss your </w:t>
            </w:r>
            <w:r>
              <w:rPr>
                <w:rFonts w:asciiTheme="minorHAnsi" w:hAnsiTheme="minorHAnsi" w:cstheme="minorHAnsi"/>
                <w:b/>
                <w:bCs/>
                <w:color w:val="002060"/>
              </w:rPr>
              <w:t>site’s plans for recognizing</w:t>
            </w:r>
            <w:r w:rsidR="00472941">
              <w:rPr>
                <w:rFonts w:asciiTheme="minorHAnsi" w:hAnsiTheme="minorHAnsi" w:cstheme="minorHAnsi"/>
                <w:b/>
                <w:bCs/>
                <w:color w:val="002060"/>
              </w:rPr>
              <w:t>/addressing</w:t>
            </w:r>
            <w:r>
              <w:rPr>
                <w:rFonts w:asciiTheme="minorHAnsi" w:hAnsiTheme="minorHAnsi" w:cstheme="minorHAnsi"/>
                <w:b/>
                <w:bCs/>
                <w:color w:val="002060"/>
              </w:rPr>
              <w:t xml:space="preserve"> the signs and symptoms of stress and fatigu</w:t>
            </w:r>
            <w:r w:rsidR="00472941">
              <w:rPr>
                <w:rFonts w:asciiTheme="minorHAnsi" w:hAnsiTheme="minorHAnsi" w:cstheme="minorHAnsi"/>
                <w:b/>
                <w:bCs/>
                <w:color w:val="002060"/>
              </w:rPr>
              <w:t>e exhibited by personnel.</w:t>
            </w:r>
          </w:p>
          <w:p w14:paraId="0FD46E53" w14:textId="257AF0FF" w:rsidR="00EB130A" w:rsidRPr="008965AE" w:rsidRDefault="00EB130A" w:rsidP="00F53543">
            <w:pPr>
              <w:spacing w:line="264" w:lineRule="auto"/>
              <w:rPr>
                <w:rFonts w:asciiTheme="minorHAnsi" w:eastAsia="Cambria" w:hAnsiTheme="minorHAnsi" w:cstheme="minorHAnsi"/>
                <w:b/>
                <w:color w:val="000000" w:themeColor="text1"/>
              </w:rPr>
            </w:pP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62EBD85C" w14:textId="7FBA1C0F" w:rsidR="00F53543" w:rsidRPr="00B046EC" w:rsidRDefault="004546D4" w:rsidP="004546D4">
            <w:pPr>
              <w:pStyle w:val="Body"/>
              <w:numPr>
                <w:ilvl w:val="0"/>
                <w:numId w:val="27"/>
              </w:numPr>
              <w:ind w:left="130" w:hanging="180"/>
              <w:rPr>
                <w:rFonts w:asciiTheme="minorHAnsi" w:hAnsiTheme="minorHAnsi" w:cstheme="minorHAnsi"/>
                <w:b/>
                <w:color w:val="000000" w:themeColor="text1"/>
              </w:rPr>
            </w:pPr>
            <w:r w:rsidRPr="008965AE">
              <w:rPr>
                <w:rFonts w:asciiTheme="minorHAnsi" w:hAnsiTheme="minorHAnsi" w:cstheme="minorHAnsi"/>
                <w:color w:val="000000" w:themeColor="text1"/>
              </w:rPr>
              <w:t>S</w:t>
            </w:r>
            <w:r>
              <w:rPr>
                <w:rFonts w:asciiTheme="minorHAnsi" w:hAnsiTheme="minorHAnsi" w:cstheme="minorHAnsi"/>
                <w:color w:val="000000" w:themeColor="text1"/>
              </w:rPr>
              <w:t xml:space="preserve">tress Management Counseling </w:t>
            </w:r>
          </w:p>
          <w:p w14:paraId="21D35746" w14:textId="5C155C30" w:rsidR="00B046EC" w:rsidRPr="003909BE" w:rsidRDefault="00B046EC" w:rsidP="004546D4">
            <w:pPr>
              <w:pStyle w:val="Body"/>
              <w:numPr>
                <w:ilvl w:val="0"/>
                <w:numId w:val="27"/>
              </w:numPr>
              <w:ind w:left="130" w:hanging="180"/>
              <w:rPr>
                <w:rFonts w:asciiTheme="minorHAnsi" w:hAnsiTheme="minorHAnsi" w:cstheme="minorHAnsi"/>
                <w:b/>
                <w:color w:val="000000" w:themeColor="text1"/>
              </w:rPr>
            </w:pPr>
            <w:r>
              <w:rPr>
                <w:rFonts w:asciiTheme="minorHAnsi" w:hAnsiTheme="minorHAnsi" w:cstheme="minorHAnsi"/>
                <w:color w:val="000000" w:themeColor="text1"/>
              </w:rPr>
              <w:t xml:space="preserve">Cognitive strengthening </w:t>
            </w:r>
          </w:p>
          <w:p w14:paraId="3E5E19E2" w14:textId="482212AE" w:rsidR="003909BE" w:rsidRPr="003909BE" w:rsidRDefault="003909BE" w:rsidP="004546D4">
            <w:pPr>
              <w:pStyle w:val="Body"/>
              <w:numPr>
                <w:ilvl w:val="0"/>
                <w:numId w:val="27"/>
              </w:numPr>
              <w:ind w:left="130" w:hanging="180"/>
              <w:rPr>
                <w:rFonts w:asciiTheme="minorHAnsi" w:hAnsiTheme="minorHAnsi" w:cstheme="minorHAnsi"/>
                <w:bCs/>
                <w:color w:val="000000" w:themeColor="text1"/>
              </w:rPr>
            </w:pPr>
            <w:r w:rsidRPr="003909BE">
              <w:rPr>
                <w:rFonts w:asciiTheme="minorHAnsi" w:hAnsiTheme="minorHAnsi" w:cstheme="minorHAnsi"/>
                <w:bCs/>
                <w:color w:val="000000" w:themeColor="text1"/>
              </w:rPr>
              <w:t>Wellness program</w:t>
            </w:r>
            <w:r w:rsidR="00472941">
              <w:rPr>
                <w:rFonts w:asciiTheme="minorHAnsi" w:hAnsiTheme="minorHAnsi" w:cstheme="minorHAnsi"/>
                <w:bCs/>
                <w:color w:val="000000" w:themeColor="text1"/>
              </w:rPr>
              <w:t>(s)</w:t>
            </w:r>
          </w:p>
          <w:p w14:paraId="48B005A5" w14:textId="77777777" w:rsidR="003909BE" w:rsidRPr="00B046EC" w:rsidRDefault="003909BE" w:rsidP="004546D4">
            <w:pPr>
              <w:pStyle w:val="Body"/>
              <w:numPr>
                <w:ilvl w:val="0"/>
                <w:numId w:val="27"/>
              </w:numPr>
              <w:ind w:left="130" w:hanging="180"/>
              <w:rPr>
                <w:rFonts w:asciiTheme="minorHAnsi" w:hAnsiTheme="minorHAnsi" w:cstheme="minorHAnsi"/>
                <w:b/>
                <w:color w:val="000000" w:themeColor="text1"/>
              </w:rPr>
            </w:pPr>
            <w:r w:rsidRPr="003909BE">
              <w:rPr>
                <w:rFonts w:asciiTheme="minorHAnsi" w:hAnsiTheme="minorHAnsi" w:cstheme="minorHAnsi"/>
                <w:bCs/>
                <w:color w:val="000000" w:themeColor="text1"/>
              </w:rPr>
              <w:t xml:space="preserve">Tools and resources to help staff cope </w:t>
            </w:r>
            <w:r>
              <w:rPr>
                <w:rFonts w:asciiTheme="minorHAnsi" w:hAnsiTheme="minorHAnsi" w:cstheme="minorHAnsi"/>
                <w:bCs/>
                <w:color w:val="000000" w:themeColor="text1"/>
              </w:rPr>
              <w:t>and inform personnel about acute stress, post traumatic stress, secondary traumatic stress, compassion fatigue &amp; burnout.</w:t>
            </w:r>
          </w:p>
          <w:p w14:paraId="4B0555FA" w14:textId="77777777" w:rsidR="00B046EC" w:rsidRDefault="00B046EC" w:rsidP="004546D4">
            <w:pPr>
              <w:pStyle w:val="Body"/>
              <w:numPr>
                <w:ilvl w:val="0"/>
                <w:numId w:val="27"/>
              </w:numPr>
              <w:ind w:left="130" w:hanging="180"/>
              <w:rPr>
                <w:rFonts w:asciiTheme="minorHAnsi" w:hAnsiTheme="minorHAnsi" w:cstheme="minorHAnsi"/>
                <w:color w:val="000000" w:themeColor="text1"/>
              </w:rPr>
            </w:pPr>
            <w:r w:rsidRPr="00B046EC">
              <w:rPr>
                <w:rFonts w:asciiTheme="minorHAnsi" w:hAnsiTheme="minorHAnsi" w:cstheme="minorHAnsi"/>
                <w:color w:val="000000" w:themeColor="text1"/>
              </w:rPr>
              <w:t xml:space="preserve">Staffing Plans </w:t>
            </w:r>
            <w:r w:rsidR="00A52918">
              <w:rPr>
                <w:rFonts w:asciiTheme="minorHAnsi" w:hAnsiTheme="minorHAnsi" w:cstheme="minorHAnsi"/>
                <w:color w:val="000000" w:themeColor="text1"/>
              </w:rPr>
              <w:t>that</w:t>
            </w:r>
            <w:r w:rsidRPr="00B046EC">
              <w:rPr>
                <w:rFonts w:asciiTheme="minorHAnsi" w:hAnsiTheme="minorHAnsi" w:cstheme="minorHAnsi"/>
                <w:color w:val="000000" w:themeColor="text1"/>
              </w:rPr>
              <w:t xml:space="preserve"> include adequate time for: rest and replenishment, staff to check in with family and friends to be reassured of their safety, and staff to take care of personal needs. It is important that staffing plans are communicated to all employees and during all shifts.</w:t>
            </w:r>
          </w:p>
          <w:p w14:paraId="63992624" w14:textId="170E951B" w:rsidR="00A52918" w:rsidRPr="00B046EC" w:rsidRDefault="00A52918" w:rsidP="004546D4">
            <w:pPr>
              <w:pStyle w:val="Body"/>
              <w:numPr>
                <w:ilvl w:val="0"/>
                <w:numId w:val="27"/>
              </w:numPr>
              <w:ind w:left="130" w:hanging="180"/>
              <w:rPr>
                <w:rFonts w:asciiTheme="minorHAnsi" w:hAnsiTheme="minorHAnsi" w:cstheme="minorHAnsi"/>
                <w:color w:val="000000" w:themeColor="text1"/>
              </w:rPr>
            </w:pPr>
            <w:proofErr w:type="gramStart"/>
            <w:r>
              <w:rPr>
                <w:rFonts w:asciiTheme="minorHAnsi" w:hAnsiTheme="minorHAnsi" w:cstheme="minorHAnsi"/>
                <w:color w:val="000000" w:themeColor="text1"/>
              </w:rPr>
              <w:t>Manner in which</w:t>
            </w:r>
            <w:proofErr w:type="gramEnd"/>
            <w:r>
              <w:rPr>
                <w:rFonts w:asciiTheme="minorHAnsi" w:hAnsiTheme="minorHAnsi" w:cstheme="minorHAnsi"/>
                <w:color w:val="000000" w:themeColor="text1"/>
              </w:rPr>
              <w:t xml:space="preserve"> the </w:t>
            </w:r>
            <w:r w:rsidRPr="00A52918">
              <w:rPr>
                <w:rFonts w:asciiTheme="minorHAnsi" w:hAnsiTheme="minorHAnsi" w:cstheme="minorHAnsi"/>
                <w:color w:val="000000" w:themeColor="text1"/>
              </w:rPr>
              <w:t>ASPR TRACIE Disaster Behavioral Health Self Care for Healthcare Workers</w:t>
            </w:r>
            <w:r>
              <w:rPr>
                <w:rFonts w:asciiTheme="minorHAnsi" w:hAnsiTheme="minorHAnsi" w:cstheme="minorHAnsi"/>
                <w:color w:val="000000" w:themeColor="text1"/>
              </w:rPr>
              <w:t xml:space="preserve"> document can be shared so personnel may watch the modules.</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05591191" w14:textId="77777777" w:rsidR="00F53543" w:rsidRPr="008965AE" w:rsidRDefault="00F53543" w:rsidP="00F53543">
            <w:pPr>
              <w:pStyle w:val="Body"/>
              <w:rPr>
                <w:rFonts w:asciiTheme="minorHAnsi" w:hAnsiTheme="minorHAnsi" w:cstheme="minorHAnsi"/>
                <w:b/>
                <w:color w:val="000000" w:themeColor="text1"/>
              </w:rPr>
            </w:pPr>
          </w:p>
        </w:tc>
      </w:tr>
      <w:tr w:rsidR="00400D76" w:rsidRPr="008965AE" w14:paraId="2F879E1D" w14:textId="77777777" w:rsidTr="00F53CF1">
        <w:trPr>
          <w:trHeight w:val="1518"/>
        </w:trPr>
        <w:tc>
          <w:tcPr>
            <w:tcW w:w="38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0D7C1FD5" w14:textId="11EB8A0B" w:rsidR="00400D76" w:rsidRPr="00400D76" w:rsidRDefault="00400D76" w:rsidP="00400D76">
            <w:pPr>
              <w:pStyle w:val="Body"/>
              <w:jc w:val="center"/>
              <w:rPr>
                <w:rFonts w:asciiTheme="minorHAnsi" w:hAnsiTheme="minorHAnsi" w:cstheme="minorHAnsi"/>
                <w:color w:val="FFFFFF" w:themeColor="background1"/>
              </w:rPr>
            </w:pPr>
            <w:r w:rsidRPr="004547D9">
              <w:rPr>
                <w:rFonts w:asciiTheme="minorHAnsi" w:hAnsiTheme="minorHAnsi" w:cstheme="minorHAnsi"/>
                <w:b/>
                <w:color w:val="FFFFFF" w:themeColor="background1"/>
                <w:sz w:val="24"/>
                <w:szCs w:val="24"/>
              </w:rPr>
              <w:lastRenderedPageBreak/>
              <w:br w:type="page"/>
              <w:t>Inject # &amp; Date</w:t>
            </w:r>
          </w:p>
        </w:tc>
        <w:tc>
          <w:tcPr>
            <w:tcW w:w="461"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6DDDF1F6" w14:textId="141B73AF" w:rsidR="00400D76" w:rsidRPr="00400D76" w:rsidRDefault="00400D76" w:rsidP="00400D76">
            <w:pPr>
              <w:pStyle w:val="Body"/>
              <w:jc w:val="center"/>
              <w:rPr>
                <w:rFonts w:asciiTheme="minorHAnsi" w:hAnsiTheme="minorHAnsi" w:cstheme="minorHAnsi"/>
                <w:color w:val="FFFFFF" w:themeColor="background1"/>
              </w:rPr>
            </w:pPr>
            <w:r w:rsidRPr="004547D9">
              <w:rPr>
                <w:rFonts w:asciiTheme="minorHAnsi" w:hAnsiTheme="minorHAnsi" w:cstheme="minorHAnsi"/>
                <w:b/>
                <w:color w:val="FFFFFF" w:themeColor="background1"/>
                <w:sz w:val="24"/>
                <w:szCs w:val="24"/>
              </w:rPr>
              <w:t>Time</w:t>
            </w:r>
          </w:p>
        </w:tc>
        <w:tc>
          <w:tcPr>
            <w:tcW w:w="61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7698646C" w14:textId="1E67D774" w:rsidR="00400D76" w:rsidRPr="00400D76" w:rsidRDefault="00400D76" w:rsidP="00400D76">
            <w:pPr>
              <w:pStyle w:val="Body"/>
              <w:jc w:val="center"/>
              <w:rPr>
                <w:rFonts w:asciiTheme="minorHAnsi" w:hAnsiTheme="minorHAnsi" w:cstheme="minorHAnsi"/>
                <w:color w:val="FFFFFF" w:themeColor="background1"/>
              </w:rPr>
            </w:pPr>
            <w:r w:rsidRPr="004547D9">
              <w:rPr>
                <w:rFonts w:asciiTheme="minorHAnsi" w:hAnsiTheme="minorHAnsi" w:cstheme="minorHAnsi"/>
                <w:b/>
                <w:color w:val="FFFFFF" w:themeColor="background1"/>
                <w:sz w:val="24"/>
                <w:szCs w:val="24"/>
              </w:rPr>
              <w:t>Objective</w:t>
            </w:r>
          </w:p>
        </w:tc>
        <w:tc>
          <w:tcPr>
            <w:tcW w:w="505"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10C13617" w14:textId="77777777" w:rsidR="00400D76" w:rsidRPr="004547D9" w:rsidRDefault="00400D76" w:rsidP="00400D76">
            <w:pPr>
              <w:pStyle w:val="Body"/>
              <w:jc w:val="center"/>
              <w:rPr>
                <w:rFonts w:asciiTheme="minorHAnsi" w:hAnsiTheme="minorHAnsi" w:cstheme="minorHAnsi"/>
                <w:b/>
                <w:color w:val="FFFFFF" w:themeColor="background1"/>
                <w:sz w:val="24"/>
                <w:szCs w:val="24"/>
              </w:rPr>
            </w:pPr>
          </w:p>
          <w:p w14:paraId="5F44C5A1" w14:textId="77777777" w:rsidR="00400D76" w:rsidRPr="004547D9" w:rsidRDefault="00400D76" w:rsidP="00400D76">
            <w:pPr>
              <w:pStyle w:val="Body"/>
              <w:jc w:val="center"/>
              <w:rPr>
                <w:rFonts w:asciiTheme="minorHAnsi" w:hAnsiTheme="minorHAnsi" w:cstheme="minorHAnsi"/>
                <w:b/>
                <w:color w:val="FFFFFF" w:themeColor="background1"/>
                <w:sz w:val="24"/>
                <w:szCs w:val="24"/>
              </w:rPr>
            </w:pPr>
            <w:r w:rsidRPr="004547D9">
              <w:rPr>
                <w:rFonts w:asciiTheme="minorHAnsi" w:hAnsiTheme="minorHAnsi" w:cstheme="minorHAnsi"/>
                <w:b/>
                <w:color w:val="FFFFFF" w:themeColor="background1"/>
                <w:sz w:val="24"/>
                <w:szCs w:val="24"/>
              </w:rPr>
              <w:t>From</w:t>
            </w:r>
          </w:p>
          <w:p w14:paraId="4F517F64" w14:textId="77777777" w:rsidR="00400D76" w:rsidRPr="00400D76" w:rsidRDefault="00400D76" w:rsidP="00400D76">
            <w:pPr>
              <w:pStyle w:val="Body"/>
              <w:jc w:val="center"/>
              <w:rPr>
                <w:color w:val="FFFFFF" w:themeColor="background1"/>
              </w:rPr>
            </w:pPr>
          </w:p>
        </w:tc>
        <w:tc>
          <w:tcPr>
            <w:tcW w:w="350"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6C5E90F2" w14:textId="77777777" w:rsidR="00400D76" w:rsidRPr="004547D9" w:rsidRDefault="00400D76" w:rsidP="00400D76">
            <w:pPr>
              <w:pStyle w:val="Body"/>
              <w:spacing w:before="100" w:beforeAutospacing="1" w:after="100" w:afterAutospacing="1"/>
              <w:jc w:val="center"/>
              <w:rPr>
                <w:rFonts w:asciiTheme="minorHAnsi" w:hAnsiTheme="minorHAnsi" w:cstheme="minorHAnsi"/>
                <w:b/>
                <w:color w:val="FFFFFF" w:themeColor="background1"/>
                <w:sz w:val="24"/>
                <w:szCs w:val="24"/>
              </w:rPr>
            </w:pPr>
          </w:p>
          <w:p w14:paraId="02EB7D7E" w14:textId="77777777" w:rsidR="00400D76" w:rsidRPr="004547D9" w:rsidRDefault="00400D76" w:rsidP="00400D76">
            <w:pPr>
              <w:pStyle w:val="Body"/>
              <w:spacing w:before="100" w:beforeAutospacing="1" w:after="100" w:afterAutospacing="1"/>
              <w:jc w:val="center"/>
              <w:rPr>
                <w:rFonts w:asciiTheme="minorHAnsi" w:hAnsiTheme="minorHAnsi" w:cstheme="minorHAnsi"/>
                <w:b/>
                <w:color w:val="FFFFFF" w:themeColor="background1"/>
                <w:sz w:val="24"/>
                <w:szCs w:val="24"/>
              </w:rPr>
            </w:pPr>
            <w:r w:rsidRPr="004547D9">
              <w:rPr>
                <w:rFonts w:asciiTheme="minorHAnsi" w:hAnsiTheme="minorHAnsi" w:cstheme="minorHAnsi"/>
                <w:b/>
                <w:color w:val="FFFFFF" w:themeColor="background1"/>
                <w:sz w:val="24"/>
                <w:szCs w:val="24"/>
              </w:rPr>
              <w:t>To</w:t>
            </w:r>
          </w:p>
          <w:p w14:paraId="0490F86C" w14:textId="77777777" w:rsidR="00400D76" w:rsidRPr="00400D76" w:rsidRDefault="00400D76" w:rsidP="00400D76">
            <w:pPr>
              <w:spacing w:before="100" w:beforeAutospacing="1" w:after="100" w:afterAutospacing="1"/>
              <w:jc w:val="center"/>
              <w:rPr>
                <w:rFonts w:asciiTheme="minorHAnsi" w:hAnsiTheme="minorHAnsi" w:cstheme="minorHAnsi"/>
                <w:color w:val="FFFFFF" w:themeColor="background1"/>
              </w:rPr>
            </w:pPr>
          </w:p>
        </w:tc>
        <w:tc>
          <w:tcPr>
            <w:tcW w:w="1051"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1F39FBB4" w14:textId="77777777" w:rsidR="00400D76" w:rsidRPr="004547D9" w:rsidRDefault="00400D76" w:rsidP="00400D76">
            <w:pPr>
              <w:pStyle w:val="Body"/>
              <w:jc w:val="center"/>
              <w:rPr>
                <w:rFonts w:asciiTheme="minorHAnsi" w:hAnsiTheme="minorHAnsi" w:cstheme="minorHAnsi"/>
                <w:b/>
                <w:color w:val="FFFFFF" w:themeColor="background1"/>
                <w:sz w:val="24"/>
                <w:szCs w:val="24"/>
              </w:rPr>
            </w:pPr>
          </w:p>
          <w:p w14:paraId="0E79F353" w14:textId="77777777" w:rsidR="00400D76" w:rsidRPr="004547D9" w:rsidRDefault="00400D76" w:rsidP="00400D76">
            <w:pPr>
              <w:pStyle w:val="Body"/>
              <w:jc w:val="center"/>
              <w:rPr>
                <w:rFonts w:asciiTheme="minorHAnsi" w:hAnsiTheme="minorHAnsi" w:cstheme="minorHAnsi"/>
                <w:b/>
                <w:color w:val="FFFFFF" w:themeColor="background1"/>
                <w:sz w:val="24"/>
                <w:szCs w:val="24"/>
              </w:rPr>
            </w:pPr>
            <w:r w:rsidRPr="004547D9">
              <w:rPr>
                <w:rFonts w:asciiTheme="minorHAnsi" w:hAnsiTheme="minorHAnsi" w:cstheme="minorHAnsi"/>
                <w:b/>
                <w:color w:val="FFFFFF" w:themeColor="background1"/>
                <w:sz w:val="24"/>
                <w:szCs w:val="24"/>
              </w:rPr>
              <w:t>Message/Task</w:t>
            </w:r>
          </w:p>
          <w:p w14:paraId="4896F996" w14:textId="77777777" w:rsidR="00400D76" w:rsidRPr="00400D76" w:rsidRDefault="00400D76" w:rsidP="00400D76">
            <w:pPr>
              <w:pStyle w:val="Body"/>
              <w:jc w:val="center"/>
              <w:rPr>
                <w:rFonts w:asciiTheme="minorHAnsi" w:hAnsiTheme="minorHAnsi" w:cstheme="minorHAnsi"/>
                <w:b/>
                <w:color w:val="FFFFFF" w:themeColor="background1"/>
              </w:rPr>
            </w:pPr>
          </w:p>
        </w:tc>
        <w:tc>
          <w:tcPr>
            <w:tcW w:w="944"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777873D7" w14:textId="77777777" w:rsidR="00400D76" w:rsidRPr="004547D9" w:rsidRDefault="00400D76" w:rsidP="00400D76">
            <w:pPr>
              <w:pStyle w:val="Body"/>
              <w:jc w:val="center"/>
              <w:rPr>
                <w:rFonts w:asciiTheme="minorHAnsi" w:hAnsiTheme="minorHAnsi" w:cstheme="minorHAnsi"/>
                <w:b/>
                <w:color w:val="FFFFFF" w:themeColor="background1"/>
                <w:sz w:val="24"/>
                <w:szCs w:val="24"/>
              </w:rPr>
            </w:pPr>
          </w:p>
          <w:p w14:paraId="63010440" w14:textId="77777777" w:rsidR="00400D76" w:rsidRPr="004547D9" w:rsidRDefault="00400D76" w:rsidP="00400D76">
            <w:pPr>
              <w:pStyle w:val="Body"/>
              <w:jc w:val="center"/>
              <w:rPr>
                <w:rFonts w:asciiTheme="minorHAnsi" w:hAnsiTheme="minorHAnsi" w:cstheme="minorHAnsi"/>
                <w:b/>
                <w:color w:val="FFFFFF" w:themeColor="background1"/>
                <w:sz w:val="24"/>
                <w:szCs w:val="24"/>
              </w:rPr>
            </w:pPr>
            <w:r w:rsidRPr="004547D9">
              <w:rPr>
                <w:rFonts w:asciiTheme="minorHAnsi" w:hAnsiTheme="minorHAnsi" w:cstheme="minorHAnsi"/>
                <w:b/>
                <w:color w:val="FFFFFF" w:themeColor="background1"/>
                <w:sz w:val="24"/>
                <w:szCs w:val="24"/>
              </w:rPr>
              <w:t>Expected Outcomes/Action</w:t>
            </w:r>
          </w:p>
          <w:p w14:paraId="62F1CBBA" w14:textId="77777777" w:rsidR="00400D76" w:rsidRPr="00400D76" w:rsidRDefault="00400D76" w:rsidP="00400D76">
            <w:pPr>
              <w:pStyle w:val="Body"/>
              <w:numPr>
                <w:ilvl w:val="0"/>
                <w:numId w:val="27"/>
              </w:numPr>
              <w:ind w:left="130" w:hanging="180"/>
              <w:rPr>
                <w:rFonts w:asciiTheme="minorHAnsi" w:hAnsiTheme="minorHAnsi" w:cstheme="minorHAnsi"/>
                <w:color w:val="FFFFFF" w:themeColor="background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5281BA"/>
            <w:vAlign w:val="center"/>
          </w:tcPr>
          <w:p w14:paraId="71218F69" w14:textId="390D02E9" w:rsidR="00400D76" w:rsidRPr="00400D76" w:rsidRDefault="00400D76" w:rsidP="00400D76">
            <w:pPr>
              <w:pStyle w:val="Body"/>
              <w:rPr>
                <w:rFonts w:asciiTheme="minorHAnsi" w:hAnsiTheme="minorHAnsi" w:cstheme="minorHAnsi"/>
                <w:color w:val="FFFFFF" w:themeColor="background1"/>
                <w:highlight w:val="green"/>
              </w:rPr>
            </w:pPr>
            <w:r w:rsidRPr="004547D9">
              <w:rPr>
                <w:rFonts w:asciiTheme="minorHAnsi" w:hAnsiTheme="minorHAnsi" w:cstheme="minorHAnsi"/>
                <w:b/>
                <w:color w:val="FFFFFF" w:themeColor="background1"/>
                <w:sz w:val="24"/>
                <w:szCs w:val="24"/>
              </w:rPr>
              <w:t>Observed Outcome/ Comments &amp; Evaluation</w:t>
            </w:r>
          </w:p>
        </w:tc>
      </w:tr>
      <w:tr w:rsidR="00400D76" w:rsidRPr="008965AE" w14:paraId="0D1FB2FD" w14:textId="77777777" w:rsidTr="00CA2855">
        <w:trPr>
          <w:trHeight w:val="1518"/>
        </w:trPr>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37B97BD" w14:textId="6D4AB7B3" w:rsidR="00400D76" w:rsidRPr="008965AE" w:rsidRDefault="00400D76" w:rsidP="00400D76">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EX-1</w:t>
            </w:r>
            <w:r>
              <w:rPr>
                <w:rFonts w:asciiTheme="minorHAnsi" w:hAnsiTheme="minorHAnsi" w:cstheme="minorHAnsi"/>
                <w:color w:val="000000" w:themeColor="text1"/>
              </w:rPr>
              <w:t>9</w:t>
            </w:r>
          </w:p>
          <w:p w14:paraId="39EACCEB" w14:textId="5A8F0D4A" w:rsidR="00400D76" w:rsidRPr="008965AE" w:rsidRDefault="00400D76" w:rsidP="00400D76">
            <w:pPr>
              <w:pStyle w:val="Body"/>
              <w:jc w:val="center"/>
              <w:rPr>
                <w:rFonts w:asciiTheme="minorHAnsi" w:hAnsiTheme="minorHAnsi" w:cstheme="minorHAnsi"/>
                <w:b/>
                <w:color w:val="000000" w:themeColor="text1"/>
              </w:rPr>
            </w:pPr>
            <w:r>
              <w:rPr>
                <w:rFonts w:asciiTheme="minorHAnsi" w:hAnsiTheme="minorHAnsi" w:cstheme="minorHAnsi"/>
                <w:color w:val="000000" w:themeColor="text1"/>
              </w:rPr>
              <w:t>10/17/19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FC41D79" w14:textId="7977F67E" w:rsidR="00400D76" w:rsidRPr="008965AE" w:rsidRDefault="00400D76" w:rsidP="00400D76">
            <w:pPr>
              <w:pStyle w:val="Body"/>
              <w:jc w:val="center"/>
              <w:rPr>
                <w:rFonts w:asciiTheme="minorHAnsi" w:hAnsiTheme="minorHAnsi" w:cstheme="minorHAnsi"/>
                <w:b/>
                <w:color w:val="000000" w:themeColor="text1"/>
              </w:rPr>
            </w:pPr>
            <w:r w:rsidRPr="008965AE">
              <w:rPr>
                <w:rFonts w:asciiTheme="minorHAnsi" w:hAnsiTheme="minorHAnsi" w:cstheme="minorHAnsi"/>
                <w:color w:val="000000" w:themeColor="text1"/>
              </w:rPr>
              <w:t>1200</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1AB9D73" w14:textId="3E5F8FC2" w:rsidR="00400D76" w:rsidRPr="008965AE" w:rsidRDefault="00400D76" w:rsidP="00400D76">
            <w:pPr>
              <w:pStyle w:val="Body"/>
              <w:jc w:val="center"/>
              <w:rPr>
                <w:rFonts w:asciiTheme="minorHAnsi" w:hAnsiTheme="minorHAnsi" w:cstheme="minorHAnsi"/>
                <w:b/>
                <w:color w:val="000000" w:themeColor="text1"/>
              </w:rPr>
            </w:pPr>
            <w:r w:rsidRPr="008965AE">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FC40D3B" w14:textId="710947BB" w:rsidR="00400D76" w:rsidRPr="008965AE" w:rsidRDefault="00521D16" w:rsidP="00400D76">
            <w:pPr>
              <w:pStyle w:val="Body"/>
              <w:jc w:val="center"/>
              <w:rPr>
                <w:rFonts w:asciiTheme="minorHAnsi" w:hAnsiTheme="minorHAnsi" w:cstheme="minorHAnsi"/>
                <w:b/>
                <w:color w:val="000000" w:themeColor="text1"/>
              </w:rPr>
            </w:pPr>
            <w:hyperlink r:id="rId12" w:history="1">
              <w:r w:rsidR="00400D76" w:rsidRPr="008965AE">
                <w:rPr>
                  <w:rStyle w:val="Hyperlink"/>
                  <w:rFonts w:asciiTheme="minorHAnsi" w:hAnsiTheme="minorHAnsi" w:cstheme="minorHAnsi"/>
                  <w:color w:val="000000" w:themeColor="text1"/>
                </w:rPr>
                <w:t>SWMHE@ventura.org</w:t>
              </w:r>
            </w:hyperlink>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F3C8313" w14:textId="65865FAB" w:rsidR="00400D76" w:rsidRPr="008965AE" w:rsidRDefault="00400D76" w:rsidP="00400D76">
            <w:pPr>
              <w:spacing w:before="100" w:beforeAutospacing="1" w:after="100" w:afterAutospacing="1"/>
              <w:jc w:val="center"/>
              <w:rPr>
                <w:rFonts w:asciiTheme="minorHAnsi" w:hAnsiTheme="minorHAnsi" w:cstheme="minorHAnsi"/>
                <w:b/>
                <w:color w:val="000000" w:themeColor="text1"/>
              </w:rPr>
            </w:pPr>
            <w:r w:rsidRPr="008965AE">
              <w:rPr>
                <w:rFonts w:asciiTheme="minorHAnsi" w:hAnsiTheme="minorHAnsi" w:cstheme="minorHAnsi"/>
                <w:color w:val="000000" w:themeColor="text1"/>
              </w:rPr>
              <w:t>All Roles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6D9F483E" w14:textId="5141041A" w:rsidR="00400D76" w:rsidRPr="00F228BE" w:rsidRDefault="00400D76" w:rsidP="00400D76">
            <w:pPr>
              <w:pStyle w:val="Body"/>
              <w:jc w:val="center"/>
              <w:rPr>
                <w:rFonts w:asciiTheme="minorHAnsi" w:hAnsiTheme="minorHAnsi" w:cstheme="minorHAnsi"/>
                <w:color w:val="000000" w:themeColor="text1"/>
              </w:rPr>
            </w:pPr>
            <w:r w:rsidRPr="00F228BE">
              <w:rPr>
                <w:rFonts w:asciiTheme="minorHAnsi" w:hAnsiTheme="minorHAnsi" w:cstheme="minorHAnsi"/>
                <w:b/>
                <w:color w:val="000000" w:themeColor="text1"/>
              </w:rPr>
              <w:t>End Ex</w:t>
            </w:r>
          </w:p>
          <w:p w14:paraId="6498B930" w14:textId="77777777" w:rsidR="00400D76" w:rsidRPr="00F228BE" w:rsidRDefault="00400D76" w:rsidP="00400D76">
            <w:pPr>
              <w:pStyle w:val="Body"/>
              <w:rPr>
                <w:rFonts w:asciiTheme="minorHAnsi" w:hAnsiTheme="minorHAnsi" w:cstheme="minorHAnsi"/>
                <w:color w:val="000000" w:themeColor="text1"/>
              </w:rPr>
            </w:pPr>
            <w:r w:rsidRPr="00F228BE">
              <w:rPr>
                <w:rFonts w:asciiTheme="minorHAnsi" w:hAnsiTheme="minorHAnsi" w:cstheme="minorHAnsi"/>
                <w:color w:val="000000" w:themeColor="text1"/>
              </w:rPr>
              <w:t xml:space="preserve">Thank you for participating in today’s exercise! </w:t>
            </w:r>
          </w:p>
          <w:p w14:paraId="30A79CA3" w14:textId="77777777" w:rsidR="00400D76" w:rsidRPr="00F228BE" w:rsidRDefault="00400D76" w:rsidP="00400D76">
            <w:pPr>
              <w:pStyle w:val="Body"/>
              <w:rPr>
                <w:rFonts w:asciiTheme="minorHAnsi" w:hAnsiTheme="minorHAnsi" w:cstheme="minorHAnsi"/>
                <w:color w:val="000000" w:themeColor="text1"/>
              </w:rPr>
            </w:pPr>
          </w:p>
          <w:p w14:paraId="3F7D464C" w14:textId="242DA5D8" w:rsidR="00400D76" w:rsidRPr="00B710E1" w:rsidRDefault="00400D76" w:rsidP="00400D76">
            <w:pPr>
              <w:pStyle w:val="Body"/>
              <w:rPr>
                <w:rFonts w:asciiTheme="minorHAnsi" w:hAnsiTheme="minorHAnsi" w:cstheme="minorHAnsi"/>
                <w:color w:val="000000" w:themeColor="text1"/>
                <w:highlight w:val="yellow"/>
              </w:rPr>
            </w:pPr>
            <w:r w:rsidRPr="00F228BE">
              <w:rPr>
                <w:rFonts w:asciiTheme="minorHAnsi" w:hAnsiTheme="minorHAnsi" w:cstheme="minorHAnsi"/>
                <w:color w:val="000000" w:themeColor="text1"/>
              </w:rPr>
              <w:t>Please conduct your site Hot Wash, now.</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38DCD800" w14:textId="15C5CBAA" w:rsidR="00400D76" w:rsidRPr="008965AE" w:rsidRDefault="00400D76" w:rsidP="00400D76">
            <w:pPr>
              <w:pStyle w:val="Body"/>
              <w:numPr>
                <w:ilvl w:val="0"/>
                <w:numId w:val="27"/>
              </w:numPr>
              <w:ind w:left="130" w:hanging="180"/>
              <w:rPr>
                <w:rFonts w:asciiTheme="minorHAnsi" w:hAnsiTheme="minorHAnsi" w:cstheme="minorHAnsi"/>
                <w:color w:val="000000" w:themeColor="text1"/>
              </w:rPr>
            </w:pPr>
            <w:r w:rsidRPr="008965AE">
              <w:rPr>
                <w:rFonts w:asciiTheme="minorHAnsi" w:hAnsiTheme="minorHAnsi" w:cstheme="minorHAnsi"/>
                <w:color w:val="000000" w:themeColor="text1"/>
              </w:rPr>
              <w:t>Controller calls the End Ex.</w:t>
            </w:r>
          </w:p>
          <w:p w14:paraId="43FE95A5" w14:textId="1DAA8439" w:rsidR="00400D76" w:rsidRPr="008965AE" w:rsidRDefault="00400D76" w:rsidP="00400D76">
            <w:pPr>
              <w:pStyle w:val="Body"/>
              <w:numPr>
                <w:ilvl w:val="0"/>
                <w:numId w:val="27"/>
              </w:numPr>
              <w:ind w:left="130" w:hanging="180"/>
              <w:rPr>
                <w:rFonts w:asciiTheme="minorHAnsi" w:hAnsiTheme="minorHAnsi" w:cstheme="minorHAnsi"/>
                <w:color w:val="000000" w:themeColor="text1"/>
              </w:rPr>
            </w:pPr>
            <w:r>
              <w:rPr>
                <w:rFonts w:asciiTheme="minorHAnsi" w:hAnsiTheme="minorHAnsi" w:cstheme="minorHAnsi"/>
                <w:color w:val="000000" w:themeColor="text1"/>
              </w:rPr>
              <w:t xml:space="preserve">If applicable, </w:t>
            </w:r>
            <w:r w:rsidRPr="008965AE">
              <w:rPr>
                <w:rFonts w:asciiTheme="minorHAnsi" w:hAnsiTheme="minorHAnsi" w:cstheme="minorHAnsi"/>
                <w:color w:val="000000" w:themeColor="text1"/>
              </w:rPr>
              <w:t>Evaluator distributes Player Feedback Forms to all Players</w:t>
            </w:r>
            <w:r>
              <w:rPr>
                <w:rFonts w:asciiTheme="minorHAnsi" w:hAnsiTheme="minorHAnsi" w:cstheme="minorHAnsi"/>
                <w:color w:val="000000" w:themeColor="text1"/>
              </w:rPr>
              <w:t>.</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8BFB216" w14:textId="0C503EDE" w:rsidR="00400D76" w:rsidRPr="008965AE" w:rsidRDefault="00400D76" w:rsidP="00400D76">
            <w:pPr>
              <w:pStyle w:val="Body"/>
              <w:rPr>
                <w:rFonts w:asciiTheme="minorHAnsi" w:hAnsiTheme="minorHAnsi" w:cstheme="minorHAnsi"/>
                <w:color w:val="000000" w:themeColor="text1"/>
                <w:highlight w:val="green"/>
              </w:rPr>
            </w:pPr>
          </w:p>
        </w:tc>
      </w:tr>
      <w:tr w:rsidR="00400D76" w:rsidRPr="008965AE" w14:paraId="3F53D421" w14:textId="77777777" w:rsidTr="00CA2855">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2664710" w14:textId="77777777" w:rsidR="00400D76" w:rsidRPr="008965AE" w:rsidRDefault="00400D76" w:rsidP="00400D76">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Post-01</w:t>
            </w:r>
          </w:p>
          <w:p w14:paraId="70D14F1C" w14:textId="50D4C131" w:rsidR="00400D76" w:rsidRPr="008965AE" w:rsidRDefault="00400D76" w:rsidP="00400D76">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10/17/19</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8D4E2E7" w14:textId="25ABAFD6" w:rsidR="00400D76" w:rsidRPr="008965AE" w:rsidRDefault="00400D76" w:rsidP="00400D76">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Directly after Ex Play (lasting no more than 30 minutes).</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32A8E04A" w14:textId="77777777" w:rsidR="00400D76" w:rsidRDefault="00400D76" w:rsidP="00400D76">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N/A</w:t>
            </w:r>
          </w:p>
          <w:p w14:paraId="0A1189F8" w14:textId="3404AE8B" w:rsidR="00400D76" w:rsidRPr="008965AE" w:rsidRDefault="00400D76" w:rsidP="00400D76">
            <w:pPr>
              <w:pStyle w:val="Body"/>
              <w:rPr>
                <w:rFonts w:asciiTheme="minorHAnsi" w:hAnsiTheme="minorHAnsi" w:cstheme="minorHAnsi"/>
                <w:color w:val="000000" w:themeColor="text1"/>
              </w:rPr>
            </w:pP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5DE69E99" w14:textId="35AFE774" w:rsidR="00400D76" w:rsidRPr="008965AE" w:rsidRDefault="00400D76" w:rsidP="00400D76">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735F3390" w14:textId="49870F45" w:rsidR="00400D76" w:rsidRPr="008965AE" w:rsidRDefault="00400D76" w:rsidP="00400D76">
            <w:pPr>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All Roles</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71B5B266" w14:textId="77777777" w:rsidR="00400D76" w:rsidRPr="00F228BE" w:rsidRDefault="00400D76" w:rsidP="00400D76">
            <w:pPr>
              <w:pStyle w:val="Body"/>
              <w:jc w:val="center"/>
              <w:rPr>
                <w:rFonts w:asciiTheme="minorHAnsi" w:hAnsiTheme="minorHAnsi" w:cstheme="minorHAnsi"/>
                <w:b/>
                <w:color w:val="000000" w:themeColor="text1"/>
              </w:rPr>
            </w:pPr>
            <w:r w:rsidRPr="00F228BE">
              <w:rPr>
                <w:rFonts w:asciiTheme="minorHAnsi" w:hAnsiTheme="minorHAnsi" w:cstheme="minorHAnsi"/>
                <w:b/>
                <w:color w:val="000000" w:themeColor="text1"/>
              </w:rPr>
              <w:t>Hot Wash</w:t>
            </w:r>
          </w:p>
          <w:p w14:paraId="264B242D" w14:textId="77777777" w:rsidR="00400D76" w:rsidRPr="00F228BE" w:rsidRDefault="00400D76" w:rsidP="00400D76">
            <w:pPr>
              <w:pStyle w:val="Body"/>
              <w:rPr>
                <w:rFonts w:asciiTheme="minorHAnsi" w:hAnsiTheme="minorHAnsi" w:cstheme="minorHAnsi"/>
                <w:color w:val="000000" w:themeColor="text1"/>
              </w:rPr>
            </w:pPr>
            <w:r w:rsidRPr="00F228BE">
              <w:rPr>
                <w:rFonts w:asciiTheme="minorHAnsi" w:hAnsiTheme="minorHAnsi" w:cstheme="minorHAnsi"/>
                <w:color w:val="000000" w:themeColor="text1"/>
              </w:rPr>
              <w:t xml:space="preserve">Please use this time to have a brief conversation to capture notes and thoughts while they are fresh in your mind. The hot wash allows: </w:t>
            </w:r>
          </w:p>
          <w:p w14:paraId="79B5913A" w14:textId="1D90DD32" w:rsidR="00400D76" w:rsidRPr="00F228BE" w:rsidRDefault="00400D76" w:rsidP="00400D76">
            <w:pPr>
              <w:pStyle w:val="Body"/>
              <w:numPr>
                <w:ilvl w:val="0"/>
                <w:numId w:val="44"/>
              </w:numPr>
              <w:ind w:left="224" w:hanging="180"/>
              <w:rPr>
                <w:rFonts w:asciiTheme="minorHAnsi" w:hAnsiTheme="minorHAnsi" w:cstheme="minorHAnsi"/>
              </w:rPr>
            </w:pPr>
            <w:r w:rsidRPr="00F228BE">
              <w:rPr>
                <w:rFonts w:asciiTheme="minorHAnsi" w:hAnsiTheme="minorHAnsi" w:cstheme="minorHAnsi"/>
              </w:rPr>
              <w:t>players to discuss strengths &amp; areas for improvement</w:t>
            </w:r>
          </w:p>
          <w:p w14:paraId="0656679F" w14:textId="01EC061C" w:rsidR="00400D76" w:rsidRPr="00F228BE" w:rsidRDefault="00400D76" w:rsidP="00400D76">
            <w:pPr>
              <w:pStyle w:val="Body"/>
              <w:numPr>
                <w:ilvl w:val="0"/>
                <w:numId w:val="44"/>
              </w:numPr>
              <w:ind w:left="224" w:hanging="180"/>
              <w:rPr>
                <w:rFonts w:asciiTheme="minorHAnsi" w:hAnsiTheme="minorHAnsi" w:cstheme="minorHAnsi"/>
              </w:rPr>
            </w:pPr>
            <w:r w:rsidRPr="00F228BE">
              <w:rPr>
                <w:rFonts w:asciiTheme="minorHAnsi" w:hAnsiTheme="minorHAnsi" w:cstheme="minorHAnsi"/>
              </w:rPr>
              <w:t>evaluator to seek clarification regarding player actions/decisions</w:t>
            </w:r>
          </w:p>
          <w:p w14:paraId="7DD9FBC3" w14:textId="77777777" w:rsidR="00400D76" w:rsidRPr="00F228BE" w:rsidRDefault="00400D76" w:rsidP="00400D76">
            <w:pPr>
              <w:pStyle w:val="Body"/>
              <w:rPr>
                <w:rFonts w:asciiTheme="minorHAnsi" w:hAnsiTheme="minorHAnsi" w:cstheme="minorHAnsi"/>
                <w:color w:val="000000" w:themeColor="text1"/>
              </w:rPr>
            </w:pPr>
          </w:p>
          <w:p w14:paraId="264A0F4E" w14:textId="5840976D" w:rsidR="00400D76" w:rsidRPr="00F228BE" w:rsidRDefault="00400D76" w:rsidP="00400D76">
            <w:pPr>
              <w:pStyle w:val="Body"/>
              <w:rPr>
                <w:rFonts w:asciiTheme="minorHAnsi" w:hAnsiTheme="minorHAnsi" w:cstheme="minorHAnsi"/>
                <w:b/>
                <w:i/>
                <w:color w:val="000000" w:themeColor="text1"/>
              </w:rPr>
            </w:pP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49290F6F" w14:textId="1686978A" w:rsidR="00400D76" w:rsidRPr="008965AE" w:rsidRDefault="00400D76" w:rsidP="00400D76">
            <w:pPr>
              <w:pStyle w:val="Body"/>
              <w:numPr>
                <w:ilvl w:val="0"/>
                <w:numId w:val="27"/>
              </w:numPr>
              <w:ind w:left="130" w:hanging="180"/>
              <w:rPr>
                <w:rFonts w:asciiTheme="minorHAnsi" w:hAnsiTheme="minorHAnsi" w:cstheme="minorHAnsi"/>
                <w:color w:val="000000" w:themeColor="text1"/>
              </w:rPr>
            </w:pPr>
            <w:r w:rsidRPr="008965AE">
              <w:rPr>
                <w:rFonts w:asciiTheme="minorHAnsi" w:hAnsiTheme="minorHAnsi" w:cstheme="minorHAnsi"/>
                <w:color w:val="000000" w:themeColor="text1"/>
              </w:rPr>
              <w:t>Facilitated by Controller</w:t>
            </w:r>
          </w:p>
          <w:p w14:paraId="086A7826" w14:textId="2189F612" w:rsidR="00400D76" w:rsidRPr="008965AE" w:rsidRDefault="00400D76" w:rsidP="00400D76">
            <w:pPr>
              <w:pStyle w:val="Body"/>
              <w:numPr>
                <w:ilvl w:val="0"/>
                <w:numId w:val="27"/>
              </w:numPr>
              <w:ind w:left="130" w:hanging="180"/>
              <w:rPr>
                <w:rFonts w:asciiTheme="minorHAnsi" w:hAnsiTheme="minorHAnsi" w:cstheme="minorHAnsi"/>
                <w:color w:val="000000" w:themeColor="text1"/>
              </w:rPr>
            </w:pPr>
            <w:r w:rsidRPr="008965AE">
              <w:rPr>
                <w:rFonts w:asciiTheme="minorHAnsi" w:hAnsiTheme="minorHAnsi" w:cstheme="minorHAnsi"/>
                <w:color w:val="000000" w:themeColor="text1"/>
              </w:rPr>
              <w:t>Ex Lead &amp; Evaluator record notes during hot wash</w:t>
            </w:r>
          </w:p>
          <w:p w14:paraId="1C044C55" w14:textId="160AEF2D" w:rsidR="00400D76" w:rsidRPr="008965AE" w:rsidRDefault="00400D76" w:rsidP="00400D76">
            <w:pPr>
              <w:pStyle w:val="Body"/>
              <w:numPr>
                <w:ilvl w:val="0"/>
                <w:numId w:val="27"/>
              </w:numPr>
              <w:ind w:left="130" w:hanging="180"/>
              <w:rPr>
                <w:rFonts w:asciiTheme="minorHAnsi" w:hAnsiTheme="minorHAnsi" w:cstheme="minorHAnsi"/>
                <w:color w:val="000000" w:themeColor="text1"/>
              </w:rPr>
            </w:pPr>
            <w:r>
              <w:rPr>
                <w:rFonts w:asciiTheme="minorHAnsi" w:hAnsiTheme="minorHAnsi" w:cstheme="minorHAnsi"/>
                <w:color w:val="000000" w:themeColor="text1"/>
              </w:rPr>
              <w:t>H</w:t>
            </w:r>
            <w:r w:rsidRPr="008965AE">
              <w:rPr>
                <w:rFonts w:asciiTheme="minorHAnsi" w:hAnsiTheme="minorHAnsi" w:cstheme="minorHAnsi"/>
                <w:color w:val="000000" w:themeColor="text1"/>
              </w:rPr>
              <w:t xml:space="preserve">ot </w:t>
            </w:r>
            <w:r>
              <w:rPr>
                <w:rFonts w:asciiTheme="minorHAnsi" w:hAnsiTheme="minorHAnsi" w:cstheme="minorHAnsi"/>
                <w:color w:val="000000" w:themeColor="text1"/>
              </w:rPr>
              <w:t>W</w:t>
            </w:r>
            <w:r w:rsidRPr="008965AE">
              <w:rPr>
                <w:rFonts w:asciiTheme="minorHAnsi" w:hAnsiTheme="minorHAnsi" w:cstheme="minorHAnsi"/>
                <w:color w:val="000000" w:themeColor="text1"/>
              </w:rPr>
              <w:t>ash to last no more than 30 minutes</w:t>
            </w:r>
          </w:p>
          <w:p w14:paraId="4D213765" w14:textId="77777777" w:rsidR="00400D76" w:rsidRDefault="00400D76" w:rsidP="00400D76">
            <w:pPr>
              <w:pStyle w:val="Body"/>
              <w:numPr>
                <w:ilvl w:val="0"/>
                <w:numId w:val="27"/>
              </w:numPr>
              <w:ind w:left="130" w:hanging="180"/>
              <w:rPr>
                <w:rFonts w:asciiTheme="minorHAnsi" w:hAnsiTheme="minorHAnsi" w:cstheme="minorHAnsi"/>
                <w:color w:val="000000" w:themeColor="text1"/>
              </w:rPr>
            </w:pPr>
            <w:r w:rsidRPr="00472941">
              <w:rPr>
                <w:rFonts w:asciiTheme="minorHAnsi" w:hAnsiTheme="minorHAnsi" w:cstheme="minorHAnsi"/>
                <w:color w:val="000000" w:themeColor="text1"/>
              </w:rPr>
              <w:t>If applicable, Evaluator &amp; Exercise Lead collect Player Feedback forms</w:t>
            </w:r>
          </w:p>
          <w:p w14:paraId="0239DDB6" w14:textId="5F1D05E5" w:rsidR="00400D76" w:rsidRPr="0049797C" w:rsidRDefault="00400D76" w:rsidP="00400D76">
            <w:pPr>
              <w:pStyle w:val="Body"/>
              <w:numPr>
                <w:ilvl w:val="0"/>
                <w:numId w:val="27"/>
              </w:numPr>
              <w:ind w:left="130" w:hanging="180"/>
              <w:rPr>
                <w:rFonts w:asciiTheme="minorHAnsi" w:hAnsiTheme="minorHAnsi" w:cstheme="minorHAnsi"/>
                <w:color w:val="000000" w:themeColor="text1"/>
              </w:rPr>
            </w:pPr>
            <w:r w:rsidRPr="008965AE">
              <w:rPr>
                <w:rFonts w:asciiTheme="minorHAnsi" w:hAnsiTheme="minorHAnsi" w:cstheme="minorHAnsi"/>
                <w:i/>
                <w:color w:val="000000" w:themeColor="text1"/>
              </w:rPr>
              <w:t xml:space="preserve">(optional: use </w:t>
            </w:r>
            <w:r>
              <w:rPr>
                <w:rFonts w:asciiTheme="minorHAnsi" w:hAnsiTheme="minorHAnsi" w:cstheme="minorHAnsi"/>
                <w:i/>
                <w:color w:val="000000" w:themeColor="text1"/>
              </w:rPr>
              <w:t>Hot Wash</w:t>
            </w:r>
            <w:r w:rsidRPr="008965AE">
              <w:rPr>
                <w:rFonts w:asciiTheme="minorHAnsi" w:hAnsiTheme="minorHAnsi" w:cstheme="minorHAnsi"/>
                <w:i/>
                <w:color w:val="000000" w:themeColor="text1"/>
              </w:rPr>
              <w:t xml:space="preserve"> PPT provided </w:t>
            </w:r>
            <w:r>
              <w:rPr>
                <w:rFonts w:asciiTheme="minorHAnsi" w:hAnsiTheme="minorHAnsi" w:cstheme="minorHAnsi"/>
                <w:i/>
                <w:color w:val="000000" w:themeColor="text1"/>
              </w:rPr>
              <w:t>on the exercise website</w:t>
            </w:r>
            <w:r w:rsidRPr="008965AE">
              <w:rPr>
                <w:rFonts w:asciiTheme="minorHAnsi" w:hAnsiTheme="minorHAnsi" w:cstheme="minorHAnsi"/>
                <w:i/>
                <w:color w:val="000000" w:themeColor="text1"/>
              </w:rPr>
              <w:t xml:space="preserve">) </w:t>
            </w:r>
            <w:r w:rsidRPr="0049797C">
              <w:rPr>
                <w:rFonts w:asciiTheme="minorHAnsi" w:hAnsiTheme="minorHAnsi" w:cstheme="minorHAnsi"/>
                <w:color w:val="000000" w:themeColor="text1"/>
              </w:rPr>
              <w:t xml:space="preserve">  </w:t>
            </w: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00FB2F57" w14:textId="77777777" w:rsidR="00400D76" w:rsidRPr="008965AE" w:rsidRDefault="00400D76" w:rsidP="00400D76">
            <w:pPr>
              <w:pStyle w:val="Body"/>
              <w:rPr>
                <w:rFonts w:asciiTheme="minorHAnsi" w:hAnsiTheme="minorHAnsi" w:cstheme="minorHAnsi"/>
                <w:color w:val="000000" w:themeColor="text1"/>
                <w:highlight w:val="green"/>
              </w:rPr>
            </w:pPr>
          </w:p>
        </w:tc>
      </w:tr>
      <w:tr w:rsidR="00400D76" w:rsidRPr="008965AE" w14:paraId="0389703E" w14:textId="77777777" w:rsidTr="00CA2855">
        <w:tc>
          <w:tcPr>
            <w:tcW w:w="38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2CE57D35" w14:textId="77777777" w:rsidR="00400D76" w:rsidRPr="008965AE" w:rsidRDefault="00400D76" w:rsidP="00400D76">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Post-02</w:t>
            </w:r>
          </w:p>
          <w:p w14:paraId="52E576E8" w14:textId="37D3C84E" w:rsidR="00400D76" w:rsidRPr="008965AE" w:rsidRDefault="00400D76" w:rsidP="00400D76">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10/17</w:t>
            </w:r>
          </w:p>
        </w:tc>
        <w:tc>
          <w:tcPr>
            <w:tcW w:w="461"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80F9752" w14:textId="1EC23A22" w:rsidR="00400D76" w:rsidRPr="008965AE" w:rsidRDefault="00400D76" w:rsidP="00400D76">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Directly after Hot Wash</w:t>
            </w:r>
          </w:p>
        </w:tc>
        <w:tc>
          <w:tcPr>
            <w:tcW w:w="613"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192CF3FE" w14:textId="4EA5F654" w:rsidR="00400D76" w:rsidRPr="008965AE" w:rsidRDefault="00400D76" w:rsidP="00400D76">
            <w:pPr>
              <w:pStyle w:val="Body"/>
              <w:jc w:val="center"/>
              <w:rPr>
                <w:rFonts w:asciiTheme="minorHAnsi" w:hAnsiTheme="minorHAnsi" w:cstheme="minorHAnsi"/>
                <w:color w:val="000000" w:themeColor="text1"/>
              </w:rPr>
            </w:pPr>
            <w:r>
              <w:rPr>
                <w:rFonts w:asciiTheme="minorHAnsi" w:hAnsiTheme="minorHAnsi" w:cstheme="minorHAnsi"/>
                <w:color w:val="000000" w:themeColor="text1"/>
              </w:rPr>
              <w:t>N/A</w:t>
            </w:r>
          </w:p>
        </w:tc>
        <w:tc>
          <w:tcPr>
            <w:tcW w:w="505"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6C990A86" w14:textId="65A339B6" w:rsidR="00400D76" w:rsidRPr="008965AE" w:rsidRDefault="00400D76" w:rsidP="00400D76">
            <w:pPr>
              <w:pStyle w:val="Body"/>
              <w:jc w:val="center"/>
              <w:rPr>
                <w:rFonts w:asciiTheme="minorHAnsi" w:hAnsiTheme="minorHAnsi" w:cstheme="minorHAnsi"/>
                <w:color w:val="000000" w:themeColor="text1"/>
              </w:rPr>
            </w:pPr>
            <w:r w:rsidRPr="008965AE">
              <w:rPr>
                <w:rFonts w:asciiTheme="minorHAnsi" w:hAnsiTheme="minorHAnsi" w:cstheme="minorHAnsi"/>
                <w:color w:val="000000" w:themeColor="text1"/>
              </w:rPr>
              <w:t>Exercise Lead</w:t>
            </w:r>
          </w:p>
        </w:tc>
        <w:tc>
          <w:tcPr>
            <w:tcW w:w="350" w:type="pct"/>
            <w:tcBorders>
              <w:top w:val="single" w:sz="12" w:space="0" w:color="004B83"/>
              <w:left w:val="single" w:sz="12" w:space="0" w:color="004B83"/>
              <w:bottom w:val="single" w:sz="12" w:space="0" w:color="004B83"/>
              <w:right w:val="single" w:sz="12" w:space="0" w:color="004B83"/>
            </w:tcBorders>
            <w:shd w:val="clear" w:color="auto" w:fill="auto"/>
            <w:vAlign w:val="center"/>
          </w:tcPr>
          <w:p w14:paraId="463599CF" w14:textId="500EEC9B" w:rsidR="00400D76" w:rsidRPr="008965AE" w:rsidRDefault="00400D76" w:rsidP="00400D76">
            <w:pPr>
              <w:spacing w:before="100" w:beforeAutospacing="1" w:after="100" w:afterAutospacing="1"/>
              <w:jc w:val="center"/>
              <w:rPr>
                <w:rFonts w:asciiTheme="minorHAnsi" w:hAnsiTheme="minorHAnsi" w:cstheme="minorHAnsi"/>
                <w:color w:val="000000" w:themeColor="text1"/>
              </w:rPr>
            </w:pPr>
            <w:r w:rsidRPr="008965AE">
              <w:rPr>
                <w:rFonts w:asciiTheme="minorHAnsi" w:hAnsiTheme="minorHAnsi" w:cstheme="minorHAnsi"/>
                <w:color w:val="000000" w:themeColor="text1"/>
              </w:rPr>
              <w:t>Controller &amp; Evaluator</w:t>
            </w:r>
          </w:p>
        </w:tc>
        <w:tc>
          <w:tcPr>
            <w:tcW w:w="1051" w:type="pct"/>
            <w:tcBorders>
              <w:top w:val="single" w:sz="12" w:space="0" w:color="004B83"/>
              <w:left w:val="single" w:sz="12" w:space="0" w:color="004B83"/>
              <w:bottom w:val="single" w:sz="12" w:space="0" w:color="004B83"/>
              <w:right w:val="single" w:sz="12" w:space="0" w:color="004B83"/>
            </w:tcBorders>
            <w:shd w:val="clear" w:color="auto" w:fill="auto"/>
          </w:tcPr>
          <w:p w14:paraId="599320FE" w14:textId="77777777" w:rsidR="00400D76" w:rsidRPr="00F228BE" w:rsidRDefault="00400D76" w:rsidP="00400D76">
            <w:pPr>
              <w:pStyle w:val="Body"/>
              <w:jc w:val="center"/>
              <w:rPr>
                <w:rFonts w:asciiTheme="minorHAnsi" w:hAnsiTheme="minorHAnsi" w:cstheme="minorHAnsi"/>
                <w:b/>
                <w:color w:val="000000" w:themeColor="text1"/>
              </w:rPr>
            </w:pPr>
            <w:r w:rsidRPr="00F228BE">
              <w:rPr>
                <w:rFonts w:asciiTheme="minorHAnsi" w:hAnsiTheme="minorHAnsi" w:cstheme="minorHAnsi"/>
                <w:b/>
                <w:color w:val="000000" w:themeColor="text1"/>
              </w:rPr>
              <w:t>Exercise Lead, Controller &amp; Evaluator Debrief</w:t>
            </w:r>
          </w:p>
          <w:p w14:paraId="4EE7298C" w14:textId="77777777" w:rsidR="00400D76" w:rsidRPr="00F228BE" w:rsidRDefault="00400D76" w:rsidP="00400D76">
            <w:pPr>
              <w:pStyle w:val="Body"/>
              <w:rPr>
                <w:rFonts w:asciiTheme="minorHAnsi" w:hAnsiTheme="minorHAnsi" w:cstheme="minorHAnsi"/>
                <w:color w:val="000000" w:themeColor="text1"/>
              </w:rPr>
            </w:pPr>
            <w:r w:rsidRPr="00F228BE">
              <w:rPr>
                <w:rFonts w:asciiTheme="minorHAnsi" w:hAnsiTheme="minorHAnsi" w:cstheme="minorHAnsi"/>
                <w:color w:val="000000" w:themeColor="text1"/>
              </w:rPr>
              <w:t xml:space="preserve">Please use this time to: </w:t>
            </w:r>
          </w:p>
          <w:p w14:paraId="189CDE8A" w14:textId="613175DB" w:rsidR="00400D76" w:rsidRPr="00F228BE" w:rsidRDefault="00400D76" w:rsidP="00400D76">
            <w:pPr>
              <w:pStyle w:val="Body"/>
              <w:numPr>
                <w:ilvl w:val="0"/>
                <w:numId w:val="44"/>
              </w:numPr>
              <w:ind w:left="224" w:hanging="180"/>
              <w:rPr>
                <w:rFonts w:asciiTheme="minorHAnsi" w:hAnsiTheme="minorHAnsi" w:cstheme="minorHAnsi"/>
              </w:rPr>
            </w:pPr>
            <w:r w:rsidRPr="00F228BE">
              <w:rPr>
                <w:rFonts w:asciiTheme="minorHAnsi" w:hAnsiTheme="minorHAnsi" w:cstheme="minorHAnsi"/>
              </w:rPr>
              <w:t xml:space="preserve">Discuss who will be attending the </w:t>
            </w:r>
            <w:r>
              <w:rPr>
                <w:rFonts w:asciiTheme="minorHAnsi" w:hAnsiTheme="minorHAnsi" w:cstheme="minorHAnsi"/>
              </w:rPr>
              <w:t>11/19</w:t>
            </w:r>
            <w:r w:rsidRPr="00F228BE">
              <w:rPr>
                <w:rFonts w:asciiTheme="minorHAnsi" w:hAnsiTheme="minorHAnsi" w:cstheme="minorHAnsi"/>
              </w:rPr>
              <w:t>/19 After-Action Meeting</w:t>
            </w:r>
          </w:p>
          <w:p w14:paraId="115A8008" w14:textId="226C7402" w:rsidR="00400D76" w:rsidRPr="005A50BD" w:rsidRDefault="00400D76" w:rsidP="00400D76">
            <w:pPr>
              <w:pStyle w:val="Body"/>
              <w:numPr>
                <w:ilvl w:val="0"/>
                <w:numId w:val="44"/>
              </w:numPr>
              <w:ind w:left="224" w:hanging="180"/>
              <w:rPr>
                <w:rFonts w:asciiTheme="minorHAnsi" w:hAnsiTheme="minorHAnsi" w:cstheme="minorHAnsi"/>
              </w:rPr>
            </w:pPr>
            <w:r w:rsidRPr="00F228BE">
              <w:rPr>
                <w:rFonts w:asciiTheme="minorHAnsi" w:hAnsiTheme="minorHAnsi" w:cstheme="minorHAnsi"/>
              </w:rPr>
              <w:t>Complete EEG</w:t>
            </w:r>
          </w:p>
        </w:tc>
        <w:tc>
          <w:tcPr>
            <w:tcW w:w="944" w:type="pct"/>
            <w:tcBorders>
              <w:top w:val="single" w:sz="12" w:space="0" w:color="004B83"/>
              <w:left w:val="single" w:sz="12" w:space="0" w:color="004B83"/>
              <w:bottom w:val="single" w:sz="12" w:space="0" w:color="004B83"/>
              <w:right w:val="single" w:sz="12" w:space="0" w:color="004B83"/>
            </w:tcBorders>
            <w:shd w:val="clear" w:color="auto" w:fill="auto"/>
          </w:tcPr>
          <w:p w14:paraId="51791A03" w14:textId="77777777" w:rsidR="00400D76" w:rsidRPr="005A50BD" w:rsidRDefault="00400D76" w:rsidP="00400D76">
            <w:pPr>
              <w:pStyle w:val="Body"/>
              <w:numPr>
                <w:ilvl w:val="0"/>
                <w:numId w:val="44"/>
              </w:numPr>
              <w:ind w:left="224" w:hanging="180"/>
              <w:rPr>
                <w:rFonts w:asciiTheme="minorHAnsi" w:hAnsiTheme="minorHAnsi" w:cstheme="minorHAnsi"/>
              </w:rPr>
            </w:pPr>
            <w:r w:rsidRPr="005A50BD">
              <w:rPr>
                <w:rFonts w:asciiTheme="minorHAnsi" w:hAnsiTheme="minorHAnsi" w:cstheme="minorHAnsi"/>
              </w:rPr>
              <w:t xml:space="preserve">Email the completed EEG to </w:t>
            </w:r>
            <w:hyperlink r:id="rId13" w:history="1">
              <w:r w:rsidRPr="005A50BD">
                <w:rPr>
                  <w:rStyle w:val="Hyperlink"/>
                  <w:rFonts w:asciiTheme="minorHAnsi" w:hAnsiTheme="minorHAnsi" w:cstheme="minorHAnsi"/>
                </w:rPr>
                <w:t>SWMHE@ventura.org</w:t>
              </w:r>
            </w:hyperlink>
            <w:r w:rsidRPr="005A50BD">
              <w:rPr>
                <w:rFonts w:asciiTheme="minorHAnsi" w:hAnsiTheme="minorHAnsi" w:cstheme="minorHAnsi"/>
              </w:rPr>
              <w:t xml:space="preserve"> by 5:00 pm, Friday 10/18/19. </w:t>
            </w:r>
          </w:p>
          <w:p w14:paraId="57EE609D" w14:textId="6F9FBEAC" w:rsidR="00400D76" w:rsidRPr="008965AE" w:rsidRDefault="00400D76" w:rsidP="00400D76">
            <w:pPr>
              <w:pStyle w:val="Body"/>
              <w:rPr>
                <w:rFonts w:asciiTheme="minorHAnsi" w:hAnsiTheme="minorHAnsi" w:cstheme="minorHAnsi"/>
                <w:color w:val="000000" w:themeColor="text1"/>
              </w:rPr>
            </w:pPr>
          </w:p>
        </w:tc>
        <w:tc>
          <w:tcPr>
            <w:tcW w:w="693" w:type="pct"/>
            <w:tcBorders>
              <w:top w:val="single" w:sz="12" w:space="0" w:color="004B83"/>
              <w:left w:val="single" w:sz="12" w:space="0" w:color="004B83"/>
              <w:bottom w:val="single" w:sz="12" w:space="0" w:color="004B83"/>
              <w:right w:val="single" w:sz="12" w:space="0" w:color="004B83"/>
            </w:tcBorders>
            <w:shd w:val="clear" w:color="auto" w:fill="auto"/>
          </w:tcPr>
          <w:p w14:paraId="6EFD393B" w14:textId="77777777" w:rsidR="00400D76" w:rsidRPr="008965AE" w:rsidRDefault="00400D76" w:rsidP="00400D76">
            <w:pPr>
              <w:pStyle w:val="Body"/>
              <w:rPr>
                <w:rFonts w:asciiTheme="minorHAnsi" w:hAnsiTheme="minorHAnsi" w:cstheme="minorHAnsi"/>
                <w:color w:val="000000" w:themeColor="text1"/>
                <w:highlight w:val="green"/>
              </w:rPr>
            </w:pPr>
          </w:p>
        </w:tc>
      </w:tr>
    </w:tbl>
    <w:p w14:paraId="5C2510C9" w14:textId="49690016" w:rsidR="00F605FD" w:rsidRPr="008965AE" w:rsidRDefault="00F605FD" w:rsidP="009A36F4">
      <w:pPr>
        <w:rPr>
          <w:rFonts w:asciiTheme="minorHAnsi" w:eastAsiaTheme="majorEastAsia" w:hAnsiTheme="minorHAnsi" w:cstheme="minorHAnsi"/>
          <w:color w:val="000000" w:themeColor="text1"/>
          <w:sz w:val="20"/>
          <w:szCs w:val="20"/>
        </w:rPr>
      </w:pPr>
    </w:p>
    <w:sectPr w:rsidR="00F605FD" w:rsidRPr="008965AE" w:rsidSect="001B3688">
      <w:headerReference w:type="default" r:id="rId14"/>
      <w:footerReference w:type="default" r:id="rId15"/>
      <w:pgSz w:w="15840" w:h="12240" w:orient="landscape"/>
      <w:pgMar w:top="360" w:right="720" w:bottom="630" w:left="720" w:header="63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228049" w14:textId="77777777" w:rsidR="00F228BE" w:rsidRDefault="00F228BE" w:rsidP="00C3530D">
      <w:r>
        <w:separator/>
      </w:r>
    </w:p>
  </w:endnote>
  <w:endnote w:type="continuationSeparator" w:id="0">
    <w:p w14:paraId="019E6BB7" w14:textId="77777777" w:rsidR="00F228BE" w:rsidRDefault="00F228BE" w:rsidP="00C35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DB0D2" w14:textId="55FDCCDB" w:rsidR="00F228BE" w:rsidRPr="009A36F4" w:rsidRDefault="00F228BE">
    <w:pPr>
      <w:pStyle w:val="Footer"/>
      <w:jc w:val="center"/>
      <w:rPr>
        <w:rFonts w:asciiTheme="minorHAnsi" w:hAnsiTheme="minorHAnsi" w:cstheme="minorHAnsi"/>
        <w:caps/>
        <w:noProof/>
        <w:color w:val="4F81BD" w:themeColor="accent1"/>
        <w:sz w:val="20"/>
        <w:szCs w:val="20"/>
      </w:rPr>
    </w:pPr>
    <w:r w:rsidRPr="009A36F4">
      <w:rPr>
        <w:rFonts w:asciiTheme="minorHAnsi" w:hAnsiTheme="minorHAnsi" w:cstheme="minorHAnsi"/>
        <w:caps/>
        <w:color w:val="4F81BD" w:themeColor="accent1"/>
        <w:sz w:val="20"/>
        <w:szCs w:val="20"/>
      </w:rPr>
      <w:fldChar w:fldCharType="begin"/>
    </w:r>
    <w:r w:rsidRPr="009A36F4">
      <w:rPr>
        <w:rFonts w:asciiTheme="minorHAnsi" w:hAnsiTheme="minorHAnsi" w:cstheme="minorHAnsi"/>
        <w:caps/>
        <w:color w:val="4F81BD" w:themeColor="accent1"/>
        <w:sz w:val="20"/>
        <w:szCs w:val="20"/>
      </w:rPr>
      <w:instrText xml:space="preserve"> PAGE   \* MERGEFORMAT </w:instrText>
    </w:r>
    <w:r w:rsidRPr="009A36F4">
      <w:rPr>
        <w:rFonts w:asciiTheme="minorHAnsi" w:hAnsiTheme="minorHAnsi" w:cstheme="minorHAnsi"/>
        <w:caps/>
        <w:color w:val="4F81BD" w:themeColor="accent1"/>
        <w:sz w:val="20"/>
        <w:szCs w:val="20"/>
      </w:rPr>
      <w:fldChar w:fldCharType="separate"/>
    </w:r>
    <w:r w:rsidR="0098371C">
      <w:rPr>
        <w:rFonts w:asciiTheme="minorHAnsi" w:hAnsiTheme="minorHAnsi" w:cstheme="minorHAnsi"/>
        <w:caps/>
        <w:noProof/>
        <w:color w:val="4F81BD" w:themeColor="accent1"/>
        <w:sz w:val="20"/>
        <w:szCs w:val="20"/>
      </w:rPr>
      <w:t>14</w:t>
    </w:r>
    <w:r w:rsidRPr="009A36F4">
      <w:rPr>
        <w:rFonts w:asciiTheme="minorHAnsi" w:hAnsiTheme="minorHAnsi" w:cstheme="minorHAnsi"/>
        <w:caps/>
        <w:noProof/>
        <w:color w:val="4F81BD"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09A1C8" w14:textId="77777777" w:rsidR="00F228BE" w:rsidRDefault="00F228BE" w:rsidP="00C3530D">
      <w:r>
        <w:separator/>
      </w:r>
    </w:p>
  </w:footnote>
  <w:footnote w:type="continuationSeparator" w:id="0">
    <w:p w14:paraId="331E231C" w14:textId="77777777" w:rsidR="00F228BE" w:rsidRDefault="00F228BE" w:rsidP="00C353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65578" w14:textId="3CFDAF3F" w:rsidR="00F228BE" w:rsidRDefault="00F228BE" w:rsidP="00A63262">
    <w:pPr>
      <w:pStyle w:val="Header"/>
      <w:rPr>
        <w:rFonts w:asciiTheme="minorHAnsi" w:hAnsiTheme="minorHAnsi" w:cstheme="minorHAnsi"/>
        <w:i/>
        <w:iCs/>
        <w:noProof/>
        <w:color w:val="004B83"/>
      </w:rPr>
    </w:pPr>
    <w:r w:rsidRPr="00A045DD">
      <w:rPr>
        <w:rFonts w:ascii="Calibri" w:eastAsia="Calibri" w:hAnsi="Calibri"/>
        <w:noProof/>
        <w:color w:val="004B83"/>
        <w:szCs w:val="22"/>
      </w:rPr>
      <w:drawing>
        <wp:anchor distT="0" distB="0" distL="114300" distR="114300" simplePos="0" relativeHeight="251669504" behindDoc="0" locked="0" layoutInCell="1" allowOverlap="1" wp14:anchorId="07702CAB" wp14:editId="71612EC8">
          <wp:simplePos x="0" y="0"/>
          <wp:positionH relativeFrom="margin">
            <wp:posOffset>7117715</wp:posOffset>
          </wp:positionH>
          <wp:positionV relativeFrom="topMargin">
            <wp:posOffset>232020</wp:posOffset>
          </wp:positionV>
          <wp:extent cx="2227666" cy="500787"/>
          <wp:effectExtent l="19050" t="19050" r="20320" b="139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7666" cy="500787"/>
                  </a:xfrm>
                  <a:prstGeom prst="rect">
                    <a:avLst/>
                  </a:prstGeom>
                  <a:solidFill>
                    <a:sysClr val="window" lastClr="FFFFFF"/>
                  </a:solidFill>
                  <a:ln w="19050" cap="sq">
                    <a:solidFill>
                      <a:srgbClr val="004B83"/>
                    </a:solidFill>
                    <a:miter lim="800000"/>
                  </a:ln>
                  <a:effectLst/>
                </pic:spPr>
              </pic:pic>
            </a:graphicData>
          </a:graphic>
          <wp14:sizeRelH relativeFrom="page">
            <wp14:pctWidth>0</wp14:pctWidth>
          </wp14:sizeRelH>
          <wp14:sizeRelV relativeFrom="page">
            <wp14:pctHeight>0</wp14:pctHeight>
          </wp14:sizeRelV>
        </wp:anchor>
      </w:drawing>
    </w:r>
    <w:r w:rsidRPr="00A045DD">
      <w:rPr>
        <w:rFonts w:asciiTheme="minorHAnsi" w:hAnsiTheme="minorHAnsi" w:cstheme="minorHAnsi"/>
        <w:noProof/>
        <w:color w:val="004B83"/>
        <w:sz w:val="28"/>
        <w:szCs w:val="28"/>
      </w:rPr>
      <w:t xml:space="preserve">2019 SWMHE </w:t>
    </w:r>
    <w:r w:rsidRPr="00A045DD">
      <w:rPr>
        <w:rFonts w:asciiTheme="minorHAnsi" w:hAnsiTheme="minorHAnsi" w:cstheme="minorHAnsi"/>
        <w:i/>
        <w:iCs/>
        <w:noProof/>
        <w:color w:val="004B83"/>
      </w:rPr>
      <w:t>in Ventura County</w:t>
    </w:r>
  </w:p>
  <w:p w14:paraId="6B38DBA0" w14:textId="283EC6DA" w:rsidR="00F228BE" w:rsidRPr="009A36F4" w:rsidRDefault="00F228BE" w:rsidP="00A63262">
    <w:pPr>
      <w:pStyle w:val="Header"/>
      <w:rPr>
        <w:rFonts w:asciiTheme="minorHAnsi" w:hAnsiTheme="minorHAnsi" w:cstheme="minorHAnsi"/>
        <w:noProof/>
        <w:color w:val="004B83"/>
        <w:sz w:val="28"/>
        <w:szCs w:val="28"/>
      </w:rPr>
    </w:pPr>
    <w:r w:rsidRPr="009A36F4">
      <w:rPr>
        <w:rFonts w:asciiTheme="minorHAnsi" w:hAnsiTheme="minorHAnsi" w:cstheme="minorHAnsi"/>
        <w:noProof/>
        <w:color w:val="004B83"/>
        <w:sz w:val="28"/>
        <w:szCs w:val="28"/>
      </w:rPr>
      <w:t>Master Scenario Event List (MSEL)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38A4"/>
    <w:multiLevelType w:val="hybridMultilevel"/>
    <w:tmpl w:val="330CB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077EE"/>
    <w:multiLevelType w:val="hybridMultilevel"/>
    <w:tmpl w:val="589CF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D4FC2"/>
    <w:multiLevelType w:val="hybridMultilevel"/>
    <w:tmpl w:val="0EF62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D92500"/>
    <w:multiLevelType w:val="hybridMultilevel"/>
    <w:tmpl w:val="4CA01322"/>
    <w:lvl w:ilvl="0" w:tplc="267007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C13467"/>
    <w:multiLevelType w:val="hybridMultilevel"/>
    <w:tmpl w:val="9D24D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A21DC1"/>
    <w:multiLevelType w:val="hybridMultilevel"/>
    <w:tmpl w:val="C7AEF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50048A"/>
    <w:multiLevelType w:val="hybridMultilevel"/>
    <w:tmpl w:val="860E6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D73BB7"/>
    <w:multiLevelType w:val="hybridMultilevel"/>
    <w:tmpl w:val="31D2B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D78E5"/>
    <w:multiLevelType w:val="hybridMultilevel"/>
    <w:tmpl w:val="62386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D74172"/>
    <w:multiLevelType w:val="hybridMultilevel"/>
    <w:tmpl w:val="B9244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E23AA9"/>
    <w:multiLevelType w:val="hybridMultilevel"/>
    <w:tmpl w:val="315C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515E0C"/>
    <w:multiLevelType w:val="hybridMultilevel"/>
    <w:tmpl w:val="8C309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1A6411"/>
    <w:multiLevelType w:val="hybridMultilevel"/>
    <w:tmpl w:val="A1E8BA24"/>
    <w:lvl w:ilvl="0" w:tplc="B94876B0">
      <w:start w:val="2019"/>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163C2"/>
    <w:multiLevelType w:val="hybridMultilevel"/>
    <w:tmpl w:val="9BB27D76"/>
    <w:lvl w:ilvl="0" w:tplc="ECC6F002">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7A1B14"/>
    <w:multiLevelType w:val="hybridMultilevel"/>
    <w:tmpl w:val="79B459DA"/>
    <w:lvl w:ilvl="0" w:tplc="5498A84E">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E04F32"/>
    <w:multiLevelType w:val="hybridMultilevel"/>
    <w:tmpl w:val="7EDC3F1C"/>
    <w:lvl w:ilvl="0" w:tplc="3722718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34770"/>
    <w:multiLevelType w:val="hybridMultilevel"/>
    <w:tmpl w:val="F2A8AD34"/>
    <w:lvl w:ilvl="0" w:tplc="04090015">
      <w:start w:val="1"/>
      <w:numFmt w:val="upperLetter"/>
      <w:lvlText w:val="%1."/>
      <w:lvlJc w:val="left"/>
      <w:pPr>
        <w:ind w:left="517" w:hanging="360"/>
      </w:pPr>
      <w:rPr>
        <w:rFonts w:hint="default"/>
      </w:rPr>
    </w:lvl>
    <w:lvl w:ilvl="1" w:tplc="04090019" w:tentative="1">
      <w:start w:val="1"/>
      <w:numFmt w:val="lowerLetter"/>
      <w:lvlText w:val="%2."/>
      <w:lvlJc w:val="left"/>
      <w:pPr>
        <w:ind w:left="-653" w:hanging="360"/>
      </w:pPr>
    </w:lvl>
    <w:lvl w:ilvl="2" w:tplc="0409001B" w:tentative="1">
      <w:start w:val="1"/>
      <w:numFmt w:val="lowerRoman"/>
      <w:lvlText w:val="%3."/>
      <w:lvlJc w:val="right"/>
      <w:pPr>
        <w:ind w:left="67" w:hanging="180"/>
      </w:pPr>
    </w:lvl>
    <w:lvl w:ilvl="3" w:tplc="0409000F" w:tentative="1">
      <w:start w:val="1"/>
      <w:numFmt w:val="decimal"/>
      <w:lvlText w:val="%4."/>
      <w:lvlJc w:val="left"/>
      <w:pPr>
        <w:ind w:left="787" w:hanging="360"/>
      </w:pPr>
    </w:lvl>
    <w:lvl w:ilvl="4" w:tplc="04090019" w:tentative="1">
      <w:start w:val="1"/>
      <w:numFmt w:val="lowerLetter"/>
      <w:lvlText w:val="%5."/>
      <w:lvlJc w:val="left"/>
      <w:pPr>
        <w:ind w:left="1507" w:hanging="360"/>
      </w:pPr>
    </w:lvl>
    <w:lvl w:ilvl="5" w:tplc="0409001B" w:tentative="1">
      <w:start w:val="1"/>
      <w:numFmt w:val="lowerRoman"/>
      <w:lvlText w:val="%6."/>
      <w:lvlJc w:val="right"/>
      <w:pPr>
        <w:ind w:left="2227" w:hanging="180"/>
      </w:pPr>
    </w:lvl>
    <w:lvl w:ilvl="6" w:tplc="0409000F" w:tentative="1">
      <w:start w:val="1"/>
      <w:numFmt w:val="decimal"/>
      <w:lvlText w:val="%7."/>
      <w:lvlJc w:val="left"/>
      <w:pPr>
        <w:ind w:left="2947" w:hanging="360"/>
      </w:pPr>
    </w:lvl>
    <w:lvl w:ilvl="7" w:tplc="04090019" w:tentative="1">
      <w:start w:val="1"/>
      <w:numFmt w:val="lowerLetter"/>
      <w:lvlText w:val="%8."/>
      <w:lvlJc w:val="left"/>
      <w:pPr>
        <w:ind w:left="3667" w:hanging="360"/>
      </w:pPr>
    </w:lvl>
    <w:lvl w:ilvl="8" w:tplc="0409001B" w:tentative="1">
      <w:start w:val="1"/>
      <w:numFmt w:val="lowerRoman"/>
      <w:lvlText w:val="%9."/>
      <w:lvlJc w:val="right"/>
      <w:pPr>
        <w:ind w:left="4387" w:hanging="180"/>
      </w:pPr>
    </w:lvl>
  </w:abstractNum>
  <w:abstractNum w:abstractNumId="17" w15:restartNumberingAfterBreak="0">
    <w:nsid w:val="31972E48"/>
    <w:multiLevelType w:val="hybridMultilevel"/>
    <w:tmpl w:val="89E4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907714"/>
    <w:multiLevelType w:val="hybridMultilevel"/>
    <w:tmpl w:val="68F29046"/>
    <w:lvl w:ilvl="0" w:tplc="BAC0E2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092EAC"/>
    <w:multiLevelType w:val="hybridMultilevel"/>
    <w:tmpl w:val="F2A8AD34"/>
    <w:lvl w:ilvl="0" w:tplc="04090015">
      <w:start w:val="1"/>
      <w:numFmt w:val="upperLetter"/>
      <w:lvlText w:val="%1."/>
      <w:lvlJc w:val="left"/>
      <w:pPr>
        <w:ind w:left="26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3B224B"/>
    <w:multiLevelType w:val="hybridMultilevel"/>
    <w:tmpl w:val="AAC84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4F5FF8"/>
    <w:multiLevelType w:val="hybridMultilevel"/>
    <w:tmpl w:val="0EF62E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9F0753A"/>
    <w:multiLevelType w:val="hybridMultilevel"/>
    <w:tmpl w:val="1F009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9E7736"/>
    <w:multiLevelType w:val="hybridMultilevel"/>
    <w:tmpl w:val="E744AEC8"/>
    <w:lvl w:ilvl="0" w:tplc="988A6AD4">
      <w:start w:val="2019"/>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ED639C"/>
    <w:multiLevelType w:val="hybridMultilevel"/>
    <w:tmpl w:val="593CD3BC"/>
    <w:lvl w:ilvl="0" w:tplc="3722718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E504CB"/>
    <w:multiLevelType w:val="hybridMultilevel"/>
    <w:tmpl w:val="DE0AA77C"/>
    <w:lvl w:ilvl="0" w:tplc="ECC6F002">
      <w:start w:val="1"/>
      <w:numFmt w:val="bullet"/>
      <w:lvlText w:val="•"/>
      <w:lvlJc w:val="left"/>
      <w:pPr>
        <w:ind w:left="36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CE1536D"/>
    <w:multiLevelType w:val="hybridMultilevel"/>
    <w:tmpl w:val="6B065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766160"/>
    <w:multiLevelType w:val="hybridMultilevel"/>
    <w:tmpl w:val="D1AEA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AE3743"/>
    <w:multiLevelType w:val="hybridMultilevel"/>
    <w:tmpl w:val="742A0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975D57"/>
    <w:multiLevelType w:val="hybridMultilevel"/>
    <w:tmpl w:val="392E0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A322BA"/>
    <w:multiLevelType w:val="hybridMultilevel"/>
    <w:tmpl w:val="F7948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9844C6"/>
    <w:multiLevelType w:val="hybridMultilevel"/>
    <w:tmpl w:val="31F607E8"/>
    <w:lvl w:ilvl="0" w:tplc="04090017">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4104125"/>
    <w:multiLevelType w:val="hybridMultilevel"/>
    <w:tmpl w:val="E6F4E60C"/>
    <w:lvl w:ilvl="0" w:tplc="3722718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5F5F38"/>
    <w:multiLevelType w:val="hybridMultilevel"/>
    <w:tmpl w:val="76B21E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810430"/>
    <w:multiLevelType w:val="hybridMultilevel"/>
    <w:tmpl w:val="F35EF270"/>
    <w:lvl w:ilvl="0" w:tplc="BAC0E2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495249"/>
    <w:multiLevelType w:val="hybridMultilevel"/>
    <w:tmpl w:val="7B526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1D4D97"/>
    <w:multiLevelType w:val="hybridMultilevel"/>
    <w:tmpl w:val="9A289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530959"/>
    <w:multiLevelType w:val="hybridMultilevel"/>
    <w:tmpl w:val="9240482C"/>
    <w:lvl w:ilvl="0" w:tplc="A4862F1C">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95293B"/>
    <w:multiLevelType w:val="hybridMultilevel"/>
    <w:tmpl w:val="F6720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A341E7"/>
    <w:multiLevelType w:val="hybridMultilevel"/>
    <w:tmpl w:val="E7425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C128D"/>
    <w:multiLevelType w:val="hybridMultilevel"/>
    <w:tmpl w:val="9E907DFA"/>
    <w:lvl w:ilvl="0" w:tplc="2A86D990">
      <w:start w:val="1"/>
      <w:numFmt w:val="bullet"/>
      <w:pStyle w:val="Bullet"/>
      <w:lvlText w:val=""/>
      <w:lvlJc w:val="left"/>
      <w:pPr>
        <w:tabs>
          <w:tab w:val="num" w:pos="720"/>
        </w:tabs>
        <w:ind w:left="720" w:hanging="432"/>
      </w:pPr>
      <w:rPr>
        <w:rFonts w:ascii="Symbol" w:hAnsi="Symbol" w:hint="default"/>
        <w:color w:val="000080"/>
        <w:sz w:val="24"/>
        <w:szCs w:val="24"/>
      </w:rPr>
    </w:lvl>
    <w:lvl w:ilvl="1" w:tplc="04090019">
      <w:start w:val="1"/>
      <w:numFmt w:val="bullet"/>
      <w:lvlText w:val=""/>
      <w:lvlJc w:val="left"/>
      <w:pPr>
        <w:tabs>
          <w:tab w:val="num" w:pos="1440"/>
        </w:tabs>
        <w:ind w:left="1440" w:hanging="360"/>
      </w:pPr>
      <w:rPr>
        <w:rFonts w:ascii="Wingdings" w:hAnsi="Wingdings" w:hint="default"/>
        <w:sz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E73952"/>
    <w:multiLevelType w:val="hybridMultilevel"/>
    <w:tmpl w:val="6426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D0675A"/>
    <w:multiLevelType w:val="hybridMultilevel"/>
    <w:tmpl w:val="FAA43358"/>
    <w:lvl w:ilvl="0" w:tplc="BE880CD8">
      <w:start w:val="2019"/>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CD02C4"/>
    <w:multiLevelType w:val="multilevel"/>
    <w:tmpl w:val="8A486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E322871"/>
    <w:multiLevelType w:val="hybridMultilevel"/>
    <w:tmpl w:val="EB8C0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C20D92"/>
    <w:multiLevelType w:val="hybridMultilevel"/>
    <w:tmpl w:val="7F8ED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7"/>
  </w:num>
  <w:num w:numId="5">
    <w:abstractNumId w:val="25"/>
  </w:num>
  <w:num w:numId="6">
    <w:abstractNumId w:val="18"/>
  </w:num>
  <w:num w:numId="7">
    <w:abstractNumId w:val="19"/>
  </w:num>
  <w:num w:numId="8">
    <w:abstractNumId w:val="3"/>
  </w:num>
  <w:num w:numId="9">
    <w:abstractNumId w:val="40"/>
  </w:num>
  <w:num w:numId="10">
    <w:abstractNumId w:val="34"/>
  </w:num>
  <w:num w:numId="11">
    <w:abstractNumId w:val="16"/>
  </w:num>
  <w:num w:numId="12">
    <w:abstractNumId w:val="0"/>
  </w:num>
  <w:num w:numId="13">
    <w:abstractNumId w:val="17"/>
  </w:num>
  <w:num w:numId="14">
    <w:abstractNumId w:val="44"/>
  </w:num>
  <w:num w:numId="15">
    <w:abstractNumId w:val="41"/>
  </w:num>
  <w:num w:numId="16">
    <w:abstractNumId w:val="14"/>
  </w:num>
  <w:num w:numId="17">
    <w:abstractNumId w:val="31"/>
  </w:num>
  <w:num w:numId="18">
    <w:abstractNumId w:val="8"/>
  </w:num>
  <w:num w:numId="19">
    <w:abstractNumId w:val="27"/>
  </w:num>
  <w:num w:numId="20">
    <w:abstractNumId w:val="39"/>
  </w:num>
  <w:num w:numId="21">
    <w:abstractNumId w:val="26"/>
  </w:num>
  <w:num w:numId="22">
    <w:abstractNumId w:val="2"/>
  </w:num>
  <w:num w:numId="23">
    <w:abstractNumId w:val="43"/>
  </w:num>
  <w:num w:numId="24">
    <w:abstractNumId w:val="22"/>
  </w:num>
  <w:num w:numId="25">
    <w:abstractNumId w:val="13"/>
  </w:num>
  <w:num w:numId="26">
    <w:abstractNumId w:val="1"/>
  </w:num>
  <w:num w:numId="27">
    <w:abstractNumId w:val="37"/>
  </w:num>
  <w:num w:numId="28">
    <w:abstractNumId w:val="12"/>
  </w:num>
  <w:num w:numId="29">
    <w:abstractNumId w:val="23"/>
  </w:num>
  <w:num w:numId="30">
    <w:abstractNumId w:val="42"/>
  </w:num>
  <w:num w:numId="31">
    <w:abstractNumId w:val="35"/>
  </w:num>
  <w:num w:numId="32">
    <w:abstractNumId w:val="28"/>
  </w:num>
  <w:num w:numId="33">
    <w:abstractNumId w:val="45"/>
  </w:num>
  <w:num w:numId="34">
    <w:abstractNumId w:val="15"/>
  </w:num>
  <w:num w:numId="35">
    <w:abstractNumId w:val="24"/>
  </w:num>
  <w:num w:numId="36">
    <w:abstractNumId w:val="32"/>
  </w:num>
  <w:num w:numId="37">
    <w:abstractNumId w:val="33"/>
  </w:num>
  <w:num w:numId="38">
    <w:abstractNumId w:val="29"/>
  </w:num>
  <w:num w:numId="39">
    <w:abstractNumId w:val="30"/>
  </w:num>
  <w:num w:numId="40">
    <w:abstractNumId w:val="38"/>
  </w:num>
  <w:num w:numId="41">
    <w:abstractNumId w:val="21"/>
  </w:num>
  <w:num w:numId="42">
    <w:abstractNumId w:val="6"/>
  </w:num>
  <w:num w:numId="43">
    <w:abstractNumId w:val="20"/>
  </w:num>
  <w:num w:numId="44">
    <w:abstractNumId w:val="11"/>
  </w:num>
  <w:num w:numId="45">
    <w:abstractNumId w:val="10"/>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ACB"/>
    <w:rsid w:val="00001F4B"/>
    <w:rsid w:val="000070C4"/>
    <w:rsid w:val="000120E0"/>
    <w:rsid w:val="00026366"/>
    <w:rsid w:val="00027EF4"/>
    <w:rsid w:val="00034234"/>
    <w:rsid w:val="00051178"/>
    <w:rsid w:val="00051F4A"/>
    <w:rsid w:val="000574FE"/>
    <w:rsid w:val="00060E29"/>
    <w:rsid w:val="000704E2"/>
    <w:rsid w:val="00077B78"/>
    <w:rsid w:val="00091F2A"/>
    <w:rsid w:val="00094FC4"/>
    <w:rsid w:val="00095ECB"/>
    <w:rsid w:val="000A3803"/>
    <w:rsid w:val="000A41E1"/>
    <w:rsid w:val="000C164E"/>
    <w:rsid w:val="000C7751"/>
    <w:rsid w:val="000D05F2"/>
    <w:rsid w:val="000E085B"/>
    <w:rsid w:val="000E134E"/>
    <w:rsid w:val="000E322B"/>
    <w:rsid w:val="000F04E9"/>
    <w:rsid w:val="000F362C"/>
    <w:rsid w:val="001019ED"/>
    <w:rsid w:val="00105CFA"/>
    <w:rsid w:val="00136140"/>
    <w:rsid w:val="0013697A"/>
    <w:rsid w:val="00143EFB"/>
    <w:rsid w:val="00145223"/>
    <w:rsid w:val="00147820"/>
    <w:rsid w:val="00157E42"/>
    <w:rsid w:val="00160340"/>
    <w:rsid w:val="00171DF0"/>
    <w:rsid w:val="00187F20"/>
    <w:rsid w:val="001920D1"/>
    <w:rsid w:val="001A088A"/>
    <w:rsid w:val="001A7371"/>
    <w:rsid w:val="001B3688"/>
    <w:rsid w:val="001B62D8"/>
    <w:rsid w:val="002034A6"/>
    <w:rsid w:val="0020515F"/>
    <w:rsid w:val="002123AF"/>
    <w:rsid w:val="002235F1"/>
    <w:rsid w:val="00233E46"/>
    <w:rsid w:val="00252D87"/>
    <w:rsid w:val="0025359C"/>
    <w:rsid w:val="00254DA5"/>
    <w:rsid w:val="00272941"/>
    <w:rsid w:val="002947E2"/>
    <w:rsid w:val="002A5E9F"/>
    <w:rsid w:val="002B5FDB"/>
    <w:rsid w:val="002C539F"/>
    <w:rsid w:val="002C60D7"/>
    <w:rsid w:val="002D4FC5"/>
    <w:rsid w:val="002D74EE"/>
    <w:rsid w:val="002E4426"/>
    <w:rsid w:val="002E45DC"/>
    <w:rsid w:val="002F36D3"/>
    <w:rsid w:val="002F70B5"/>
    <w:rsid w:val="00311BA0"/>
    <w:rsid w:val="00311EE4"/>
    <w:rsid w:val="00315441"/>
    <w:rsid w:val="0032472D"/>
    <w:rsid w:val="00326590"/>
    <w:rsid w:val="00340B07"/>
    <w:rsid w:val="00341F14"/>
    <w:rsid w:val="003502D8"/>
    <w:rsid w:val="00355091"/>
    <w:rsid w:val="00362BF5"/>
    <w:rsid w:val="00367403"/>
    <w:rsid w:val="00377207"/>
    <w:rsid w:val="003777C1"/>
    <w:rsid w:val="003823F2"/>
    <w:rsid w:val="0038432A"/>
    <w:rsid w:val="00384C9C"/>
    <w:rsid w:val="003909BE"/>
    <w:rsid w:val="00391EC8"/>
    <w:rsid w:val="003A5032"/>
    <w:rsid w:val="003A5294"/>
    <w:rsid w:val="003A777B"/>
    <w:rsid w:val="003B27E3"/>
    <w:rsid w:val="003B64B2"/>
    <w:rsid w:val="003C2012"/>
    <w:rsid w:val="003C2B43"/>
    <w:rsid w:val="003C3371"/>
    <w:rsid w:val="003C5D32"/>
    <w:rsid w:val="003D2EB9"/>
    <w:rsid w:val="003D2F51"/>
    <w:rsid w:val="003E5FCA"/>
    <w:rsid w:val="00400D76"/>
    <w:rsid w:val="0041022B"/>
    <w:rsid w:val="0041504C"/>
    <w:rsid w:val="00424B5A"/>
    <w:rsid w:val="004322E8"/>
    <w:rsid w:val="00437D7A"/>
    <w:rsid w:val="00450D2D"/>
    <w:rsid w:val="00453D47"/>
    <w:rsid w:val="004546D4"/>
    <w:rsid w:val="004547D9"/>
    <w:rsid w:val="0045593A"/>
    <w:rsid w:val="00472941"/>
    <w:rsid w:val="00473C67"/>
    <w:rsid w:val="0047576E"/>
    <w:rsid w:val="004767F7"/>
    <w:rsid w:val="0047727E"/>
    <w:rsid w:val="00481AA4"/>
    <w:rsid w:val="00483DA9"/>
    <w:rsid w:val="00486129"/>
    <w:rsid w:val="0048717D"/>
    <w:rsid w:val="00490DC5"/>
    <w:rsid w:val="0049797C"/>
    <w:rsid w:val="004A70DF"/>
    <w:rsid w:val="004B21C1"/>
    <w:rsid w:val="004B28D2"/>
    <w:rsid w:val="004B31B2"/>
    <w:rsid w:val="004B3AF9"/>
    <w:rsid w:val="004C1043"/>
    <w:rsid w:val="004C7823"/>
    <w:rsid w:val="004D2614"/>
    <w:rsid w:val="004D5C1D"/>
    <w:rsid w:val="004E56B1"/>
    <w:rsid w:val="004E5759"/>
    <w:rsid w:val="004F1399"/>
    <w:rsid w:val="004F68E3"/>
    <w:rsid w:val="00506E24"/>
    <w:rsid w:val="00507D95"/>
    <w:rsid w:val="005124F1"/>
    <w:rsid w:val="0051750B"/>
    <w:rsid w:val="00521D16"/>
    <w:rsid w:val="005254DF"/>
    <w:rsid w:val="005368BA"/>
    <w:rsid w:val="00570743"/>
    <w:rsid w:val="00572E1C"/>
    <w:rsid w:val="005753BC"/>
    <w:rsid w:val="00582BB2"/>
    <w:rsid w:val="00587C6F"/>
    <w:rsid w:val="00597BE8"/>
    <w:rsid w:val="005A50BD"/>
    <w:rsid w:val="005B345C"/>
    <w:rsid w:val="005C0409"/>
    <w:rsid w:val="005C04E7"/>
    <w:rsid w:val="005C217C"/>
    <w:rsid w:val="005D6114"/>
    <w:rsid w:val="005E1221"/>
    <w:rsid w:val="005E4398"/>
    <w:rsid w:val="005E4FCA"/>
    <w:rsid w:val="005E52C6"/>
    <w:rsid w:val="005E6D55"/>
    <w:rsid w:val="005F70C6"/>
    <w:rsid w:val="00606DDA"/>
    <w:rsid w:val="00616823"/>
    <w:rsid w:val="00626F3E"/>
    <w:rsid w:val="00641EF1"/>
    <w:rsid w:val="0065210E"/>
    <w:rsid w:val="006555E0"/>
    <w:rsid w:val="0066039E"/>
    <w:rsid w:val="00662C10"/>
    <w:rsid w:val="00684519"/>
    <w:rsid w:val="006867BA"/>
    <w:rsid w:val="006929C2"/>
    <w:rsid w:val="006A19FD"/>
    <w:rsid w:val="006A1BD9"/>
    <w:rsid w:val="006A6ACB"/>
    <w:rsid w:val="006B07F6"/>
    <w:rsid w:val="006B2EAF"/>
    <w:rsid w:val="006D287B"/>
    <w:rsid w:val="006D72A5"/>
    <w:rsid w:val="006E0EC6"/>
    <w:rsid w:val="006E1643"/>
    <w:rsid w:val="006E3953"/>
    <w:rsid w:val="006E761B"/>
    <w:rsid w:val="006E7978"/>
    <w:rsid w:val="006F44D3"/>
    <w:rsid w:val="006F5D80"/>
    <w:rsid w:val="00700808"/>
    <w:rsid w:val="0070367F"/>
    <w:rsid w:val="00713799"/>
    <w:rsid w:val="00725842"/>
    <w:rsid w:val="00732697"/>
    <w:rsid w:val="00733F73"/>
    <w:rsid w:val="00735E8E"/>
    <w:rsid w:val="00753567"/>
    <w:rsid w:val="00756643"/>
    <w:rsid w:val="00760048"/>
    <w:rsid w:val="00764CCA"/>
    <w:rsid w:val="00766084"/>
    <w:rsid w:val="00772AAA"/>
    <w:rsid w:val="00776F6D"/>
    <w:rsid w:val="007807D4"/>
    <w:rsid w:val="00783500"/>
    <w:rsid w:val="007914B7"/>
    <w:rsid w:val="00794872"/>
    <w:rsid w:val="007A598D"/>
    <w:rsid w:val="007B1F4D"/>
    <w:rsid w:val="007B2E28"/>
    <w:rsid w:val="007B52D9"/>
    <w:rsid w:val="007C1C57"/>
    <w:rsid w:val="007D2825"/>
    <w:rsid w:val="007D4425"/>
    <w:rsid w:val="007E4184"/>
    <w:rsid w:val="007E4254"/>
    <w:rsid w:val="007E4693"/>
    <w:rsid w:val="00800728"/>
    <w:rsid w:val="00811DAA"/>
    <w:rsid w:val="008124F9"/>
    <w:rsid w:val="00822009"/>
    <w:rsid w:val="00830291"/>
    <w:rsid w:val="008351F4"/>
    <w:rsid w:val="0084492A"/>
    <w:rsid w:val="00862EB0"/>
    <w:rsid w:val="0086747A"/>
    <w:rsid w:val="00871DFB"/>
    <w:rsid w:val="0087765C"/>
    <w:rsid w:val="008777D5"/>
    <w:rsid w:val="0088215D"/>
    <w:rsid w:val="00883536"/>
    <w:rsid w:val="008849DF"/>
    <w:rsid w:val="008902DA"/>
    <w:rsid w:val="00895BFD"/>
    <w:rsid w:val="008965AE"/>
    <w:rsid w:val="008B0332"/>
    <w:rsid w:val="008B4CB0"/>
    <w:rsid w:val="008B7EF1"/>
    <w:rsid w:val="008C3FB4"/>
    <w:rsid w:val="008C6D30"/>
    <w:rsid w:val="008C7740"/>
    <w:rsid w:val="008D0E09"/>
    <w:rsid w:val="008D59BA"/>
    <w:rsid w:val="008E02E5"/>
    <w:rsid w:val="00910011"/>
    <w:rsid w:val="00910434"/>
    <w:rsid w:val="00912DEF"/>
    <w:rsid w:val="009209E0"/>
    <w:rsid w:val="00932326"/>
    <w:rsid w:val="00933C62"/>
    <w:rsid w:val="00934AD5"/>
    <w:rsid w:val="00935D48"/>
    <w:rsid w:val="00940341"/>
    <w:rsid w:val="00952497"/>
    <w:rsid w:val="00954A2F"/>
    <w:rsid w:val="0095586B"/>
    <w:rsid w:val="00966652"/>
    <w:rsid w:val="00967A8D"/>
    <w:rsid w:val="00975780"/>
    <w:rsid w:val="0098371C"/>
    <w:rsid w:val="009A0295"/>
    <w:rsid w:val="009A36F4"/>
    <w:rsid w:val="009A4F98"/>
    <w:rsid w:val="009A7D97"/>
    <w:rsid w:val="009B4324"/>
    <w:rsid w:val="009C4AF2"/>
    <w:rsid w:val="009C7A15"/>
    <w:rsid w:val="009D6286"/>
    <w:rsid w:val="009E0AEC"/>
    <w:rsid w:val="009E3151"/>
    <w:rsid w:val="009E3341"/>
    <w:rsid w:val="009E5F31"/>
    <w:rsid w:val="009F0569"/>
    <w:rsid w:val="009F443E"/>
    <w:rsid w:val="00A0039A"/>
    <w:rsid w:val="00A02E1F"/>
    <w:rsid w:val="00A045DD"/>
    <w:rsid w:val="00A15CF7"/>
    <w:rsid w:val="00A16769"/>
    <w:rsid w:val="00A1744A"/>
    <w:rsid w:val="00A24162"/>
    <w:rsid w:val="00A267B8"/>
    <w:rsid w:val="00A37875"/>
    <w:rsid w:val="00A43851"/>
    <w:rsid w:val="00A43FF5"/>
    <w:rsid w:val="00A52918"/>
    <w:rsid w:val="00A52CC5"/>
    <w:rsid w:val="00A63262"/>
    <w:rsid w:val="00A65ED2"/>
    <w:rsid w:val="00A72B02"/>
    <w:rsid w:val="00A72E11"/>
    <w:rsid w:val="00A731EE"/>
    <w:rsid w:val="00A74236"/>
    <w:rsid w:val="00A776CF"/>
    <w:rsid w:val="00A86628"/>
    <w:rsid w:val="00A931EC"/>
    <w:rsid w:val="00A9351B"/>
    <w:rsid w:val="00AA6548"/>
    <w:rsid w:val="00AB5A37"/>
    <w:rsid w:val="00AB727B"/>
    <w:rsid w:val="00AB72D4"/>
    <w:rsid w:val="00AD07CF"/>
    <w:rsid w:val="00AD09B5"/>
    <w:rsid w:val="00AE20E9"/>
    <w:rsid w:val="00AE2AB9"/>
    <w:rsid w:val="00AE4F38"/>
    <w:rsid w:val="00AE5FE4"/>
    <w:rsid w:val="00AE7813"/>
    <w:rsid w:val="00AE7B2A"/>
    <w:rsid w:val="00AF21C9"/>
    <w:rsid w:val="00AF6E8C"/>
    <w:rsid w:val="00B046EC"/>
    <w:rsid w:val="00B12FA8"/>
    <w:rsid w:val="00B13921"/>
    <w:rsid w:val="00B33663"/>
    <w:rsid w:val="00B3429E"/>
    <w:rsid w:val="00B3783A"/>
    <w:rsid w:val="00B41E2E"/>
    <w:rsid w:val="00B44270"/>
    <w:rsid w:val="00B476F7"/>
    <w:rsid w:val="00B515C3"/>
    <w:rsid w:val="00B53FB6"/>
    <w:rsid w:val="00B56FE3"/>
    <w:rsid w:val="00B6512F"/>
    <w:rsid w:val="00B664F5"/>
    <w:rsid w:val="00B710E1"/>
    <w:rsid w:val="00BA023A"/>
    <w:rsid w:val="00BA4197"/>
    <w:rsid w:val="00BB59CF"/>
    <w:rsid w:val="00BD58DA"/>
    <w:rsid w:val="00BD5997"/>
    <w:rsid w:val="00BE1DFB"/>
    <w:rsid w:val="00BE42E9"/>
    <w:rsid w:val="00BE6BFE"/>
    <w:rsid w:val="00BF0FC5"/>
    <w:rsid w:val="00C10D63"/>
    <w:rsid w:val="00C169F4"/>
    <w:rsid w:val="00C20949"/>
    <w:rsid w:val="00C22595"/>
    <w:rsid w:val="00C238CE"/>
    <w:rsid w:val="00C24C7F"/>
    <w:rsid w:val="00C25FDC"/>
    <w:rsid w:val="00C344A9"/>
    <w:rsid w:val="00C3530D"/>
    <w:rsid w:val="00C5049F"/>
    <w:rsid w:val="00C53540"/>
    <w:rsid w:val="00C62BB0"/>
    <w:rsid w:val="00C66D95"/>
    <w:rsid w:val="00C770D7"/>
    <w:rsid w:val="00C840BF"/>
    <w:rsid w:val="00C87568"/>
    <w:rsid w:val="00C93FB5"/>
    <w:rsid w:val="00CA100C"/>
    <w:rsid w:val="00CA1348"/>
    <w:rsid w:val="00CA2855"/>
    <w:rsid w:val="00CA52CB"/>
    <w:rsid w:val="00CC2280"/>
    <w:rsid w:val="00CD3354"/>
    <w:rsid w:val="00CD3D01"/>
    <w:rsid w:val="00CF48A1"/>
    <w:rsid w:val="00CF78DE"/>
    <w:rsid w:val="00D00F59"/>
    <w:rsid w:val="00D00FAA"/>
    <w:rsid w:val="00D0255A"/>
    <w:rsid w:val="00D028B5"/>
    <w:rsid w:val="00D03CDD"/>
    <w:rsid w:val="00D07391"/>
    <w:rsid w:val="00D140AA"/>
    <w:rsid w:val="00D15140"/>
    <w:rsid w:val="00D17DEF"/>
    <w:rsid w:val="00D2039B"/>
    <w:rsid w:val="00D24EA7"/>
    <w:rsid w:val="00D32CED"/>
    <w:rsid w:val="00D359B0"/>
    <w:rsid w:val="00D4161C"/>
    <w:rsid w:val="00D759E3"/>
    <w:rsid w:val="00D7612B"/>
    <w:rsid w:val="00D779E7"/>
    <w:rsid w:val="00D81EE2"/>
    <w:rsid w:val="00D90579"/>
    <w:rsid w:val="00D927BA"/>
    <w:rsid w:val="00D9416B"/>
    <w:rsid w:val="00D94623"/>
    <w:rsid w:val="00D94D47"/>
    <w:rsid w:val="00DA2F72"/>
    <w:rsid w:val="00DB6FED"/>
    <w:rsid w:val="00DC004F"/>
    <w:rsid w:val="00DC1CE9"/>
    <w:rsid w:val="00DC515F"/>
    <w:rsid w:val="00DD2E20"/>
    <w:rsid w:val="00DD7134"/>
    <w:rsid w:val="00DE359B"/>
    <w:rsid w:val="00DF633F"/>
    <w:rsid w:val="00E01A16"/>
    <w:rsid w:val="00E03364"/>
    <w:rsid w:val="00E042AE"/>
    <w:rsid w:val="00E042B3"/>
    <w:rsid w:val="00E06F55"/>
    <w:rsid w:val="00E07AB3"/>
    <w:rsid w:val="00E22AA0"/>
    <w:rsid w:val="00E324F6"/>
    <w:rsid w:val="00E32F64"/>
    <w:rsid w:val="00E352E9"/>
    <w:rsid w:val="00E35DB5"/>
    <w:rsid w:val="00E36D6B"/>
    <w:rsid w:val="00E37EF3"/>
    <w:rsid w:val="00E43401"/>
    <w:rsid w:val="00E459E6"/>
    <w:rsid w:val="00E5497D"/>
    <w:rsid w:val="00E575DE"/>
    <w:rsid w:val="00E63CEA"/>
    <w:rsid w:val="00E666D9"/>
    <w:rsid w:val="00E72ABA"/>
    <w:rsid w:val="00E72B54"/>
    <w:rsid w:val="00EA7761"/>
    <w:rsid w:val="00EB130A"/>
    <w:rsid w:val="00EB3188"/>
    <w:rsid w:val="00EC4304"/>
    <w:rsid w:val="00ED07ED"/>
    <w:rsid w:val="00ED0B1A"/>
    <w:rsid w:val="00ED3479"/>
    <w:rsid w:val="00ED3EDD"/>
    <w:rsid w:val="00ED6C71"/>
    <w:rsid w:val="00ED7DEC"/>
    <w:rsid w:val="00EE16CE"/>
    <w:rsid w:val="00EF2FBF"/>
    <w:rsid w:val="00EF592B"/>
    <w:rsid w:val="00F228BE"/>
    <w:rsid w:val="00F27C78"/>
    <w:rsid w:val="00F320F9"/>
    <w:rsid w:val="00F42CBA"/>
    <w:rsid w:val="00F474A9"/>
    <w:rsid w:val="00F502B0"/>
    <w:rsid w:val="00F5049F"/>
    <w:rsid w:val="00F53543"/>
    <w:rsid w:val="00F539E1"/>
    <w:rsid w:val="00F56F85"/>
    <w:rsid w:val="00F604F4"/>
    <w:rsid w:val="00F605FD"/>
    <w:rsid w:val="00F65A28"/>
    <w:rsid w:val="00F71DB1"/>
    <w:rsid w:val="00F729F3"/>
    <w:rsid w:val="00F73792"/>
    <w:rsid w:val="00F73B48"/>
    <w:rsid w:val="00F73CE9"/>
    <w:rsid w:val="00F75677"/>
    <w:rsid w:val="00F8144D"/>
    <w:rsid w:val="00F92ACB"/>
    <w:rsid w:val="00FA2833"/>
    <w:rsid w:val="00FB3C8F"/>
    <w:rsid w:val="00FB4BBD"/>
    <w:rsid w:val="00FC5B3A"/>
    <w:rsid w:val="00FD5133"/>
    <w:rsid w:val="00FE1512"/>
    <w:rsid w:val="00FE2705"/>
    <w:rsid w:val="00FE4B09"/>
    <w:rsid w:val="00FF443A"/>
    <w:rsid w:val="00FF6878"/>
    <w:rsid w:val="00FF79F9"/>
    <w:rsid w:val="00FF7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29CDE95"/>
  <w15:docId w15:val="{04D00B6D-0DBB-419A-9CCA-8831D494A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92ACB"/>
    <w:rPr>
      <w:rFonts w:ascii="Cambria" w:eastAsia="MS Mincho" w:hAnsi="Cambria" w:cs="Arial"/>
    </w:rPr>
  </w:style>
  <w:style w:type="paragraph" w:styleId="Heading1">
    <w:name w:val="heading 1"/>
    <w:basedOn w:val="BodyText"/>
    <w:next w:val="BodyText"/>
    <w:link w:val="Heading1Char"/>
    <w:autoRedefine/>
    <w:qFormat/>
    <w:rsid w:val="00340B07"/>
    <w:pPr>
      <w:spacing w:after="160" w:line="276" w:lineRule="auto"/>
      <w:outlineLvl w:val="0"/>
    </w:pPr>
    <w:rPr>
      <w:rFonts w:ascii="Arial" w:eastAsiaTheme="majorEastAsia" w:hAnsi="Arial" w:cstheme="majorBidi"/>
      <w:color w:val="9900FF"/>
      <w:sz w:val="44"/>
      <w:szCs w:val="36"/>
    </w:rPr>
  </w:style>
  <w:style w:type="paragraph" w:styleId="Heading2">
    <w:name w:val="heading 2"/>
    <w:basedOn w:val="Normal"/>
    <w:next w:val="Normal"/>
    <w:link w:val="Heading2Char"/>
    <w:qFormat/>
    <w:rsid w:val="00F92ACB"/>
    <w:pPr>
      <w:spacing w:after="160" w:line="276" w:lineRule="auto"/>
      <w:outlineLvl w:val="1"/>
    </w:pPr>
    <w:rPr>
      <w:rFonts w:ascii="Arial" w:hAnsi="Arial"/>
      <w:color w:val="0079C2"/>
      <w:sz w:val="30"/>
    </w:rPr>
  </w:style>
  <w:style w:type="paragraph" w:styleId="Heading3">
    <w:name w:val="heading 3"/>
    <w:basedOn w:val="Normal"/>
    <w:next w:val="Normal"/>
    <w:link w:val="Heading3Char"/>
    <w:qFormat/>
    <w:rsid w:val="00F92ACB"/>
    <w:pPr>
      <w:keepNext/>
      <w:spacing w:before="240" w:after="160"/>
      <w:outlineLvl w:val="2"/>
    </w:pPr>
    <w:rPr>
      <w:rFonts w:ascii="Arial" w:eastAsiaTheme="majorEastAsia" w:hAnsi="Arial"/>
      <w:bCs/>
      <w:color w:val="0079C2"/>
    </w:rPr>
  </w:style>
  <w:style w:type="paragraph" w:styleId="Heading4">
    <w:name w:val="heading 4"/>
    <w:basedOn w:val="Normal"/>
    <w:next w:val="Normal"/>
    <w:link w:val="Heading4Char"/>
    <w:autoRedefine/>
    <w:uiPriority w:val="9"/>
    <w:semiHidden/>
    <w:unhideWhenUsed/>
    <w:qFormat/>
    <w:rsid w:val="00F92ACB"/>
    <w:pPr>
      <w:keepNext/>
      <w:keepLines/>
      <w:spacing w:before="200"/>
      <w:outlineLvl w:val="3"/>
    </w:pPr>
    <w:rPr>
      <w:rFonts w:ascii="Arial" w:eastAsiaTheme="majorEastAsia" w:hAnsi="Arial"/>
      <w:b/>
      <w:bCs/>
      <w:i/>
      <w:iCs/>
      <w:sz w:val="20"/>
      <w:szCs w:val="20"/>
    </w:rPr>
  </w:style>
  <w:style w:type="paragraph" w:styleId="Heading5">
    <w:name w:val="heading 5"/>
    <w:basedOn w:val="BodyText"/>
    <w:next w:val="Normal"/>
    <w:link w:val="Heading5Char"/>
    <w:uiPriority w:val="9"/>
    <w:semiHidden/>
    <w:unhideWhenUsed/>
    <w:qFormat/>
    <w:rsid w:val="00F92ACB"/>
    <w:pPr>
      <w:spacing w:after="60" w:line="276" w:lineRule="auto"/>
      <w:jc w:val="both"/>
      <w:outlineLvl w:val="4"/>
    </w:pPr>
    <w:rPr>
      <w:rFonts w:ascii="Arial" w:eastAsiaTheme="majorEastAsia" w:hAnsi="Arial"/>
      <w:b/>
      <w:color w:val="0079C2"/>
      <w:sz w:val="20"/>
      <w:szCs w:val="20"/>
    </w:rPr>
  </w:style>
  <w:style w:type="paragraph" w:styleId="Heading6">
    <w:name w:val="heading 6"/>
    <w:basedOn w:val="Normal"/>
    <w:next w:val="Normal"/>
    <w:link w:val="Heading6Char"/>
    <w:uiPriority w:val="9"/>
    <w:semiHidden/>
    <w:unhideWhenUsed/>
    <w:qFormat/>
    <w:rsid w:val="003A777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A777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A777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A77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0B07"/>
    <w:rPr>
      <w:rFonts w:ascii="Arial" w:eastAsiaTheme="majorEastAsia" w:hAnsi="Arial" w:cstheme="majorBidi"/>
      <w:color w:val="9900FF"/>
      <w:sz w:val="44"/>
      <w:szCs w:val="36"/>
    </w:rPr>
  </w:style>
  <w:style w:type="character" w:customStyle="1" w:styleId="Heading2Char">
    <w:name w:val="Heading 2 Char"/>
    <w:basedOn w:val="DefaultParagraphFont"/>
    <w:link w:val="Heading2"/>
    <w:rsid w:val="00F92ACB"/>
    <w:rPr>
      <w:rFonts w:ascii="Arial" w:eastAsia="MS Mincho" w:hAnsi="Arial" w:cs="Arial"/>
      <w:color w:val="0079C2"/>
      <w:sz w:val="30"/>
    </w:rPr>
  </w:style>
  <w:style w:type="character" w:customStyle="1" w:styleId="Heading3Char">
    <w:name w:val="Heading 3 Char"/>
    <w:basedOn w:val="DefaultParagraphFont"/>
    <w:link w:val="Heading3"/>
    <w:rsid w:val="00F92ACB"/>
    <w:rPr>
      <w:rFonts w:ascii="Arial" w:eastAsiaTheme="majorEastAsia" w:hAnsi="Arial" w:cs="Arial"/>
      <w:bCs/>
      <w:color w:val="0079C2"/>
    </w:rPr>
  </w:style>
  <w:style w:type="character" w:customStyle="1" w:styleId="Heading4Char">
    <w:name w:val="Heading 4 Char"/>
    <w:basedOn w:val="DefaultParagraphFont"/>
    <w:link w:val="Heading4"/>
    <w:uiPriority w:val="9"/>
    <w:semiHidden/>
    <w:rsid w:val="00F92ACB"/>
    <w:rPr>
      <w:rFonts w:ascii="Arial" w:eastAsiaTheme="majorEastAsia" w:hAnsi="Arial" w:cs="Arial"/>
      <w:b/>
      <w:bCs/>
      <w:i/>
      <w:iCs/>
      <w:sz w:val="20"/>
      <w:szCs w:val="20"/>
    </w:rPr>
  </w:style>
  <w:style w:type="character" w:customStyle="1" w:styleId="Heading5Char">
    <w:name w:val="Heading 5 Char"/>
    <w:basedOn w:val="DefaultParagraphFont"/>
    <w:link w:val="Heading5"/>
    <w:uiPriority w:val="9"/>
    <w:semiHidden/>
    <w:rsid w:val="00F92ACB"/>
    <w:rPr>
      <w:rFonts w:ascii="Arial" w:eastAsiaTheme="majorEastAsia" w:hAnsi="Arial" w:cs="Arial"/>
      <w:b/>
      <w:color w:val="0079C2"/>
      <w:sz w:val="20"/>
      <w:szCs w:val="20"/>
    </w:rPr>
  </w:style>
  <w:style w:type="character" w:customStyle="1" w:styleId="Heading6Char">
    <w:name w:val="Heading 6 Char"/>
    <w:basedOn w:val="DefaultParagraphFont"/>
    <w:link w:val="Heading6"/>
    <w:uiPriority w:val="9"/>
    <w:semiHidden/>
    <w:rsid w:val="003A777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A777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A777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A777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A777B"/>
    <w:pPr>
      <w:spacing w:after="200"/>
    </w:pPr>
    <w:rPr>
      <w:b/>
      <w:bCs/>
      <w:color w:val="4F81BD" w:themeColor="accent1"/>
      <w:sz w:val="18"/>
      <w:szCs w:val="18"/>
    </w:rPr>
  </w:style>
  <w:style w:type="paragraph" w:styleId="Title">
    <w:name w:val="Title"/>
    <w:basedOn w:val="Normal"/>
    <w:next w:val="Normal"/>
    <w:link w:val="TitleChar"/>
    <w:uiPriority w:val="10"/>
    <w:qFormat/>
    <w:rsid w:val="003A777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A777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A777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3A777B"/>
    <w:rPr>
      <w:rFonts w:asciiTheme="majorHAnsi" w:eastAsiaTheme="majorEastAsia" w:hAnsiTheme="majorHAnsi" w:cstheme="majorBidi"/>
      <w:i/>
      <w:iCs/>
      <w:color w:val="4F81BD" w:themeColor="accent1"/>
      <w:spacing w:val="15"/>
    </w:rPr>
  </w:style>
  <w:style w:type="character" w:styleId="Strong">
    <w:name w:val="Strong"/>
    <w:basedOn w:val="DefaultParagraphFont"/>
    <w:uiPriority w:val="22"/>
    <w:qFormat/>
    <w:rsid w:val="003A777B"/>
    <w:rPr>
      <w:b/>
      <w:bCs/>
    </w:rPr>
  </w:style>
  <w:style w:type="character" w:styleId="Emphasis">
    <w:name w:val="Emphasis"/>
    <w:basedOn w:val="DefaultParagraphFont"/>
    <w:uiPriority w:val="20"/>
    <w:qFormat/>
    <w:rsid w:val="003A777B"/>
    <w:rPr>
      <w:i/>
      <w:iCs/>
    </w:rPr>
  </w:style>
  <w:style w:type="paragraph" w:styleId="NoSpacing">
    <w:name w:val="No Spacing"/>
    <w:link w:val="NoSpacingChar"/>
    <w:uiPriority w:val="1"/>
    <w:qFormat/>
    <w:rsid w:val="003A777B"/>
    <w:rPr>
      <w:rFonts w:ascii="Cambria" w:eastAsia="MS Mincho" w:hAnsi="Cambria"/>
    </w:rPr>
  </w:style>
  <w:style w:type="character" w:customStyle="1" w:styleId="NoSpacingChar">
    <w:name w:val="No Spacing Char"/>
    <w:basedOn w:val="DefaultParagraphFont"/>
    <w:link w:val="NoSpacing"/>
    <w:uiPriority w:val="1"/>
    <w:rsid w:val="003A777B"/>
    <w:rPr>
      <w:rFonts w:ascii="Cambria" w:eastAsia="MS Mincho" w:hAnsi="Cambria"/>
    </w:rPr>
  </w:style>
  <w:style w:type="paragraph" w:styleId="ListParagraph">
    <w:name w:val="List Paragraph"/>
    <w:aliases w:val="List bullet,numbered,Bullet List,FooterText,List Paragraph1,Paragraphe de liste1,Bulletr List Paragraph,列出段落,列出段落1,List Paragraph2,List Paragraph21,Párrafo de lista1,Parágrafo da Lista1,リスト段落1,Listeafsnit1,List Bullet1"/>
    <w:basedOn w:val="Normal"/>
    <w:link w:val="ListParagraphChar"/>
    <w:uiPriority w:val="34"/>
    <w:qFormat/>
    <w:rsid w:val="00F92ACB"/>
    <w:pPr>
      <w:ind w:left="720"/>
      <w:contextualSpacing/>
    </w:pPr>
    <w:rPr>
      <w:rFonts w:ascii="Times New Roman" w:hAnsi="Times New Roman"/>
    </w:rPr>
  </w:style>
  <w:style w:type="paragraph" w:styleId="Quote">
    <w:name w:val="Quote"/>
    <w:basedOn w:val="Normal"/>
    <w:next w:val="Normal"/>
    <w:link w:val="QuoteChar"/>
    <w:uiPriority w:val="29"/>
    <w:qFormat/>
    <w:rsid w:val="003A777B"/>
    <w:rPr>
      <w:i/>
      <w:iCs/>
      <w:color w:val="000000" w:themeColor="text1"/>
    </w:rPr>
  </w:style>
  <w:style w:type="character" w:customStyle="1" w:styleId="QuoteChar">
    <w:name w:val="Quote Char"/>
    <w:basedOn w:val="DefaultParagraphFont"/>
    <w:link w:val="Quote"/>
    <w:uiPriority w:val="29"/>
    <w:rsid w:val="003A777B"/>
    <w:rPr>
      <w:rFonts w:ascii="Cambria" w:eastAsia="MS Mincho" w:hAnsi="Cambria" w:cs="Arial"/>
      <w:i/>
      <w:iCs/>
      <w:color w:val="000000" w:themeColor="text1"/>
    </w:rPr>
  </w:style>
  <w:style w:type="paragraph" w:styleId="IntenseQuote">
    <w:name w:val="Intense Quote"/>
    <w:basedOn w:val="Normal"/>
    <w:next w:val="Normal"/>
    <w:link w:val="IntenseQuoteChar"/>
    <w:uiPriority w:val="30"/>
    <w:qFormat/>
    <w:rsid w:val="003A77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A777B"/>
    <w:rPr>
      <w:rFonts w:ascii="Cambria" w:eastAsia="MS Mincho" w:hAnsi="Cambria" w:cs="Arial"/>
      <w:b/>
      <w:bCs/>
      <w:i/>
      <w:iCs/>
      <w:color w:val="4F81BD" w:themeColor="accent1"/>
    </w:rPr>
  </w:style>
  <w:style w:type="character" w:styleId="SubtleEmphasis">
    <w:name w:val="Subtle Emphasis"/>
    <w:basedOn w:val="DefaultParagraphFont"/>
    <w:uiPriority w:val="19"/>
    <w:qFormat/>
    <w:rsid w:val="003A777B"/>
    <w:rPr>
      <w:i/>
      <w:iCs/>
      <w:color w:val="808080" w:themeColor="text1" w:themeTint="7F"/>
    </w:rPr>
  </w:style>
  <w:style w:type="character" w:styleId="IntenseEmphasis">
    <w:name w:val="Intense Emphasis"/>
    <w:basedOn w:val="DefaultParagraphFont"/>
    <w:uiPriority w:val="21"/>
    <w:qFormat/>
    <w:rsid w:val="003A777B"/>
    <w:rPr>
      <w:b/>
      <w:bCs/>
      <w:i/>
      <w:iCs/>
      <w:color w:val="4F81BD" w:themeColor="accent1"/>
    </w:rPr>
  </w:style>
  <w:style w:type="character" w:styleId="SubtleReference">
    <w:name w:val="Subtle Reference"/>
    <w:basedOn w:val="DefaultParagraphFont"/>
    <w:uiPriority w:val="31"/>
    <w:qFormat/>
    <w:rsid w:val="003A777B"/>
    <w:rPr>
      <w:smallCaps/>
      <w:color w:val="C0504D" w:themeColor="accent2"/>
      <w:u w:val="single"/>
    </w:rPr>
  </w:style>
  <w:style w:type="character" w:styleId="IntenseReference">
    <w:name w:val="Intense Reference"/>
    <w:basedOn w:val="DefaultParagraphFont"/>
    <w:uiPriority w:val="32"/>
    <w:qFormat/>
    <w:rsid w:val="003A777B"/>
    <w:rPr>
      <w:b/>
      <w:bCs/>
      <w:smallCaps/>
      <w:color w:val="C0504D" w:themeColor="accent2"/>
      <w:spacing w:val="5"/>
      <w:u w:val="single"/>
    </w:rPr>
  </w:style>
  <w:style w:type="character" w:styleId="BookTitle">
    <w:name w:val="Book Title"/>
    <w:basedOn w:val="DefaultParagraphFont"/>
    <w:uiPriority w:val="33"/>
    <w:qFormat/>
    <w:rsid w:val="003A777B"/>
    <w:rPr>
      <w:b/>
      <w:bCs/>
      <w:smallCaps/>
      <w:spacing w:val="5"/>
    </w:rPr>
  </w:style>
  <w:style w:type="paragraph" w:styleId="TOCHeading">
    <w:name w:val="TOC Heading"/>
    <w:basedOn w:val="Heading1"/>
    <w:next w:val="Normal"/>
    <w:uiPriority w:val="39"/>
    <w:semiHidden/>
    <w:unhideWhenUsed/>
    <w:qFormat/>
    <w:rsid w:val="003A777B"/>
    <w:pPr>
      <w:keepNext/>
      <w:keepLines/>
      <w:spacing w:before="480" w:after="0" w:line="240" w:lineRule="auto"/>
      <w:outlineLvl w:val="9"/>
    </w:pPr>
    <w:rPr>
      <w:rFonts w:asciiTheme="majorHAnsi" w:hAnsiTheme="majorHAnsi"/>
      <w:b/>
      <w:bCs/>
      <w:color w:val="365F91" w:themeColor="accent1" w:themeShade="BF"/>
      <w:sz w:val="28"/>
      <w:szCs w:val="28"/>
    </w:rPr>
  </w:style>
  <w:style w:type="table" w:styleId="TableGrid">
    <w:name w:val="Table Grid"/>
    <w:basedOn w:val="TableNormal"/>
    <w:uiPriority w:val="59"/>
    <w:rsid w:val="00F92ACB"/>
    <w:rPr>
      <w:rFonts w:ascii="Arial" w:eastAsia="MS Mincho"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ext">
    <w:name w:val="Document Text"/>
    <w:basedOn w:val="BodyText"/>
    <w:link w:val="DocumentTextChar"/>
    <w:rsid w:val="00F92ACB"/>
    <w:pPr>
      <w:spacing w:after="0"/>
      <w:jc w:val="both"/>
    </w:pPr>
    <w:rPr>
      <w:rFonts w:ascii="Century Gothic" w:eastAsia="Times New Roman" w:hAnsi="Century Gothic"/>
      <w:color w:val="404040"/>
    </w:rPr>
  </w:style>
  <w:style w:type="character" w:customStyle="1" w:styleId="DocumentTextChar">
    <w:name w:val="Document Text Char"/>
    <w:link w:val="DocumentText"/>
    <w:rsid w:val="00F92ACB"/>
    <w:rPr>
      <w:rFonts w:ascii="Century Gothic" w:eastAsia="Times New Roman" w:hAnsi="Century Gothic" w:cs="Arial"/>
      <w:color w:val="404040"/>
      <w:sz w:val="24"/>
      <w:szCs w:val="24"/>
    </w:rPr>
  </w:style>
  <w:style w:type="paragraph" w:customStyle="1" w:styleId="Body">
    <w:name w:val="Body"/>
    <w:basedOn w:val="Normal"/>
    <w:qFormat/>
    <w:rsid w:val="00F92ACB"/>
    <w:pPr>
      <w:spacing w:line="276" w:lineRule="auto"/>
    </w:pPr>
    <w:rPr>
      <w:rFonts w:ascii="Arial" w:hAnsi="Arial" w:cs="Times New Roman"/>
      <w:sz w:val="20"/>
    </w:rPr>
  </w:style>
  <w:style w:type="paragraph" w:styleId="BodyText">
    <w:name w:val="Body Text"/>
    <w:basedOn w:val="Normal"/>
    <w:link w:val="BodyTextChar"/>
    <w:uiPriority w:val="99"/>
    <w:semiHidden/>
    <w:unhideWhenUsed/>
    <w:rsid w:val="00F92ACB"/>
    <w:pPr>
      <w:spacing w:after="120"/>
    </w:pPr>
  </w:style>
  <w:style w:type="character" w:customStyle="1" w:styleId="BodyTextChar">
    <w:name w:val="Body Text Char"/>
    <w:basedOn w:val="DefaultParagraphFont"/>
    <w:link w:val="BodyText"/>
    <w:uiPriority w:val="99"/>
    <w:semiHidden/>
    <w:rsid w:val="00F92ACB"/>
    <w:rPr>
      <w:rFonts w:ascii="Arial" w:eastAsia="MS Mincho" w:hAnsi="Arial" w:cs="Arial"/>
      <w:sz w:val="24"/>
      <w:szCs w:val="24"/>
    </w:rPr>
  </w:style>
  <w:style w:type="paragraph" w:customStyle="1" w:styleId="HSEEPFigureTitle">
    <w:name w:val="HSEEP Figure Title"/>
    <w:basedOn w:val="Heading3"/>
    <w:qFormat/>
    <w:rsid w:val="00F92ACB"/>
    <w:pPr>
      <w:spacing w:before="120" w:after="240"/>
      <w:jc w:val="center"/>
    </w:pPr>
    <w:rPr>
      <w:rFonts w:eastAsia="Times New Roman"/>
      <w:bCs w:val="0"/>
      <w:color w:val="auto"/>
      <w:sz w:val="20"/>
      <w:szCs w:val="20"/>
    </w:rPr>
  </w:style>
  <w:style w:type="paragraph" w:customStyle="1" w:styleId="SubHeading">
    <w:name w:val="Sub Heading"/>
    <w:basedOn w:val="Heading2"/>
    <w:link w:val="SubHeadingChar"/>
    <w:qFormat/>
    <w:rsid w:val="00F92ACB"/>
    <w:pPr>
      <w:jc w:val="both"/>
    </w:pPr>
    <w:rPr>
      <w:rFonts w:ascii="Century Gothic" w:eastAsia="MS Gothic" w:hAnsi="Century Gothic"/>
      <w:bCs/>
      <w:iCs/>
      <w:caps/>
      <w:color w:val="00447C"/>
      <w:sz w:val="24"/>
    </w:rPr>
  </w:style>
  <w:style w:type="character" w:customStyle="1" w:styleId="SubHeadingChar">
    <w:name w:val="Sub Heading Char"/>
    <w:link w:val="SubHeading"/>
    <w:rsid w:val="00F92ACB"/>
    <w:rPr>
      <w:rFonts w:ascii="Century Gothic" w:eastAsia="MS Gothic" w:hAnsi="Century Gothic" w:cs="Arial"/>
      <w:bCs/>
      <w:iCs/>
      <w:caps/>
      <w:color w:val="00447C"/>
    </w:rPr>
  </w:style>
  <w:style w:type="paragraph" w:styleId="FootnoteText">
    <w:name w:val="footnote text"/>
    <w:basedOn w:val="Normal"/>
    <w:link w:val="FootnoteTextChar"/>
    <w:uiPriority w:val="99"/>
    <w:qFormat/>
    <w:rsid w:val="00F92ACB"/>
    <w:rPr>
      <w:rFonts w:ascii="Arial" w:eastAsia="Times New Roman" w:hAnsi="Arial" w:cs="Times New Roman"/>
      <w:sz w:val="16"/>
      <w:szCs w:val="20"/>
    </w:rPr>
  </w:style>
  <w:style w:type="character" w:customStyle="1" w:styleId="FootnoteTextChar">
    <w:name w:val="Footnote Text Char"/>
    <w:basedOn w:val="DefaultParagraphFont"/>
    <w:link w:val="FootnoteText"/>
    <w:uiPriority w:val="99"/>
    <w:rsid w:val="00F92ACB"/>
    <w:rPr>
      <w:rFonts w:ascii="Arial" w:eastAsia="Times New Roman" w:hAnsi="Arial" w:cs="Times New Roman"/>
      <w:sz w:val="16"/>
      <w:szCs w:val="20"/>
    </w:rPr>
  </w:style>
  <w:style w:type="character" w:styleId="FootnoteReference">
    <w:name w:val="footnote reference"/>
    <w:uiPriority w:val="99"/>
    <w:qFormat/>
    <w:rsid w:val="00F92ACB"/>
    <w:rPr>
      <w:vertAlign w:val="superscript"/>
    </w:rPr>
  </w:style>
  <w:style w:type="character" w:customStyle="1" w:styleId="ListParagraphChar">
    <w:name w:val="List Paragraph Char"/>
    <w:aliases w:val="List bullet Char,numbered Char,Bullet List Char,FooterText Char,List Paragraph1 Char,Paragraphe de liste1 Char,Bulletr List Paragraph Char,列出段落 Char,列出段落1 Char,List Paragraph2 Char,List Paragraph21 Char,Párrafo de lista1 Char"/>
    <w:link w:val="ListParagraph"/>
    <w:uiPriority w:val="34"/>
    <w:locked/>
    <w:rsid w:val="00F92ACB"/>
    <w:rPr>
      <w:rFonts w:ascii="Times New Roman" w:eastAsia="MS Mincho" w:hAnsi="Times New Roman" w:cs="Arial"/>
    </w:rPr>
  </w:style>
  <w:style w:type="character" w:styleId="Hyperlink">
    <w:name w:val="Hyperlink"/>
    <w:basedOn w:val="DefaultParagraphFont"/>
    <w:uiPriority w:val="99"/>
    <w:unhideWhenUsed/>
    <w:rsid w:val="00E32F64"/>
    <w:rPr>
      <w:color w:val="0000FF" w:themeColor="hyperlink"/>
      <w:u w:val="single"/>
    </w:rPr>
  </w:style>
  <w:style w:type="paragraph" w:styleId="Footer">
    <w:name w:val="footer"/>
    <w:basedOn w:val="Normal"/>
    <w:link w:val="FooterChar"/>
    <w:uiPriority w:val="99"/>
    <w:unhideWhenUsed/>
    <w:rsid w:val="00C3530D"/>
    <w:pPr>
      <w:tabs>
        <w:tab w:val="center" w:pos="4320"/>
        <w:tab w:val="right" w:pos="8640"/>
      </w:tabs>
    </w:pPr>
    <w:rPr>
      <w:rFonts w:cs="Times New Roman"/>
    </w:rPr>
  </w:style>
  <w:style w:type="character" w:customStyle="1" w:styleId="FooterChar">
    <w:name w:val="Footer Char"/>
    <w:basedOn w:val="DefaultParagraphFont"/>
    <w:link w:val="Footer"/>
    <w:uiPriority w:val="99"/>
    <w:rsid w:val="00C3530D"/>
    <w:rPr>
      <w:rFonts w:ascii="Cambria" w:eastAsia="MS Mincho" w:hAnsi="Cambria" w:cs="Times New Roman"/>
    </w:rPr>
  </w:style>
  <w:style w:type="character" w:styleId="PageNumber">
    <w:name w:val="page number"/>
    <w:semiHidden/>
    <w:unhideWhenUsed/>
    <w:rsid w:val="00C3530D"/>
  </w:style>
  <w:style w:type="paragraph" w:styleId="Header">
    <w:name w:val="header"/>
    <w:basedOn w:val="Normal"/>
    <w:link w:val="HeaderChar"/>
    <w:uiPriority w:val="99"/>
    <w:unhideWhenUsed/>
    <w:rsid w:val="00C3530D"/>
    <w:pPr>
      <w:tabs>
        <w:tab w:val="center" w:pos="4680"/>
        <w:tab w:val="right" w:pos="9360"/>
      </w:tabs>
    </w:pPr>
    <w:rPr>
      <w:rFonts w:cs="Times New Roman"/>
    </w:rPr>
  </w:style>
  <w:style w:type="character" w:customStyle="1" w:styleId="HeaderChar">
    <w:name w:val="Header Char"/>
    <w:basedOn w:val="DefaultParagraphFont"/>
    <w:link w:val="Header"/>
    <w:uiPriority w:val="99"/>
    <w:rsid w:val="00C3530D"/>
    <w:rPr>
      <w:rFonts w:ascii="Cambria" w:eastAsia="MS Mincho" w:hAnsi="Cambria" w:cs="Times New Roman"/>
    </w:rPr>
  </w:style>
  <w:style w:type="table" w:customStyle="1" w:styleId="TableGrid1">
    <w:name w:val="Table Grid1"/>
    <w:basedOn w:val="TableNormal"/>
    <w:next w:val="TableGrid"/>
    <w:uiPriority w:val="59"/>
    <w:rsid w:val="00C3530D"/>
    <w:rPr>
      <w:rFonts w:ascii="Times New Roman" w:eastAsiaTheme="minorHAnsi" w:hAnsi="Times New Roman"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next w:val="Normal"/>
    <w:link w:val="BulletCharChar"/>
    <w:rsid w:val="00C3530D"/>
    <w:pPr>
      <w:numPr>
        <w:numId w:val="9"/>
      </w:numPr>
      <w:tabs>
        <w:tab w:val="left" w:pos="1440"/>
      </w:tabs>
      <w:suppressAutoHyphens/>
      <w:spacing w:before="40" w:after="120"/>
      <w:jc w:val="both"/>
    </w:pPr>
    <w:rPr>
      <w:rFonts w:ascii="Arial" w:eastAsia="Times New Roman" w:hAnsi="Arial" w:cs="Times New Roman"/>
      <w:sz w:val="23"/>
      <w:szCs w:val="23"/>
    </w:rPr>
  </w:style>
  <w:style w:type="character" w:customStyle="1" w:styleId="BulletCharChar">
    <w:name w:val="Bullet Char Char"/>
    <w:link w:val="Bullet"/>
    <w:rsid w:val="00C3530D"/>
    <w:rPr>
      <w:rFonts w:ascii="Arial" w:eastAsia="Times New Roman" w:hAnsi="Arial" w:cs="Times New Roman"/>
      <w:sz w:val="23"/>
      <w:szCs w:val="23"/>
    </w:rPr>
  </w:style>
  <w:style w:type="character" w:styleId="CommentReference">
    <w:name w:val="annotation reference"/>
    <w:basedOn w:val="DefaultParagraphFont"/>
    <w:uiPriority w:val="99"/>
    <w:semiHidden/>
    <w:unhideWhenUsed/>
    <w:rsid w:val="00764CCA"/>
    <w:rPr>
      <w:sz w:val="16"/>
      <w:szCs w:val="16"/>
    </w:rPr>
  </w:style>
  <w:style w:type="paragraph" w:styleId="CommentText">
    <w:name w:val="annotation text"/>
    <w:basedOn w:val="Normal"/>
    <w:link w:val="CommentTextChar"/>
    <w:uiPriority w:val="99"/>
    <w:semiHidden/>
    <w:unhideWhenUsed/>
    <w:rsid w:val="00764CCA"/>
    <w:rPr>
      <w:sz w:val="20"/>
      <w:szCs w:val="20"/>
    </w:rPr>
  </w:style>
  <w:style w:type="character" w:customStyle="1" w:styleId="CommentTextChar">
    <w:name w:val="Comment Text Char"/>
    <w:basedOn w:val="DefaultParagraphFont"/>
    <w:link w:val="CommentText"/>
    <w:uiPriority w:val="99"/>
    <w:semiHidden/>
    <w:rsid w:val="00764CCA"/>
    <w:rPr>
      <w:rFonts w:ascii="Cambria" w:eastAsia="MS Mincho" w:hAnsi="Cambria" w:cs="Arial"/>
      <w:sz w:val="20"/>
      <w:szCs w:val="20"/>
    </w:rPr>
  </w:style>
  <w:style w:type="paragraph" w:styleId="CommentSubject">
    <w:name w:val="annotation subject"/>
    <w:basedOn w:val="CommentText"/>
    <w:next w:val="CommentText"/>
    <w:link w:val="CommentSubjectChar"/>
    <w:uiPriority w:val="99"/>
    <w:semiHidden/>
    <w:unhideWhenUsed/>
    <w:rsid w:val="00764CCA"/>
    <w:rPr>
      <w:b/>
      <w:bCs/>
    </w:rPr>
  </w:style>
  <w:style w:type="character" w:customStyle="1" w:styleId="CommentSubjectChar">
    <w:name w:val="Comment Subject Char"/>
    <w:basedOn w:val="CommentTextChar"/>
    <w:link w:val="CommentSubject"/>
    <w:uiPriority w:val="99"/>
    <w:semiHidden/>
    <w:rsid w:val="00764CCA"/>
    <w:rPr>
      <w:rFonts w:ascii="Cambria" w:eastAsia="MS Mincho" w:hAnsi="Cambria" w:cs="Arial"/>
      <w:b/>
      <w:bCs/>
      <w:sz w:val="20"/>
      <w:szCs w:val="20"/>
    </w:rPr>
  </w:style>
  <w:style w:type="paragraph" w:styleId="BalloonText">
    <w:name w:val="Balloon Text"/>
    <w:basedOn w:val="Normal"/>
    <w:link w:val="BalloonTextChar"/>
    <w:uiPriority w:val="99"/>
    <w:semiHidden/>
    <w:unhideWhenUsed/>
    <w:rsid w:val="00764C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CCA"/>
    <w:rPr>
      <w:rFonts w:ascii="Segoe UI" w:eastAsia="MS Mincho" w:hAnsi="Segoe UI" w:cs="Segoe UI"/>
      <w:sz w:val="18"/>
      <w:szCs w:val="18"/>
    </w:rPr>
  </w:style>
  <w:style w:type="paragraph" w:styleId="NormalWeb">
    <w:name w:val="Normal (Web)"/>
    <w:basedOn w:val="Normal"/>
    <w:uiPriority w:val="99"/>
    <w:semiHidden/>
    <w:unhideWhenUsed/>
    <w:rsid w:val="00F65A28"/>
    <w:pPr>
      <w:spacing w:before="100" w:beforeAutospacing="1" w:after="100" w:afterAutospacing="1"/>
    </w:pPr>
    <w:rPr>
      <w:rFonts w:ascii="Times New Roman" w:eastAsiaTheme="minorEastAsia" w:hAnsi="Times New Roman" w:cs="Times New Roman"/>
    </w:rPr>
  </w:style>
  <w:style w:type="character" w:customStyle="1" w:styleId="UnresolvedMention1">
    <w:name w:val="Unresolved Mention1"/>
    <w:basedOn w:val="DefaultParagraphFont"/>
    <w:uiPriority w:val="99"/>
    <w:semiHidden/>
    <w:unhideWhenUsed/>
    <w:rsid w:val="005B345C"/>
    <w:rPr>
      <w:color w:val="605E5C"/>
      <w:shd w:val="clear" w:color="auto" w:fill="E1DFDD"/>
    </w:rPr>
  </w:style>
  <w:style w:type="character" w:customStyle="1" w:styleId="UnresolvedMention2">
    <w:name w:val="Unresolved Mention2"/>
    <w:basedOn w:val="DefaultParagraphFont"/>
    <w:uiPriority w:val="99"/>
    <w:semiHidden/>
    <w:unhideWhenUsed/>
    <w:rsid w:val="00AB5A37"/>
    <w:rPr>
      <w:color w:val="605E5C"/>
      <w:shd w:val="clear" w:color="auto" w:fill="E1DFDD"/>
    </w:rPr>
  </w:style>
  <w:style w:type="character" w:styleId="FollowedHyperlink">
    <w:name w:val="FollowedHyperlink"/>
    <w:basedOn w:val="DefaultParagraphFont"/>
    <w:uiPriority w:val="99"/>
    <w:semiHidden/>
    <w:unhideWhenUsed/>
    <w:rsid w:val="00ED3EDD"/>
    <w:rPr>
      <w:color w:val="800080" w:themeColor="followedHyperlink"/>
      <w:u w:val="single"/>
    </w:rPr>
  </w:style>
  <w:style w:type="character" w:customStyle="1" w:styleId="e24kjd">
    <w:name w:val="e24kjd"/>
    <w:basedOn w:val="DefaultParagraphFont"/>
    <w:rsid w:val="008902DA"/>
  </w:style>
  <w:style w:type="character" w:customStyle="1" w:styleId="UnresolvedMention3">
    <w:name w:val="Unresolved Mention3"/>
    <w:basedOn w:val="DefaultParagraphFont"/>
    <w:uiPriority w:val="99"/>
    <w:semiHidden/>
    <w:unhideWhenUsed/>
    <w:rsid w:val="00497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32449">
      <w:bodyDiv w:val="1"/>
      <w:marLeft w:val="0"/>
      <w:marRight w:val="0"/>
      <w:marTop w:val="0"/>
      <w:marBottom w:val="0"/>
      <w:divBdr>
        <w:top w:val="none" w:sz="0" w:space="0" w:color="auto"/>
        <w:left w:val="none" w:sz="0" w:space="0" w:color="auto"/>
        <w:bottom w:val="none" w:sz="0" w:space="0" w:color="auto"/>
        <w:right w:val="none" w:sz="0" w:space="0" w:color="auto"/>
      </w:divBdr>
    </w:div>
    <w:div w:id="110051689">
      <w:bodyDiv w:val="1"/>
      <w:marLeft w:val="0"/>
      <w:marRight w:val="0"/>
      <w:marTop w:val="0"/>
      <w:marBottom w:val="0"/>
      <w:divBdr>
        <w:top w:val="none" w:sz="0" w:space="0" w:color="auto"/>
        <w:left w:val="none" w:sz="0" w:space="0" w:color="auto"/>
        <w:bottom w:val="none" w:sz="0" w:space="0" w:color="auto"/>
        <w:right w:val="none" w:sz="0" w:space="0" w:color="auto"/>
      </w:divBdr>
    </w:div>
    <w:div w:id="146171156">
      <w:bodyDiv w:val="1"/>
      <w:marLeft w:val="0"/>
      <w:marRight w:val="0"/>
      <w:marTop w:val="0"/>
      <w:marBottom w:val="0"/>
      <w:divBdr>
        <w:top w:val="none" w:sz="0" w:space="0" w:color="auto"/>
        <w:left w:val="none" w:sz="0" w:space="0" w:color="auto"/>
        <w:bottom w:val="none" w:sz="0" w:space="0" w:color="auto"/>
        <w:right w:val="none" w:sz="0" w:space="0" w:color="auto"/>
      </w:divBdr>
    </w:div>
    <w:div w:id="517893808">
      <w:bodyDiv w:val="1"/>
      <w:marLeft w:val="0"/>
      <w:marRight w:val="0"/>
      <w:marTop w:val="0"/>
      <w:marBottom w:val="0"/>
      <w:divBdr>
        <w:top w:val="none" w:sz="0" w:space="0" w:color="auto"/>
        <w:left w:val="none" w:sz="0" w:space="0" w:color="auto"/>
        <w:bottom w:val="none" w:sz="0" w:space="0" w:color="auto"/>
        <w:right w:val="none" w:sz="0" w:space="0" w:color="auto"/>
      </w:divBdr>
    </w:div>
    <w:div w:id="570165605">
      <w:bodyDiv w:val="1"/>
      <w:marLeft w:val="0"/>
      <w:marRight w:val="0"/>
      <w:marTop w:val="0"/>
      <w:marBottom w:val="0"/>
      <w:divBdr>
        <w:top w:val="none" w:sz="0" w:space="0" w:color="auto"/>
        <w:left w:val="none" w:sz="0" w:space="0" w:color="auto"/>
        <w:bottom w:val="none" w:sz="0" w:space="0" w:color="auto"/>
        <w:right w:val="none" w:sz="0" w:space="0" w:color="auto"/>
      </w:divBdr>
    </w:div>
    <w:div w:id="987588103">
      <w:bodyDiv w:val="1"/>
      <w:marLeft w:val="0"/>
      <w:marRight w:val="0"/>
      <w:marTop w:val="0"/>
      <w:marBottom w:val="0"/>
      <w:divBdr>
        <w:top w:val="none" w:sz="0" w:space="0" w:color="auto"/>
        <w:left w:val="none" w:sz="0" w:space="0" w:color="auto"/>
        <w:bottom w:val="none" w:sz="0" w:space="0" w:color="auto"/>
        <w:right w:val="none" w:sz="0" w:space="0" w:color="auto"/>
      </w:divBdr>
    </w:div>
    <w:div w:id="1011299234">
      <w:bodyDiv w:val="1"/>
      <w:marLeft w:val="0"/>
      <w:marRight w:val="0"/>
      <w:marTop w:val="0"/>
      <w:marBottom w:val="0"/>
      <w:divBdr>
        <w:top w:val="none" w:sz="0" w:space="0" w:color="auto"/>
        <w:left w:val="none" w:sz="0" w:space="0" w:color="auto"/>
        <w:bottom w:val="none" w:sz="0" w:space="0" w:color="auto"/>
        <w:right w:val="none" w:sz="0" w:space="0" w:color="auto"/>
      </w:divBdr>
    </w:div>
    <w:div w:id="1043365864">
      <w:bodyDiv w:val="1"/>
      <w:marLeft w:val="0"/>
      <w:marRight w:val="0"/>
      <w:marTop w:val="0"/>
      <w:marBottom w:val="0"/>
      <w:divBdr>
        <w:top w:val="none" w:sz="0" w:space="0" w:color="auto"/>
        <w:left w:val="none" w:sz="0" w:space="0" w:color="auto"/>
        <w:bottom w:val="none" w:sz="0" w:space="0" w:color="auto"/>
        <w:right w:val="none" w:sz="0" w:space="0" w:color="auto"/>
      </w:divBdr>
    </w:div>
    <w:div w:id="1201742367">
      <w:bodyDiv w:val="1"/>
      <w:marLeft w:val="0"/>
      <w:marRight w:val="0"/>
      <w:marTop w:val="0"/>
      <w:marBottom w:val="0"/>
      <w:divBdr>
        <w:top w:val="none" w:sz="0" w:space="0" w:color="auto"/>
        <w:left w:val="none" w:sz="0" w:space="0" w:color="auto"/>
        <w:bottom w:val="none" w:sz="0" w:space="0" w:color="auto"/>
        <w:right w:val="none" w:sz="0" w:space="0" w:color="auto"/>
      </w:divBdr>
    </w:div>
    <w:div w:id="1423985718">
      <w:bodyDiv w:val="1"/>
      <w:marLeft w:val="0"/>
      <w:marRight w:val="0"/>
      <w:marTop w:val="0"/>
      <w:marBottom w:val="0"/>
      <w:divBdr>
        <w:top w:val="none" w:sz="0" w:space="0" w:color="auto"/>
        <w:left w:val="none" w:sz="0" w:space="0" w:color="auto"/>
        <w:bottom w:val="none" w:sz="0" w:space="0" w:color="auto"/>
        <w:right w:val="none" w:sz="0" w:space="0" w:color="auto"/>
      </w:divBdr>
    </w:div>
    <w:div w:id="1676346653">
      <w:bodyDiv w:val="1"/>
      <w:marLeft w:val="0"/>
      <w:marRight w:val="0"/>
      <w:marTop w:val="0"/>
      <w:marBottom w:val="0"/>
      <w:divBdr>
        <w:top w:val="none" w:sz="0" w:space="0" w:color="auto"/>
        <w:left w:val="none" w:sz="0" w:space="0" w:color="auto"/>
        <w:bottom w:val="none" w:sz="0" w:space="0" w:color="auto"/>
        <w:right w:val="none" w:sz="0" w:space="0" w:color="auto"/>
      </w:divBdr>
    </w:div>
    <w:div w:id="181090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WMHE@ventur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WMHE@ventura.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caphfs01\hcashared\ems\Emergency%20Preparedness%20Programs\TRG%20-%20Training%20&amp;%20Exercises\2-Exercises\SWMHE\2019\Controller-%20Evaluator\MSEL\ShakeOutDrillBroadcastSoundEffects.mp3"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WMHE@ventura.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CC6EFBA5-AC9B-4464-AB1B-050CA0F95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14</Pages>
  <Words>2503</Words>
  <Characters>14246</Characters>
  <Application>Microsoft Office Word</Application>
  <DocSecurity>0</DocSecurity>
  <Lines>712</Lines>
  <Paragraphs>239</Paragraphs>
  <ScaleCrop>false</ScaleCrop>
  <HeadingPairs>
    <vt:vector size="2" baseType="variant">
      <vt:variant>
        <vt:lpstr>Title</vt:lpstr>
      </vt:variant>
      <vt:variant>
        <vt:i4>1</vt:i4>
      </vt:variant>
    </vt:vector>
  </HeadingPairs>
  <TitlesOfParts>
    <vt:vector size="1" baseType="lpstr">
      <vt:lpstr/>
    </vt:vector>
  </TitlesOfParts>
  <Company>Santa Barbara County Public Health</Company>
  <LinksUpToDate>false</LinksUpToDate>
  <CharactersWithSpaces>16510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Rosenberger, Stacey</dc:creator>
  <cp:lastModifiedBy>Leza, Janelle</cp:lastModifiedBy>
  <cp:revision>4</cp:revision>
  <cp:lastPrinted>2019-10-04T19:47:00Z</cp:lastPrinted>
  <dcterms:created xsi:type="dcterms:W3CDTF">2019-10-10T17:51:00Z</dcterms:created>
  <dcterms:modified xsi:type="dcterms:W3CDTF">2019-10-10T18:54:00Z</dcterms:modified>
</cp:coreProperties>
</file>